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3BED38" w14:textId="77777777" w:rsidR="005C22D0" w:rsidRDefault="005C22D0" w:rsidP="005C22D0">
      <w:pPr>
        <w:rPr>
          <w:i/>
          <w:iCs/>
          <w:lang w:val="en-US"/>
        </w:rPr>
      </w:pPr>
      <w:r w:rsidRPr="005C22D0">
        <w:rPr>
          <w:i/>
          <w:iCs/>
          <w:lang w:val="en-US"/>
        </w:rPr>
        <w:t>Dear [MP],</w:t>
      </w:r>
    </w:p>
    <w:p w14:paraId="6509BB44" w14:textId="77777777" w:rsidR="005C22D0" w:rsidRPr="005C22D0" w:rsidRDefault="005C22D0" w:rsidP="005C22D0"/>
    <w:p w14:paraId="39087B00" w14:textId="77777777" w:rsidR="005C22D0" w:rsidRPr="005C22D0" w:rsidRDefault="005C22D0" w:rsidP="005C22D0">
      <w:r w:rsidRPr="005C22D0">
        <w:rPr>
          <w:b/>
          <w:bCs/>
          <w:i/>
          <w:iCs/>
          <w:lang w:val="en-US"/>
        </w:rPr>
        <w:t>RE: NHS Parliamentary Awards 2024 – nomination/s from [individual/team/</w:t>
      </w:r>
      <w:proofErr w:type="spellStart"/>
      <w:r w:rsidRPr="005C22D0">
        <w:rPr>
          <w:b/>
          <w:bCs/>
          <w:i/>
          <w:iCs/>
          <w:lang w:val="en-US"/>
        </w:rPr>
        <w:t>organisation</w:t>
      </w:r>
      <w:proofErr w:type="spellEnd"/>
      <w:r w:rsidRPr="005C22D0">
        <w:rPr>
          <w:b/>
          <w:bCs/>
          <w:i/>
          <w:iCs/>
          <w:lang w:val="en-US"/>
        </w:rPr>
        <w:t>]</w:t>
      </w:r>
    </w:p>
    <w:p w14:paraId="15637A02" w14:textId="77777777" w:rsidR="005C22D0" w:rsidRPr="005C22D0" w:rsidRDefault="005C22D0" w:rsidP="005C22D0">
      <w:r w:rsidRPr="005C22D0">
        <w:rPr>
          <w:b/>
          <w:bCs/>
          <w:i/>
          <w:iCs/>
          <w:lang w:val="en-US"/>
        </w:rPr>
        <w:t> </w:t>
      </w:r>
    </w:p>
    <w:p w14:paraId="244C4B63" w14:textId="77777777" w:rsidR="005C22D0" w:rsidRDefault="005C22D0" w:rsidP="005C22D0">
      <w:pPr>
        <w:rPr>
          <w:lang w:val="en-US"/>
        </w:rPr>
      </w:pPr>
      <w:r w:rsidRPr="005C22D0">
        <w:rPr>
          <w:lang w:val="en-US"/>
        </w:rPr>
        <w:t xml:space="preserve">As you may be aware, since 2018, NHS staff have been </w:t>
      </w:r>
      <w:proofErr w:type="spellStart"/>
      <w:r w:rsidRPr="005C22D0">
        <w:rPr>
          <w:lang w:val="en-US"/>
        </w:rPr>
        <w:t>recognised</w:t>
      </w:r>
      <w:proofErr w:type="spellEnd"/>
      <w:r w:rsidRPr="005C22D0">
        <w:rPr>
          <w:lang w:val="en-US"/>
        </w:rPr>
        <w:t xml:space="preserve"> for their commitment and dedication to the NHS through the annual NHS Parliamentary Awards. I would like to ask you to nominate</w:t>
      </w:r>
      <w:r w:rsidRPr="005C22D0">
        <w:rPr>
          <w:i/>
          <w:iCs/>
          <w:lang w:val="en-US"/>
        </w:rPr>
        <w:t xml:space="preserve"> [individual/team/</w:t>
      </w:r>
      <w:proofErr w:type="spellStart"/>
      <w:r w:rsidRPr="005C22D0">
        <w:rPr>
          <w:i/>
          <w:iCs/>
          <w:lang w:val="en-US"/>
        </w:rPr>
        <w:t>organisation</w:t>
      </w:r>
      <w:proofErr w:type="spellEnd"/>
      <w:r w:rsidRPr="005C22D0">
        <w:rPr>
          <w:i/>
          <w:iCs/>
          <w:lang w:val="en-US"/>
        </w:rPr>
        <w:t xml:space="preserve">] </w:t>
      </w:r>
      <w:r w:rsidRPr="005C22D0">
        <w:rPr>
          <w:lang w:val="en-US"/>
        </w:rPr>
        <w:t>for this year’s awards.</w:t>
      </w:r>
    </w:p>
    <w:p w14:paraId="79849A2B" w14:textId="77777777" w:rsidR="005C22D0" w:rsidRPr="005C22D0" w:rsidRDefault="005C22D0" w:rsidP="005C22D0"/>
    <w:p w14:paraId="1DF4D255" w14:textId="77777777" w:rsidR="005C22D0" w:rsidRPr="005C22D0" w:rsidRDefault="005C22D0" w:rsidP="005C22D0">
      <w:r w:rsidRPr="005C22D0">
        <w:t xml:space="preserve">Nominations for the NHS Parliamentary Awards 2024 are currently </w:t>
      </w:r>
      <w:proofErr w:type="gramStart"/>
      <w:r w:rsidRPr="005C22D0">
        <w:t>open</w:t>
      </w:r>
      <w:proofErr w:type="gramEnd"/>
      <w:r w:rsidRPr="005C22D0">
        <w:t xml:space="preserve"> and I would be grateful if you could highlight the work which staff are doing in your local area. </w:t>
      </w:r>
      <w:r w:rsidRPr="005C22D0">
        <w:rPr>
          <w:i/>
          <w:iCs/>
        </w:rPr>
        <w:t>[You may wish to provide a brief overview of the nominations you are putting forward]</w:t>
      </w:r>
    </w:p>
    <w:p w14:paraId="5435D7A7" w14:textId="77777777" w:rsidR="005C22D0" w:rsidRPr="005C22D0" w:rsidRDefault="005C22D0" w:rsidP="005C22D0">
      <w:r w:rsidRPr="005C22D0">
        <w:rPr>
          <w:i/>
          <w:iCs/>
        </w:rPr>
        <w:t xml:space="preserve"> </w:t>
      </w:r>
    </w:p>
    <w:p w14:paraId="309EF42A" w14:textId="77777777" w:rsidR="005C22D0" w:rsidRPr="005C22D0" w:rsidRDefault="005C22D0" w:rsidP="005C22D0">
      <w:r w:rsidRPr="005C22D0">
        <w:rPr>
          <w:b/>
          <w:bCs/>
          <w:lang w:val="en-US"/>
        </w:rPr>
        <w:t>Please find attached our completed nomination form(s) which includes all the</w:t>
      </w:r>
      <w:r w:rsidRPr="005C22D0">
        <w:rPr>
          <w:lang w:val="en-US"/>
        </w:rPr>
        <w:t xml:space="preserve"> </w:t>
      </w:r>
      <w:r w:rsidRPr="005C22D0">
        <w:rPr>
          <w:b/>
          <w:bCs/>
          <w:lang w:val="en-US"/>
        </w:rPr>
        <w:t>information required by the nomination website.</w:t>
      </w:r>
      <w:r w:rsidRPr="005C22D0">
        <w:rPr>
          <w:lang w:val="en-US"/>
        </w:rPr>
        <w:t xml:space="preserve"> We hope you can submit these and nominate </w:t>
      </w:r>
      <w:r w:rsidRPr="005C22D0">
        <w:rPr>
          <w:i/>
          <w:iCs/>
          <w:lang w:val="en-US"/>
        </w:rPr>
        <w:t>[insert name of suggested nominee]</w:t>
      </w:r>
      <w:r w:rsidRPr="005C22D0">
        <w:rPr>
          <w:lang w:val="en-US"/>
        </w:rPr>
        <w:t xml:space="preserve"> for the </w:t>
      </w:r>
      <w:r w:rsidRPr="005C22D0">
        <w:rPr>
          <w:i/>
          <w:iCs/>
          <w:lang w:val="en-US"/>
        </w:rPr>
        <w:t>[insert award]</w:t>
      </w:r>
      <w:r w:rsidRPr="005C22D0">
        <w:rPr>
          <w:lang w:val="en-US"/>
        </w:rPr>
        <w:t xml:space="preserve">. </w:t>
      </w:r>
    </w:p>
    <w:p w14:paraId="5D09C892" w14:textId="77777777" w:rsidR="005C22D0" w:rsidRPr="005C22D0" w:rsidRDefault="005C22D0" w:rsidP="005C22D0">
      <w:r w:rsidRPr="005C22D0">
        <w:rPr>
          <w:lang w:val="en-US"/>
        </w:rPr>
        <w:t> </w:t>
      </w:r>
    </w:p>
    <w:p w14:paraId="5B6076A8" w14:textId="77777777" w:rsidR="005C22D0" w:rsidRPr="005C22D0" w:rsidRDefault="005C22D0" w:rsidP="005C22D0">
      <w:r w:rsidRPr="005C22D0">
        <w:rPr>
          <w:lang w:val="en-US"/>
        </w:rPr>
        <w:t xml:space="preserve">We would welcome the opportunity to discuss this with you in more detail, and we would also be keen to welcome you to </w:t>
      </w:r>
      <w:r w:rsidRPr="005C22D0">
        <w:rPr>
          <w:i/>
          <w:iCs/>
          <w:lang w:val="en-US"/>
        </w:rPr>
        <w:t>[place]</w:t>
      </w:r>
      <w:r w:rsidRPr="005C22D0">
        <w:rPr>
          <w:lang w:val="en-US"/>
        </w:rPr>
        <w:t xml:space="preserve"> to meet those involved and to discuss the impact of the NHS’ work on your constituents. If you would like us to participate in any promotional activity related to the awards, we would be more than happy to take part.</w:t>
      </w:r>
    </w:p>
    <w:p w14:paraId="1EB50145" w14:textId="77777777" w:rsidR="005C22D0" w:rsidRPr="005C22D0" w:rsidRDefault="005C22D0" w:rsidP="005C22D0">
      <w:r w:rsidRPr="005C22D0">
        <w:rPr>
          <w:lang w:val="en-US"/>
        </w:rPr>
        <w:t> </w:t>
      </w:r>
    </w:p>
    <w:p w14:paraId="20FE7FAC" w14:textId="77777777" w:rsidR="005C22D0" w:rsidRPr="005C22D0" w:rsidRDefault="005C22D0" w:rsidP="005C22D0">
      <w:r w:rsidRPr="005C22D0">
        <w:rPr>
          <w:lang w:val="en-US"/>
        </w:rPr>
        <w:t xml:space="preserve">The deadline for you to submit your nominations is </w:t>
      </w:r>
      <w:r w:rsidRPr="005C22D0">
        <w:rPr>
          <w:b/>
          <w:bCs/>
          <w:lang w:val="en-US"/>
        </w:rPr>
        <w:t>midnight on 19 April 2024</w:t>
      </w:r>
      <w:r w:rsidRPr="005C22D0">
        <w:rPr>
          <w:lang w:val="en-US"/>
        </w:rPr>
        <w:t xml:space="preserve">. The Awards’ </w:t>
      </w:r>
      <w:proofErr w:type="spellStart"/>
      <w:r w:rsidRPr="005C22D0">
        <w:rPr>
          <w:lang w:val="en-US"/>
        </w:rPr>
        <w:t>organisers</w:t>
      </w:r>
      <w:proofErr w:type="spellEnd"/>
      <w:r w:rsidRPr="005C22D0">
        <w:rPr>
          <w:lang w:val="en-US"/>
        </w:rPr>
        <w:t xml:space="preserve"> (Dods Events, part of Total Politics) will have already emailed you with your personal link to the nominations’ portal, but if you have not received this please contact them on </w:t>
      </w:r>
      <w:hyperlink r:id="rId4" w:history="1">
        <w:r w:rsidRPr="005C22D0">
          <w:rPr>
            <w:rStyle w:val="Hyperlink"/>
            <w:lang w:val="en-US"/>
          </w:rPr>
          <w:t>awards@totalpolitics.com</w:t>
        </w:r>
      </w:hyperlink>
      <w:r w:rsidRPr="005C22D0">
        <w:rPr>
          <w:u w:val="single"/>
          <w:lang w:val="en-US"/>
        </w:rPr>
        <w:t xml:space="preserve"> </w:t>
      </w:r>
      <w:r w:rsidRPr="005C22D0">
        <w:rPr>
          <w:lang w:val="en-US"/>
        </w:rPr>
        <w:t>for a new link.</w:t>
      </w:r>
    </w:p>
    <w:p w14:paraId="5E74A786" w14:textId="77777777" w:rsidR="005C22D0" w:rsidRPr="005C22D0" w:rsidRDefault="005C22D0" w:rsidP="005C22D0">
      <w:r w:rsidRPr="005C22D0">
        <w:rPr>
          <w:lang w:val="en-US"/>
        </w:rPr>
        <w:t> </w:t>
      </w:r>
    </w:p>
    <w:p w14:paraId="3C4BA8CE" w14:textId="77777777" w:rsidR="005C22D0" w:rsidRPr="005C22D0" w:rsidRDefault="005C22D0" w:rsidP="005C22D0">
      <w:r w:rsidRPr="005C22D0">
        <w:rPr>
          <w:lang w:val="en-US"/>
        </w:rPr>
        <w:t>We will also be in touch with your office to check you have received our recommendation.</w:t>
      </w:r>
    </w:p>
    <w:p w14:paraId="3D97BA9B" w14:textId="77777777" w:rsidR="005C22D0" w:rsidRDefault="005C22D0" w:rsidP="005C22D0">
      <w:pPr>
        <w:rPr>
          <w:lang w:val="en-US"/>
        </w:rPr>
      </w:pPr>
      <w:r w:rsidRPr="005C22D0">
        <w:rPr>
          <w:lang w:val="en-US"/>
        </w:rPr>
        <w:br/>
        <w:t>Many thanks in advance for your consideration,</w:t>
      </w:r>
    </w:p>
    <w:p w14:paraId="130A91CE" w14:textId="77777777" w:rsidR="005C22D0" w:rsidRPr="005C22D0" w:rsidRDefault="005C22D0" w:rsidP="005C22D0"/>
    <w:p w14:paraId="00DEA900" w14:textId="77777777" w:rsidR="005C22D0" w:rsidRDefault="005C22D0" w:rsidP="005C22D0">
      <w:pPr>
        <w:rPr>
          <w:lang w:val="en-US"/>
        </w:rPr>
      </w:pPr>
      <w:r w:rsidRPr="005C22D0">
        <w:rPr>
          <w:lang w:val="en-US"/>
        </w:rPr>
        <w:t>XXX</w:t>
      </w:r>
    </w:p>
    <w:p w14:paraId="09F99116" w14:textId="77777777" w:rsidR="005C22D0" w:rsidRPr="005C22D0" w:rsidRDefault="005C22D0" w:rsidP="005C22D0"/>
    <w:p w14:paraId="79060C8F" w14:textId="77777777" w:rsidR="005C22D0" w:rsidRPr="005C22D0" w:rsidRDefault="005C22D0" w:rsidP="005C22D0">
      <w:r w:rsidRPr="005C22D0">
        <w:rPr>
          <w:lang w:val="en-US"/>
        </w:rPr>
        <w:t xml:space="preserve">Chief Executive | </w:t>
      </w:r>
      <w:r w:rsidRPr="005C22D0">
        <w:rPr>
          <w:i/>
          <w:iCs/>
          <w:lang w:val="en-US"/>
        </w:rPr>
        <w:t xml:space="preserve">[Insert </w:t>
      </w:r>
      <w:proofErr w:type="spellStart"/>
      <w:r w:rsidRPr="005C22D0">
        <w:rPr>
          <w:i/>
          <w:iCs/>
          <w:lang w:val="en-US"/>
        </w:rPr>
        <w:t>organisation</w:t>
      </w:r>
      <w:proofErr w:type="spellEnd"/>
      <w:r w:rsidRPr="005C22D0">
        <w:rPr>
          <w:i/>
          <w:iCs/>
          <w:lang w:val="en-US"/>
        </w:rPr>
        <w:t>]</w:t>
      </w:r>
    </w:p>
    <w:p w14:paraId="256A4E5D" w14:textId="77777777" w:rsidR="009E3F15" w:rsidRDefault="009E3F15"/>
    <w:sectPr w:rsidR="009E3F1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2D0"/>
    <w:rsid w:val="005C22D0"/>
    <w:rsid w:val="009E3F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5C793"/>
  <w15:chartTrackingRefBased/>
  <w15:docId w15:val="{C5EA22B4-AC1B-40AE-B82A-A94B9FC65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C22D0"/>
    <w:rPr>
      <w:color w:val="0563C1" w:themeColor="hyperlink"/>
      <w:u w:val="single"/>
    </w:rPr>
  </w:style>
  <w:style w:type="character" w:styleId="UnresolvedMention">
    <w:name w:val="Unresolved Mention"/>
    <w:basedOn w:val="DefaultParagraphFont"/>
    <w:uiPriority w:val="99"/>
    <w:semiHidden/>
    <w:unhideWhenUsed/>
    <w:rsid w:val="005C22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694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wards@totalpolitic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257</Words>
  <Characters>1471</Characters>
  <Application>Microsoft Office Word</Application>
  <DocSecurity>0</DocSecurity>
  <Lines>12</Lines>
  <Paragraphs>3</Paragraphs>
  <ScaleCrop>false</ScaleCrop>
  <Company>NHS</Company>
  <LinksUpToDate>false</LinksUpToDate>
  <CharactersWithSpaces>1725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Condren</dc:creator>
  <cp:keywords/>
  <dc:description/>
  <cp:lastModifiedBy>Mark Condren</cp:lastModifiedBy>
  <cp:revision>1</cp:revision>
  <dcterms:created xsi:type="dcterms:W3CDTF">2024-02-27T11:05:00Z</dcterms:created>
  <dcterms:modified xsi:type="dcterms:W3CDTF">2024-02-27T11:05:00Z</dcterms:modified>
</cp:coreProperties>
</file>