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73B08" w14:textId="77777777" w:rsidR="001352B5" w:rsidRDefault="007264FB">
      <w:pPr>
        <w:spacing w:after="384" w:line="259" w:lineRule="auto"/>
        <w:ind w:left="8380" w:firstLine="0"/>
      </w:pPr>
      <w:r>
        <w:rPr>
          <w:rFonts w:ascii="Calibri" w:eastAsia="Calibri" w:hAnsi="Calibri" w:cs="Calibri"/>
          <w:noProof/>
          <w:sz w:val="22"/>
        </w:rPr>
        <mc:AlternateContent>
          <mc:Choice Requires="wpg">
            <w:drawing>
              <wp:inline distT="0" distB="0" distL="0" distR="0" wp14:anchorId="414F7831" wp14:editId="20C2BC4E">
                <wp:extent cx="711081" cy="546193"/>
                <wp:effectExtent l="0" t="0" r="0" b="0"/>
                <wp:docPr id="25549" name="Group 25549"/>
                <wp:cNvGraphicFramePr/>
                <a:graphic xmlns:a="http://schemas.openxmlformats.org/drawingml/2006/main">
                  <a:graphicData uri="http://schemas.microsoft.com/office/word/2010/wordprocessingGroup">
                    <wpg:wgp>
                      <wpg:cNvGrpSpPr/>
                      <wpg:grpSpPr>
                        <a:xfrm>
                          <a:off x="0" y="0"/>
                          <a:ext cx="711081" cy="546193"/>
                          <a:chOff x="0" y="0"/>
                          <a:chExt cx="711081" cy="546193"/>
                        </a:xfrm>
                      </wpg:grpSpPr>
                      <wps:wsp>
                        <wps:cNvPr id="6" name="Shape 6"/>
                        <wps:cNvSpPr/>
                        <wps:spPr>
                          <a:xfrm>
                            <a:off x="229491" y="517469"/>
                            <a:ext cx="38067" cy="28724"/>
                          </a:xfrm>
                          <a:custGeom>
                            <a:avLst/>
                            <a:gdLst/>
                            <a:ahLst/>
                            <a:cxnLst/>
                            <a:rect l="0" t="0" r="0" b="0"/>
                            <a:pathLst>
                              <a:path w="38067" h="28724">
                                <a:moveTo>
                                  <a:pt x="2098" y="0"/>
                                </a:moveTo>
                                <a:cubicBezTo>
                                  <a:pt x="11061" y="4865"/>
                                  <a:pt x="20616" y="7752"/>
                                  <a:pt x="30765" y="8660"/>
                                </a:cubicBezTo>
                                <a:lnTo>
                                  <a:pt x="38067" y="7075"/>
                                </a:lnTo>
                                <a:lnTo>
                                  <a:pt x="38067" y="27939"/>
                                </a:lnTo>
                                <a:lnTo>
                                  <a:pt x="34028" y="28631"/>
                                </a:lnTo>
                                <a:cubicBezTo>
                                  <a:pt x="22230" y="28724"/>
                                  <a:pt x="10887" y="26488"/>
                                  <a:pt x="0" y="21922"/>
                                </a:cubicBezTo>
                                <a:lnTo>
                                  <a:pt x="2098"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7" name="Shape 7"/>
                        <wps:cNvSpPr/>
                        <wps:spPr>
                          <a:xfrm>
                            <a:off x="107909" y="401933"/>
                            <a:ext cx="90507" cy="101805"/>
                          </a:xfrm>
                          <a:custGeom>
                            <a:avLst/>
                            <a:gdLst/>
                            <a:ahLst/>
                            <a:cxnLst/>
                            <a:rect l="0" t="0" r="0" b="0"/>
                            <a:pathLst>
                              <a:path w="90507" h="101805">
                                <a:moveTo>
                                  <a:pt x="57023" y="387"/>
                                </a:moveTo>
                                <a:cubicBezTo>
                                  <a:pt x="80330" y="387"/>
                                  <a:pt x="90507" y="16926"/>
                                  <a:pt x="90507" y="39394"/>
                                </a:cubicBezTo>
                                <a:lnTo>
                                  <a:pt x="90507" y="101805"/>
                                </a:lnTo>
                                <a:lnTo>
                                  <a:pt x="64870" y="101805"/>
                                </a:lnTo>
                                <a:lnTo>
                                  <a:pt x="64870" y="48678"/>
                                </a:lnTo>
                                <a:cubicBezTo>
                                  <a:pt x="64870" y="36585"/>
                                  <a:pt x="64870" y="20280"/>
                                  <a:pt x="48244" y="20280"/>
                                </a:cubicBezTo>
                                <a:cubicBezTo>
                                  <a:pt x="29677" y="20280"/>
                                  <a:pt x="25637" y="40408"/>
                                  <a:pt x="25637" y="53124"/>
                                </a:cubicBezTo>
                                <a:lnTo>
                                  <a:pt x="25637" y="101571"/>
                                </a:lnTo>
                                <a:lnTo>
                                  <a:pt x="0" y="101571"/>
                                </a:lnTo>
                                <a:lnTo>
                                  <a:pt x="0" y="2571"/>
                                </a:lnTo>
                                <a:lnTo>
                                  <a:pt x="388" y="2571"/>
                                </a:lnTo>
                                <a:lnTo>
                                  <a:pt x="24705" y="2571"/>
                                </a:lnTo>
                                <a:lnTo>
                                  <a:pt x="24705" y="15990"/>
                                </a:lnTo>
                                <a:cubicBezTo>
                                  <a:pt x="28382" y="10753"/>
                                  <a:pt x="33095" y="6747"/>
                                  <a:pt x="38845" y="3971"/>
                                </a:cubicBezTo>
                                <a:cubicBezTo>
                                  <a:pt x="44595" y="1195"/>
                                  <a:pt x="50655" y="0"/>
                                  <a:pt x="57023" y="387"/>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8" name="Shape 8"/>
                        <wps:cNvSpPr/>
                        <wps:spPr>
                          <a:xfrm>
                            <a:off x="219159" y="402164"/>
                            <a:ext cx="48400" cy="101185"/>
                          </a:xfrm>
                          <a:custGeom>
                            <a:avLst/>
                            <a:gdLst/>
                            <a:ahLst/>
                            <a:cxnLst/>
                            <a:rect l="0" t="0" r="0" b="0"/>
                            <a:pathLst>
                              <a:path w="48400" h="101185">
                                <a:moveTo>
                                  <a:pt x="41718" y="0"/>
                                </a:moveTo>
                                <a:lnTo>
                                  <a:pt x="48400" y="1372"/>
                                </a:lnTo>
                                <a:lnTo>
                                  <a:pt x="48400" y="20284"/>
                                </a:lnTo>
                                <a:lnTo>
                                  <a:pt x="38349" y="22808"/>
                                </a:lnTo>
                                <a:cubicBezTo>
                                  <a:pt x="29347" y="28056"/>
                                  <a:pt x="26026" y="39963"/>
                                  <a:pt x="26026" y="51255"/>
                                </a:cubicBezTo>
                                <a:cubicBezTo>
                                  <a:pt x="26026" y="64674"/>
                                  <a:pt x="33095" y="81213"/>
                                  <a:pt x="47856" y="81213"/>
                                </a:cubicBezTo>
                                <a:lnTo>
                                  <a:pt x="48400" y="81094"/>
                                </a:lnTo>
                                <a:lnTo>
                                  <a:pt x="48400" y="99379"/>
                                </a:lnTo>
                                <a:lnTo>
                                  <a:pt x="40165" y="101185"/>
                                </a:lnTo>
                                <a:cubicBezTo>
                                  <a:pt x="11109" y="101185"/>
                                  <a:pt x="0" y="77780"/>
                                  <a:pt x="0" y="51255"/>
                                </a:cubicBezTo>
                                <a:cubicBezTo>
                                  <a:pt x="0" y="27461"/>
                                  <a:pt x="12274" y="0"/>
                                  <a:pt x="41718"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9" name="Shape 9"/>
                        <wps:cNvSpPr/>
                        <wps:spPr>
                          <a:xfrm>
                            <a:off x="4195" y="369398"/>
                            <a:ext cx="79320" cy="134107"/>
                          </a:xfrm>
                          <a:custGeom>
                            <a:avLst/>
                            <a:gdLst/>
                            <a:ahLst/>
                            <a:cxnLst/>
                            <a:rect l="0" t="0" r="0" b="0"/>
                            <a:pathLst>
                              <a:path w="79320" h="134107">
                                <a:moveTo>
                                  <a:pt x="0" y="0"/>
                                </a:moveTo>
                                <a:lnTo>
                                  <a:pt x="78854" y="0"/>
                                </a:lnTo>
                                <a:lnTo>
                                  <a:pt x="78854" y="21142"/>
                                </a:lnTo>
                                <a:lnTo>
                                  <a:pt x="26880" y="21142"/>
                                </a:lnTo>
                                <a:lnTo>
                                  <a:pt x="26880" y="54220"/>
                                </a:lnTo>
                                <a:lnTo>
                                  <a:pt x="74503" y="54220"/>
                                </a:lnTo>
                                <a:lnTo>
                                  <a:pt x="74503" y="75284"/>
                                </a:lnTo>
                                <a:lnTo>
                                  <a:pt x="26880" y="75284"/>
                                </a:lnTo>
                                <a:lnTo>
                                  <a:pt x="26880" y="112965"/>
                                </a:lnTo>
                                <a:lnTo>
                                  <a:pt x="79320" y="112965"/>
                                </a:lnTo>
                                <a:lnTo>
                                  <a:pt x="79320" y="134107"/>
                                </a:lnTo>
                                <a:lnTo>
                                  <a:pt x="0" y="134107"/>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0" name="Shape 10"/>
                        <wps:cNvSpPr/>
                        <wps:spPr>
                          <a:xfrm>
                            <a:off x="388773" y="443058"/>
                            <a:ext cx="44419" cy="62396"/>
                          </a:xfrm>
                          <a:custGeom>
                            <a:avLst/>
                            <a:gdLst/>
                            <a:ahLst/>
                            <a:cxnLst/>
                            <a:rect l="0" t="0" r="0" b="0"/>
                            <a:pathLst>
                              <a:path w="44419" h="62396">
                                <a:moveTo>
                                  <a:pt x="44419" y="0"/>
                                </a:moveTo>
                                <a:lnTo>
                                  <a:pt x="44419" y="16061"/>
                                </a:lnTo>
                                <a:lnTo>
                                  <a:pt x="34472" y="17596"/>
                                </a:lnTo>
                                <a:cubicBezTo>
                                  <a:pt x="28782" y="19976"/>
                                  <a:pt x="24528" y="24247"/>
                                  <a:pt x="24528" y="31815"/>
                                </a:cubicBezTo>
                                <a:cubicBezTo>
                                  <a:pt x="24528" y="40240"/>
                                  <a:pt x="31598" y="43907"/>
                                  <a:pt x="40765" y="43907"/>
                                </a:cubicBezTo>
                                <a:lnTo>
                                  <a:pt x="40843" y="43907"/>
                                </a:lnTo>
                                <a:lnTo>
                                  <a:pt x="44419" y="42158"/>
                                </a:lnTo>
                                <a:lnTo>
                                  <a:pt x="44419" y="59923"/>
                                </a:lnTo>
                                <a:lnTo>
                                  <a:pt x="34783" y="62396"/>
                                </a:lnTo>
                                <a:cubicBezTo>
                                  <a:pt x="17381" y="62396"/>
                                  <a:pt x="367" y="51786"/>
                                  <a:pt x="367" y="32985"/>
                                </a:cubicBezTo>
                                <a:cubicBezTo>
                                  <a:pt x="0" y="26981"/>
                                  <a:pt x="1357" y="21399"/>
                                  <a:pt x="4437" y="16240"/>
                                </a:cubicBezTo>
                                <a:cubicBezTo>
                                  <a:pt x="7516" y="11080"/>
                                  <a:pt x="11780" y="7248"/>
                                  <a:pt x="17226" y="4744"/>
                                </a:cubicBezTo>
                                <a:lnTo>
                                  <a:pt x="44419"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1" name="Shape 11"/>
                        <wps:cNvSpPr/>
                        <wps:spPr>
                          <a:xfrm>
                            <a:off x="267558" y="403536"/>
                            <a:ext cx="48011" cy="141872"/>
                          </a:xfrm>
                          <a:custGeom>
                            <a:avLst/>
                            <a:gdLst/>
                            <a:ahLst/>
                            <a:cxnLst/>
                            <a:rect l="0" t="0" r="0" b="0"/>
                            <a:pathLst>
                              <a:path w="48011" h="141872">
                                <a:moveTo>
                                  <a:pt x="0" y="0"/>
                                </a:moveTo>
                                <a:lnTo>
                                  <a:pt x="10605" y="2178"/>
                                </a:lnTo>
                                <a:cubicBezTo>
                                  <a:pt x="16037" y="4983"/>
                                  <a:pt x="20349" y="9000"/>
                                  <a:pt x="23540" y="14230"/>
                                </a:cubicBezTo>
                                <a:lnTo>
                                  <a:pt x="23540" y="968"/>
                                </a:lnTo>
                                <a:lnTo>
                                  <a:pt x="48011" y="968"/>
                                </a:lnTo>
                                <a:lnTo>
                                  <a:pt x="48011" y="90294"/>
                                </a:lnTo>
                                <a:cubicBezTo>
                                  <a:pt x="48011" y="110480"/>
                                  <a:pt x="41981" y="129789"/>
                                  <a:pt x="21529" y="138182"/>
                                </a:cubicBezTo>
                                <a:lnTo>
                                  <a:pt x="0" y="141872"/>
                                </a:lnTo>
                                <a:lnTo>
                                  <a:pt x="0" y="121008"/>
                                </a:lnTo>
                                <a:lnTo>
                                  <a:pt x="9264" y="118997"/>
                                </a:lnTo>
                                <a:cubicBezTo>
                                  <a:pt x="21587" y="112207"/>
                                  <a:pt x="22374" y="97023"/>
                                  <a:pt x="22374" y="84209"/>
                                </a:cubicBezTo>
                                <a:cubicBezTo>
                                  <a:pt x="18967" y="89301"/>
                                  <a:pt x="14540" y="93236"/>
                                  <a:pt x="9092" y="96012"/>
                                </a:cubicBezTo>
                                <a:lnTo>
                                  <a:pt x="0" y="98006"/>
                                </a:lnTo>
                                <a:lnTo>
                                  <a:pt x="0" y="79721"/>
                                </a:lnTo>
                                <a:lnTo>
                                  <a:pt x="9985" y="77533"/>
                                </a:lnTo>
                                <a:cubicBezTo>
                                  <a:pt x="18747" y="72878"/>
                                  <a:pt x="22374" y="61761"/>
                                  <a:pt x="22374" y="49415"/>
                                </a:cubicBezTo>
                                <a:cubicBezTo>
                                  <a:pt x="22374" y="32486"/>
                                  <a:pt x="15848" y="18677"/>
                                  <a:pt x="932" y="18677"/>
                                </a:cubicBezTo>
                                <a:lnTo>
                                  <a:pt x="0" y="18911"/>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2" name="Shape 12"/>
                        <wps:cNvSpPr/>
                        <wps:spPr>
                          <a:xfrm>
                            <a:off x="399551" y="402071"/>
                            <a:ext cx="33641" cy="29426"/>
                          </a:xfrm>
                          <a:custGeom>
                            <a:avLst/>
                            <a:gdLst/>
                            <a:ahLst/>
                            <a:cxnLst/>
                            <a:rect l="0" t="0" r="0" b="0"/>
                            <a:pathLst>
                              <a:path w="33641" h="29426">
                                <a:moveTo>
                                  <a:pt x="33641" y="0"/>
                                </a:moveTo>
                                <a:lnTo>
                                  <a:pt x="33641" y="19371"/>
                                </a:lnTo>
                                <a:lnTo>
                                  <a:pt x="31153" y="18660"/>
                                </a:lnTo>
                                <a:cubicBezTo>
                                  <a:pt x="19824" y="18890"/>
                                  <a:pt x="9673" y="22479"/>
                                  <a:pt x="699" y="29426"/>
                                </a:cubicBezTo>
                                <a:lnTo>
                                  <a:pt x="0" y="7660"/>
                                </a:lnTo>
                                <a:lnTo>
                                  <a:pt x="33641"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1876" name="Shape 31876"/>
                        <wps:cNvSpPr/>
                        <wps:spPr>
                          <a:xfrm>
                            <a:off x="342528" y="359412"/>
                            <a:ext cx="25637" cy="144014"/>
                          </a:xfrm>
                          <a:custGeom>
                            <a:avLst/>
                            <a:gdLst/>
                            <a:ahLst/>
                            <a:cxnLst/>
                            <a:rect l="0" t="0" r="0" b="0"/>
                            <a:pathLst>
                              <a:path w="25637" h="144014">
                                <a:moveTo>
                                  <a:pt x="0" y="0"/>
                                </a:moveTo>
                                <a:lnTo>
                                  <a:pt x="25637" y="0"/>
                                </a:lnTo>
                                <a:lnTo>
                                  <a:pt x="25637" y="144014"/>
                                </a:lnTo>
                                <a:lnTo>
                                  <a:pt x="0" y="144014"/>
                                </a:lnTo>
                                <a:lnTo>
                                  <a:pt x="0" y="0"/>
                                </a:lnTo>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4" name="Shape 14"/>
                        <wps:cNvSpPr/>
                        <wps:spPr>
                          <a:xfrm>
                            <a:off x="501478" y="401925"/>
                            <a:ext cx="90507" cy="101813"/>
                          </a:xfrm>
                          <a:custGeom>
                            <a:avLst/>
                            <a:gdLst/>
                            <a:ahLst/>
                            <a:cxnLst/>
                            <a:rect l="0" t="0" r="0" b="0"/>
                            <a:pathLst>
                              <a:path w="90507" h="101813">
                                <a:moveTo>
                                  <a:pt x="57023" y="394"/>
                                </a:moveTo>
                                <a:cubicBezTo>
                                  <a:pt x="80329" y="394"/>
                                  <a:pt x="90507" y="16933"/>
                                  <a:pt x="90507" y="39401"/>
                                </a:cubicBezTo>
                                <a:lnTo>
                                  <a:pt x="90507" y="101813"/>
                                </a:lnTo>
                                <a:lnTo>
                                  <a:pt x="64870" y="101813"/>
                                </a:lnTo>
                                <a:lnTo>
                                  <a:pt x="64870" y="48685"/>
                                </a:lnTo>
                                <a:cubicBezTo>
                                  <a:pt x="64870" y="36593"/>
                                  <a:pt x="64870" y="20288"/>
                                  <a:pt x="48244" y="20288"/>
                                </a:cubicBezTo>
                                <a:cubicBezTo>
                                  <a:pt x="29676" y="20288"/>
                                  <a:pt x="25637" y="40416"/>
                                  <a:pt x="25637" y="53132"/>
                                </a:cubicBezTo>
                                <a:lnTo>
                                  <a:pt x="25637" y="101579"/>
                                </a:lnTo>
                                <a:lnTo>
                                  <a:pt x="0" y="101579"/>
                                </a:lnTo>
                                <a:lnTo>
                                  <a:pt x="0" y="2579"/>
                                </a:lnTo>
                                <a:lnTo>
                                  <a:pt x="24316" y="2579"/>
                                </a:lnTo>
                                <a:lnTo>
                                  <a:pt x="24316" y="15997"/>
                                </a:lnTo>
                                <a:lnTo>
                                  <a:pt x="24705" y="15997"/>
                                </a:lnTo>
                                <a:cubicBezTo>
                                  <a:pt x="28377" y="10755"/>
                                  <a:pt x="33088" y="6745"/>
                                  <a:pt x="38840" y="3968"/>
                                </a:cubicBezTo>
                                <a:cubicBezTo>
                                  <a:pt x="44592" y="1191"/>
                                  <a:pt x="50653" y="0"/>
                                  <a:pt x="57023" y="394"/>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5" name="Shape 15"/>
                        <wps:cNvSpPr/>
                        <wps:spPr>
                          <a:xfrm>
                            <a:off x="612106" y="402242"/>
                            <a:ext cx="48516" cy="103525"/>
                          </a:xfrm>
                          <a:custGeom>
                            <a:avLst/>
                            <a:gdLst/>
                            <a:ahLst/>
                            <a:cxnLst/>
                            <a:rect l="0" t="0" r="0" b="0"/>
                            <a:pathLst>
                              <a:path w="48516" h="103525">
                                <a:moveTo>
                                  <a:pt x="41330" y="0"/>
                                </a:moveTo>
                                <a:lnTo>
                                  <a:pt x="48516" y="1431"/>
                                </a:lnTo>
                                <a:lnTo>
                                  <a:pt x="48516" y="20567"/>
                                </a:lnTo>
                                <a:lnTo>
                                  <a:pt x="47468" y="20284"/>
                                </a:lnTo>
                                <a:cubicBezTo>
                                  <a:pt x="30687" y="20284"/>
                                  <a:pt x="26259" y="38539"/>
                                  <a:pt x="26259" y="51489"/>
                                </a:cubicBezTo>
                                <a:cubicBezTo>
                                  <a:pt x="26259" y="64440"/>
                                  <a:pt x="31463" y="83553"/>
                                  <a:pt x="48244" y="83553"/>
                                </a:cubicBezTo>
                                <a:lnTo>
                                  <a:pt x="48516" y="83476"/>
                                </a:lnTo>
                                <a:lnTo>
                                  <a:pt x="48516" y="102196"/>
                                </a:lnTo>
                                <a:lnTo>
                                  <a:pt x="41330" y="103525"/>
                                </a:lnTo>
                                <a:cubicBezTo>
                                  <a:pt x="11109" y="103525"/>
                                  <a:pt x="0" y="78560"/>
                                  <a:pt x="0" y="51489"/>
                                </a:cubicBezTo>
                                <a:cubicBezTo>
                                  <a:pt x="0" y="24418"/>
                                  <a:pt x="11109" y="0"/>
                                  <a:pt x="41330"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6" name="Shape 16"/>
                        <wps:cNvSpPr/>
                        <wps:spPr>
                          <a:xfrm>
                            <a:off x="433192" y="401930"/>
                            <a:ext cx="44280" cy="101263"/>
                          </a:xfrm>
                          <a:custGeom>
                            <a:avLst/>
                            <a:gdLst/>
                            <a:ahLst/>
                            <a:cxnLst/>
                            <a:rect l="0" t="0" r="0" b="0"/>
                            <a:pathLst>
                              <a:path w="44280" h="101263">
                                <a:moveTo>
                                  <a:pt x="619" y="0"/>
                                </a:moveTo>
                                <a:cubicBezTo>
                                  <a:pt x="30684" y="0"/>
                                  <a:pt x="43114" y="12482"/>
                                  <a:pt x="43114" y="41660"/>
                                </a:cubicBezTo>
                                <a:lnTo>
                                  <a:pt x="43114" y="79184"/>
                                </a:lnTo>
                                <a:cubicBezTo>
                                  <a:pt x="43114" y="86518"/>
                                  <a:pt x="43659" y="93617"/>
                                  <a:pt x="44280" y="101263"/>
                                </a:cubicBezTo>
                                <a:lnTo>
                                  <a:pt x="21983" y="101263"/>
                                </a:lnTo>
                                <a:cubicBezTo>
                                  <a:pt x="21295" y="96345"/>
                                  <a:pt x="20906" y="91404"/>
                                  <a:pt x="20818" y="86440"/>
                                </a:cubicBezTo>
                                <a:cubicBezTo>
                                  <a:pt x="17604" y="91791"/>
                                  <a:pt x="13281" y="95990"/>
                                  <a:pt x="7848" y="99038"/>
                                </a:cubicBezTo>
                                <a:lnTo>
                                  <a:pt x="0" y="101052"/>
                                </a:lnTo>
                                <a:lnTo>
                                  <a:pt x="0" y="83287"/>
                                </a:lnTo>
                                <a:lnTo>
                                  <a:pt x="14448" y="76220"/>
                                </a:lnTo>
                                <a:cubicBezTo>
                                  <a:pt x="18522" y="70040"/>
                                  <a:pt x="20309" y="63253"/>
                                  <a:pt x="19808" y="55858"/>
                                </a:cubicBezTo>
                                <a:lnTo>
                                  <a:pt x="8621" y="55858"/>
                                </a:lnTo>
                                <a:lnTo>
                                  <a:pt x="0" y="57189"/>
                                </a:lnTo>
                                <a:lnTo>
                                  <a:pt x="0" y="41129"/>
                                </a:lnTo>
                                <a:lnTo>
                                  <a:pt x="5902" y="40099"/>
                                </a:lnTo>
                                <a:lnTo>
                                  <a:pt x="19731" y="40099"/>
                                </a:lnTo>
                                <a:cubicBezTo>
                                  <a:pt x="19731" y="32298"/>
                                  <a:pt x="17963" y="26973"/>
                                  <a:pt x="14302" y="23599"/>
                                </a:cubicBezTo>
                                <a:lnTo>
                                  <a:pt x="0" y="19512"/>
                                </a:lnTo>
                                <a:lnTo>
                                  <a:pt x="0" y="141"/>
                                </a:lnTo>
                                <a:lnTo>
                                  <a:pt x="619"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7" name="Shape 17"/>
                        <wps:cNvSpPr/>
                        <wps:spPr>
                          <a:xfrm>
                            <a:off x="660622" y="359412"/>
                            <a:ext cx="47895" cy="145026"/>
                          </a:xfrm>
                          <a:custGeom>
                            <a:avLst/>
                            <a:gdLst/>
                            <a:ahLst/>
                            <a:cxnLst/>
                            <a:rect l="0" t="0" r="0" b="0"/>
                            <a:pathLst>
                              <a:path w="47895" h="145026">
                                <a:moveTo>
                                  <a:pt x="22258" y="0"/>
                                </a:moveTo>
                                <a:lnTo>
                                  <a:pt x="47895" y="0"/>
                                </a:lnTo>
                                <a:lnTo>
                                  <a:pt x="47895" y="144014"/>
                                </a:lnTo>
                                <a:lnTo>
                                  <a:pt x="23034" y="144014"/>
                                </a:lnTo>
                                <a:lnTo>
                                  <a:pt x="23034" y="132936"/>
                                </a:lnTo>
                                <a:cubicBezTo>
                                  <a:pt x="19347" y="137459"/>
                                  <a:pt x="14842" y="140902"/>
                                  <a:pt x="9518" y="143266"/>
                                </a:cubicBezTo>
                                <a:lnTo>
                                  <a:pt x="0" y="145026"/>
                                </a:lnTo>
                                <a:lnTo>
                                  <a:pt x="0" y="126306"/>
                                </a:lnTo>
                                <a:lnTo>
                                  <a:pt x="10426" y="123348"/>
                                </a:lnTo>
                                <a:cubicBezTo>
                                  <a:pt x="19155" y="117621"/>
                                  <a:pt x="22258" y="104851"/>
                                  <a:pt x="22258" y="94319"/>
                                </a:cubicBezTo>
                                <a:cubicBezTo>
                                  <a:pt x="22258" y="83787"/>
                                  <a:pt x="18586" y="71500"/>
                                  <a:pt x="9672" y="66015"/>
                                </a:cubicBezTo>
                                <a:lnTo>
                                  <a:pt x="0" y="63397"/>
                                </a:lnTo>
                                <a:lnTo>
                                  <a:pt x="0" y="44261"/>
                                </a:lnTo>
                                <a:lnTo>
                                  <a:pt x="9226" y="46099"/>
                                </a:lnTo>
                                <a:cubicBezTo>
                                  <a:pt x="14430" y="48539"/>
                                  <a:pt x="18774" y="52053"/>
                                  <a:pt x="22258" y="56638"/>
                                </a:cubicBezTo>
                                <a:lnTo>
                                  <a:pt x="22258"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1877" name="Shape 31877"/>
                        <wps:cNvSpPr/>
                        <wps:spPr>
                          <a:xfrm>
                            <a:off x="0" y="0"/>
                            <a:ext cx="711081" cy="287561"/>
                          </a:xfrm>
                          <a:custGeom>
                            <a:avLst/>
                            <a:gdLst/>
                            <a:ahLst/>
                            <a:cxnLst/>
                            <a:rect l="0" t="0" r="0" b="0"/>
                            <a:pathLst>
                              <a:path w="711081" h="287561">
                                <a:moveTo>
                                  <a:pt x="0" y="0"/>
                                </a:moveTo>
                                <a:lnTo>
                                  <a:pt x="711081" y="0"/>
                                </a:lnTo>
                                <a:lnTo>
                                  <a:pt x="711081" y="287561"/>
                                </a:lnTo>
                                <a:lnTo>
                                  <a:pt x="0" y="287561"/>
                                </a:lnTo>
                                <a:lnTo>
                                  <a:pt x="0" y="0"/>
                                </a:lnTo>
                              </a:path>
                            </a:pathLst>
                          </a:custGeom>
                          <a:ln w="0" cap="flat">
                            <a:miter lim="127000"/>
                          </a:ln>
                        </wps:spPr>
                        <wps:style>
                          <a:lnRef idx="0">
                            <a:srgbClr val="000000">
                              <a:alpha val="0"/>
                            </a:srgbClr>
                          </a:lnRef>
                          <a:fillRef idx="1">
                            <a:srgbClr val="005EB8"/>
                          </a:fillRef>
                          <a:effectRef idx="0">
                            <a:scrgbClr r="0" g="0" b="0"/>
                          </a:effectRef>
                          <a:fontRef idx="none"/>
                        </wps:style>
                        <wps:bodyPr/>
                      </wps:wsp>
                      <wps:wsp>
                        <wps:cNvPr id="19" name="Shape 19"/>
                        <wps:cNvSpPr/>
                        <wps:spPr>
                          <a:xfrm>
                            <a:off x="260644" y="27773"/>
                            <a:ext cx="245573" cy="231390"/>
                          </a:xfrm>
                          <a:custGeom>
                            <a:avLst/>
                            <a:gdLst/>
                            <a:ahLst/>
                            <a:cxnLst/>
                            <a:rect l="0" t="0" r="0" b="0"/>
                            <a:pathLst>
                              <a:path w="245573" h="231390">
                                <a:moveTo>
                                  <a:pt x="48167" y="0"/>
                                </a:moveTo>
                                <a:lnTo>
                                  <a:pt x="110162" y="0"/>
                                </a:lnTo>
                                <a:lnTo>
                                  <a:pt x="91905" y="88546"/>
                                </a:lnTo>
                                <a:lnTo>
                                  <a:pt x="165243" y="88546"/>
                                </a:lnTo>
                                <a:lnTo>
                                  <a:pt x="183500" y="0"/>
                                </a:lnTo>
                                <a:lnTo>
                                  <a:pt x="245573" y="0"/>
                                </a:lnTo>
                                <a:lnTo>
                                  <a:pt x="197406" y="231390"/>
                                </a:lnTo>
                                <a:lnTo>
                                  <a:pt x="135411" y="231390"/>
                                </a:lnTo>
                                <a:lnTo>
                                  <a:pt x="155998" y="132312"/>
                                </a:lnTo>
                                <a:lnTo>
                                  <a:pt x="82583" y="132312"/>
                                </a:lnTo>
                                <a:lnTo>
                                  <a:pt x="61995" y="231390"/>
                                </a:lnTo>
                                <a:lnTo>
                                  <a:pt x="0" y="231390"/>
                                </a:lnTo>
                                <a:lnTo>
                                  <a:pt x="4816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20044" y="27773"/>
                            <a:ext cx="265849" cy="231390"/>
                          </a:xfrm>
                          <a:custGeom>
                            <a:avLst/>
                            <a:gdLst/>
                            <a:ahLst/>
                            <a:cxnLst/>
                            <a:rect l="0" t="0" r="0" b="0"/>
                            <a:pathLst>
                              <a:path w="265849" h="231390">
                                <a:moveTo>
                                  <a:pt x="49487" y="0"/>
                                </a:moveTo>
                                <a:lnTo>
                                  <a:pt x="126787" y="0"/>
                                </a:lnTo>
                                <a:lnTo>
                                  <a:pt x="174254" y="160475"/>
                                </a:lnTo>
                                <a:lnTo>
                                  <a:pt x="174876" y="160475"/>
                                </a:lnTo>
                                <a:lnTo>
                                  <a:pt x="207428" y="0"/>
                                </a:lnTo>
                                <a:lnTo>
                                  <a:pt x="265849" y="0"/>
                                </a:lnTo>
                                <a:lnTo>
                                  <a:pt x="265849" y="0"/>
                                </a:lnTo>
                                <a:lnTo>
                                  <a:pt x="216750" y="231390"/>
                                </a:lnTo>
                                <a:lnTo>
                                  <a:pt x="139761" y="231390"/>
                                </a:lnTo>
                                <a:lnTo>
                                  <a:pt x="91284" y="71305"/>
                                </a:lnTo>
                                <a:lnTo>
                                  <a:pt x="90662" y="71305"/>
                                </a:lnTo>
                                <a:lnTo>
                                  <a:pt x="58421" y="231390"/>
                                </a:lnTo>
                                <a:lnTo>
                                  <a:pt x="0" y="231390"/>
                                </a:lnTo>
                                <a:lnTo>
                                  <a:pt x="4948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479103" y="23404"/>
                            <a:ext cx="205641" cy="239894"/>
                          </a:xfrm>
                          <a:custGeom>
                            <a:avLst/>
                            <a:gdLst/>
                            <a:ahLst/>
                            <a:cxnLst/>
                            <a:rect l="0" t="0" r="0" b="0"/>
                            <a:pathLst>
                              <a:path w="205641" h="239894">
                                <a:moveTo>
                                  <a:pt x="134634" y="0"/>
                                </a:moveTo>
                                <a:cubicBezTo>
                                  <a:pt x="163223" y="0"/>
                                  <a:pt x="190026" y="3043"/>
                                  <a:pt x="205641" y="10298"/>
                                </a:cubicBezTo>
                                <a:lnTo>
                                  <a:pt x="205330" y="10688"/>
                                </a:lnTo>
                                <a:lnTo>
                                  <a:pt x="190336" y="56794"/>
                                </a:lnTo>
                                <a:cubicBezTo>
                                  <a:pt x="174126" y="49362"/>
                                  <a:pt x="157112" y="45825"/>
                                  <a:pt x="139295" y="46184"/>
                                </a:cubicBezTo>
                                <a:cubicBezTo>
                                  <a:pt x="114746" y="46184"/>
                                  <a:pt x="94858" y="49773"/>
                                  <a:pt x="94858" y="68419"/>
                                </a:cubicBezTo>
                                <a:cubicBezTo>
                                  <a:pt x="94858" y="101185"/>
                                  <a:pt x="184821" y="89014"/>
                                  <a:pt x="184821" y="159305"/>
                                </a:cubicBezTo>
                                <a:cubicBezTo>
                                  <a:pt x="184821" y="223277"/>
                                  <a:pt x="125389" y="239894"/>
                                  <a:pt x="71629" y="239894"/>
                                </a:cubicBezTo>
                                <a:cubicBezTo>
                                  <a:pt x="47189" y="239275"/>
                                  <a:pt x="23313" y="235270"/>
                                  <a:pt x="0" y="227880"/>
                                </a:cubicBezTo>
                                <a:lnTo>
                                  <a:pt x="14605" y="181071"/>
                                </a:lnTo>
                                <a:cubicBezTo>
                                  <a:pt x="32541" y="190261"/>
                                  <a:pt x="51574" y="194682"/>
                                  <a:pt x="71706" y="194334"/>
                                </a:cubicBezTo>
                                <a:cubicBezTo>
                                  <a:pt x="90974" y="194334"/>
                                  <a:pt x="121117" y="190667"/>
                                  <a:pt x="121117" y="166795"/>
                                </a:cubicBezTo>
                                <a:cubicBezTo>
                                  <a:pt x="121117" y="129660"/>
                                  <a:pt x="31153" y="143390"/>
                                  <a:pt x="31153" y="78326"/>
                                </a:cubicBezTo>
                                <a:cubicBezTo>
                                  <a:pt x="31076" y="18255"/>
                                  <a:pt x="83515" y="0"/>
                                  <a:pt x="1346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6473FE6E" id="Group 25549" o:spid="_x0000_s1026" style="width:56pt;height:43pt;mso-position-horizontal-relative:char;mso-position-vertical-relative:line" coordsize="7110,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">
                <v:shape id="Shape 6" o:spid="_x0000_s1027" style="position:absolute;left:2294;top:5174;width:381;height:287;visibility:visible;mso-wrap-style:square;v-text-anchor:top" coordsize="38067,2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" path="m2098,v8963,4865,18518,7752,28667,8660l38067,7075r,20864l34028,28631c22230,28724,10887,26488,,21922l2098,xe" fillcolor="#1d1d1b" stroked="f" strokeweight="0">
                  <v:stroke miterlimit="83231f" joinstyle="miter"/>
                  <v:path arrowok="t" textboxrect="0,0,38067,28724"/>
                </v:shape>
                <v:shape id="Shape 7" o:spid="_x0000_s1028" style="position:absolute;left:1079;top:4019;width:905;height:1018;visibility:visible;mso-wrap-style:square;v-text-anchor:top" coordsize="90507,10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" path="m57023,387v23307,,33484,16539,33484,39007l90507,101805r-25637,l64870,48678v,-12093,,-28398,-16626,-28398c29677,20280,25637,40408,25637,53124r,48447l,101571,,2571r388,l24705,2571r,13419c28382,10753,33095,6747,38845,3971,44595,1195,50655,,57023,387xe" fillcolor="#1d1d1b" stroked="f" strokeweight="0">
                  <v:stroke miterlimit="83231f" joinstyle="miter"/>
                  <v:path arrowok="t" textboxrect="0,0,90507,101805"/>
                </v:shape>
                <v:shape id="Shape 8" o:spid="_x0000_s1029" style="position:absolute;left:2191;top:4021;width:484;height:1012;visibility:visible;mso-wrap-style:square;v-text-anchor:top" coordsize="48400,10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" path="m41718,r6682,1372l48400,20284,38349,22808c29347,28056,26026,39963,26026,51255v,13419,7069,29958,21830,29958l48400,81094r,18285l40165,101185c11109,101185,,77780,,51255,,27461,12274,,41718,xe" fillcolor="#1d1d1b" stroked="f" strokeweight="0">
                  <v:stroke miterlimit="83231f" joinstyle="miter"/>
                  <v:path arrowok="t" textboxrect="0,0,48400,101185"/>
                </v:shape>
                <v:shape id="Shape 9" o:spid="_x0000_s1030" style="position:absolute;left:41;top:3693;width:794;height:1342;visibility:visible;mso-wrap-style:square;v-text-anchor:top" coordsize="79320,13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" path="m,l78854,r,21142l26880,21142r,33078l74503,54220r,21064l26880,75284r,37681l79320,112965r,21142l,134107,,xe" fillcolor="#1d1d1b" stroked="f" strokeweight="0">
                  <v:stroke miterlimit="83231f" joinstyle="miter"/>
                  <v:path arrowok="t" textboxrect="0,0,79320,134107"/>
                </v:shape>
                <v:shape id="Shape 10" o:spid="_x0000_s1031" style="position:absolute;left:3887;top:4430;width:444;height:624;visibility:visible;mso-wrap-style:square;v-text-anchor:top" coordsize="44419,6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" path="m44419,r,16061l34472,17596v-5690,2380,-9944,6651,-9944,14219c24528,40240,31598,43907,40765,43907r78,l44419,42158r,17765l34783,62396c17381,62396,367,51786,367,32985,,26981,1357,21399,4437,16240,7516,11080,11780,7248,17226,4744l44419,xe" fillcolor="#1d1d1b" stroked="f" strokeweight="0">
                  <v:stroke miterlimit="83231f" joinstyle="miter"/>
                  <v:path arrowok="t" textboxrect="0,0,44419,62396"/>
                </v:shape>
                <v:shape id="Shape 11" o:spid="_x0000_s1032" style="position:absolute;left:2675;top:4035;width:480;height:1419;visibility:visible;mso-wrap-style:square;v-text-anchor:top" coordsize="48011,14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" path="m,l10605,2178v5432,2805,9744,6822,12935,12052l23540,968r24471,l48011,90294v,20186,-6030,39495,-26482,47888l,141872,,121008r9264,-2011c21587,112207,22374,97023,22374,84209,18967,89301,14540,93236,9092,96012l,98006,,79721,9985,77533c18747,72878,22374,61761,22374,49415,22374,32486,15848,18677,932,18677l,18911,,xe" fillcolor="#1d1d1b" stroked="f" strokeweight="0">
                  <v:stroke miterlimit="83231f" joinstyle="miter"/>
                  <v:path arrowok="t" textboxrect="0,0,48011,141872"/>
                </v:shape>
                <v:shape id="Shape 12" o:spid="_x0000_s1033" style="position:absolute;left:3995;top:4020;width:336;height:294;visibility:visible;mso-wrap-style:square;v-text-anchor:top" coordsize="33641,2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" path="m33641,r,19371l31153,18660c19824,18890,9673,22479,699,29426l,7660,33641,xe" fillcolor="#1d1d1b" stroked="f" strokeweight="0">
                  <v:stroke miterlimit="83231f" joinstyle="miter"/>
                  <v:path arrowok="t" textboxrect="0,0,33641,29426"/>
                </v:shape>
                <v:shape id="Shape 31876" o:spid="_x0000_s1034" style="position:absolute;left:3425;top:3594;width:256;height:1440;visibility:visible;mso-wrap-style:square;v-text-anchor:top" coordsize="25637,14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" path="m,l25637,r,144014l,144014,,e" fillcolor="#1d1d1b" stroked="f" strokeweight="0">
                  <v:stroke miterlimit="83231f" joinstyle="miter"/>
                  <v:path arrowok="t" textboxrect="0,0,25637,144014"/>
                </v:shape>
                <v:shape id="Shape 14" o:spid="_x0000_s1035" style="position:absolute;left:5014;top:4019;width:905;height:1018;visibility:visible;mso-wrap-style:square;v-text-anchor:top" coordsize="90507,10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" path="m57023,394v23306,,33484,16539,33484,39007l90507,101813r-25637,l64870,48685v,-12092,,-28397,-16626,-28397c29676,20288,25637,40416,25637,53132r,48447l,101579,,2579r24316,l24316,15997r389,c28377,10755,33088,6745,38840,3968,44592,1191,50653,,57023,394xe" fillcolor="#1d1d1b" stroked="f" strokeweight="0">
                  <v:stroke miterlimit="83231f" joinstyle="miter"/>
                  <v:path arrowok="t" textboxrect="0,0,90507,101813"/>
                </v:shape>
                <v:shape id="Shape 15" o:spid="_x0000_s1036" style="position:absolute;left:6121;top:4022;width:485;height:1035;visibility:visible;mso-wrap-style:square;v-text-anchor:top" coordsize="48516,10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" path="m41330,r7186,1431l48516,20567r-1048,-283c30687,20284,26259,38539,26259,51489v,12951,5204,32064,21985,32064l48516,83476r,18720l41330,103525c11109,103525,,78560,,51489,,24418,11109,,41330,xe" fillcolor="#1d1d1b" stroked="f" strokeweight="0">
                  <v:stroke miterlimit="83231f" joinstyle="miter"/>
                  <v:path arrowok="t" textboxrect="0,0,48516,103525"/>
                </v:shape>
                <v:shape id="Shape 16" o:spid="_x0000_s1037" style="position:absolute;left:4331;top:4019;width:443;height:1012;visibility:visible;mso-wrap-style:square;v-text-anchor:top" coordsize="44280,10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" path="m619,c30684,,43114,12482,43114,41660r,37524c43114,86518,43659,93617,44280,101263r-22297,c21295,96345,20906,91404,20818,86440,17604,91791,13281,95990,7848,99038l,101052,,83287,14448,76220v4074,-6180,5861,-12967,5360,-20362l8621,55858,,57189,,41129,5902,40099r13829,c19731,32298,17963,26973,14302,23599l,19512,,141,619,xe" fillcolor="#1d1d1b" stroked="f" strokeweight="0">
                  <v:stroke miterlimit="83231f" joinstyle="miter"/>
                  <v:path arrowok="t" textboxrect="0,0,44280,101263"/>
                </v:shape>
                <v:shape id="Shape 17" o:spid="_x0000_s1038" style="position:absolute;left:6606;top:3594;width:479;height:1450;visibility:visible;mso-wrap-style:square;v-text-anchor:top" coordsize="47895,145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" path="m22258,l47895,r,144014l23034,144014r,-11078c19347,137459,14842,140902,9518,143266l,145026,,126306r10426,-2958c19155,117621,22258,104851,22258,94319,22258,83787,18586,71500,9672,66015l,63397,,44261r9226,1838c14430,48539,18774,52053,22258,56638l22258,xe" fillcolor="#1d1d1b" stroked="f" strokeweight="0">
                  <v:stroke miterlimit="83231f" joinstyle="miter"/>
                  <v:path arrowok="t" textboxrect="0,0,47895,145026"/>
                </v:shape>
                <v:shape id="Shape 31877" o:spid="_x0000_s1039" style="position:absolute;width:7110;height:2875;visibility:visible;mso-wrap-style:square;v-text-anchor:top" coordsize="711081,28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" path="m,l711081,r,287561l,287561,,e" fillcolor="#005eb8" stroked="f" strokeweight="0">
                  <v:stroke miterlimit="83231f" joinstyle="miter"/>
                  <v:path arrowok="t" textboxrect="0,0,711081,287561"/>
                </v:shape>
                <v:shape id="Shape 19" o:spid="_x0000_s1040" style="position:absolute;left:2606;top:277;width:2456;height:2314;visibility:visible;mso-wrap-style:square;v-text-anchor:top" coordsize="245573,23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" path="m48167,r61995,l91905,88546r73338,l183500,r62073,l197406,231390r-61995,l155998,132312r-73415,l61995,231390,,231390,48167,xe" stroked="f" strokeweight="0">
                  <v:stroke miterlimit="83231f" joinstyle="miter"/>
                  <v:path arrowok="t" textboxrect="0,0,245573,231390"/>
                </v:shape>
                <v:shape id="Shape 20" o:spid="_x0000_s1041" style="position:absolute;left:200;top:277;width:2658;height:2314;visibility:visible;mso-wrap-style:square;v-text-anchor:top" coordsize="265849,23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" path="m49487,r77300,l174254,160475r622,l207428,r58421,l265849,,216750,231390r-76989,l91284,71305r-622,l58421,231390,,231390,49487,xe" stroked="f" strokeweight="0">
                  <v:stroke miterlimit="83231f" joinstyle="miter"/>
                  <v:path arrowok="t" textboxrect="0,0,265849,231390"/>
                </v:shape>
                <v:shape id="Shape 21" o:spid="_x0000_s1042" style="position:absolute;left:4791;top:234;width:2056;height:2398;visibility:visible;mso-wrap-style:square;v-text-anchor:top" coordsize="205641,23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" path="m134634,v28589,,55392,3043,71007,10298l205330,10688,190336,56794c174126,49362,157112,45825,139295,46184v-24549,,-44437,3589,-44437,22235c94858,101185,184821,89014,184821,159305v,63972,-59432,80589,-113192,80589c47189,239275,23313,235270,,227880l14605,181071v17936,9190,36969,13611,57101,13263c90974,194334,121117,190667,121117,166795v,-37135,-89964,-23405,-89964,-88469c31076,18255,83515,,134634,xe" stroked="f" strokeweight="0">
                  <v:stroke miterlimit="83231f" joinstyle="miter"/>
                  <v:path arrowok="t" textboxrect="0,0,205641,239894"/>
                </v:shape>
                <w10:anchorlock/>
              </v:group>
            </w:pict>
          </mc:Fallback>
        </mc:AlternateContent>
      </w:r>
    </w:p>
    <w:p w14:paraId="22A07288" w14:textId="77777777" w:rsidR="001352B5" w:rsidRDefault="007264FB">
      <w:pPr>
        <w:spacing w:after="7"/>
        <w:ind w:left="-5" w:right="142"/>
      </w:pPr>
      <w:r>
        <w:t>Date published: 27 September, 2023</w:t>
      </w:r>
    </w:p>
    <w:p w14:paraId="00568FF8" w14:textId="7BB2286F" w:rsidR="001352B5" w:rsidRDefault="007264FB">
      <w:pPr>
        <w:spacing w:after="347"/>
        <w:ind w:left="-5" w:right="142"/>
      </w:pPr>
      <w:r>
        <w:t xml:space="preserve">Date last updated: </w:t>
      </w:r>
      <w:r w:rsidR="00D21510">
        <w:t>16 April 2025</w:t>
      </w:r>
    </w:p>
    <w:p w14:paraId="13DDD84A" w14:textId="77777777" w:rsidR="001352B5" w:rsidRDefault="007264FB">
      <w:pPr>
        <w:spacing w:after="70" w:line="274" w:lineRule="auto"/>
        <w:ind w:left="0" w:firstLine="0"/>
      </w:pPr>
      <w:r>
        <w:rPr>
          <w:b/>
          <w:sz w:val="32"/>
        </w:rPr>
        <w:t>NHS England Fit and Proper Person Test Framework for board members</w:t>
      </w:r>
    </w:p>
    <w:p w14:paraId="40BF5564" w14:textId="77777777" w:rsidR="001352B5" w:rsidRDefault="007264FB">
      <w:pPr>
        <w:ind w:left="-5" w:right="142"/>
      </w:pPr>
      <w:r>
        <w:t>Publication reference: PRN00238_i</w:t>
      </w:r>
    </w:p>
    <w:p w14:paraId="073BC29E" w14:textId="77777777" w:rsidR="001352B5" w:rsidRDefault="007264FB">
      <w:pPr>
        <w:spacing w:after="258" w:line="268" w:lineRule="auto"/>
        <w:ind w:left="-5" w:right="167"/>
      </w:pPr>
      <w:hyperlink r:id="rId10">
        <w:r>
          <w:rPr>
            <w:color w:val="444444"/>
            <w:u w:val="single" w:color="444444"/>
          </w:rPr>
          <w:t xml:space="preserve">Publication </w:t>
        </w:r>
      </w:hyperlink>
      <w:hyperlink r:id="rId11">
        <w:r>
          <w:rPr>
            <w:color w:val="444444"/>
            <w:u w:val="single" w:color="444444"/>
          </w:rPr>
          <w:t>(/publication)</w:t>
        </w:r>
      </w:hyperlink>
    </w:p>
    <w:p w14:paraId="1AA5D28F" w14:textId="77777777" w:rsidR="001352B5" w:rsidRDefault="007264FB">
      <w:pPr>
        <w:pStyle w:val="Heading1"/>
        <w:numPr>
          <w:ilvl w:val="0"/>
          <w:numId w:val="0"/>
        </w:numPr>
        <w:spacing w:after="177"/>
        <w:ind w:left="-5"/>
      </w:pPr>
      <w:r>
        <w:t>Content</w:t>
      </w:r>
    </w:p>
    <w:p w14:paraId="668B8366" w14:textId="77777777" w:rsidR="001352B5" w:rsidRDefault="007264FB">
      <w:pPr>
        <w:numPr>
          <w:ilvl w:val="0"/>
          <w:numId w:val="1"/>
        </w:numPr>
        <w:spacing w:after="4" w:line="268" w:lineRule="auto"/>
        <w:ind w:right="167" w:hanging="193"/>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9BECCBB" wp14:editId="57C11E50">
                <wp:simplePos x="0" y="0"/>
                <wp:positionH relativeFrom="column">
                  <wp:posOffset>400050</wp:posOffset>
                </wp:positionH>
                <wp:positionV relativeFrom="paragraph">
                  <wp:posOffset>35666</wp:posOffset>
                </wp:positionV>
                <wp:extent cx="31750" cy="463550"/>
                <wp:effectExtent l="0" t="0" r="0" b="0"/>
                <wp:wrapSquare wrapText="bothSides"/>
                <wp:docPr id="25550" name="Group 25550"/>
                <wp:cNvGraphicFramePr/>
                <a:graphic xmlns:a="http://schemas.openxmlformats.org/drawingml/2006/main">
                  <a:graphicData uri="http://schemas.microsoft.com/office/word/2010/wordprocessingGroup">
                    <wpg:wgp>
                      <wpg:cNvGrpSpPr/>
                      <wpg:grpSpPr>
                        <a:xfrm>
                          <a:off x="0" y="0"/>
                          <a:ext cx="31750" cy="463550"/>
                          <a:chOff x="0" y="0"/>
                          <a:chExt cx="31750" cy="463550"/>
                        </a:xfrm>
                      </wpg:grpSpPr>
                      <wps:wsp>
                        <wps:cNvPr id="46" name="Shape 46"/>
                        <wps:cNvSpPr/>
                        <wps:spPr>
                          <a:xfrm>
                            <a:off x="0" y="0"/>
                            <a:ext cx="31750" cy="31750"/>
                          </a:xfrm>
                          <a:custGeom>
                            <a:avLst/>
                            <a:gdLst/>
                            <a:ahLst/>
                            <a:cxnLst/>
                            <a:rect l="0" t="0" r="0" b="0"/>
                            <a:pathLst>
                              <a:path w="31750" h="31750">
                                <a:moveTo>
                                  <a:pt x="31750" y="15875"/>
                                </a:moveTo>
                                <a:cubicBezTo>
                                  <a:pt x="31750" y="17980"/>
                                  <a:pt x="31347" y="20005"/>
                                  <a:pt x="30542" y="21950"/>
                                </a:cubicBezTo>
                                <a:cubicBezTo>
                                  <a:pt x="29736" y="23895"/>
                                  <a:pt x="28589" y="25611"/>
                                  <a:pt x="27100" y="27100"/>
                                </a:cubicBezTo>
                                <a:cubicBezTo>
                                  <a:pt x="25612" y="28588"/>
                                  <a:pt x="23895" y="29735"/>
                                  <a:pt x="21950" y="30541"/>
                                </a:cubicBezTo>
                                <a:cubicBezTo>
                                  <a:pt x="20005" y="31347"/>
                                  <a:pt x="17980" y="31750"/>
                                  <a:pt x="15875" y="31750"/>
                                </a:cubicBezTo>
                                <a:cubicBezTo>
                                  <a:pt x="13770" y="31750"/>
                                  <a:pt x="11745" y="31347"/>
                                  <a:pt x="9800" y="30541"/>
                                </a:cubicBezTo>
                                <a:cubicBezTo>
                                  <a:pt x="7855" y="29735"/>
                                  <a:pt x="6138" y="28588"/>
                                  <a:pt x="4650" y="27100"/>
                                </a:cubicBezTo>
                                <a:cubicBezTo>
                                  <a:pt x="3161" y="25611"/>
                                  <a:pt x="2014" y="23895"/>
                                  <a:pt x="1208" y="21950"/>
                                </a:cubicBezTo>
                                <a:cubicBezTo>
                                  <a:pt x="403" y="20005"/>
                                  <a:pt x="0" y="17980"/>
                                  <a:pt x="0" y="15875"/>
                                </a:cubicBezTo>
                                <a:cubicBezTo>
                                  <a:pt x="0" y="13770"/>
                                  <a:pt x="403" y="11744"/>
                                  <a:pt x="1208" y="9799"/>
                                </a:cubicBezTo>
                                <a:cubicBezTo>
                                  <a:pt x="2014" y="7855"/>
                                  <a:pt x="3161" y="6138"/>
                                  <a:pt x="4650" y="4649"/>
                                </a:cubicBezTo>
                                <a:cubicBezTo>
                                  <a:pt x="6138" y="3161"/>
                                  <a:pt x="7855" y="2014"/>
                                  <a:pt x="9800" y="1208"/>
                                </a:cubicBezTo>
                                <a:cubicBezTo>
                                  <a:pt x="11745" y="402"/>
                                  <a:pt x="13770" y="0"/>
                                  <a:pt x="15875" y="0"/>
                                </a:cubicBezTo>
                                <a:cubicBezTo>
                                  <a:pt x="17980" y="0"/>
                                  <a:pt x="20005" y="402"/>
                                  <a:pt x="21950" y="1208"/>
                                </a:cubicBezTo>
                                <a:cubicBezTo>
                                  <a:pt x="23895" y="2014"/>
                                  <a:pt x="25612" y="3161"/>
                                  <a:pt x="27100" y="4649"/>
                                </a:cubicBezTo>
                                <a:cubicBezTo>
                                  <a:pt x="28589" y="6138"/>
                                  <a:pt x="29736" y="7855"/>
                                  <a:pt x="30542" y="9799"/>
                                </a:cubicBezTo>
                                <a:cubicBezTo>
                                  <a:pt x="31347" y="11744"/>
                                  <a:pt x="31750" y="13770"/>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9" name="Shape 49"/>
                        <wps:cNvSpPr/>
                        <wps:spPr>
                          <a:xfrm>
                            <a:off x="0" y="146050"/>
                            <a:ext cx="31750" cy="31750"/>
                          </a:xfrm>
                          <a:custGeom>
                            <a:avLst/>
                            <a:gdLst/>
                            <a:ahLst/>
                            <a:cxnLst/>
                            <a:rect l="0" t="0" r="0" b="0"/>
                            <a:pathLst>
                              <a:path w="31750" h="31750">
                                <a:moveTo>
                                  <a:pt x="31750" y="15875"/>
                                </a:moveTo>
                                <a:cubicBezTo>
                                  <a:pt x="31750" y="17980"/>
                                  <a:pt x="31347" y="20004"/>
                                  <a:pt x="30542" y="21949"/>
                                </a:cubicBezTo>
                                <a:cubicBezTo>
                                  <a:pt x="29736" y="23894"/>
                                  <a:pt x="28589" y="25611"/>
                                  <a:pt x="27100" y="27100"/>
                                </a:cubicBezTo>
                                <a:cubicBezTo>
                                  <a:pt x="25612" y="28588"/>
                                  <a:pt x="23895" y="29735"/>
                                  <a:pt x="21950" y="30541"/>
                                </a:cubicBezTo>
                                <a:cubicBezTo>
                                  <a:pt x="20005" y="31347"/>
                                  <a:pt x="17980" y="31750"/>
                                  <a:pt x="15875" y="31750"/>
                                </a:cubicBezTo>
                                <a:cubicBezTo>
                                  <a:pt x="13770" y="31750"/>
                                  <a:pt x="11745" y="31347"/>
                                  <a:pt x="9800" y="30541"/>
                                </a:cubicBezTo>
                                <a:cubicBezTo>
                                  <a:pt x="7855" y="29735"/>
                                  <a:pt x="6138" y="28588"/>
                                  <a:pt x="4650" y="27100"/>
                                </a:cubicBezTo>
                                <a:cubicBezTo>
                                  <a:pt x="3161" y="25611"/>
                                  <a:pt x="2014" y="23894"/>
                                  <a:pt x="1208" y="21949"/>
                                </a:cubicBezTo>
                                <a:cubicBezTo>
                                  <a:pt x="403" y="20004"/>
                                  <a:pt x="0" y="17980"/>
                                  <a:pt x="0" y="15875"/>
                                </a:cubicBezTo>
                                <a:cubicBezTo>
                                  <a:pt x="0" y="13769"/>
                                  <a:pt x="403" y="11744"/>
                                  <a:pt x="1208" y="9799"/>
                                </a:cubicBezTo>
                                <a:cubicBezTo>
                                  <a:pt x="2014" y="7854"/>
                                  <a:pt x="3161" y="6138"/>
                                  <a:pt x="4650" y="4649"/>
                                </a:cubicBezTo>
                                <a:cubicBezTo>
                                  <a:pt x="6138" y="3160"/>
                                  <a:pt x="7855" y="2013"/>
                                  <a:pt x="9800" y="1208"/>
                                </a:cubicBezTo>
                                <a:cubicBezTo>
                                  <a:pt x="11745" y="402"/>
                                  <a:pt x="13770" y="0"/>
                                  <a:pt x="15875" y="0"/>
                                </a:cubicBezTo>
                                <a:cubicBezTo>
                                  <a:pt x="17980" y="0"/>
                                  <a:pt x="20005" y="402"/>
                                  <a:pt x="21950" y="1208"/>
                                </a:cubicBezTo>
                                <a:cubicBezTo>
                                  <a:pt x="23895" y="2013"/>
                                  <a:pt x="25612" y="3160"/>
                                  <a:pt x="27100" y="4649"/>
                                </a:cubicBezTo>
                                <a:cubicBezTo>
                                  <a:pt x="28589" y="6138"/>
                                  <a:pt x="29736" y="7854"/>
                                  <a:pt x="30542" y="9799"/>
                                </a:cubicBezTo>
                                <a:cubicBezTo>
                                  <a:pt x="31347" y="11744"/>
                                  <a:pt x="31750" y="13769"/>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52" name="Shape 52"/>
                        <wps:cNvSpPr/>
                        <wps:spPr>
                          <a:xfrm>
                            <a:off x="0" y="285750"/>
                            <a:ext cx="31750" cy="31750"/>
                          </a:xfrm>
                          <a:custGeom>
                            <a:avLst/>
                            <a:gdLst/>
                            <a:ahLst/>
                            <a:cxnLst/>
                            <a:rect l="0" t="0" r="0" b="0"/>
                            <a:pathLst>
                              <a:path w="31750" h="31750">
                                <a:moveTo>
                                  <a:pt x="31750" y="15875"/>
                                </a:moveTo>
                                <a:cubicBezTo>
                                  <a:pt x="31750" y="17980"/>
                                  <a:pt x="31347" y="20005"/>
                                  <a:pt x="30542" y="21950"/>
                                </a:cubicBezTo>
                                <a:cubicBezTo>
                                  <a:pt x="29736" y="23895"/>
                                  <a:pt x="28589" y="25611"/>
                                  <a:pt x="27100" y="27100"/>
                                </a:cubicBezTo>
                                <a:cubicBezTo>
                                  <a:pt x="25612" y="28588"/>
                                  <a:pt x="23895" y="29735"/>
                                  <a:pt x="21950" y="30541"/>
                                </a:cubicBezTo>
                                <a:cubicBezTo>
                                  <a:pt x="20005" y="31347"/>
                                  <a:pt x="17980" y="31750"/>
                                  <a:pt x="15875" y="31750"/>
                                </a:cubicBezTo>
                                <a:cubicBezTo>
                                  <a:pt x="13770" y="31750"/>
                                  <a:pt x="11745" y="31347"/>
                                  <a:pt x="9800" y="30541"/>
                                </a:cubicBezTo>
                                <a:cubicBezTo>
                                  <a:pt x="7855" y="29735"/>
                                  <a:pt x="6138" y="28588"/>
                                  <a:pt x="4650" y="27100"/>
                                </a:cubicBezTo>
                                <a:cubicBezTo>
                                  <a:pt x="3161" y="25611"/>
                                  <a:pt x="2014" y="23895"/>
                                  <a:pt x="1208" y="21950"/>
                                </a:cubicBezTo>
                                <a:cubicBezTo>
                                  <a:pt x="403" y="20005"/>
                                  <a:pt x="0" y="17980"/>
                                  <a:pt x="0" y="15875"/>
                                </a:cubicBezTo>
                                <a:cubicBezTo>
                                  <a:pt x="0" y="13770"/>
                                  <a:pt x="403" y="11744"/>
                                  <a:pt x="1208" y="9799"/>
                                </a:cubicBezTo>
                                <a:cubicBezTo>
                                  <a:pt x="2014" y="7855"/>
                                  <a:pt x="3161" y="6138"/>
                                  <a:pt x="4650" y="4649"/>
                                </a:cubicBezTo>
                                <a:cubicBezTo>
                                  <a:pt x="6138" y="3161"/>
                                  <a:pt x="7855" y="2014"/>
                                  <a:pt x="9800" y="1208"/>
                                </a:cubicBezTo>
                                <a:cubicBezTo>
                                  <a:pt x="11745" y="402"/>
                                  <a:pt x="13770" y="0"/>
                                  <a:pt x="15875" y="0"/>
                                </a:cubicBezTo>
                                <a:cubicBezTo>
                                  <a:pt x="17980" y="0"/>
                                  <a:pt x="20005" y="402"/>
                                  <a:pt x="21950" y="1208"/>
                                </a:cubicBezTo>
                                <a:cubicBezTo>
                                  <a:pt x="23895" y="2014"/>
                                  <a:pt x="25612" y="3161"/>
                                  <a:pt x="27100" y="4649"/>
                                </a:cubicBezTo>
                                <a:cubicBezTo>
                                  <a:pt x="28589" y="6138"/>
                                  <a:pt x="29736" y="7855"/>
                                  <a:pt x="30542" y="9799"/>
                                </a:cubicBezTo>
                                <a:cubicBezTo>
                                  <a:pt x="31347" y="11744"/>
                                  <a:pt x="31750" y="13770"/>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55" name="Shape 55"/>
                        <wps:cNvSpPr/>
                        <wps:spPr>
                          <a:xfrm>
                            <a:off x="0" y="431800"/>
                            <a:ext cx="31750" cy="31750"/>
                          </a:xfrm>
                          <a:custGeom>
                            <a:avLst/>
                            <a:gdLst/>
                            <a:ahLst/>
                            <a:cxnLst/>
                            <a:rect l="0" t="0" r="0" b="0"/>
                            <a:pathLst>
                              <a:path w="31750" h="31750">
                                <a:moveTo>
                                  <a:pt x="31750" y="15875"/>
                                </a:moveTo>
                                <a:cubicBezTo>
                                  <a:pt x="31750" y="17980"/>
                                  <a:pt x="31347" y="20004"/>
                                  <a:pt x="30542" y="21949"/>
                                </a:cubicBezTo>
                                <a:cubicBezTo>
                                  <a:pt x="29736" y="23894"/>
                                  <a:pt x="28589" y="25611"/>
                                  <a:pt x="27100" y="27100"/>
                                </a:cubicBezTo>
                                <a:cubicBezTo>
                                  <a:pt x="25612" y="28588"/>
                                  <a:pt x="23895" y="29735"/>
                                  <a:pt x="21950" y="30541"/>
                                </a:cubicBezTo>
                                <a:cubicBezTo>
                                  <a:pt x="20005" y="31347"/>
                                  <a:pt x="17980" y="31750"/>
                                  <a:pt x="15875" y="31750"/>
                                </a:cubicBezTo>
                                <a:cubicBezTo>
                                  <a:pt x="13770" y="31750"/>
                                  <a:pt x="11745" y="31347"/>
                                  <a:pt x="9800" y="30541"/>
                                </a:cubicBezTo>
                                <a:cubicBezTo>
                                  <a:pt x="7855" y="29735"/>
                                  <a:pt x="6138" y="28588"/>
                                  <a:pt x="4650" y="27100"/>
                                </a:cubicBezTo>
                                <a:cubicBezTo>
                                  <a:pt x="3161" y="25611"/>
                                  <a:pt x="2014" y="23894"/>
                                  <a:pt x="1208" y="21949"/>
                                </a:cubicBezTo>
                                <a:cubicBezTo>
                                  <a:pt x="403" y="20004"/>
                                  <a:pt x="0" y="17980"/>
                                  <a:pt x="0" y="15875"/>
                                </a:cubicBezTo>
                                <a:cubicBezTo>
                                  <a:pt x="0" y="13769"/>
                                  <a:pt x="403" y="11744"/>
                                  <a:pt x="1208" y="9799"/>
                                </a:cubicBezTo>
                                <a:cubicBezTo>
                                  <a:pt x="2014" y="7855"/>
                                  <a:pt x="3161" y="6138"/>
                                  <a:pt x="4650" y="4649"/>
                                </a:cubicBezTo>
                                <a:cubicBezTo>
                                  <a:pt x="6138" y="3161"/>
                                  <a:pt x="7855" y="2014"/>
                                  <a:pt x="9800" y="1208"/>
                                </a:cubicBezTo>
                                <a:cubicBezTo>
                                  <a:pt x="11745" y="402"/>
                                  <a:pt x="13770" y="0"/>
                                  <a:pt x="15875" y="0"/>
                                </a:cubicBezTo>
                                <a:cubicBezTo>
                                  <a:pt x="17980" y="0"/>
                                  <a:pt x="20005" y="402"/>
                                  <a:pt x="21950" y="1208"/>
                                </a:cubicBezTo>
                                <a:cubicBezTo>
                                  <a:pt x="23895" y="2013"/>
                                  <a:pt x="25612" y="3161"/>
                                  <a:pt x="27100" y="4649"/>
                                </a:cubicBezTo>
                                <a:cubicBezTo>
                                  <a:pt x="28589" y="6138"/>
                                  <a:pt x="29736" y="7855"/>
                                  <a:pt x="30542" y="9799"/>
                                </a:cubicBezTo>
                                <a:cubicBezTo>
                                  <a:pt x="31347" y="11744"/>
                                  <a:pt x="31750" y="13769"/>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D8AD2F2" id="Group 25550" o:spid="_x0000_s1026" style="position:absolute;margin-left:31.5pt;margin-top:2.8pt;width:2.5pt;height:36.5pt;z-index:251658240" coordsize="31750,4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">
                <v:shape id="Shape 46"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" path="m31750,15875v,2105,-403,4130,-1208,6075c29736,23895,28589,25611,27100,27100v-1488,1488,-3205,2635,-5150,3441c20005,31347,17980,31750,15875,31750v-2105,,-4130,-403,-6075,-1209c7855,29735,6138,28588,4650,27100,3161,25611,2014,23895,1208,21950,403,20005,,17980,,15875,,13770,403,11744,1208,9799,2014,7855,3161,6138,4650,4649,6138,3161,7855,2014,9800,1208,11745,402,13770,,15875,v2105,,4130,402,6075,1208c23895,2014,25612,3161,27100,4649v1489,1489,2636,3206,3442,5150c31347,11744,31750,13770,31750,15875xe" filled="f" strokeweight=".5pt">
                  <v:stroke miterlimit="1" joinstyle="miter"/>
                  <v:path arrowok="t" textboxrect="0,0,31750,31750"/>
                </v:shape>
                <v:shape id="Shape 49" o:spid="_x0000_s1028" style="position:absolute;top:1460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" path="m31750,15875v,2105,-403,4129,-1208,6074c29736,23894,28589,25611,27100,27100v-1488,1488,-3205,2635,-5150,3441c20005,31347,17980,31750,15875,31750v-2105,,-4130,-403,-6075,-1209c7855,29735,6138,28588,4650,27100,3161,25611,2014,23894,1208,21949,403,20004,,17980,,15875,,13769,403,11744,1208,9799,2014,7854,3161,6138,4650,4649,6138,3160,7855,2013,9800,1208,11745,402,13770,,15875,v2105,,4130,402,6075,1208c23895,2013,25612,3160,27100,4649v1489,1489,2636,3205,3442,5150c31347,11744,31750,13769,31750,15875xe" filled="f" strokeweight=".5pt">
                  <v:stroke miterlimit="1" joinstyle="miter"/>
                  <v:path arrowok="t" textboxrect="0,0,31750,31750"/>
                </v:shape>
                <v:shape id="Shape 52" o:spid="_x0000_s1029" style="position:absolute;top:2857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" path="m31750,15875v,2105,-403,4130,-1208,6075c29736,23895,28589,25611,27100,27100v-1488,1488,-3205,2635,-5150,3441c20005,31347,17980,31750,15875,31750v-2105,,-4130,-403,-6075,-1209c7855,29735,6138,28588,4650,27100,3161,25611,2014,23895,1208,21950,403,20005,,17980,,15875,,13770,403,11744,1208,9799,2014,7855,3161,6138,4650,4649,6138,3161,7855,2014,9800,1208,11745,402,13770,,15875,v2105,,4130,402,6075,1208c23895,2014,25612,3161,27100,4649v1489,1489,2636,3206,3442,5150c31347,11744,31750,13770,31750,15875xe" filled="f" strokeweight=".5pt">
                  <v:stroke miterlimit="1" joinstyle="miter"/>
                  <v:path arrowok="t" textboxrect="0,0,31750,31750"/>
                </v:shape>
                <v:shape id="Shape 55" o:spid="_x0000_s1030" style="position:absolute;top:43180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" path="m31750,15875v,2105,-403,4129,-1208,6074c29736,23894,28589,25611,27100,27100v-1488,1488,-3205,2635,-5150,3441c20005,31347,17980,31750,15875,31750v-2105,,-4130,-403,-6075,-1209c7855,29735,6138,28588,4650,27100,3161,25611,2014,23894,1208,21949,403,20004,,17980,,15875,,13769,403,11744,1208,9799,2014,7855,3161,6138,4650,4649,6138,3161,7855,2014,9800,1208,11745,402,13770,,15875,v2105,,4130,402,6075,1208c23895,2013,25612,3161,27100,4649v1489,1489,2636,3206,3442,5150c31347,11744,31750,13769,31750,15875xe" filled="f" strokeweight=".5pt">
                  <v:stroke miterlimit="1" joinstyle="miter"/>
                  <v:path arrowok="t" textboxrect="0,0,31750,31750"/>
                </v:shape>
                <w10:wrap type="square"/>
              </v:group>
            </w:pict>
          </mc:Fallback>
        </mc:AlternateContent>
      </w:r>
      <w:r>
        <w:rPr>
          <w:color w:val="444444"/>
          <w:u w:val="single" w:color="444444"/>
        </w:rPr>
        <w:t>Introduction</w:t>
      </w:r>
    </w:p>
    <w:p w14:paraId="113CDCE3" w14:textId="77777777" w:rsidR="001352B5" w:rsidRDefault="007264FB">
      <w:pPr>
        <w:numPr>
          <w:ilvl w:val="0"/>
          <w:numId w:val="1"/>
        </w:numPr>
        <w:spacing w:after="4" w:line="268" w:lineRule="auto"/>
        <w:ind w:right="167" w:hanging="193"/>
      </w:pPr>
      <w:r>
        <w:rPr>
          <w:color w:val="444444"/>
          <w:u w:val="single" w:color="444444"/>
        </w:rPr>
        <w:t>Context</w:t>
      </w:r>
    </w:p>
    <w:p w14:paraId="66F2BB77" w14:textId="77777777" w:rsidR="001352B5" w:rsidRDefault="007264FB">
      <w:pPr>
        <w:numPr>
          <w:ilvl w:val="0"/>
          <w:numId w:val="1"/>
        </w:numPr>
        <w:spacing w:after="4" w:line="268" w:lineRule="auto"/>
        <w:ind w:right="167" w:hanging="193"/>
      </w:pPr>
      <w:r>
        <w:rPr>
          <w:color w:val="444444"/>
          <w:u w:val="single" w:color="444444"/>
        </w:rPr>
        <w:t>FPPT Framework</w:t>
      </w:r>
    </w:p>
    <w:p w14:paraId="090EBD9E" w14:textId="77777777" w:rsidR="001352B5" w:rsidRDefault="007264FB">
      <w:pPr>
        <w:numPr>
          <w:ilvl w:val="0"/>
          <w:numId w:val="1"/>
        </w:numPr>
        <w:spacing w:after="168" w:line="268" w:lineRule="auto"/>
        <w:ind w:right="167" w:hanging="193"/>
      </w:pPr>
      <w:r>
        <w:rPr>
          <w:color w:val="444444"/>
          <w:u w:val="single" w:color="444444"/>
        </w:rPr>
        <w:t>Qualit</w:t>
      </w:r>
      <w:r>
        <w:rPr>
          <w:color w:val="444444"/>
        </w:rPr>
        <w:t>y</w:t>
      </w:r>
      <w:r>
        <w:rPr>
          <w:color w:val="444444"/>
          <w:u w:val="single" w:color="444444"/>
        </w:rPr>
        <w:t xml:space="preserve"> assurance and </w:t>
      </w:r>
      <w:r>
        <w:rPr>
          <w:color w:val="444444"/>
        </w:rPr>
        <w:t>g</w:t>
      </w:r>
      <w:r>
        <w:rPr>
          <w:color w:val="444444"/>
          <w:u w:val="single" w:color="444444"/>
        </w:rPr>
        <w:t>overnance</w:t>
      </w:r>
    </w:p>
    <w:p w14:paraId="158D13C5" w14:textId="77777777" w:rsidR="001352B5" w:rsidRDefault="007264FB">
      <w:pPr>
        <w:ind w:left="-5" w:right="142"/>
      </w:pPr>
      <w:r>
        <w:t>NHS England has developed a Fit and Proper Person Test (FPPT) Framework in response to recommendations made by Tom Kark KC in his 2019 review of the FPPT (the Kark Review). This also takes into account the requirements of the Care Quality Commission (CQC) in relation to directors being fit and proper for their roles.</w:t>
      </w:r>
    </w:p>
    <w:p w14:paraId="603C16F9" w14:textId="77777777" w:rsidR="001352B5" w:rsidRDefault="007264FB">
      <w:pPr>
        <w:ind w:left="-5" w:right="142"/>
      </w:pPr>
      <w:r>
        <w:t>In the foreword to his review, Tom Kark KC stated that “The culture and management of each hospital Trust flows from the management team. Thus, the quality and culture of the management team is of the greatest significance to the ethos and success of the hospital, the effectiveness, and the working conditions (in the widest sense) of its staff, and ultimately the care, comfort, and safety of the patients to whom the Trust provides health services.”</w:t>
      </w:r>
    </w:p>
    <w:p w14:paraId="7C4A4750" w14:textId="77777777" w:rsidR="001352B5" w:rsidRDefault="007264FB">
      <w:pPr>
        <w:ind w:left="-5" w:right="142"/>
      </w:pPr>
      <w:r>
        <w:t>The framework will introduce a means of retaining information relating to testing the requirements of the FPPT for individual directors, a set of standard competencies for all board directors, a new way of completing references with additional content whenever a director leaves an NHS board, and extension of the applicability to some other organisations, including NHS England and the CQC.</w:t>
      </w:r>
    </w:p>
    <w:p w14:paraId="489EC7BD" w14:textId="77777777" w:rsidR="001352B5" w:rsidRDefault="007264FB">
      <w:pPr>
        <w:spacing w:after="7"/>
        <w:ind w:left="-5" w:right="142"/>
      </w:pPr>
      <w:r>
        <w:t xml:space="preserve">This framework should be read in conjunction with </w:t>
      </w:r>
      <w:hyperlink r:id="rId12">
        <w:r>
          <w:rPr>
            <w:color w:val="444444"/>
            <w:u w:val="single" w:color="444444"/>
          </w:rPr>
          <w:t xml:space="preserve">associated </w:t>
        </w:r>
      </w:hyperlink>
      <w:hyperlink r:id="rId13">
        <w:r>
          <w:rPr>
            <w:color w:val="444444"/>
          </w:rPr>
          <w:t>g</w:t>
        </w:r>
      </w:hyperlink>
      <w:hyperlink r:id="rId14">
        <w:r>
          <w:rPr>
            <w:color w:val="444444"/>
            <w:u w:val="single" w:color="444444"/>
          </w:rPr>
          <w:t>uidance documents</w:t>
        </w:r>
      </w:hyperlink>
    </w:p>
    <w:p w14:paraId="0E618B49" w14:textId="77777777" w:rsidR="001352B5" w:rsidRDefault="007264FB">
      <w:pPr>
        <w:spacing w:after="258" w:line="268" w:lineRule="auto"/>
        <w:ind w:left="-5" w:right="167"/>
      </w:pPr>
      <w:hyperlink r:id="rId15">
        <w:r>
          <w:rPr>
            <w:color w:val="444444"/>
            <w:u w:val="single" w:color="444444"/>
          </w:rPr>
          <w:t>(https://www.en</w:t>
        </w:r>
      </w:hyperlink>
      <w:hyperlink r:id="rId16">
        <w:r>
          <w:rPr>
            <w:color w:val="444444"/>
          </w:rPr>
          <w:t>g</w:t>
        </w:r>
      </w:hyperlink>
      <w:hyperlink r:id="rId17">
        <w:r>
          <w:rPr>
            <w:color w:val="444444"/>
            <w:u w:val="single" w:color="444444"/>
          </w:rPr>
          <w:t>land.nhs.uk/publication/nhs-en</w:t>
        </w:r>
      </w:hyperlink>
      <w:hyperlink r:id="rId18">
        <w:r>
          <w:rPr>
            <w:color w:val="444444"/>
          </w:rPr>
          <w:t>g</w:t>
        </w:r>
      </w:hyperlink>
      <w:hyperlink r:id="rId19">
        <w:r>
          <w:rPr>
            <w:color w:val="444444"/>
            <w:u w:val="single" w:color="444444"/>
          </w:rPr>
          <w:t>land-fit-and-proper-person-test-framework-for-board-members/)</w:t>
        </w:r>
      </w:hyperlink>
      <w:r>
        <w:t>.</w:t>
      </w:r>
    </w:p>
    <w:p w14:paraId="4F291907" w14:textId="77777777" w:rsidR="001352B5" w:rsidRDefault="007264FB">
      <w:pPr>
        <w:pStyle w:val="Heading1"/>
        <w:ind w:left="192" w:hanging="207"/>
      </w:pPr>
      <w:r>
        <w:t>Introduction</w:t>
      </w:r>
    </w:p>
    <w:p w14:paraId="76B21382" w14:textId="77777777" w:rsidR="001352B5" w:rsidRDefault="007264FB">
      <w:pPr>
        <w:pStyle w:val="Heading2"/>
        <w:spacing w:after="187"/>
        <w:ind w:left="296" w:hanging="311"/>
      </w:pPr>
      <w:r>
        <w:t>Background</w:t>
      </w:r>
    </w:p>
    <w:p w14:paraId="28A346A2" w14:textId="77777777" w:rsidR="001352B5" w:rsidRDefault="007264FB">
      <w:pPr>
        <w:ind w:left="-5" w:right="142"/>
      </w:pPr>
      <w:r>
        <w:t>The Kark Review (2019) was commissioned by the government in July 2018 to review the scope, operation and purpose of the Fit and Proper Person Test (FPPT) as it applies under the current Regulation 5 of the Health and Social Care Act 2008 (Regulated Activities) Regulations 2014.</w:t>
      </w:r>
    </w:p>
    <w:p w14:paraId="1AD9779E" w14:textId="77777777" w:rsidR="001352B5" w:rsidRDefault="007264FB">
      <w:pPr>
        <w:ind w:left="-5" w:right="142"/>
      </w:pPr>
      <w:r>
        <w:t>This included looking at how effective the FPPT is:</w:t>
      </w:r>
    </w:p>
    <w:p w14:paraId="23CE95CF" w14:textId="77777777" w:rsidR="001352B5" w:rsidRDefault="007264FB">
      <w:pPr>
        <w:ind w:left="-5" w:right="142"/>
      </w:pPr>
      <w:r>
        <w:t>“… in preventing unsuitable staff from being redeployed or re-employed in the NHS, clinical commissioning groups, and independent healthcare and adult social care sectors.”</w:t>
      </w:r>
    </w:p>
    <w:p w14:paraId="4755DC86" w14:textId="77777777" w:rsidR="001352B5" w:rsidRDefault="007264FB">
      <w:pPr>
        <w:ind w:left="-5" w:right="142"/>
      </w:pPr>
      <w:r>
        <w:t>The review highlighted areas that needed improvement to strengthen the existing regime.</w:t>
      </w:r>
    </w:p>
    <w:p w14:paraId="43F9CE9B" w14:textId="77777777" w:rsidR="001352B5" w:rsidRDefault="007264FB">
      <w:pPr>
        <w:spacing w:after="267"/>
        <w:ind w:left="-5" w:right="142"/>
      </w:pPr>
      <w:r>
        <w:t>The specific recommendations from the Kark Review (2019) have been detailed in Appendix 1.</w:t>
      </w:r>
    </w:p>
    <w:p w14:paraId="6177E68D" w14:textId="77777777" w:rsidR="001352B5" w:rsidRDefault="007264FB">
      <w:pPr>
        <w:pStyle w:val="Heading2"/>
        <w:spacing w:after="187"/>
        <w:ind w:left="296" w:hanging="311"/>
      </w:pPr>
      <w:r>
        <w:t>Purpose and benefits</w:t>
      </w:r>
    </w:p>
    <w:p w14:paraId="4FD48BAF" w14:textId="77777777" w:rsidR="001352B5" w:rsidRDefault="007264FB">
      <w:pPr>
        <w:spacing w:after="7"/>
        <w:ind w:left="-5" w:right="142"/>
      </w:pPr>
      <w:r>
        <w:t>This document supports the implementation of the recommendations from the Kark Review, and promotes the effectiveness of the underlying legal requirements by establishing a Fit and Proper Person Test Framework (also known as the</w:t>
      </w:r>
    </w:p>
    <w:p w14:paraId="27FF97F6" w14:textId="77777777" w:rsidR="001352B5" w:rsidRDefault="007264FB">
      <w:pPr>
        <w:ind w:left="-5" w:right="142"/>
      </w:pPr>
      <w:r>
        <w:t>‘Framework’). The purpose is to strengthen/reinforce individual accountability and transparency for board members, thereby enhancing the quality of leadership within the NHS.</w:t>
      </w:r>
    </w:p>
    <w:p w14:paraId="1375749D" w14:textId="77777777" w:rsidR="001352B5" w:rsidRDefault="007264FB">
      <w:pPr>
        <w:ind w:left="-5" w:right="142"/>
      </w:pPr>
      <w:r>
        <w:lastRenderedPageBreak/>
        <w:t>The Framework is effective from 30 September 2023 and should be implemented by all boards going forward from that date. NHS organisations are not expected to collect historic information to populate ESR or local records, but to use the Framework for all new board level appointments or promotions and for annual assessments going forward.</w:t>
      </w:r>
    </w:p>
    <w:p w14:paraId="1C076003" w14:textId="77777777" w:rsidR="001352B5" w:rsidRDefault="007264FB">
      <w:pPr>
        <w:spacing w:after="4" w:line="268" w:lineRule="auto"/>
        <w:ind w:left="-5" w:right="167"/>
      </w:pPr>
      <w:r>
        <w:t xml:space="preserve">The Framework should be read in conjunction with the </w:t>
      </w:r>
      <w:hyperlink r:id="rId20">
        <w:r>
          <w:rPr>
            <w:color w:val="444444"/>
            <w:u w:val="single" w:color="444444"/>
          </w:rPr>
          <w:t>NHS Constitution</w:t>
        </w:r>
      </w:hyperlink>
      <w:hyperlink r:id="rId21">
        <w:r>
          <w:rPr>
            <w:color w:val="444444"/>
            <w:u w:val="single" w:color="444444"/>
          </w:rPr>
          <w:t xml:space="preserve"> </w:t>
        </w:r>
      </w:hyperlink>
      <w:hyperlink r:id="rId22">
        <w:r>
          <w:rPr>
            <w:color w:val="444444"/>
          </w:rPr>
          <w:t>(</w:t>
        </w:r>
      </w:hyperlink>
      <w:hyperlink r:id="rId23">
        <w:r>
          <w:rPr>
            <w:color w:val="444444"/>
            <w:u w:val="single" w:color="444444"/>
          </w:rPr>
          <w:t>https://www.</w:t>
        </w:r>
      </w:hyperlink>
      <w:hyperlink r:id="rId24">
        <w:r>
          <w:rPr>
            <w:color w:val="444444"/>
          </w:rPr>
          <w:t>g</w:t>
        </w:r>
      </w:hyperlink>
      <w:hyperlink r:id="rId25">
        <w:r>
          <w:rPr>
            <w:color w:val="444444"/>
            <w:u w:val="single" w:color="444444"/>
          </w:rPr>
          <w:t>ov.uk/</w:t>
        </w:r>
      </w:hyperlink>
      <w:hyperlink r:id="rId26">
        <w:r>
          <w:rPr>
            <w:color w:val="444444"/>
          </w:rPr>
          <w:t>g</w:t>
        </w:r>
      </w:hyperlink>
      <w:hyperlink r:id="rId27">
        <w:r>
          <w:rPr>
            <w:color w:val="444444"/>
            <w:u w:val="single" w:color="444444"/>
          </w:rPr>
          <w:t>overnment/publications/the</w:t>
        </w:r>
      </w:hyperlink>
      <w:hyperlink r:id="rId28">
        <w:r>
          <w:rPr>
            <w:color w:val="444444"/>
            <w:u w:val="single" w:color="444444"/>
          </w:rPr>
          <w:t>nhs-constitution-for-en</w:t>
        </w:r>
      </w:hyperlink>
      <w:hyperlink r:id="rId29">
        <w:r>
          <w:rPr>
            <w:color w:val="444444"/>
          </w:rPr>
          <w:t>g</w:t>
        </w:r>
      </w:hyperlink>
      <w:hyperlink r:id="rId30">
        <w:r>
          <w:rPr>
            <w:color w:val="444444"/>
            <w:u w:val="single" w:color="444444"/>
          </w:rPr>
          <w:t>land/the-nhs-constitution-for-en</w:t>
        </w:r>
      </w:hyperlink>
      <w:hyperlink r:id="rId31">
        <w:r>
          <w:rPr>
            <w:color w:val="444444"/>
          </w:rPr>
          <w:t>g</w:t>
        </w:r>
      </w:hyperlink>
      <w:hyperlink r:id="rId32">
        <w:r>
          <w:rPr>
            <w:color w:val="444444"/>
            <w:u w:val="single" w:color="444444"/>
          </w:rPr>
          <w:t>land)</w:t>
        </w:r>
      </w:hyperlink>
      <w:r>
        <w:t xml:space="preserve">, </w:t>
      </w:r>
      <w:hyperlink r:id="rId33">
        <w:r>
          <w:rPr>
            <w:color w:val="444444"/>
            <w:u w:val="single" w:color="444444"/>
          </w:rPr>
          <w:t>NHS People Plan</w:t>
        </w:r>
      </w:hyperlink>
    </w:p>
    <w:p w14:paraId="61FB16AC" w14:textId="62D315E1" w:rsidR="001352B5" w:rsidRDefault="007264FB">
      <w:pPr>
        <w:ind w:left="-5" w:right="142"/>
      </w:pPr>
      <w:hyperlink r:id="rId34">
        <w:r>
          <w:rPr>
            <w:color w:val="444444"/>
            <w:u w:val="single" w:color="444444"/>
          </w:rPr>
          <w:t>(https://www.en</w:t>
        </w:r>
      </w:hyperlink>
      <w:hyperlink r:id="rId35">
        <w:r>
          <w:rPr>
            <w:color w:val="444444"/>
          </w:rPr>
          <w:t>g</w:t>
        </w:r>
      </w:hyperlink>
      <w:hyperlink r:id="rId36">
        <w:r>
          <w:rPr>
            <w:color w:val="444444"/>
            <w:u w:val="single" w:color="444444"/>
          </w:rPr>
          <w:t>land.nhs.uk/</w:t>
        </w:r>
        <w:r w:rsidRPr="00E324D5">
          <w:rPr>
            <w:color w:val="3B3838" w:themeColor="background2" w:themeShade="40"/>
            <w:u w:val="single" w:color="444444"/>
          </w:rPr>
          <w:t>ournhspeople</w:t>
        </w:r>
        <w:r>
          <w:rPr>
            <w:color w:val="444444"/>
            <w:u w:val="single" w:color="444444"/>
          </w:rPr>
          <w:t>/)</w:t>
        </w:r>
      </w:hyperlink>
      <w:r>
        <w:t xml:space="preserve">, </w:t>
      </w:r>
      <w:hyperlink r:id="rId37">
        <w:r>
          <w:rPr>
            <w:color w:val="444444"/>
            <w:u w:val="single" w:color="444444"/>
          </w:rPr>
          <w:t>People Promis</w:t>
        </w:r>
      </w:hyperlink>
      <w:hyperlink r:id="rId38">
        <w:r>
          <w:rPr>
            <w:color w:val="444444"/>
            <w:u w:val="single" w:color="444444"/>
          </w:rPr>
          <w:t xml:space="preserve">e </w:t>
        </w:r>
      </w:hyperlink>
      <w:hyperlink r:id="rId39">
        <w:r>
          <w:rPr>
            <w:color w:val="444444"/>
          </w:rPr>
          <w:t>(</w:t>
        </w:r>
      </w:hyperlink>
      <w:hyperlink r:id="rId40">
        <w:r>
          <w:rPr>
            <w:color w:val="444444"/>
            <w:u w:val="single" w:color="444444"/>
          </w:rPr>
          <w:t>https://www.en</w:t>
        </w:r>
      </w:hyperlink>
      <w:hyperlink r:id="rId41">
        <w:r>
          <w:rPr>
            <w:color w:val="444444"/>
          </w:rPr>
          <w:t>g</w:t>
        </w:r>
      </w:hyperlink>
      <w:hyperlink r:id="rId42">
        <w:r>
          <w:rPr>
            <w:color w:val="444444"/>
            <w:u w:val="single" w:color="444444"/>
          </w:rPr>
          <w:t>land.nhs.uk/ournhspeople/online</w:t>
        </w:r>
      </w:hyperlink>
      <w:hyperlink r:id="rId43">
        <w:r>
          <w:rPr>
            <w:color w:val="444444"/>
            <w:u w:val="single" w:color="444444"/>
          </w:rPr>
          <w:t>version/lfaop/our-nhs-people-promise/)</w:t>
        </w:r>
      </w:hyperlink>
      <w:hyperlink r:id="rId44">
        <w:r>
          <w:t xml:space="preserve"> </w:t>
        </w:r>
      </w:hyperlink>
      <w:r w:rsidRPr="00E324D5">
        <w:rPr>
          <w:color w:val="3B3838" w:themeColor="background2" w:themeShade="40"/>
        </w:rPr>
        <w:t xml:space="preserve">and </w:t>
      </w:r>
      <w:hyperlink r:id="rId45" w:history="1">
        <w:r w:rsidR="008B2ECB" w:rsidRPr="00E324D5">
          <w:rPr>
            <w:color w:val="3B3838" w:themeColor="background2" w:themeShade="40"/>
            <w:u w:val="single"/>
          </w:rPr>
          <w:t xml:space="preserve">NHS Leadership Competency Framework </w:t>
        </w:r>
      </w:hyperlink>
      <w:r>
        <w:t xml:space="preserve"> for leaders at board level. This Framework supports transparency and should be the start of an ongoing dialogue between board members about probity and values. It should be seen as a core element of a broader programme of board development, effective appraisals and values-based (as well as competency-based) appointments – all of which are part of the good practice required to build a ‘healthy’ board.</w:t>
      </w:r>
    </w:p>
    <w:p w14:paraId="78A1BE8A" w14:textId="77777777" w:rsidR="001352B5" w:rsidRDefault="007264FB">
      <w:pPr>
        <w:ind w:left="-5" w:right="142"/>
      </w:pPr>
      <w:r>
        <w:t>The aim of strengthening the FPPT is to prioritise patient safety and good leadership in NHS organisations. The Framework will help board members build a portfolio to support and provide assurance that they are fit and proper, while demonstrably unfit board members will be prevented from moving between NHS organisations.</w:t>
      </w:r>
    </w:p>
    <w:p w14:paraId="7017B036" w14:textId="77777777" w:rsidR="001352B5" w:rsidRDefault="007264FB">
      <w:pPr>
        <w:ind w:left="-5" w:right="142"/>
      </w:pPr>
      <w:r>
        <w:t>The Framework will be fair and proportionate and has been developed with the intention to avoid unnecessary bureaucratic burden on NHS organisations.</w:t>
      </w:r>
    </w:p>
    <w:p w14:paraId="57D00007" w14:textId="77777777" w:rsidR="001352B5" w:rsidRDefault="007264FB">
      <w:pPr>
        <w:ind w:left="-5" w:right="142"/>
      </w:pPr>
      <w:r>
        <w:t>Ensuring high standards of leadership in the NHS is crucial – well-led NHS organisations and better-led teams with both strong teamwork and strong governance translate into greater staff wellbeing and better clinical care. This requires accountable board members with both outstanding personal conduct and professional capabilities to effectively oversee NHS organisations that are often under significant financial restraint and operating in a highly regulated environment with public and political scrutiny.</w:t>
      </w:r>
    </w:p>
    <w:p w14:paraId="619DE27C" w14:textId="77777777" w:rsidR="001352B5" w:rsidRDefault="007264FB">
      <w:pPr>
        <w:ind w:left="-5" w:right="142"/>
      </w:pPr>
      <w:r>
        <w:t>As the FPPT assessment is on an individual basis, rather than in relation to the board as a whole, it is envisaged that aspirant board members who can demonstrate the characteristics described above should not be deterred from seeking to join the board of a more challenged NHS organisation. The FPPT assessment is one of general competence to act as a board member, and situational context should therefore be taken into account.</w:t>
      </w:r>
    </w:p>
    <w:p w14:paraId="01069601" w14:textId="77777777" w:rsidR="001352B5" w:rsidRDefault="007264FB">
      <w:pPr>
        <w:spacing w:after="256"/>
        <w:ind w:left="-5" w:right="142"/>
      </w:pPr>
      <w:r>
        <w:t>Ensuring that board members are demonstrating the right behaviours will help the NHS drive its cultural initiatives: namely, to foster a culture of compassion, respect and inclusion, and a feeling of belonging; as well as setting the tone at the top to encourage a listening and speaking up culture.</w:t>
      </w:r>
    </w:p>
    <w:p w14:paraId="74B54780" w14:textId="77777777" w:rsidR="001352B5" w:rsidRDefault="007264FB">
      <w:pPr>
        <w:pStyle w:val="Heading2"/>
        <w:spacing w:after="187"/>
        <w:ind w:left="289" w:hanging="304"/>
      </w:pPr>
      <w:r>
        <w:t>Applicability</w:t>
      </w:r>
    </w:p>
    <w:p w14:paraId="698500F8" w14:textId="77777777" w:rsidR="001352B5" w:rsidRDefault="007264FB">
      <w:pPr>
        <w:ind w:left="-5" w:right="142"/>
      </w:pPr>
      <w:r>
        <w:t>The Framework applies to the board members of NHS organisations. Within this guidance, the term ‘board member’ is used to refer to:</w:t>
      </w:r>
    </w:p>
    <w:p w14:paraId="2E831F0F" w14:textId="77777777" w:rsidR="001352B5" w:rsidRDefault="007264FB">
      <w:pPr>
        <w:spacing w:after="7"/>
        <w:ind w:left="240" w:right="1939"/>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26B4D0FC" wp14:editId="01C218EF">
                <wp:simplePos x="0" y="0"/>
                <wp:positionH relativeFrom="column">
                  <wp:posOffset>146050</wp:posOffset>
                </wp:positionH>
                <wp:positionV relativeFrom="paragraph">
                  <wp:posOffset>35668</wp:posOffset>
                </wp:positionV>
                <wp:extent cx="31750" cy="317500"/>
                <wp:effectExtent l="0" t="0" r="0" b="0"/>
                <wp:wrapSquare wrapText="bothSides"/>
                <wp:docPr id="26532" name="Group 26532"/>
                <wp:cNvGraphicFramePr/>
                <a:graphic xmlns:a="http://schemas.openxmlformats.org/drawingml/2006/main">
                  <a:graphicData uri="http://schemas.microsoft.com/office/word/2010/wordprocessingGroup">
                    <wpg:wgp>
                      <wpg:cNvGrpSpPr/>
                      <wpg:grpSpPr>
                        <a:xfrm>
                          <a:off x="0" y="0"/>
                          <a:ext cx="31750" cy="317500"/>
                          <a:chOff x="0" y="0"/>
                          <a:chExt cx="31750" cy="317500"/>
                        </a:xfrm>
                      </wpg:grpSpPr>
                      <wps:wsp>
                        <wps:cNvPr id="381" name="Shape 381"/>
                        <wps:cNvSpPr/>
                        <wps:spPr>
                          <a:xfrm>
                            <a:off x="0" y="0"/>
                            <a:ext cx="31750" cy="31750"/>
                          </a:xfrm>
                          <a:custGeom>
                            <a:avLst/>
                            <a:gdLst/>
                            <a:ahLst/>
                            <a:cxnLst/>
                            <a:rect l="0" t="0" r="0" b="0"/>
                            <a:pathLst>
                              <a:path w="31750" h="31750">
                                <a:moveTo>
                                  <a:pt x="15875" y="0"/>
                                </a:moveTo>
                                <a:cubicBezTo>
                                  <a:pt x="17980" y="0"/>
                                  <a:pt x="20005" y="403"/>
                                  <a:pt x="21950" y="1208"/>
                                </a:cubicBezTo>
                                <a:cubicBezTo>
                                  <a:pt x="23895" y="2014"/>
                                  <a:pt x="25612" y="3161"/>
                                  <a:pt x="27100" y="4649"/>
                                </a:cubicBezTo>
                                <a:cubicBezTo>
                                  <a:pt x="28589" y="6136"/>
                                  <a:pt x="29736" y="7852"/>
                                  <a:pt x="30542" y="9798"/>
                                </a:cubicBezTo>
                                <a:cubicBezTo>
                                  <a:pt x="31347" y="11743"/>
                                  <a:pt x="31750" y="13768"/>
                                  <a:pt x="31750" y="15875"/>
                                </a:cubicBezTo>
                                <a:cubicBezTo>
                                  <a:pt x="31750" y="17979"/>
                                  <a:pt x="31347" y="20003"/>
                                  <a:pt x="30542" y="21947"/>
                                </a:cubicBezTo>
                                <a:cubicBezTo>
                                  <a:pt x="29736" y="23893"/>
                                  <a:pt x="28589" y="25609"/>
                                  <a:pt x="27100" y="27099"/>
                                </a:cubicBezTo>
                                <a:cubicBezTo>
                                  <a:pt x="25612" y="28587"/>
                                  <a:pt x="23895" y="29735"/>
                                  <a:pt x="21950" y="30539"/>
                                </a:cubicBezTo>
                                <a:cubicBezTo>
                                  <a:pt x="20005" y="31345"/>
                                  <a:pt x="17980" y="31748"/>
                                  <a:pt x="15875" y="31750"/>
                                </a:cubicBezTo>
                                <a:cubicBezTo>
                                  <a:pt x="13770" y="31748"/>
                                  <a:pt x="11745" y="31345"/>
                                  <a:pt x="9800" y="30539"/>
                                </a:cubicBezTo>
                                <a:cubicBezTo>
                                  <a:pt x="7855" y="29735"/>
                                  <a:pt x="6138" y="28587"/>
                                  <a:pt x="4650" y="27099"/>
                                </a:cubicBezTo>
                                <a:cubicBezTo>
                                  <a:pt x="3161" y="25609"/>
                                  <a:pt x="2014" y="23893"/>
                                  <a:pt x="1208" y="21947"/>
                                </a:cubicBezTo>
                                <a:cubicBezTo>
                                  <a:pt x="403" y="20003"/>
                                  <a:pt x="0" y="17979"/>
                                  <a:pt x="0" y="15875"/>
                                </a:cubicBezTo>
                                <a:cubicBezTo>
                                  <a:pt x="0" y="13768"/>
                                  <a:pt x="403" y="11743"/>
                                  <a:pt x="1208" y="9798"/>
                                </a:cubicBezTo>
                                <a:cubicBezTo>
                                  <a:pt x="2014" y="7852"/>
                                  <a:pt x="3161" y="6136"/>
                                  <a:pt x="4650" y="4649"/>
                                </a:cubicBezTo>
                                <a:cubicBezTo>
                                  <a:pt x="6138" y="3161"/>
                                  <a:pt x="7855" y="2014"/>
                                  <a:pt x="9800" y="1208"/>
                                </a:cubicBezTo>
                                <a:cubicBezTo>
                                  <a:pt x="11745" y="403"/>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 name="Shape 383"/>
                        <wps:cNvSpPr/>
                        <wps:spPr>
                          <a:xfrm>
                            <a:off x="0" y="139700"/>
                            <a:ext cx="31750" cy="31750"/>
                          </a:xfrm>
                          <a:custGeom>
                            <a:avLst/>
                            <a:gdLst/>
                            <a:ahLst/>
                            <a:cxnLst/>
                            <a:rect l="0" t="0" r="0" b="0"/>
                            <a:pathLst>
                              <a:path w="31750" h="31750">
                                <a:moveTo>
                                  <a:pt x="15875" y="0"/>
                                </a:moveTo>
                                <a:cubicBezTo>
                                  <a:pt x="17980" y="0"/>
                                  <a:pt x="20005" y="403"/>
                                  <a:pt x="21950" y="1208"/>
                                </a:cubicBezTo>
                                <a:cubicBezTo>
                                  <a:pt x="23895" y="2012"/>
                                  <a:pt x="25612" y="3159"/>
                                  <a:pt x="27100" y="4649"/>
                                </a:cubicBezTo>
                                <a:cubicBezTo>
                                  <a:pt x="28589" y="6136"/>
                                  <a:pt x="29736" y="7854"/>
                                  <a:pt x="30542" y="9799"/>
                                </a:cubicBezTo>
                                <a:cubicBezTo>
                                  <a:pt x="31347" y="11743"/>
                                  <a:pt x="31750" y="13768"/>
                                  <a:pt x="31750" y="15875"/>
                                </a:cubicBezTo>
                                <a:cubicBezTo>
                                  <a:pt x="31750" y="17979"/>
                                  <a:pt x="31347" y="20003"/>
                                  <a:pt x="30542" y="21949"/>
                                </a:cubicBezTo>
                                <a:cubicBezTo>
                                  <a:pt x="29736" y="23895"/>
                                  <a:pt x="28589" y="25611"/>
                                  <a:pt x="27100" y="27099"/>
                                </a:cubicBezTo>
                                <a:cubicBezTo>
                                  <a:pt x="25612" y="28586"/>
                                  <a:pt x="23895" y="29733"/>
                                  <a:pt x="21950" y="30539"/>
                                </a:cubicBezTo>
                                <a:cubicBezTo>
                                  <a:pt x="20005" y="31345"/>
                                  <a:pt x="17980" y="31748"/>
                                  <a:pt x="15875" y="31750"/>
                                </a:cubicBezTo>
                                <a:cubicBezTo>
                                  <a:pt x="13770" y="31748"/>
                                  <a:pt x="11745" y="31345"/>
                                  <a:pt x="9800" y="30539"/>
                                </a:cubicBezTo>
                                <a:cubicBezTo>
                                  <a:pt x="7855" y="29733"/>
                                  <a:pt x="6138" y="28586"/>
                                  <a:pt x="4650" y="27099"/>
                                </a:cubicBezTo>
                                <a:cubicBezTo>
                                  <a:pt x="3161" y="25611"/>
                                  <a:pt x="2014" y="23895"/>
                                  <a:pt x="1208" y="21949"/>
                                </a:cubicBezTo>
                                <a:cubicBezTo>
                                  <a:pt x="403" y="20003"/>
                                  <a:pt x="0" y="17979"/>
                                  <a:pt x="0" y="15875"/>
                                </a:cubicBezTo>
                                <a:cubicBezTo>
                                  <a:pt x="0" y="13768"/>
                                  <a:pt x="403" y="11743"/>
                                  <a:pt x="1208" y="9799"/>
                                </a:cubicBezTo>
                                <a:cubicBezTo>
                                  <a:pt x="2014" y="7854"/>
                                  <a:pt x="3161" y="6136"/>
                                  <a:pt x="4650" y="4649"/>
                                </a:cubicBezTo>
                                <a:cubicBezTo>
                                  <a:pt x="6138" y="3159"/>
                                  <a:pt x="7855" y="2012"/>
                                  <a:pt x="9800" y="1208"/>
                                </a:cubicBezTo>
                                <a:cubicBezTo>
                                  <a:pt x="11745" y="403"/>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 name="Shape 385"/>
                        <wps:cNvSpPr/>
                        <wps:spPr>
                          <a:xfrm>
                            <a:off x="0" y="285750"/>
                            <a:ext cx="31750" cy="31750"/>
                          </a:xfrm>
                          <a:custGeom>
                            <a:avLst/>
                            <a:gdLst/>
                            <a:ahLst/>
                            <a:cxnLst/>
                            <a:rect l="0" t="0" r="0" b="0"/>
                            <a:pathLst>
                              <a:path w="31750" h="31750">
                                <a:moveTo>
                                  <a:pt x="15875" y="0"/>
                                </a:moveTo>
                                <a:cubicBezTo>
                                  <a:pt x="17980" y="0"/>
                                  <a:pt x="20005" y="402"/>
                                  <a:pt x="21950" y="1206"/>
                                </a:cubicBezTo>
                                <a:cubicBezTo>
                                  <a:pt x="23895" y="2012"/>
                                  <a:pt x="25612" y="3159"/>
                                  <a:pt x="27100" y="4649"/>
                                </a:cubicBezTo>
                                <a:cubicBezTo>
                                  <a:pt x="28589" y="6138"/>
                                  <a:pt x="29736" y="7854"/>
                                  <a:pt x="30542" y="9798"/>
                                </a:cubicBezTo>
                                <a:cubicBezTo>
                                  <a:pt x="31347" y="11743"/>
                                  <a:pt x="31750" y="13770"/>
                                  <a:pt x="31750" y="15875"/>
                                </a:cubicBezTo>
                                <a:cubicBezTo>
                                  <a:pt x="31750" y="17979"/>
                                  <a:pt x="31347" y="20003"/>
                                  <a:pt x="30542" y="21949"/>
                                </a:cubicBezTo>
                                <a:cubicBezTo>
                                  <a:pt x="29736" y="23893"/>
                                  <a:pt x="28589" y="25609"/>
                                  <a:pt x="27100" y="27099"/>
                                </a:cubicBezTo>
                                <a:cubicBezTo>
                                  <a:pt x="25612" y="28587"/>
                                  <a:pt x="23895" y="29735"/>
                                  <a:pt x="21950" y="30539"/>
                                </a:cubicBezTo>
                                <a:cubicBezTo>
                                  <a:pt x="20005" y="31345"/>
                                  <a:pt x="17980" y="31748"/>
                                  <a:pt x="15875" y="31750"/>
                                </a:cubicBezTo>
                                <a:cubicBezTo>
                                  <a:pt x="13770" y="31748"/>
                                  <a:pt x="11745" y="31345"/>
                                  <a:pt x="9800" y="30539"/>
                                </a:cubicBezTo>
                                <a:cubicBezTo>
                                  <a:pt x="7855" y="29735"/>
                                  <a:pt x="6138" y="28587"/>
                                  <a:pt x="4650" y="27099"/>
                                </a:cubicBezTo>
                                <a:cubicBezTo>
                                  <a:pt x="3161" y="25609"/>
                                  <a:pt x="2014" y="23893"/>
                                  <a:pt x="1208" y="21949"/>
                                </a:cubicBezTo>
                                <a:cubicBezTo>
                                  <a:pt x="403" y="20003"/>
                                  <a:pt x="0" y="17979"/>
                                  <a:pt x="0" y="15875"/>
                                </a:cubicBezTo>
                                <a:cubicBezTo>
                                  <a:pt x="0" y="13770"/>
                                  <a:pt x="403" y="11743"/>
                                  <a:pt x="1208" y="9798"/>
                                </a:cubicBezTo>
                                <a:cubicBezTo>
                                  <a:pt x="2014" y="7854"/>
                                  <a:pt x="3161" y="6138"/>
                                  <a:pt x="4650" y="4649"/>
                                </a:cubicBezTo>
                                <a:cubicBezTo>
                                  <a:pt x="6138" y="3159"/>
                                  <a:pt x="7855" y="2012"/>
                                  <a:pt x="9800" y="1206"/>
                                </a:cubicBezTo>
                                <a:cubicBezTo>
                                  <a:pt x="11745" y="402"/>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06D722" id="Group 26532" o:spid="_x0000_s1026" style="position:absolute;margin-left:11.5pt;margin-top:2.8pt;width:2.5pt;height:25pt;z-index:251658241" coordsize="3175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">
                <v:shape id="Shape 381"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" path="m15875,v2105,,4130,403,6075,1208c23895,2014,25612,3161,27100,4649v1489,1487,2636,3203,3442,5149c31347,11743,31750,13768,31750,15875v,2104,-403,4128,-1208,6072c29736,23893,28589,25609,27100,27099v-1488,1488,-3205,2636,-5150,3440c20005,31345,17980,31748,15875,31750v-2105,-2,-4130,-405,-6075,-1211c7855,29735,6138,28587,4650,27099,3161,25609,2014,23893,1208,21947,403,20003,,17979,,15875,,13768,403,11743,1208,9798,2014,7852,3161,6136,4650,4649,6138,3161,7855,2014,9800,1208,11745,403,13770,,15875,xe" fillcolor="black" stroked="f" strokeweight="0">
                  <v:stroke miterlimit="83231f" joinstyle="miter"/>
                  <v:path arrowok="t" textboxrect="0,0,31750,31750"/>
                </v:shape>
                <v:shape id="Shape 383" o:spid="_x0000_s1028" style="position:absolute;top:13970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" path="m15875,v2105,,4130,403,6075,1208c23895,2012,25612,3159,27100,4649v1489,1487,2636,3205,3442,5150c31347,11743,31750,13768,31750,15875v,2104,-403,4128,-1208,6074c29736,23895,28589,25611,27100,27099v-1488,1487,-3205,2634,-5150,3440c20005,31345,17980,31748,15875,31750v-2105,-2,-4130,-405,-6075,-1211c7855,29733,6138,28586,4650,27099,3161,25611,2014,23895,1208,21949,403,20003,,17979,,15875,,13768,403,11743,1208,9799,2014,7854,3161,6136,4650,4649,6138,3159,7855,2012,9800,1208,11745,403,13770,,15875,xe" fillcolor="black" stroked="f" strokeweight="0">
                  <v:stroke miterlimit="83231f" joinstyle="miter"/>
                  <v:path arrowok="t" textboxrect="0,0,31750,31750"/>
                </v:shape>
                <v:shape id="Shape 385" o:spid="_x0000_s1029" style="position:absolute;top:2857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" path="m15875,v2105,,4130,402,6075,1206c23895,2012,25612,3159,27100,4649v1489,1489,2636,3205,3442,5149c31347,11743,31750,13770,31750,15875v,2104,-403,4128,-1208,6074c29736,23893,28589,25609,27100,27099v-1488,1488,-3205,2636,-5150,3440c20005,31345,17980,31748,15875,31750v-2105,-2,-4130,-405,-6075,-1211c7855,29735,6138,28587,4650,27099,3161,25609,2014,23893,1208,21949,403,20003,,17979,,15875,,13770,403,11743,1208,9798,2014,7854,3161,6138,4650,4649,6138,3159,7855,2012,9800,1206,11745,402,13770,,15875,xe" fillcolor="black" stroked="f" strokeweight="0">
                  <v:stroke miterlimit="83231f" joinstyle="miter"/>
                  <v:path arrowok="t" textboxrect="0,0,31750,31750"/>
                </v:shape>
                <w10:wrap type="square"/>
              </v:group>
            </w:pict>
          </mc:Fallback>
        </mc:AlternateContent>
      </w:r>
      <w:r>
        <w:t>both executive directors and non-executive directors (NEDs), irrespective of voting rights interim (all contractual forms) as well as permanent appointments</w:t>
      </w:r>
    </w:p>
    <w:p w14:paraId="774B4AAD" w14:textId="77777777" w:rsidR="001352B5" w:rsidRDefault="007264FB">
      <w:pPr>
        <w:ind w:left="240" w:right="142"/>
      </w:pPr>
      <w:r>
        <w:t>those individuals who are called ‘directors’ within Regulation 5 of the Health and Social Care Act 2008 (Regulated Activities) Regulations 2014.</w:t>
      </w:r>
    </w:p>
    <w:p w14:paraId="1E7CD2F3" w14:textId="77777777" w:rsidR="001352B5" w:rsidRDefault="007264FB">
      <w:pPr>
        <w:ind w:left="-5" w:right="142"/>
      </w:pPr>
      <w:r>
        <w:t>Those individuals who by virtue of their profession are members of other professional registers, such as the General Medical Council (GMC) or Nursing and Midwifery Council (NMC), should still be assessed against this Framework if they are a board member at an NHS organisation.</w:t>
      </w:r>
    </w:p>
    <w:p w14:paraId="35B570BF" w14:textId="77777777" w:rsidR="001352B5" w:rsidRDefault="007264FB">
      <w:pPr>
        <w:ind w:left="-5" w:right="142"/>
      </w:pPr>
      <w:r>
        <w:t>The Framework is designed to assess the appropriateness of an individual to effectively discharge their duties in the capacity of a board member.</w:t>
      </w:r>
    </w:p>
    <w:p w14:paraId="0CB31945" w14:textId="77777777" w:rsidR="001352B5" w:rsidRDefault="007264FB">
      <w:pPr>
        <w:ind w:left="-5" w:right="142"/>
      </w:pPr>
      <w:r>
        <w:t>It is recognised that some organisations may want to extend the FPPT assessment to other key roles, for example, to those individuals who may regularly attend board meetings or otherwise have significant influence on board decisions. The annual submission requirement is, however, limited to board members only.</w:t>
      </w:r>
    </w:p>
    <w:p w14:paraId="4DDD234A" w14:textId="77777777" w:rsidR="001352B5" w:rsidRDefault="007264FB">
      <w:pPr>
        <w:ind w:left="-5" w:right="142"/>
      </w:pPr>
      <w:r>
        <w:t>Within this guidance, the term ‘NHS organisations’ refers to those institutions to which the Framework will apply; for the purposes of this Framework, this includes:</w:t>
      </w:r>
    </w:p>
    <w:p w14:paraId="379FA2B4" w14:textId="77777777" w:rsidR="001352B5" w:rsidRDefault="007264FB">
      <w:pPr>
        <w:spacing w:after="0"/>
        <w:ind w:left="410" w:right="142"/>
      </w:pPr>
      <w:r>
        <w:t>NHS trusts</w:t>
      </w:r>
    </w:p>
    <w:p w14:paraId="02319E8C" w14:textId="77777777" w:rsidR="001352B5" w:rsidRDefault="007264FB">
      <w:pPr>
        <w:ind w:left="410" w:right="5188"/>
      </w:pPr>
      <w:r>
        <w:rPr>
          <w:rFonts w:ascii="Calibri" w:eastAsia="Calibri" w:hAnsi="Calibri" w:cs="Calibri"/>
          <w:noProof/>
          <w:sz w:val="22"/>
        </w:rPr>
        <mc:AlternateContent>
          <mc:Choice Requires="wpg">
            <w:drawing>
              <wp:anchor distT="0" distB="0" distL="114300" distR="114300" simplePos="0" relativeHeight="251658242" behindDoc="1" locked="0" layoutInCell="1" allowOverlap="1" wp14:anchorId="0E4343F2" wp14:editId="45925A75">
                <wp:simplePos x="0" y="0"/>
                <wp:positionH relativeFrom="column">
                  <wp:posOffset>146050</wp:posOffset>
                </wp:positionH>
                <wp:positionV relativeFrom="paragraph">
                  <wp:posOffset>-104031</wp:posOffset>
                </wp:positionV>
                <wp:extent cx="285750" cy="742950"/>
                <wp:effectExtent l="0" t="0" r="0" b="0"/>
                <wp:wrapNone/>
                <wp:docPr id="26533" name="Group 26533"/>
                <wp:cNvGraphicFramePr/>
                <a:graphic xmlns:a="http://schemas.openxmlformats.org/drawingml/2006/main">
                  <a:graphicData uri="http://schemas.microsoft.com/office/word/2010/wordprocessingGroup">
                    <wpg:wgp>
                      <wpg:cNvGrpSpPr/>
                      <wpg:grpSpPr>
                        <a:xfrm>
                          <a:off x="0" y="0"/>
                          <a:ext cx="285750" cy="742950"/>
                          <a:chOff x="0" y="0"/>
                          <a:chExt cx="285750" cy="742950"/>
                        </a:xfrm>
                      </wpg:grpSpPr>
                      <wps:wsp>
                        <wps:cNvPr id="398" name="Shape 398"/>
                        <wps:cNvSpPr/>
                        <wps:spPr>
                          <a:xfrm>
                            <a:off x="0" y="0"/>
                            <a:ext cx="31750" cy="31750"/>
                          </a:xfrm>
                          <a:custGeom>
                            <a:avLst/>
                            <a:gdLst/>
                            <a:ahLst/>
                            <a:cxnLst/>
                            <a:rect l="0" t="0" r="0" b="0"/>
                            <a:pathLst>
                              <a:path w="31750" h="31750">
                                <a:moveTo>
                                  <a:pt x="15875" y="0"/>
                                </a:moveTo>
                                <a:cubicBezTo>
                                  <a:pt x="17980" y="0"/>
                                  <a:pt x="20005" y="403"/>
                                  <a:pt x="21950" y="1208"/>
                                </a:cubicBezTo>
                                <a:cubicBezTo>
                                  <a:pt x="23895" y="2012"/>
                                  <a:pt x="25612" y="3158"/>
                                  <a:pt x="27100" y="4648"/>
                                </a:cubicBezTo>
                                <a:cubicBezTo>
                                  <a:pt x="28589" y="6136"/>
                                  <a:pt x="29736" y="7852"/>
                                  <a:pt x="30542" y="9798"/>
                                </a:cubicBezTo>
                                <a:cubicBezTo>
                                  <a:pt x="31347" y="11743"/>
                                  <a:pt x="31750" y="13768"/>
                                  <a:pt x="31750" y="15875"/>
                                </a:cubicBezTo>
                                <a:cubicBezTo>
                                  <a:pt x="31750" y="17979"/>
                                  <a:pt x="31347" y="20003"/>
                                  <a:pt x="30542" y="21949"/>
                                </a:cubicBezTo>
                                <a:cubicBezTo>
                                  <a:pt x="29736" y="23893"/>
                                  <a:pt x="28589" y="25609"/>
                                  <a:pt x="27100" y="27099"/>
                                </a:cubicBezTo>
                                <a:cubicBezTo>
                                  <a:pt x="25612" y="28586"/>
                                  <a:pt x="23895" y="29733"/>
                                  <a:pt x="21950" y="30539"/>
                                </a:cubicBezTo>
                                <a:cubicBezTo>
                                  <a:pt x="20005" y="31344"/>
                                  <a:pt x="17980" y="31748"/>
                                  <a:pt x="15875" y="31750"/>
                                </a:cubicBezTo>
                                <a:cubicBezTo>
                                  <a:pt x="13770" y="31748"/>
                                  <a:pt x="11745" y="31344"/>
                                  <a:pt x="9800" y="30539"/>
                                </a:cubicBezTo>
                                <a:cubicBezTo>
                                  <a:pt x="7855" y="29733"/>
                                  <a:pt x="6138" y="28586"/>
                                  <a:pt x="4650" y="27099"/>
                                </a:cubicBezTo>
                                <a:cubicBezTo>
                                  <a:pt x="3161" y="25609"/>
                                  <a:pt x="2014" y="23893"/>
                                  <a:pt x="1208" y="21949"/>
                                </a:cubicBezTo>
                                <a:cubicBezTo>
                                  <a:pt x="403" y="20003"/>
                                  <a:pt x="0" y="17979"/>
                                  <a:pt x="0" y="15875"/>
                                </a:cubicBezTo>
                                <a:cubicBezTo>
                                  <a:pt x="0" y="13768"/>
                                  <a:pt x="403" y="11743"/>
                                  <a:pt x="1208" y="9798"/>
                                </a:cubicBezTo>
                                <a:cubicBezTo>
                                  <a:pt x="2014" y="7852"/>
                                  <a:pt x="3161" y="6136"/>
                                  <a:pt x="4650" y="4648"/>
                                </a:cubicBezTo>
                                <a:cubicBezTo>
                                  <a:pt x="6138" y="3158"/>
                                  <a:pt x="7855" y="2012"/>
                                  <a:pt x="9800" y="1208"/>
                                </a:cubicBezTo>
                                <a:cubicBezTo>
                                  <a:pt x="11745" y="403"/>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 name="Shape 400"/>
                        <wps:cNvSpPr/>
                        <wps:spPr>
                          <a:xfrm>
                            <a:off x="0" y="139700"/>
                            <a:ext cx="31750" cy="31750"/>
                          </a:xfrm>
                          <a:custGeom>
                            <a:avLst/>
                            <a:gdLst/>
                            <a:ahLst/>
                            <a:cxnLst/>
                            <a:rect l="0" t="0" r="0" b="0"/>
                            <a:pathLst>
                              <a:path w="31750" h="31750">
                                <a:moveTo>
                                  <a:pt x="15875" y="0"/>
                                </a:moveTo>
                                <a:cubicBezTo>
                                  <a:pt x="17980" y="0"/>
                                  <a:pt x="20005" y="402"/>
                                  <a:pt x="21950" y="1206"/>
                                </a:cubicBezTo>
                                <a:cubicBezTo>
                                  <a:pt x="23895" y="2012"/>
                                  <a:pt x="25612" y="3159"/>
                                  <a:pt x="27100" y="4648"/>
                                </a:cubicBezTo>
                                <a:cubicBezTo>
                                  <a:pt x="28589" y="6136"/>
                                  <a:pt x="29736" y="7852"/>
                                  <a:pt x="30542" y="9796"/>
                                </a:cubicBezTo>
                                <a:cubicBezTo>
                                  <a:pt x="31347" y="11742"/>
                                  <a:pt x="31750" y="13768"/>
                                  <a:pt x="31750" y="15875"/>
                                </a:cubicBezTo>
                                <a:cubicBezTo>
                                  <a:pt x="31750" y="17979"/>
                                  <a:pt x="31347" y="20003"/>
                                  <a:pt x="30542" y="21949"/>
                                </a:cubicBezTo>
                                <a:cubicBezTo>
                                  <a:pt x="29736" y="23893"/>
                                  <a:pt x="28589" y="25609"/>
                                  <a:pt x="27100" y="27099"/>
                                </a:cubicBezTo>
                                <a:cubicBezTo>
                                  <a:pt x="25612" y="28586"/>
                                  <a:pt x="23895" y="29733"/>
                                  <a:pt x="21950" y="30538"/>
                                </a:cubicBezTo>
                                <a:cubicBezTo>
                                  <a:pt x="20005" y="31344"/>
                                  <a:pt x="17980" y="31748"/>
                                  <a:pt x="15875" y="31750"/>
                                </a:cubicBezTo>
                                <a:cubicBezTo>
                                  <a:pt x="13770" y="31748"/>
                                  <a:pt x="11745" y="31344"/>
                                  <a:pt x="9800" y="30538"/>
                                </a:cubicBezTo>
                                <a:cubicBezTo>
                                  <a:pt x="7855" y="29733"/>
                                  <a:pt x="6138" y="28586"/>
                                  <a:pt x="4650" y="27099"/>
                                </a:cubicBezTo>
                                <a:cubicBezTo>
                                  <a:pt x="3161" y="25609"/>
                                  <a:pt x="2014" y="23893"/>
                                  <a:pt x="1208" y="21949"/>
                                </a:cubicBezTo>
                                <a:cubicBezTo>
                                  <a:pt x="403" y="20003"/>
                                  <a:pt x="0" y="17979"/>
                                  <a:pt x="0" y="15875"/>
                                </a:cubicBezTo>
                                <a:cubicBezTo>
                                  <a:pt x="0" y="13768"/>
                                  <a:pt x="403" y="11742"/>
                                  <a:pt x="1208" y="9796"/>
                                </a:cubicBezTo>
                                <a:cubicBezTo>
                                  <a:pt x="2014" y="7852"/>
                                  <a:pt x="3161" y="6136"/>
                                  <a:pt x="4650" y="4648"/>
                                </a:cubicBezTo>
                                <a:cubicBezTo>
                                  <a:pt x="6138" y="3159"/>
                                  <a:pt x="7855" y="2012"/>
                                  <a:pt x="9800" y="1206"/>
                                </a:cubicBezTo>
                                <a:cubicBezTo>
                                  <a:pt x="11745" y="402"/>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 name="Shape 402"/>
                        <wps:cNvSpPr/>
                        <wps:spPr>
                          <a:xfrm>
                            <a:off x="0" y="285750"/>
                            <a:ext cx="31750" cy="31750"/>
                          </a:xfrm>
                          <a:custGeom>
                            <a:avLst/>
                            <a:gdLst/>
                            <a:ahLst/>
                            <a:cxnLst/>
                            <a:rect l="0" t="0" r="0" b="0"/>
                            <a:pathLst>
                              <a:path w="31750" h="31750">
                                <a:moveTo>
                                  <a:pt x="15875" y="0"/>
                                </a:moveTo>
                                <a:cubicBezTo>
                                  <a:pt x="17980" y="0"/>
                                  <a:pt x="20005" y="402"/>
                                  <a:pt x="21950" y="1206"/>
                                </a:cubicBezTo>
                                <a:cubicBezTo>
                                  <a:pt x="23895" y="2012"/>
                                  <a:pt x="25612" y="3159"/>
                                  <a:pt x="27100" y="4648"/>
                                </a:cubicBezTo>
                                <a:cubicBezTo>
                                  <a:pt x="28589" y="6135"/>
                                  <a:pt x="29736" y="7852"/>
                                  <a:pt x="30542" y="9798"/>
                                </a:cubicBezTo>
                                <a:cubicBezTo>
                                  <a:pt x="31347" y="11743"/>
                                  <a:pt x="31750" y="13768"/>
                                  <a:pt x="31750" y="15875"/>
                                </a:cubicBezTo>
                                <a:cubicBezTo>
                                  <a:pt x="31750" y="17979"/>
                                  <a:pt x="31347" y="20002"/>
                                  <a:pt x="30542" y="21947"/>
                                </a:cubicBezTo>
                                <a:cubicBezTo>
                                  <a:pt x="29736" y="23893"/>
                                  <a:pt x="28589" y="25609"/>
                                  <a:pt x="27100" y="27099"/>
                                </a:cubicBezTo>
                                <a:cubicBezTo>
                                  <a:pt x="25612" y="28586"/>
                                  <a:pt x="23895" y="29733"/>
                                  <a:pt x="21950" y="30539"/>
                                </a:cubicBezTo>
                                <a:cubicBezTo>
                                  <a:pt x="20005" y="31345"/>
                                  <a:pt x="17980" y="31748"/>
                                  <a:pt x="15875" y="31750"/>
                                </a:cubicBezTo>
                                <a:cubicBezTo>
                                  <a:pt x="13770" y="31748"/>
                                  <a:pt x="11745" y="31345"/>
                                  <a:pt x="9800" y="30539"/>
                                </a:cubicBezTo>
                                <a:cubicBezTo>
                                  <a:pt x="7855" y="29733"/>
                                  <a:pt x="6138" y="28586"/>
                                  <a:pt x="4650" y="27099"/>
                                </a:cubicBezTo>
                                <a:cubicBezTo>
                                  <a:pt x="3161" y="25609"/>
                                  <a:pt x="2014" y="23893"/>
                                  <a:pt x="1208" y="21947"/>
                                </a:cubicBezTo>
                                <a:cubicBezTo>
                                  <a:pt x="403" y="20002"/>
                                  <a:pt x="0" y="17979"/>
                                  <a:pt x="0" y="15875"/>
                                </a:cubicBezTo>
                                <a:cubicBezTo>
                                  <a:pt x="0" y="13768"/>
                                  <a:pt x="403" y="11743"/>
                                  <a:pt x="1208" y="9798"/>
                                </a:cubicBezTo>
                                <a:cubicBezTo>
                                  <a:pt x="2014" y="7852"/>
                                  <a:pt x="3161" y="6135"/>
                                  <a:pt x="4650" y="4648"/>
                                </a:cubicBezTo>
                                <a:cubicBezTo>
                                  <a:pt x="6138" y="3159"/>
                                  <a:pt x="7855" y="2012"/>
                                  <a:pt x="9800" y="1206"/>
                                </a:cubicBezTo>
                                <a:cubicBezTo>
                                  <a:pt x="11745" y="402"/>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 name="Shape 404"/>
                        <wps:cNvSpPr/>
                        <wps:spPr>
                          <a:xfrm>
                            <a:off x="0" y="425450"/>
                            <a:ext cx="31750" cy="31750"/>
                          </a:xfrm>
                          <a:custGeom>
                            <a:avLst/>
                            <a:gdLst/>
                            <a:ahLst/>
                            <a:cxnLst/>
                            <a:rect l="0" t="0" r="0" b="0"/>
                            <a:pathLst>
                              <a:path w="31750" h="31750">
                                <a:moveTo>
                                  <a:pt x="15875" y="0"/>
                                </a:moveTo>
                                <a:cubicBezTo>
                                  <a:pt x="17980" y="0"/>
                                  <a:pt x="20005" y="403"/>
                                  <a:pt x="21950" y="1208"/>
                                </a:cubicBezTo>
                                <a:cubicBezTo>
                                  <a:pt x="23895" y="2012"/>
                                  <a:pt x="25612" y="3159"/>
                                  <a:pt x="27100" y="4649"/>
                                </a:cubicBezTo>
                                <a:cubicBezTo>
                                  <a:pt x="28589" y="6138"/>
                                  <a:pt x="29736" y="7854"/>
                                  <a:pt x="30542" y="9798"/>
                                </a:cubicBezTo>
                                <a:cubicBezTo>
                                  <a:pt x="31347" y="11743"/>
                                  <a:pt x="31750" y="13768"/>
                                  <a:pt x="31750" y="15875"/>
                                </a:cubicBezTo>
                                <a:cubicBezTo>
                                  <a:pt x="31750" y="17979"/>
                                  <a:pt x="31347" y="20002"/>
                                  <a:pt x="30542" y="21947"/>
                                </a:cubicBezTo>
                                <a:cubicBezTo>
                                  <a:pt x="29736" y="23892"/>
                                  <a:pt x="28589" y="25609"/>
                                  <a:pt x="27100" y="27099"/>
                                </a:cubicBezTo>
                                <a:cubicBezTo>
                                  <a:pt x="25612" y="28587"/>
                                  <a:pt x="23895" y="29735"/>
                                  <a:pt x="21950" y="30541"/>
                                </a:cubicBezTo>
                                <a:cubicBezTo>
                                  <a:pt x="20005" y="31345"/>
                                  <a:pt x="17980" y="31748"/>
                                  <a:pt x="15875" y="31750"/>
                                </a:cubicBezTo>
                                <a:cubicBezTo>
                                  <a:pt x="13770" y="31748"/>
                                  <a:pt x="11745" y="31345"/>
                                  <a:pt x="9800" y="30541"/>
                                </a:cubicBezTo>
                                <a:cubicBezTo>
                                  <a:pt x="7855" y="29735"/>
                                  <a:pt x="6138" y="28587"/>
                                  <a:pt x="4650" y="27099"/>
                                </a:cubicBezTo>
                                <a:cubicBezTo>
                                  <a:pt x="3161" y="25609"/>
                                  <a:pt x="2014" y="23892"/>
                                  <a:pt x="1208" y="21947"/>
                                </a:cubicBezTo>
                                <a:cubicBezTo>
                                  <a:pt x="403" y="20002"/>
                                  <a:pt x="0" y="17979"/>
                                  <a:pt x="0" y="15875"/>
                                </a:cubicBezTo>
                                <a:cubicBezTo>
                                  <a:pt x="0" y="13768"/>
                                  <a:pt x="403" y="11743"/>
                                  <a:pt x="1208" y="9798"/>
                                </a:cubicBezTo>
                                <a:cubicBezTo>
                                  <a:pt x="2014" y="7854"/>
                                  <a:pt x="3161" y="6138"/>
                                  <a:pt x="4650" y="4649"/>
                                </a:cubicBezTo>
                                <a:cubicBezTo>
                                  <a:pt x="6138" y="3159"/>
                                  <a:pt x="7855" y="2012"/>
                                  <a:pt x="9800" y="1208"/>
                                </a:cubicBezTo>
                                <a:cubicBezTo>
                                  <a:pt x="11745" y="403"/>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 name="Shape 406"/>
                        <wps:cNvSpPr/>
                        <wps:spPr>
                          <a:xfrm>
                            <a:off x="254000" y="571500"/>
                            <a:ext cx="31750" cy="31750"/>
                          </a:xfrm>
                          <a:custGeom>
                            <a:avLst/>
                            <a:gdLst/>
                            <a:ahLst/>
                            <a:cxnLst/>
                            <a:rect l="0" t="0" r="0" b="0"/>
                            <a:pathLst>
                              <a:path w="31750" h="31750">
                                <a:moveTo>
                                  <a:pt x="31750" y="15875"/>
                                </a:moveTo>
                                <a:cubicBezTo>
                                  <a:pt x="31750" y="17979"/>
                                  <a:pt x="31347" y="20003"/>
                                  <a:pt x="30542" y="21947"/>
                                </a:cubicBezTo>
                                <a:cubicBezTo>
                                  <a:pt x="29736" y="23893"/>
                                  <a:pt x="28589" y="25609"/>
                                  <a:pt x="27100" y="27099"/>
                                </a:cubicBezTo>
                                <a:cubicBezTo>
                                  <a:pt x="25612" y="28587"/>
                                  <a:pt x="23895" y="29735"/>
                                  <a:pt x="21950" y="30539"/>
                                </a:cubicBezTo>
                                <a:cubicBezTo>
                                  <a:pt x="20005" y="31345"/>
                                  <a:pt x="17980" y="31748"/>
                                  <a:pt x="15875" y="31750"/>
                                </a:cubicBezTo>
                                <a:cubicBezTo>
                                  <a:pt x="13770" y="31748"/>
                                  <a:pt x="11745" y="31345"/>
                                  <a:pt x="9800" y="30539"/>
                                </a:cubicBezTo>
                                <a:cubicBezTo>
                                  <a:pt x="7855" y="29735"/>
                                  <a:pt x="6138" y="28587"/>
                                  <a:pt x="4650" y="27099"/>
                                </a:cubicBezTo>
                                <a:cubicBezTo>
                                  <a:pt x="3161" y="25609"/>
                                  <a:pt x="2014" y="23893"/>
                                  <a:pt x="1208" y="21947"/>
                                </a:cubicBezTo>
                                <a:cubicBezTo>
                                  <a:pt x="403" y="20003"/>
                                  <a:pt x="0" y="17979"/>
                                  <a:pt x="0" y="15875"/>
                                </a:cubicBezTo>
                                <a:cubicBezTo>
                                  <a:pt x="0" y="13768"/>
                                  <a:pt x="403" y="11743"/>
                                  <a:pt x="1208" y="9798"/>
                                </a:cubicBezTo>
                                <a:cubicBezTo>
                                  <a:pt x="2014" y="7852"/>
                                  <a:pt x="3161" y="6136"/>
                                  <a:pt x="4650" y="4648"/>
                                </a:cubicBezTo>
                                <a:cubicBezTo>
                                  <a:pt x="6138" y="3158"/>
                                  <a:pt x="7855" y="2011"/>
                                  <a:pt x="9800" y="1206"/>
                                </a:cubicBezTo>
                                <a:cubicBezTo>
                                  <a:pt x="11745" y="402"/>
                                  <a:pt x="13770" y="0"/>
                                  <a:pt x="15875" y="0"/>
                                </a:cubicBezTo>
                                <a:cubicBezTo>
                                  <a:pt x="17980" y="0"/>
                                  <a:pt x="20005" y="402"/>
                                  <a:pt x="21950" y="1206"/>
                                </a:cubicBezTo>
                                <a:cubicBezTo>
                                  <a:pt x="23895" y="2011"/>
                                  <a:pt x="25612" y="3158"/>
                                  <a:pt x="27100" y="4648"/>
                                </a:cubicBezTo>
                                <a:cubicBezTo>
                                  <a:pt x="28589" y="6136"/>
                                  <a:pt x="29736" y="7852"/>
                                  <a:pt x="30542" y="9798"/>
                                </a:cubicBezTo>
                                <a:cubicBezTo>
                                  <a:pt x="31347" y="11743"/>
                                  <a:pt x="31750" y="13768"/>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08" name="Shape 408"/>
                        <wps:cNvSpPr/>
                        <wps:spPr>
                          <a:xfrm>
                            <a:off x="254000" y="711200"/>
                            <a:ext cx="31750" cy="31750"/>
                          </a:xfrm>
                          <a:custGeom>
                            <a:avLst/>
                            <a:gdLst/>
                            <a:ahLst/>
                            <a:cxnLst/>
                            <a:rect l="0" t="0" r="0" b="0"/>
                            <a:pathLst>
                              <a:path w="31750" h="31750">
                                <a:moveTo>
                                  <a:pt x="31750" y="15875"/>
                                </a:moveTo>
                                <a:cubicBezTo>
                                  <a:pt x="31750" y="17979"/>
                                  <a:pt x="31347" y="20002"/>
                                  <a:pt x="30542" y="21947"/>
                                </a:cubicBezTo>
                                <a:cubicBezTo>
                                  <a:pt x="29736" y="23893"/>
                                  <a:pt x="28589" y="25609"/>
                                  <a:pt x="27100" y="27099"/>
                                </a:cubicBezTo>
                                <a:cubicBezTo>
                                  <a:pt x="25612" y="28586"/>
                                  <a:pt x="23895" y="29733"/>
                                  <a:pt x="21950" y="30539"/>
                                </a:cubicBezTo>
                                <a:cubicBezTo>
                                  <a:pt x="20005" y="31345"/>
                                  <a:pt x="17980" y="31748"/>
                                  <a:pt x="15875" y="31750"/>
                                </a:cubicBezTo>
                                <a:cubicBezTo>
                                  <a:pt x="13770" y="31748"/>
                                  <a:pt x="11745" y="31345"/>
                                  <a:pt x="9800" y="30539"/>
                                </a:cubicBezTo>
                                <a:cubicBezTo>
                                  <a:pt x="7855" y="29733"/>
                                  <a:pt x="6138" y="28586"/>
                                  <a:pt x="4650" y="27099"/>
                                </a:cubicBezTo>
                                <a:cubicBezTo>
                                  <a:pt x="3161" y="25609"/>
                                  <a:pt x="2014" y="23893"/>
                                  <a:pt x="1208" y="21947"/>
                                </a:cubicBezTo>
                                <a:cubicBezTo>
                                  <a:pt x="403" y="20002"/>
                                  <a:pt x="0" y="17979"/>
                                  <a:pt x="0" y="15875"/>
                                </a:cubicBezTo>
                                <a:cubicBezTo>
                                  <a:pt x="0" y="13768"/>
                                  <a:pt x="403" y="11742"/>
                                  <a:pt x="1208" y="9798"/>
                                </a:cubicBezTo>
                                <a:cubicBezTo>
                                  <a:pt x="2014" y="7852"/>
                                  <a:pt x="3161" y="6136"/>
                                  <a:pt x="4650" y="4648"/>
                                </a:cubicBezTo>
                                <a:cubicBezTo>
                                  <a:pt x="6138" y="3158"/>
                                  <a:pt x="7855" y="2012"/>
                                  <a:pt x="9800" y="1208"/>
                                </a:cubicBezTo>
                                <a:cubicBezTo>
                                  <a:pt x="11745" y="403"/>
                                  <a:pt x="13770" y="0"/>
                                  <a:pt x="15875" y="0"/>
                                </a:cubicBezTo>
                                <a:cubicBezTo>
                                  <a:pt x="17980" y="0"/>
                                  <a:pt x="20005" y="403"/>
                                  <a:pt x="21950" y="1208"/>
                                </a:cubicBezTo>
                                <a:cubicBezTo>
                                  <a:pt x="23895" y="2012"/>
                                  <a:pt x="25612" y="3158"/>
                                  <a:pt x="27100" y="4648"/>
                                </a:cubicBezTo>
                                <a:cubicBezTo>
                                  <a:pt x="28589" y="6136"/>
                                  <a:pt x="29736" y="7852"/>
                                  <a:pt x="30542" y="9798"/>
                                </a:cubicBezTo>
                                <a:cubicBezTo>
                                  <a:pt x="31347" y="11742"/>
                                  <a:pt x="31750" y="13768"/>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9FED488" id="Group 26533" o:spid="_x0000_s1026" style="position:absolute;margin-left:11.5pt;margin-top:-8.2pt;width:22.5pt;height:58.5pt;z-index:-251658238" coordsize="2857,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">
                <v:shape id="Shape 398"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" path="m15875,v2105,,4130,403,6075,1208c23895,2012,25612,3158,27100,4648v1489,1488,2636,3204,3442,5150c31347,11743,31750,13768,31750,15875v,2104,-403,4128,-1208,6074c29736,23893,28589,25609,27100,27099v-1488,1487,-3205,2634,-5150,3440c20005,31344,17980,31748,15875,31750v-2105,-2,-4130,-406,-6075,-1211c7855,29733,6138,28586,4650,27099,3161,25609,2014,23893,1208,21949,403,20003,,17979,,15875,,13768,403,11743,1208,9798,2014,7852,3161,6136,4650,4648,6138,3158,7855,2012,9800,1208,11745,403,13770,,15875,xe" fillcolor="black" stroked="f" strokeweight="0">
                  <v:stroke miterlimit="83231f" joinstyle="miter"/>
                  <v:path arrowok="t" textboxrect="0,0,31750,31750"/>
                </v:shape>
                <v:shape id="Shape 400" o:spid="_x0000_s1028" style="position:absolute;top:1397;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" path="m15875,v2105,,4130,402,6075,1206c23895,2012,25612,3159,27100,4648v1489,1488,2636,3204,3442,5148c31347,11742,31750,13768,31750,15875v,2104,-403,4128,-1208,6074c29736,23893,28589,25609,27100,27099v-1488,1487,-3205,2634,-5150,3439c20005,31344,17980,31748,15875,31750v-2105,-2,-4130,-406,-6075,-1212c7855,29733,6138,28586,4650,27099,3161,25609,2014,23893,1208,21949,403,20003,,17979,,15875,,13768,403,11742,1208,9796,2014,7852,3161,6136,4650,4648,6138,3159,7855,2012,9800,1206,11745,402,13770,,15875,xe" fillcolor="black" stroked="f" strokeweight="0">
                  <v:stroke miterlimit="83231f" joinstyle="miter"/>
                  <v:path arrowok="t" textboxrect="0,0,31750,31750"/>
                </v:shape>
                <v:shape id="Shape 402" o:spid="_x0000_s1029" style="position:absolute;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" path="m15875,v2105,,4130,402,6075,1206c23895,2012,25612,3159,27100,4648v1489,1487,2636,3204,3442,5150c31347,11743,31750,13768,31750,15875v,2104,-403,4127,-1208,6072c29736,23893,28589,25609,27100,27099v-1488,1487,-3205,2634,-5150,3440c20005,31345,17980,31748,15875,31750v-2105,-2,-4130,-405,-6075,-1211c7855,29733,6138,28586,4650,27099,3161,25609,2014,23893,1208,21947,403,20002,,17979,,15875,,13768,403,11743,1208,9798,2014,7852,3161,6135,4650,4648,6138,3159,7855,2012,9800,1206,11745,402,13770,,15875,xe" fillcolor="black" stroked="f" strokeweight="0">
                  <v:stroke miterlimit="83231f" joinstyle="miter"/>
                  <v:path arrowok="t" textboxrect="0,0,31750,31750"/>
                </v:shape>
                <v:shape id="Shape 404" o:spid="_x0000_s1030" style="position:absolute;top:4254;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" path="m15875,v2105,,4130,403,6075,1208c23895,2012,25612,3159,27100,4649v1489,1489,2636,3205,3442,5149c31347,11743,31750,13768,31750,15875v,2104,-403,4127,-1208,6072c29736,23892,28589,25609,27100,27099v-1488,1488,-3205,2636,-5150,3442c20005,31345,17980,31748,15875,31750v-2105,-2,-4130,-405,-6075,-1209c7855,29735,6138,28587,4650,27099,3161,25609,2014,23892,1208,21947,403,20002,,17979,,15875,,13768,403,11743,1208,9798,2014,7854,3161,6138,4650,4649,6138,3159,7855,2012,9800,1208,11745,403,13770,,15875,xe" fillcolor="black" stroked="f" strokeweight="0">
                  <v:stroke miterlimit="83231f" joinstyle="miter"/>
                  <v:path arrowok="t" textboxrect="0,0,31750,31750"/>
                </v:shape>
                <v:shape id="Shape 406" o:spid="_x0000_s1031" style="position:absolute;left:2540;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" path="m31750,15875v,2104,-403,4128,-1208,6072c29736,23893,28589,25609,27100,27099v-1488,1488,-3205,2636,-5150,3440c20005,31345,17980,31748,15875,31750v-2105,-2,-4130,-405,-6075,-1211c7855,29735,6138,28587,4650,27099,3161,25609,2014,23893,1208,21947,403,20003,,17979,,15875,,13768,403,11743,1208,9798,2014,7852,3161,6136,4650,4648,6138,3158,7855,2011,9800,1206,11745,402,13770,,15875,v2105,,4130,402,6075,1206c23895,2011,25612,3158,27100,4648v1489,1488,2636,3204,3442,5150c31347,11743,31750,13768,31750,15875xe" filled="f" strokeweight=".5pt">
                  <v:stroke miterlimit="1" joinstyle="miter"/>
                  <v:path arrowok="t" textboxrect="0,0,31750,31750"/>
                </v:shape>
                <v:shape id="Shape 408" o:spid="_x0000_s1032" style="position:absolute;left:2540;top:7112;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" path="m31750,15875v,2104,-403,4127,-1208,6072c29736,23893,28589,25609,27100,27099v-1488,1487,-3205,2634,-5150,3440c20005,31345,17980,31748,15875,31750v-2105,-2,-4130,-405,-6075,-1211c7855,29733,6138,28586,4650,27099,3161,25609,2014,23893,1208,21947,403,20002,,17979,,15875,,13768,403,11742,1208,9798,2014,7852,3161,6136,4650,4648,6138,3158,7855,2012,9800,1208,11745,403,13770,,15875,v2105,,4130,403,6075,1208c23895,2012,25612,3158,27100,4648v1489,1488,2636,3204,3442,5150c31347,11742,31750,13768,31750,15875xe" filled="f" strokeweight=".5pt">
                  <v:stroke miterlimit="1" joinstyle="miter"/>
                  <v:path arrowok="t" textboxrect="0,0,31750,31750"/>
                </v:shape>
              </v:group>
            </w:pict>
          </mc:Fallback>
        </mc:AlternateContent>
      </w:r>
      <w:r>
        <w:t>NHS foundation trusts integrated care boards (ICBs) the following arm’s length bodies in the first instance: Care Quality Commission (CQC) NHS England.</w:t>
      </w:r>
    </w:p>
    <w:p w14:paraId="449C1B74" w14:textId="77777777" w:rsidR="001352B5" w:rsidRDefault="007264FB">
      <w:pPr>
        <w:spacing w:after="255"/>
        <w:ind w:left="-5" w:right="142"/>
      </w:pPr>
      <w:r>
        <w:t>ICB chairs will need to consider FPPT assessment on a member-by-member basis and take into account assurance received from other recruiting/appointing organisations, for example, in the case of partner members.</w:t>
      </w:r>
    </w:p>
    <w:p w14:paraId="33D60CA2" w14:textId="77777777" w:rsidR="001352B5" w:rsidRDefault="007264FB">
      <w:pPr>
        <w:pStyle w:val="Heading2"/>
        <w:spacing w:after="187"/>
        <w:ind w:left="296" w:hanging="311"/>
      </w:pPr>
      <w:r>
        <w:lastRenderedPageBreak/>
        <w:t>Personal data</w:t>
      </w:r>
    </w:p>
    <w:p w14:paraId="35AF6504" w14:textId="77777777" w:rsidR="001352B5" w:rsidRDefault="007264FB">
      <w:pPr>
        <w:ind w:left="-5" w:right="142"/>
      </w:pPr>
      <w:r>
        <w:t>Personal data relating to the FPPT assessment will be retained in local record systems and specific data fields in the NHS Electronic Staff Record (ESR). The information contained in these records will not routinely be accessible beyond an individual’s own organisation. There will be no substantive change to the data controller arrangements from those already in place for ESR.</w:t>
      </w:r>
    </w:p>
    <w:p w14:paraId="24C30CD7" w14:textId="77777777" w:rsidR="001352B5" w:rsidRDefault="007264FB">
      <w:pPr>
        <w:ind w:left="-5" w:right="142"/>
      </w:pPr>
      <w:r>
        <w:t>Although, as set out below, NHS England will not have day-to-day access to the system or its content, NHS England recognises that it may be considered a (joint) controller of the ESR fields because as the commissioner of the ESR module and author of the Framework, it has a role in determining the nature and purposes of processing.</w:t>
      </w:r>
    </w:p>
    <w:p w14:paraId="69D06B65" w14:textId="77777777" w:rsidR="001352B5" w:rsidRDefault="007264FB">
      <w:pPr>
        <w:spacing w:after="7"/>
        <w:ind w:left="-5" w:right="142"/>
      </w:pPr>
      <w:r>
        <w:t>The organisations that are uploading the content (and determining what is said about each board member), and the NHS</w:t>
      </w:r>
    </w:p>
    <w:p w14:paraId="7BB4F2FB" w14:textId="77777777" w:rsidR="001352B5" w:rsidRDefault="007264FB">
      <w:pPr>
        <w:ind w:left="-5" w:right="142"/>
      </w:pPr>
      <w:r>
        <w:t xml:space="preserve">Business Services Authority (as the main commissioner of ESR), will also each be a data controller. For the purposes of </w:t>
      </w:r>
      <w:hyperlink r:id="rId46">
        <w:r>
          <w:rPr>
            <w:color w:val="444444"/>
            <w:u w:val="single" w:color="444444"/>
          </w:rPr>
          <w:t>Article 26 UK GDP</w:t>
        </w:r>
      </w:hyperlink>
      <w:hyperlink r:id="rId47">
        <w:r>
          <w:rPr>
            <w:color w:val="444444"/>
            <w:u w:val="single" w:color="444444"/>
          </w:rPr>
          <w:t xml:space="preserve">R </w:t>
        </w:r>
      </w:hyperlink>
      <w:hyperlink r:id="rId48">
        <w:r>
          <w:rPr>
            <w:color w:val="444444"/>
          </w:rPr>
          <w:t>(</w:t>
        </w:r>
      </w:hyperlink>
      <w:hyperlink r:id="rId49">
        <w:r>
          <w:rPr>
            <w:color w:val="444444"/>
            <w:u w:val="single" w:color="444444"/>
          </w:rPr>
          <w:t>https://www.le</w:t>
        </w:r>
      </w:hyperlink>
      <w:hyperlink r:id="rId50">
        <w:r>
          <w:rPr>
            <w:color w:val="444444"/>
          </w:rPr>
          <w:t>g</w:t>
        </w:r>
      </w:hyperlink>
      <w:hyperlink r:id="rId51">
        <w:r>
          <w:rPr>
            <w:color w:val="444444"/>
            <w:u w:val="single" w:color="444444"/>
          </w:rPr>
          <w:t>islation.</w:t>
        </w:r>
      </w:hyperlink>
      <w:hyperlink r:id="rId52">
        <w:r>
          <w:rPr>
            <w:color w:val="444444"/>
          </w:rPr>
          <w:t>g</w:t>
        </w:r>
      </w:hyperlink>
      <w:hyperlink r:id="rId53">
        <w:r>
          <w:rPr>
            <w:color w:val="444444"/>
            <w:u w:val="single" w:color="444444"/>
          </w:rPr>
          <w:t>ov.uk/eur/2016/679/article/26)</w:t>
        </w:r>
      </w:hyperlink>
      <w:hyperlink r:id="rId54">
        <w:r>
          <w:t>,</w:t>
        </w:r>
      </w:hyperlink>
      <w:r>
        <w:t xml:space="preserve"> NHS England has put in place ‘transparent arrangements’ to set out its responsibilities in this respect.</w:t>
      </w:r>
    </w:p>
    <w:p w14:paraId="67DA7999" w14:textId="77777777" w:rsidR="001352B5" w:rsidRDefault="007264FB">
      <w:pPr>
        <w:ind w:left="-5" w:right="142"/>
      </w:pPr>
      <w:r>
        <w:t xml:space="preserve">NHS England has established that the most relevant lawful basis for processing the FPPT data contained in ESR is set out in </w:t>
      </w:r>
      <w:hyperlink r:id="rId55">
        <w:r>
          <w:rPr>
            <w:color w:val="444444"/>
            <w:u w:val="single" w:color="444444"/>
          </w:rPr>
          <w:t>Article 6(1)(e</w:t>
        </w:r>
      </w:hyperlink>
      <w:hyperlink r:id="rId56">
        <w:r>
          <w:rPr>
            <w:color w:val="444444"/>
          </w:rPr>
          <w:t>)</w:t>
        </w:r>
      </w:hyperlink>
      <w:hyperlink r:id="rId57">
        <w:r>
          <w:rPr>
            <w:color w:val="444444"/>
            <w:u w:val="single" w:color="444444"/>
          </w:rPr>
          <w:t xml:space="preserve"> UK GDP</w:t>
        </w:r>
      </w:hyperlink>
      <w:hyperlink r:id="rId58">
        <w:r>
          <w:rPr>
            <w:color w:val="444444"/>
            <w:u w:val="single" w:color="444444"/>
          </w:rPr>
          <w:t xml:space="preserve">R </w:t>
        </w:r>
      </w:hyperlink>
      <w:hyperlink r:id="rId59">
        <w:r>
          <w:rPr>
            <w:color w:val="444444"/>
          </w:rPr>
          <w:t>(</w:t>
        </w:r>
      </w:hyperlink>
      <w:hyperlink r:id="rId60">
        <w:r>
          <w:rPr>
            <w:color w:val="444444"/>
            <w:u w:val="single" w:color="444444"/>
          </w:rPr>
          <w:t>https://www.le</w:t>
        </w:r>
      </w:hyperlink>
      <w:hyperlink r:id="rId61">
        <w:r>
          <w:rPr>
            <w:color w:val="444444"/>
          </w:rPr>
          <w:t>g</w:t>
        </w:r>
      </w:hyperlink>
      <w:hyperlink r:id="rId62">
        <w:r>
          <w:rPr>
            <w:color w:val="444444"/>
            <w:u w:val="single" w:color="444444"/>
          </w:rPr>
          <w:t>islation.</w:t>
        </w:r>
      </w:hyperlink>
      <w:hyperlink r:id="rId63">
        <w:r>
          <w:rPr>
            <w:color w:val="444444"/>
          </w:rPr>
          <w:t>g</w:t>
        </w:r>
      </w:hyperlink>
      <w:hyperlink r:id="rId64">
        <w:r>
          <w:rPr>
            <w:color w:val="444444"/>
            <w:u w:val="single" w:color="444444"/>
          </w:rPr>
          <w:t>ov.uk/eur/2016/679/article/6)</w:t>
        </w:r>
      </w:hyperlink>
      <w:hyperlink r:id="rId65">
        <w:r>
          <w:t>.</w:t>
        </w:r>
      </w:hyperlink>
      <w:r>
        <w:t xml:space="preserve"> This is on the basis that the processing of personal data is necessary for the performance of a task carried out in the public interest or in the exercise of official authority vested in the controller (that is, the employer, or indeed NHS England in connection with any role it fulfils as a joint controller).</w:t>
      </w:r>
    </w:p>
    <w:p w14:paraId="4377CA82" w14:textId="77777777" w:rsidR="001352B5" w:rsidRDefault="007264FB">
      <w:pPr>
        <w:ind w:left="-5" w:right="142"/>
      </w:pPr>
      <w:r>
        <w:t>The aim of the maintaining a record of FPPT outcomes in ESR is to significantly improve the management of the NHS, and ultimately the experience and outcomes for patients, and is therefore in the public interest and done as part of the exercise of the functions of the organisation concerned.</w:t>
      </w:r>
    </w:p>
    <w:p w14:paraId="65A0B497" w14:textId="77777777" w:rsidR="001352B5" w:rsidRDefault="007264FB">
      <w:pPr>
        <w:spacing w:after="5"/>
        <w:ind w:left="-5" w:right="142"/>
      </w:pPr>
      <w:r>
        <w:t xml:space="preserve">As special category data would be processed as part of the maintenance of the ESR FPPT data fields, controllers will also rely on one of the lawful bases for processing set out in </w:t>
      </w:r>
      <w:hyperlink r:id="rId66">
        <w:r>
          <w:rPr>
            <w:color w:val="444444"/>
            <w:u w:val="single" w:color="444444"/>
          </w:rPr>
          <w:t>Article 9 UK GDPR</w:t>
        </w:r>
      </w:hyperlink>
    </w:p>
    <w:p w14:paraId="613CFD1D" w14:textId="77777777" w:rsidR="001352B5" w:rsidRDefault="007264FB">
      <w:pPr>
        <w:spacing w:after="4" w:line="268" w:lineRule="auto"/>
        <w:ind w:left="-5" w:right="167"/>
      </w:pPr>
      <w:hyperlink r:id="rId67">
        <w:r>
          <w:rPr>
            <w:color w:val="444444"/>
            <w:u w:val="single" w:color="444444"/>
          </w:rPr>
          <w:t>(https://www.le</w:t>
        </w:r>
      </w:hyperlink>
      <w:hyperlink r:id="rId68">
        <w:r>
          <w:rPr>
            <w:color w:val="444444"/>
          </w:rPr>
          <w:t>g</w:t>
        </w:r>
      </w:hyperlink>
      <w:hyperlink r:id="rId69">
        <w:r>
          <w:rPr>
            <w:color w:val="444444"/>
            <w:u w:val="single" w:color="444444"/>
          </w:rPr>
          <w:t>islation.</w:t>
        </w:r>
      </w:hyperlink>
      <w:hyperlink r:id="rId70">
        <w:r>
          <w:rPr>
            <w:color w:val="444444"/>
          </w:rPr>
          <w:t>g</w:t>
        </w:r>
      </w:hyperlink>
      <w:hyperlink r:id="rId71">
        <w:r>
          <w:rPr>
            <w:color w:val="444444"/>
            <w:u w:val="single" w:color="444444"/>
          </w:rPr>
          <w:t>ov.uk/eur/2016/679/article/9)</w:t>
        </w:r>
      </w:hyperlink>
      <w:r>
        <w:t xml:space="preserve">: Articles 9(2)(b) – employment; 9(2)(g) – statutory/public functions; and 9(2)(h) (read with </w:t>
      </w:r>
      <w:hyperlink r:id="rId72" w:anchor=":~:text=2%20%281%29%20This%20condition%20is%20met%20if%20the,%28d%29%20the%20provision%20of%20health%20care%20or%20treatment%2C">
        <w:r>
          <w:rPr>
            <w:color w:val="444444"/>
            <w:u w:val="single" w:color="444444"/>
          </w:rPr>
          <w:t>Schedule 1, para</w:t>
        </w:r>
      </w:hyperlink>
      <w:hyperlink r:id="rId73" w:anchor=":~:text=2%20%281%29%20This%20condition%20is%20met%20if%20the,%28d%29%20the%20provision%20of%20health%20care%20or%20treatment%2C">
        <w:r>
          <w:rPr>
            <w:color w:val="444444"/>
          </w:rPr>
          <w:t>g</w:t>
        </w:r>
      </w:hyperlink>
      <w:hyperlink r:id="rId74" w:anchor=":~:text=2%20%281%29%20This%20condition%20is%20met%20if%20the,%28d%29%20the%20provision%20of%20health%20care%20or%20treatment%2C">
        <w:r>
          <w:rPr>
            <w:color w:val="444444"/>
            <w:u w:val="single" w:color="444444"/>
          </w:rPr>
          <w:t>raph 2 of the Data Protection Act 2018</w:t>
        </w:r>
      </w:hyperlink>
    </w:p>
    <w:p w14:paraId="7BC72FD4" w14:textId="77777777" w:rsidR="001352B5" w:rsidRDefault="007264FB">
      <w:pPr>
        <w:spacing w:after="4" w:line="268" w:lineRule="auto"/>
        <w:ind w:left="-5"/>
      </w:pPr>
      <w:hyperlink r:id="rId75" w:anchor=":~:text=2%20%281%29%20This%20condition%20is%20met%20if%20the,%28d%29%20the%20provision%20of%20health%20care%20or%20treatment%2C">
        <w:r>
          <w:rPr>
            <w:color w:val="444444"/>
            <w:u w:val="single" w:color="444444"/>
          </w:rPr>
          <w:t>(https://www.le</w:t>
        </w:r>
      </w:hyperlink>
      <w:hyperlink r:id="rId76" w:anchor=":~:text=2%20%281%29%20This%20condition%20is%20met%20if%20the,%28d%29%20the%20provision%20of%20health%20care%20or%20treatment%2C">
        <w:r>
          <w:rPr>
            <w:color w:val="444444"/>
          </w:rPr>
          <w:t>g</w:t>
        </w:r>
      </w:hyperlink>
      <w:hyperlink r:id="rId77" w:anchor=":~:text=2%20%281%29%20This%20condition%20is%20met%20if%20the,%28d%29%20the%20provision%20of%20health%20care%20or%20treatment%2C">
        <w:r>
          <w:rPr>
            <w:color w:val="444444"/>
            <w:u w:val="single" w:color="444444"/>
          </w:rPr>
          <w:t>islation.</w:t>
        </w:r>
      </w:hyperlink>
      <w:hyperlink r:id="rId78" w:anchor=":~:text=2%20%281%29%20This%20condition%20is%20met%20if%20the,%28d%29%20the%20provision%20of%20health%20care%20or%20treatment%2C">
        <w:r>
          <w:rPr>
            <w:color w:val="444444"/>
          </w:rPr>
          <w:t>g</w:t>
        </w:r>
      </w:hyperlink>
      <w:hyperlink r:id="rId79" w:anchor=":~:text=2%20%281%29%20This%20condition%20is%20met%20if%20the,%28d%29%20the%20provision%20of%20health%20care%20or%20treatment%2C">
        <w:r>
          <w:rPr>
            <w:color w:val="444444"/>
            <w:u w:val="single" w:color="444444"/>
          </w:rPr>
          <w:t>ov.uk/ukp</w:t>
        </w:r>
      </w:hyperlink>
      <w:hyperlink r:id="rId80" w:anchor=":~:text=2%20%281%29%20This%20condition%20is%20met%20if%20the,%28d%29%20the%20provision%20of%20health%20care%20or%20treatment%2C">
        <w:r>
          <w:rPr>
            <w:color w:val="444444"/>
          </w:rPr>
          <w:t>g</w:t>
        </w:r>
      </w:hyperlink>
      <w:hyperlink r:id="rId81" w:anchor=":~:text=2%20%281%29%20This%20condition%20is%20met%20if%20the,%28d%29%20the%20provision%20of%20health%20care%20or%20treatment%2C">
        <w:r>
          <w:rPr>
            <w:color w:val="444444"/>
            <w:u w:val="single" w:color="444444"/>
          </w:rPr>
          <w:t>a/2018/12/schedule/1/enacted#:~:text=2%20%281%29%20This%20condition%20is%20m</w:t>
        </w:r>
      </w:hyperlink>
    </w:p>
    <w:p w14:paraId="2382C03E" w14:textId="77777777" w:rsidR="001352B5" w:rsidRDefault="007264FB">
      <w:pPr>
        <w:ind w:left="-5" w:right="142"/>
      </w:pPr>
      <w:r>
        <w:t>This covers processing that is ‘necessary for the management of the health service.’</w:t>
      </w:r>
    </w:p>
    <w:p w14:paraId="6A15D779" w14:textId="77777777" w:rsidR="001352B5" w:rsidRDefault="007264FB">
      <w:pPr>
        <w:ind w:left="-5" w:right="142"/>
      </w:pPr>
      <w:r>
        <w:t xml:space="preserve">NHS England recognises the requirements of </w:t>
      </w:r>
      <w:hyperlink r:id="rId82">
        <w:r>
          <w:rPr>
            <w:color w:val="444444"/>
            <w:u w:val="single" w:color="444444"/>
          </w:rPr>
          <w:t>Article 5(1</w:t>
        </w:r>
      </w:hyperlink>
      <w:hyperlink r:id="rId83">
        <w:r>
          <w:rPr>
            <w:color w:val="444444"/>
          </w:rPr>
          <w:t>)</w:t>
        </w:r>
      </w:hyperlink>
      <w:hyperlink r:id="rId84">
        <w:r>
          <w:rPr>
            <w:color w:val="444444"/>
            <w:u w:val="single" w:color="444444"/>
          </w:rPr>
          <w:t xml:space="preserve"> UK GDP</w:t>
        </w:r>
      </w:hyperlink>
      <w:hyperlink r:id="rId85">
        <w:r>
          <w:rPr>
            <w:color w:val="444444"/>
            <w:u w:val="single" w:color="444444"/>
          </w:rPr>
          <w:t xml:space="preserve">R </w:t>
        </w:r>
      </w:hyperlink>
      <w:hyperlink r:id="rId86">
        <w:r>
          <w:rPr>
            <w:color w:val="444444"/>
          </w:rPr>
          <w:t>(</w:t>
        </w:r>
      </w:hyperlink>
      <w:hyperlink r:id="rId87">
        <w:r>
          <w:rPr>
            <w:color w:val="444444"/>
            <w:u w:val="single" w:color="444444"/>
          </w:rPr>
          <w:t>https://www.le</w:t>
        </w:r>
      </w:hyperlink>
      <w:hyperlink r:id="rId88">
        <w:r>
          <w:rPr>
            <w:color w:val="444444"/>
          </w:rPr>
          <w:t>g</w:t>
        </w:r>
      </w:hyperlink>
      <w:hyperlink r:id="rId89">
        <w:r>
          <w:rPr>
            <w:color w:val="444444"/>
            <w:u w:val="single" w:color="444444"/>
          </w:rPr>
          <w:t>islation.</w:t>
        </w:r>
      </w:hyperlink>
      <w:hyperlink r:id="rId90">
        <w:r>
          <w:rPr>
            <w:color w:val="444444"/>
          </w:rPr>
          <w:t>g</w:t>
        </w:r>
      </w:hyperlink>
      <w:hyperlink r:id="rId91">
        <w:r>
          <w:rPr>
            <w:color w:val="444444"/>
            <w:u w:val="single" w:color="444444"/>
          </w:rPr>
          <w:t>ov.uk/eur/2016/679/article/5)</w:t>
        </w:r>
      </w:hyperlink>
      <w:r>
        <w:t xml:space="preserve">, and that personal data should be processed lawfully, fairly and transparently. In line with all other ESR data fields, fair processing information will be available to the users of the ESR system. Current ESR fair processing information can be found in the </w:t>
      </w:r>
      <w:hyperlink r:id="rId92">
        <w:r>
          <w:rPr>
            <w:color w:val="444444"/>
            <w:u w:val="single" w:color="444444"/>
          </w:rPr>
          <w:t xml:space="preserve">NHS Electronic Staff Record </w:t>
        </w:r>
      </w:hyperlink>
      <w:hyperlink r:id="rId93">
        <w:r>
          <w:rPr>
            <w:color w:val="444444"/>
          </w:rPr>
          <w:t>(</w:t>
        </w:r>
      </w:hyperlink>
      <w:hyperlink r:id="rId94">
        <w:r>
          <w:rPr>
            <w:color w:val="444444"/>
            <w:u w:val="single" w:color="444444"/>
          </w:rPr>
          <w:t>ESR) privac</w:t>
        </w:r>
      </w:hyperlink>
      <w:hyperlink r:id="rId95">
        <w:r>
          <w:rPr>
            <w:color w:val="444444"/>
          </w:rPr>
          <w:t>y</w:t>
        </w:r>
      </w:hyperlink>
      <w:hyperlink r:id="rId96">
        <w:r>
          <w:rPr>
            <w:color w:val="444444"/>
            <w:u w:val="single" w:color="444444"/>
          </w:rPr>
          <w:t xml:space="preserve"> notic</w:t>
        </w:r>
      </w:hyperlink>
      <w:hyperlink r:id="rId97">
        <w:r>
          <w:rPr>
            <w:color w:val="444444"/>
            <w:u w:val="single" w:color="444444"/>
          </w:rPr>
          <w:t xml:space="preserve">e </w:t>
        </w:r>
      </w:hyperlink>
      <w:hyperlink r:id="rId98">
        <w:r>
          <w:rPr>
            <w:color w:val="444444"/>
          </w:rPr>
          <w:t>(</w:t>
        </w:r>
      </w:hyperlink>
      <w:hyperlink r:id="rId99">
        <w:r>
          <w:rPr>
            <w:color w:val="444444"/>
            <w:u w:val="single" w:color="444444"/>
          </w:rPr>
          <w:t>https://m</w:t>
        </w:r>
      </w:hyperlink>
      <w:hyperlink r:id="rId100">
        <w:r>
          <w:rPr>
            <w:color w:val="444444"/>
          </w:rPr>
          <w:t>y</w:t>
        </w:r>
      </w:hyperlink>
      <w:hyperlink r:id="rId101">
        <w:r>
          <w:rPr>
            <w:color w:val="444444"/>
            <w:u w:val="single" w:color="444444"/>
          </w:rPr>
          <w:t>.esr.nhs.uk/dashboard/web/esrweb/privacy)</w:t>
        </w:r>
      </w:hyperlink>
      <w:r>
        <w:t>. The Framework and related guidance documents also help discharge transparency-related obligations.</w:t>
      </w:r>
    </w:p>
    <w:p w14:paraId="62F82BB3" w14:textId="77777777" w:rsidR="001352B5" w:rsidRDefault="007264FB">
      <w:pPr>
        <w:spacing w:after="0"/>
        <w:ind w:left="-5" w:right="142"/>
      </w:pPr>
      <w:r>
        <w:t xml:space="preserve">Information that is the personal data of the applicant is exempt from the Freedom of Information Act under </w:t>
      </w:r>
      <w:hyperlink r:id="rId102">
        <w:r>
          <w:rPr>
            <w:color w:val="444444"/>
            <w:u w:val="single" w:color="444444"/>
          </w:rPr>
          <w:t>section 40(1)</w:t>
        </w:r>
      </w:hyperlink>
    </w:p>
    <w:p w14:paraId="65B15DB3" w14:textId="77777777" w:rsidR="001352B5" w:rsidRDefault="007264FB">
      <w:pPr>
        <w:spacing w:after="4" w:line="268" w:lineRule="auto"/>
        <w:ind w:left="-5" w:right="167"/>
      </w:pPr>
      <w:hyperlink r:id="rId103">
        <w:r>
          <w:rPr>
            <w:color w:val="444444"/>
            <w:u w:val="single" w:color="444444"/>
          </w:rPr>
          <w:t>(https://www.le</w:t>
        </w:r>
      </w:hyperlink>
      <w:hyperlink r:id="rId104">
        <w:r>
          <w:rPr>
            <w:color w:val="444444"/>
          </w:rPr>
          <w:t>g</w:t>
        </w:r>
      </w:hyperlink>
      <w:hyperlink r:id="rId105">
        <w:r>
          <w:rPr>
            <w:color w:val="444444"/>
            <w:u w:val="single" w:color="444444"/>
          </w:rPr>
          <w:t>islation.</w:t>
        </w:r>
      </w:hyperlink>
      <w:hyperlink r:id="rId106">
        <w:r>
          <w:rPr>
            <w:color w:val="444444"/>
          </w:rPr>
          <w:t>g</w:t>
        </w:r>
      </w:hyperlink>
      <w:hyperlink r:id="rId107">
        <w:r>
          <w:rPr>
            <w:color w:val="444444"/>
            <w:u w:val="single" w:color="444444"/>
          </w:rPr>
          <w:t>ov.uk/ukp</w:t>
        </w:r>
      </w:hyperlink>
      <w:hyperlink r:id="rId108">
        <w:r>
          <w:rPr>
            <w:color w:val="444444"/>
          </w:rPr>
          <w:t>g</w:t>
        </w:r>
      </w:hyperlink>
      <w:hyperlink r:id="rId109">
        <w:r>
          <w:rPr>
            <w:color w:val="444444"/>
            <w:u w:val="single" w:color="444444"/>
          </w:rPr>
          <w:t>a/2000/36/section/40)</w:t>
        </w:r>
      </w:hyperlink>
      <w:hyperlink r:id="rId110">
        <w:r>
          <w:t xml:space="preserve"> </w:t>
        </w:r>
      </w:hyperlink>
      <w:r>
        <w:t xml:space="preserve">and any request should be processed under </w:t>
      </w:r>
      <w:hyperlink r:id="rId111">
        <w:r>
          <w:rPr>
            <w:color w:val="444444"/>
            <w:u w:val="single" w:color="444444"/>
          </w:rPr>
          <w:t>section 7 of the DPA</w:t>
        </w:r>
      </w:hyperlink>
    </w:p>
    <w:p w14:paraId="6064768A" w14:textId="77777777" w:rsidR="001352B5" w:rsidRDefault="007264FB">
      <w:pPr>
        <w:spacing w:after="4" w:line="268" w:lineRule="auto"/>
        <w:ind w:left="-5" w:right="167"/>
      </w:pPr>
      <w:hyperlink r:id="rId112">
        <w:r>
          <w:rPr>
            <w:color w:val="444444"/>
            <w:u w:val="single" w:color="444444"/>
          </w:rPr>
          <w:t>(https://www.le</w:t>
        </w:r>
      </w:hyperlink>
      <w:hyperlink r:id="rId113">
        <w:r>
          <w:rPr>
            <w:color w:val="444444"/>
          </w:rPr>
          <w:t>g</w:t>
        </w:r>
      </w:hyperlink>
      <w:hyperlink r:id="rId114">
        <w:r>
          <w:rPr>
            <w:color w:val="444444"/>
            <w:u w:val="single" w:color="444444"/>
          </w:rPr>
          <w:t>islation.</w:t>
        </w:r>
      </w:hyperlink>
      <w:hyperlink r:id="rId115">
        <w:r>
          <w:rPr>
            <w:color w:val="444444"/>
          </w:rPr>
          <w:t>g</w:t>
        </w:r>
      </w:hyperlink>
      <w:hyperlink r:id="rId116">
        <w:r>
          <w:rPr>
            <w:color w:val="444444"/>
            <w:u w:val="single" w:color="444444"/>
          </w:rPr>
          <w:t>ov.uk/ukp</w:t>
        </w:r>
      </w:hyperlink>
      <w:hyperlink r:id="rId117">
        <w:r>
          <w:rPr>
            <w:color w:val="444444"/>
          </w:rPr>
          <w:t>g</w:t>
        </w:r>
      </w:hyperlink>
      <w:hyperlink r:id="rId118">
        <w:r>
          <w:rPr>
            <w:color w:val="444444"/>
            <w:u w:val="single" w:color="444444"/>
          </w:rPr>
          <w:t>a/2018/12/section/7/enacted)</w:t>
        </w:r>
      </w:hyperlink>
      <w:hyperlink r:id="rId119">
        <w:r>
          <w:t>.</w:t>
        </w:r>
      </w:hyperlink>
      <w:hyperlink r:id="rId120">
        <w:r>
          <w:t xml:space="preserve"> </w:t>
        </w:r>
      </w:hyperlink>
      <w:hyperlink r:id="rId121">
        <w:r>
          <w:rPr>
            <w:color w:val="444444"/>
            <w:u w:val="single" w:color="444444"/>
          </w:rPr>
          <w:t>Re</w:t>
        </w:r>
      </w:hyperlink>
      <w:hyperlink r:id="rId122">
        <w:r>
          <w:rPr>
            <w:color w:val="444444"/>
          </w:rPr>
          <w:t>g</w:t>
        </w:r>
      </w:hyperlink>
      <w:hyperlink r:id="rId123">
        <w:r>
          <w:rPr>
            <w:color w:val="444444"/>
            <w:u w:val="single" w:color="444444"/>
          </w:rPr>
          <w:t>ulation 5(3</w:t>
        </w:r>
      </w:hyperlink>
      <w:hyperlink r:id="rId124">
        <w:r>
          <w:rPr>
            <w:color w:val="444444"/>
          </w:rPr>
          <w:t>)</w:t>
        </w:r>
      </w:hyperlink>
      <w:hyperlink r:id="rId125">
        <w:r>
          <w:rPr>
            <w:color w:val="444444"/>
            <w:u w:val="single" w:color="444444"/>
          </w:rPr>
          <w:t xml:space="preserve"> of the EIR</w:t>
        </w:r>
      </w:hyperlink>
    </w:p>
    <w:p w14:paraId="09247629" w14:textId="77777777" w:rsidR="001352B5" w:rsidRDefault="007264FB">
      <w:pPr>
        <w:spacing w:after="178" w:line="268" w:lineRule="auto"/>
        <w:ind w:left="-5" w:right="167"/>
      </w:pPr>
      <w:hyperlink r:id="rId126">
        <w:r>
          <w:rPr>
            <w:color w:val="444444"/>
            <w:u w:val="single" w:color="444444"/>
          </w:rPr>
          <w:t>(https://www.le</w:t>
        </w:r>
      </w:hyperlink>
      <w:hyperlink r:id="rId127">
        <w:r>
          <w:rPr>
            <w:color w:val="444444"/>
          </w:rPr>
          <w:t>g</w:t>
        </w:r>
      </w:hyperlink>
      <w:hyperlink r:id="rId128">
        <w:r>
          <w:rPr>
            <w:color w:val="444444"/>
            <w:u w:val="single" w:color="444444"/>
          </w:rPr>
          <w:t>islation.</w:t>
        </w:r>
      </w:hyperlink>
      <w:hyperlink r:id="rId129">
        <w:r>
          <w:rPr>
            <w:color w:val="444444"/>
          </w:rPr>
          <w:t>g</w:t>
        </w:r>
      </w:hyperlink>
      <w:hyperlink r:id="rId130">
        <w:r>
          <w:rPr>
            <w:color w:val="444444"/>
            <w:u w:val="single" w:color="444444"/>
          </w:rPr>
          <w:t>ov.uk/uksi/2004/3391/re</w:t>
        </w:r>
      </w:hyperlink>
      <w:hyperlink r:id="rId131">
        <w:r>
          <w:rPr>
            <w:color w:val="444444"/>
          </w:rPr>
          <w:t>g</w:t>
        </w:r>
      </w:hyperlink>
      <w:hyperlink r:id="rId132">
        <w:r>
          <w:rPr>
            <w:color w:val="444444"/>
            <w:u w:val="single" w:color="444444"/>
          </w:rPr>
          <w:t>ulation/5/made)</w:t>
        </w:r>
      </w:hyperlink>
      <w:hyperlink r:id="rId133">
        <w:r>
          <w:t xml:space="preserve"> </w:t>
        </w:r>
      </w:hyperlink>
      <w:r>
        <w:t>is the equivalent provision and has the same effect.</w:t>
      </w:r>
    </w:p>
    <w:p w14:paraId="56D5B732" w14:textId="77777777" w:rsidR="001352B5" w:rsidRDefault="007264FB">
      <w:pPr>
        <w:ind w:left="-5" w:right="142"/>
      </w:pPr>
      <w:r>
        <w:t>Arrangements for dispute resolution or request for review of content of data (in ESR and local records), or relating to the FPPT assessment outcome, are set out in the guidance document for chairs.</w:t>
      </w:r>
    </w:p>
    <w:p w14:paraId="5FE1CAC2" w14:textId="77777777" w:rsidR="001352B5" w:rsidRDefault="007264FB">
      <w:pPr>
        <w:spacing w:after="256"/>
        <w:ind w:left="-5" w:right="142"/>
      </w:pPr>
      <w:r>
        <w:t>The launch of the Framework will involve NHS England and participating data controllers (NHS trusts, foundation trusts and integrated care boards) communicating to all board members in their organisation whose details will be included in ESR, in advance of the FPPT Framework (and standard reference tools) going live on 30 September 2023. By doing so directors will be afforded the opportunity to object if they have concerns regarding the proposed use of their data, and NHS England and participating data controllers will be able to consider these concerns and amend their approach if necessary. An example of a board member FPPT privacy template is attached at Appendix 6. Organisations should ensure that an appropriate policy document is in place in relation to special category data.</w:t>
      </w:r>
    </w:p>
    <w:p w14:paraId="742C6D42" w14:textId="77777777" w:rsidR="001352B5" w:rsidRDefault="007264FB">
      <w:pPr>
        <w:pStyle w:val="Heading1"/>
        <w:ind w:left="192" w:hanging="207"/>
      </w:pPr>
      <w:r>
        <w:t>Context</w:t>
      </w:r>
    </w:p>
    <w:p w14:paraId="676875AF" w14:textId="77777777" w:rsidR="001352B5" w:rsidRDefault="007264FB">
      <w:pPr>
        <w:pStyle w:val="Heading2"/>
        <w:spacing w:after="187"/>
        <w:ind w:left="296" w:hanging="311"/>
      </w:pPr>
      <w:r>
        <w:t>Current fit and proper persons regulations</w:t>
      </w:r>
    </w:p>
    <w:p w14:paraId="2D77AC64" w14:textId="77777777" w:rsidR="001352B5" w:rsidRDefault="007264FB">
      <w:pPr>
        <w:spacing w:after="4" w:line="268" w:lineRule="auto"/>
        <w:ind w:left="-5" w:right="167"/>
      </w:pPr>
      <w:r>
        <w:t xml:space="preserve">In 2014, the government introduced a ‘fit and proper person’ requirement, via </w:t>
      </w:r>
      <w:hyperlink r:id="rId134">
        <w:r>
          <w:rPr>
            <w:color w:val="444444"/>
            <w:u w:val="single" w:color="444444"/>
          </w:rPr>
          <w:t>Re</w:t>
        </w:r>
      </w:hyperlink>
      <w:hyperlink r:id="rId135">
        <w:r>
          <w:rPr>
            <w:color w:val="444444"/>
          </w:rPr>
          <w:t>g</w:t>
        </w:r>
      </w:hyperlink>
      <w:hyperlink r:id="rId136">
        <w:r>
          <w:rPr>
            <w:color w:val="444444"/>
            <w:u w:val="single" w:color="444444"/>
          </w:rPr>
          <w:t xml:space="preserve">ulation 5 of the Health and Social Care </w:t>
        </w:r>
      </w:hyperlink>
      <w:hyperlink r:id="rId137">
        <w:r>
          <w:rPr>
            <w:color w:val="444444"/>
            <w:u w:val="single" w:color="444444"/>
          </w:rPr>
          <w:t xml:space="preserve">Act 2008 </w:t>
        </w:r>
      </w:hyperlink>
      <w:hyperlink r:id="rId138">
        <w:r>
          <w:rPr>
            <w:color w:val="444444"/>
          </w:rPr>
          <w:t>(</w:t>
        </w:r>
      </w:hyperlink>
      <w:hyperlink r:id="rId139">
        <w:r>
          <w:rPr>
            <w:color w:val="444444"/>
            <w:u w:val="single" w:color="444444"/>
          </w:rPr>
          <w:t>Re</w:t>
        </w:r>
      </w:hyperlink>
      <w:hyperlink r:id="rId140">
        <w:r>
          <w:rPr>
            <w:color w:val="444444"/>
          </w:rPr>
          <w:t>g</w:t>
        </w:r>
      </w:hyperlink>
      <w:hyperlink r:id="rId141">
        <w:r>
          <w:rPr>
            <w:color w:val="444444"/>
            <w:u w:val="single" w:color="444444"/>
          </w:rPr>
          <w:t>ulated Activities</w:t>
        </w:r>
      </w:hyperlink>
      <w:hyperlink r:id="rId142">
        <w:r>
          <w:rPr>
            <w:color w:val="444444"/>
          </w:rPr>
          <w:t>)</w:t>
        </w:r>
      </w:hyperlink>
      <w:hyperlink r:id="rId143">
        <w:r>
          <w:rPr>
            <w:color w:val="444444"/>
            <w:u w:val="single" w:color="444444"/>
          </w:rPr>
          <w:t xml:space="preserve"> Re</w:t>
        </w:r>
      </w:hyperlink>
      <w:hyperlink r:id="rId144">
        <w:r>
          <w:rPr>
            <w:color w:val="444444"/>
          </w:rPr>
          <w:t>g</w:t>
        </w:r>
      </w:hyperlink>
      <w:hyperlink r:id="rId145">
        <w:r>
          <w:rPr>
            <w:color w:val="444444"/>
            <w:u w:val="single" w:color="444444"/>
          </w:rPr>
          <w:t xml:space="preserve">ulations 2014 </w:t>
        </w:r>
      </w:hyperlink>
      <w:hyperlink r:id="rId146">
        <w:r>
          <w:rPr>
            <w:color w:val="444444"/>
          </w:rPr>
          <w:t>(</w:t>
        </w:r>
      </w:hyperlink>
      <w:hyperlink r:id="rId147">
        <w:r>
          <w:rPr>
            <w:color w:val="444444"/>
            <w:u w:val="single" w:color="444444"/>
          </w:rPr>
          <w:t>the ‘Re</w:t>
        </w:r>
      </w:hyperlink>
      <w:hyperlink r:id="rId148">
        <w:r>
          <w:rPr>
            <w:color w:val="444444"/>
          </w:rPr>
          <w:t>g</w:t>
        </w:r>
      </w:hyperlink>
      <w:hyperlink r:id="rId149">
        <w:r>
          <w:rPr>
            <w:color w:val="444444"/>
            <w:u w:val="single" w:color="444444"/>
          </w:rPr>
          <w:t xml:space="preserve">ulations’) </w:t>
        </w:r>
      </w:hyperlink>
      <w:hyperlink r:id="rId150">
        <w:r>
          <w:rPr>
            <w:color w:val="444444"/>
            <w:u w:val="single" w:color="444444"/>
          </w:rPr>
          <w:t>(https://www.le</w:t>
        </w:r>
      </w:hyperlink>
      <w:hyperlink r:id="rId151">
        <w:r>
          <w:rPr>
            <w:color w:val="444444"/>
          </w:rPr>
          <w:t>g</w:t>
        </w:r>
      </w:hyperlink>
      <w:hyperlink r:id="rId152">
        <w:r>
          <w:rPr>
            <w:color w:val="444444"/>
            <w:u w:val="single" w:color="444444"/>
          </w:rPr>
          <w:t>islation.</w:t>
        </w:r>
      </w:hyperlink>
      <w:hyperlink r:id="rId153">
        <w:r>
          <w:rPr>
            <w:color w:val="444444"/>
          </w:rPr>
          <w:t>g</w:t>
        </w:r>
      </w:hyperlink>
      <w:hyperlink r:id="rId154">
        <w:r>
          <w:rPr>
            <w:color w:val="444444"/>
            <w:u w:val="single" w:color="444444"/>
          </w:rPr>
          <w:t>ov.uk/uksi/2014/2936/re</w:t>
        </w:r>
      </w:hyperlink>
      <w:hyperlink r:id="rId155">
        <w:r>
          <w:rPr>
            <w:color w:val="444444"/>
          </w:rPr>
          <w:t>g</w:t>
        </w:r>
      </w:hyperlink>
      <w:hyperlink r:id="rId156">
        <w:r>
          <w:rPr>
            <w:color w:val="444444"/>
            <w:u w:val="single" w:color="444444"/>
          </w:rPr>
          <w:t>ulation/5)</w:t>
        </w:r>
      </w:hyperlink>
      <w:r>
        <w:t>.</w:t>
      </w:r>
    </w:p>
    <w:p w14:paraId="631D4ECB" w14:textId="77777777" w:rsidR="001352B5" w:rsidRDefault="007264FB">
      <w:pPr>
        <w:ind w:left="-5" w:right="142"/>
      </w:pPr>
      <w:r>
        <w:t>This sets out the requirements for a FPPT which applies to directors and those performing the functions of, or functions equivalent or similar to the functions of, a director in all NHS organisations registered with the CQC, which includes all licence holders and other NHS organisations to which licence conditions apply. For the purposes of this guidance, we have referred to these individuals as ‘board members’.</w:t>
      </w:r>
    </w:p>
    <w:p w14:paraId="7664B31C" w14:textId="77777777" w:rsidR="001352B5" w:rsidRDefault="007264FB">
      <w:pPr>
        <w:ind w:left="-5" w:right="142"/>
      </w:pPr>
      <w:r>
        <w:t>Regulation 5 recognises that individuals who have authority in NHS organisations that deliver care are responsible for the overall quality and safety of that care. The regulation requirements are that:</w:t>
      </w:r>
    </w:p>
    <w:p w14:paraId="1038328F" w14:textId="77777777" w:rsidR="001352B5" w:rsidRDefault="007264FB">
      <w:pPr>
        <w:numPr>
          <w:ilvl w:val="0"/>
          <w:numId w:val="2"/>
        </w:numPr>
        <w:spacing w:after="0"/>
        <w:ind w:right="142" w:hanging="193"/>
      </w:pPr>
      <w:r>
        <w:lastRenderedPageBreak/>
        <w:t>the individual is of good character</w:t>
      </w:r>
    </w:p>
    <w:p w14:paraId="56F85550" w14:textId="77777777" w:rsidR="001352B5" w:rsidRDefault="007264FB">
      <w:pPr>
        <w:numPr>
          <w:ilvl w:val="0"/>
          <w:numId w:val="2"/>
        </w:numPr>
        <w:spacing w:after="5"/>
        <w:ind w:right="142" w:hanging="193"/>
      </w:pPr>
      <w:r>
        <w:t>the individual has the qualifications, competence, skills and experience that are necessary for the relevant office or position or the work for which they are employed.</w:t>
      </w:r>
    </w:p>
    <w:p w14:paraId="0FEDD534" w14:textId="77777777" w:rsidR="001352B5" w:rsidRDefault="007264FB">
      <w:pPr>
        <w:numPr>
          <w:ilvl w:val="0"/>
          <w:numId w:val="2"/>
        </w:numPr>
        <w:spacing w:after="5"/>
        <w:ind w:right="142" w:hanging="193"/>
      </w:pPr>
      <w:r>
        <w:t>the individual is able by reason of their health, after reasonable adjustments are made, of properly performing tasks that are intrinsic to the office or position for which they are appointed or to the work for which they are employed.</w:t>
      </w:r>
    </w:p>
    <w:p w14:paraId="3218D806" w14:textId="77777777" w:rsidR="001352B5" w:rsidRDefault="007264FB">
      <w:pPr>
        <w:numPr>
          <w:ilvl w:val="0"/>
          <w:numId w:val="2"/>
        </w:numPr>
        <w:spacing w:after="6"/>
        <w:ind w:right="142" w:hanging="193"/>
      </w:pPr>
      <w:r>
        <w:t>the individual has not been responsible for, contributed to or facilitated any serious misconduct or mismanagement (whether unlawful or not) while carrying out a regulated activity or providing a service elsewhere which, if provided in England, would be a regulated activity.</w:t>
      </w:r>
    </w:p>
    <w:p w14:paraId="7E24377E" w14:textId="77777777" w:rsidR="001352B5" w:rsidRDefault="007264FB">
      <w:pPr>
        <w:numPr>
          <w:ilvl w:val="0"/>
          <w:numId w:val="2"/>
        </w:numPr>
        <w:ind w:right="142" w:hanging="193"/>
      </w:pPr>
      <w:r>
        <w:t>none of the grounds of unfitness specified in part 1 of Schedule 4 apply to the individual.</w:t>
      </w:r>
    </w:p>
    <w:p w14:paraId="4E71CA65" w14:textId="77777777" w:rsidR="001352B5" w:rsidRDefault="007264FB">
      <w:pPr>
        <w:spacing w:after="178" w:line="268" w:lineRule="auto"/>
        <w:ind w:left="-5" w:right="167"/>
      </w:pPr>
      <w:r>
        <w:t xml:space="preserve">The grounds of unfitness specified in </w:t>
      </w:r>
      <w:hyperlink r:id="rId157">
        <w:r>
          <w:rPr>
            <w:color w:val="444444"/>
            <w:u w:val="single" w:color="444444"/>
          </w:rPr>
          <w:t>Part 1 of Schedule 4 to the Re</w:t>
        </w:r>
      </w:hyperlink>
      <w:hyperlink r:id="rId158">
        <w:r>
          <w:rPr>
            <w:color w:val="444444"/>
          </w:rPr>
          <w:t>g</w:t>
        </w:r>
      </w:hyperlink>
      <w:hyperlink r:id="rId159">
        <w:r>
          <w:rPr>
            <w:color w:val="444444"/>
            <w:u w:val="single" w:color="444444"/>
          </w:rPr>
          <w:t>ulated Activities Re</w:t>
        </w:r>
      </w:hyperlink>
      <w:hyperlink r:id="rId160">
        <w:r>
          <w:rPr>
            <w:color w:val="444444"/>
          </w:rPr>
          <w:t>g</w:t>
        </w:r>
      </w:hyperlink>
      <w:hyperlink r:id="rId161">
        <w:r>
          <w:rPr>
            <w:color w:val="444444"/>
            <w:u w:val="single" w:color="444444"/>
          </w:rPr>
          <w:t xml:space="preserve">ulations </w:t>
        </w:r>
      </w:hyperlink>
      <w:hyperlink r:id="rId162">
        <w:r>
          <w:rPr>
            <w:color w:val="444444"/>
            <w:u w:val="single" w:color="444444"/>
          </w:rPr>
          <w:t>(https://www.le</w:t>
        </w:r>
      </w:hyperlink>
      <w:hyperlink r:id="rId163">
        <w:r>
          <w:rPr>
            <w:color w:val="444444"/>
          </w:rPr>
          <w:t>g</w:t>
        </w:r>
      </w:hyperlink>
      <w:hyperlink r:id="rId164">
        <w:r>
          <w:rPr>
            <w:color w:val="444444"/>
            <w:u w:val="single" w:color="444444"/>
          </w:rPr>
          <w:t>islation.</w:t>
        </w:r>
      </w:hyperlink>
      <w:hyperlink r:id="rId165">
        <w:r>
          <w:rPr>
            <w:color w:val="444444"/>
          </w:rPr>
          <w:t>g</w:t>
        </w:r>
      </w:hyperlink>
      <w:hyperlink r:id="rId166">
        <w:r>
          <w:rPr>
            <w:color w:val="444444"/>
            <w:u w:val="single" w:color="444444"/>
          </w:rPr>
          <w:t>ov.uk/ukdsi/2014/9780111117613/schedule/4)</w:t>
        </w:r>
      </w:hyperlink>
      <w:hyperlink r:id="rId167">
        <w:r>
          <w:t xml:space="preserve"> </w:t>
        </w:r>
      </w:hyperlink>
      <w:r>
        <w:t>are:</w:t>
      </w:r>
    </w:p>
    <w:p w14:paraId="7E6E54A3" w14:textId="77777777" w:rsidR="001352B5" w:rsidRDefault="007264FB">
      <w:pPr>
        <w:numPr>
          <w:ilvl w:val="0"/>
          <w:numId w:val="3"/>
        </w:numPr>
        <w:spacing w:after="5"/>
        <w:ind w:right="142" w:hanging="193"/>
      </w:pPr>
      <w:r>
        <w:t>the person is an undischarged bankrupt or a person whose estate has had sequestration awarded in respect of it and who has not been discharged</w:t>
      </w:r>
    </w:p>
    <w:p w14:paraId="69B1EA26" w14:textId="77777777" w:rsidR="001352B5" w:rsidRDefault="007264FB">
      <w:pPr>
        <w:numPr>
          <w:ilvl w:val="0"/>
          <w:numId w:val="3"/>
        </w:numPr>
        <w:spacing w:after="5"/>
        <w:ind w:right="142" w:hanging="193"/>
      </w:pPr>
      <w:r>
        <w:t>the person is the subject of a bankruptcy restrictions order or an interim bankruptcy restrictions order or an order to like effect made in Scotland or Northern Ireland</w:t>
      </w:r>
    </w:p>
    <w:p w14:paraId="6970943C" w14:textId="77777777" w:rsidR="001352B5" w:rsidRDefault="007264FB">
      <w:pPr>
        <w:numPr>
          <w:ilvl w:val="0"/>
          <w:numId w:val="3"/>
        </w:numPr>
        <w:spacing w:after="5"/>
        <w:ind w:right="142" w:hanging="193"/>
      </w:pPr>
      <w:r>
        <w:t>the person is a person to whom a moratorium period under a debt relief order applies under Part VIIA (debt relief orders) of the Insolvency Act 1986</w:t>
      </w:r>
    </w:p>
    <w:p w14:paraId="1EF3B93C" w14:textId="77777777" w:rsidR="001352B5" w:rsidRDefault="007264FB">
      <w:pPr>
        <w:numPr>
          <w:ilvl w:val="0"/>
          <w:numId w:val="3"/>
        </w:numPr>
        <w:spacing w:after="5"/>
        <w:ind w:right="142" w:hanging="193"/>
      </w:pPr>
      <w:r>
        <w:t>the person has made a composition or arrangement with, or granted a trust deed for, creditors and not been discharged in respect of it</w:t>
      </w:r>
    </w:p>
    <w:p w14:paraId="0715FACF" w14:textId="77777777" w:rsidR="001352B5" w:rsidRDefault="007264FB">
      <w:pPr>
        <w:numPr>
          <w:ilvl w:val="0"/>
          <w:numId w:val="3"/>
        </w:numPr>
        <w:spacing w:after="6"/>
        <w:ind w:right="142" w:hanging="193"/>
      </w:pPr>
      <w:r>
        <w:t>the person is included in the children’s barred list or the adults’ barred list maintained under section 2 of the Safeguarding Vulnerable Groups Act 2006, or in any corresponding list maintained under an equivalent enactment in force in Scotland or Northern Ireland</w:t>
      </w:r>
    </w:p>
    <w:p w14:paraId="714379AA" w14:textId="77777777" w:rsidR="001352B5" w:rsidRDefault="007264FB">
      <w:pPr>
        <w:numPr>
          <w:ilvl w:val="0"/>
          <w:numId w:val="3"/>
        </w:numPr>
        <w:ind w:right="142" w:hanging="193"/>
      </w:pPr>
      <w:r>
        <w:t>the person is prohibited from holding the relevant office or position, or in the case of an individual from carrying on the regulated activity, by or under any enactment.</w:t>
      </w:r>
    </w:p>
    <w:p w14:paraId="449F5DE0" w14:textId="77777777" w:rsidR="001352B5" w:rsidRDefault="007264FB">
      <w:pPr>
        <w:spacing w:after="166" w:line="268" w:lineRule="auto"/>
        <w:ind w:left="-5" w:right="167"/>
      </w:pPr>
      <w:r>
        <w:t xml:space="preserve">The good character requirements referred to above in Regulation 5 are specified in </w:t>
      </w:r>
      <w:hyperlink r:id="rId168">
        <w:r>
          <w:rPr>
            <w:color w:val="444444"/>
            <w:u w:val="single" w:color="444444"/>
          </w:rPr>
          <w:t>Part 2 of Schedule 4 to the Re</w:t>
        </w:r>
      </w:hyperlink>
      <w:hyperlink r:id="rId169">
        <w:r>
          <w:rPr>
            <w:color w:val="444444"/>
          </w:rPr>
          <w:t>g</w:t>
        </w:r>
      </w:hyperlink>
      <w:hyperlink r:id="rId170">
        <w:r>
          <w:rPr>
            <w:color w:val="444444"/>
            <w:u w:val="single" w:color="444444"/>
          </w:rPr>
          <w:t xml:space="preserve">ulated </w:t>
        </w:r>
      </w:hyperlink>
      <w:hyperlink r:id="rId171">
        <w:r>
          <w:rPr>
            <w:color w:val="444444"/>
            <w:u w:val="single" w:color="444444"/>
          </w:rPr>
          <w:t>Activities Re</w:t>
        </w:r>
      </w:hyperlink>
      <w:hyperlink r:id="rId172">
        <w:r>
          <w:rPr>
            <w:color w:val="444444"/>
          </w:rPr>
          <w:t>g</w:t>
        </w:r>
      </w:hyperlink>
      <w:hyperlink r:id="rId173">
        <w:r>
          <w:rPr>
            <w:color w:val="444444"/>
            <w:u w:val="single" w:color="444444"/>
          </w:rPr>
          <w:t>ulations</w:t>
        </w:r>
      </w:hyperlink>
      <w:hyperlink r:id="rId174">
        <w:r>
          <w:rPr>
            <w:color w:val="444444"/>
            <w:u w:val="single" w:color="444444"/>
          </w:rPr>
          <w:t xml:space="preserve"> </w:t>
        </w:r>
      </w:hyperlink>
      <w:hyperlink r:id="rId175">
        <w:r>
          <w:rPr>
            <w:color w:val="444444"/>
          </w:rPr>
          <w:t>(</w:t>
        </w:r>
      </w:hyperlink>
      <w:hyperlink r:id="rId176">
        <w:r>
          <w:rPr>
            <w:color w:val="444444"/>
            <w:u w:val="single" w:color="444444"/>
          </w:rPr>
          <w:t>https://www.le</w:t>
        </w:r>
      </w:hyperlink>
      <w:hyperlink r:id="rId177">
        <w:r>
          <w:rPr>
            <w:color w:val="444444"/>
          </w:rPr>
          <w:t>g</w:t>
        </w:r>
      </w:hyperlink>
      <w:hyperlink r:id="rId178">
        <w:r>
          <w:rPr>
            <w:color w:val="444444"/>
            <w:u w:val="single" w:color="444444"/>
          </w:rPr>
          <w:t>islation.</w:t>
        </w:r>
      </w:hyperlink>
      <w:hyperlink r:id="rId179">
        <w:r>
          <w:rPr>
            <w:color w:val="444444"/>
          </w:rPr>
          <w:t>g</w:t>
        </w:r>
      </w:hyperlink>
      <w:hyperlink r:id="rId180">
        <w:r>
          <w:rPr>
            <w:color w:val="444444"/>
            <w:u w:val="single" w:color="444444"/>
          </w:rPr>
          <w:t>ov.uk/ukdsi/2014/9780111117613/schedule/4)</w:t>
        </w:r>
      </w:hyperlink>
      <w:r>
        <w:t>, and relate to:</w:t>
      </w:r>
    </w:p>
    <w:p w14:paraId="30E1429A" w14:textId="77777777" w:rsidR="001352B5" w:rsidRDefault="007264FB">
      <w:pPr>
        <w:numPr>
          <w:ilvl w:val="0"/>
          <w:numId w:val="4"/>
        </w:numPr>
        <w:spacing w:after="5"/>
        <w:ind w:right="142" w:hanging="193"/>
      </w:pPr>
      <w:r>
        <w:t>whether the person has been convicted in the United Kingdom of any offence or been convicted elsewhere of any offence which, if committed in any part of the United Kingdom, would constitute an offence</w:t>
      </w:r>
    </w:p>
    <w:p w14:paraId="4CC4DAD2" w14:textId="77777777" w:rsidR="001352B5" w:rsidRDefault="007264FB">
      <w:pPr>
        <w:numPr>
          <w:ilvl w:val="0"/>
          <w:numId w:val="4"/>
        </w:numPr>
        <w:ind w:right="142" w:hanging="193"/>
      </w:pPr>
      <w:r>
        <w:t>whether the person has been erased, removed or struck off a register of professionals maintained by a regulator of health care or social work professionals.</w:t>
      </w:r>
    </w:p>
    <w:p w14:paraId="370B9211" w14:textId="77777777" w:rsidR="001352B5" w:rsidRDefault="007264FB">
      <w:pPr>
        <w:ind w:left="-5" w:right="142"/>
      </w:pPr>
      <w:r>
        <w:t>Integrated care boards (ICBs) are statutory bodies with the general function of arranging for the provision of services for the purposes of the health service in England and are NHS bodies for the purposes of the 2006 Act. The main powers and duties of ICBs are to commission certain health services as set out in sections 3 and 3A of the 2006 Act.</w:t>
      </w:r>
    </w:p>
    <w:p w14:paraId="51EF5F9B" w14:textId="77777777" w:rsidR="001352B5" w:rsidRDefault="007264FB">
      <w:pPr>
        <w:ind w:left="-5" w:right="142"/>
      </w:pPr>
      <w:r>
        <w:t>ICBs, together with the CQC and NHS England, are within scope of this Framework. One of the recommendations made by Tom Kark KC was to extend the scope of the FPPT into certain arm’s length bodies (ALBs) to:</w:t>
      </w:r>
    </w:p>
    <w:p w14:paraId="67339772" w14:textId="77777777" w:rsidR="001352B5" w:rsidRDefault="007264FB">
      <w:pPr>
        <w:spacing w:after="266"/>
        <w:ind w:left="-5" w:right="142"/>
      </w:pPr>
      <w:r>
        <w:t>“…bolster the strength and width of the test, as well as to put a stop to ‘the revolving door,’ the FPPT should be extended to commissioners as well as other arms-length bodies. It was described as ‘incongruous’ that it did not apply to commissioners.”</w:t>
      </w:r>
    </w:p>
    <w:p w14:paraId="4145DDF6" w14:textId="77777777" w:rsidR="001352B5" w:rsidRDefault="007264FB">
      <w:pPr>
        <w:pStyle w:val="Heading2"/>
        <w:spacing w:after="187"/>
        <w:ind w:left="296" w:hanging="311"/>
      </w:pPr>
      <w:r>
        <w:t>Related principles and values</w:t>
      </w:r>
    </w:p>
    <w:p w14:paraId="3060EF46" w14:textId="77777777" w:rsidR="001352B5" w:rsidRDefault="007264FB">
      <w:pPr>
        <w:spacing w:after="267"/>
        <w:ind w:left="-5" w:right="142"/>
      </w:pPr>
      <w:r>
        <w:t>This section summarises relevant principles and values that underpin the Framework and provide additional context to understand its aims.</w:t>
      </w:r>
    </w:p>
    <w:p w14:paraId="11C82028" w14:textId="77777777" w:rsidR="001352B5" w:rsidRDefault="007264FB">
      <w:pPr>
        <w:pStyle w:val="Heading3"/>
        <w:ind w:left="452" w:hanging="467"/>
      </w:pPr>
      <w:r>
        <w:t>NHS Constitution</w:t>
      </w:r>
    </w:p>
    <w:p w14:paraId="45865C32" w14:textId="77777777" w:rsidR="001352B5" w:rsidRDefault="007264FB">
      <w:pPr>
        <w:ind w:left="-5" w:right="142"/>
      </w:pPr>
      <w:r>
        <w:t xml:space="preserve">The NHS Constitution states: </w:t>
      </w:r>
    </w:p>
    <w:p w14:paraId="4E8BD6CF" w14:textId="77777777" w:rsidR="001352B5" w:rsidRDefault="007264FB">
      <w:pPr>
        <w:ind w:left="-5" w:right="142"/>
      </w:pPr>
      <w:r>
        <w:t>The NHS belongs to the people.</w:t>
      </w:r>
    </w:p>
    <w:p w14:paraId="65BCAB93" w14:textId="77777777" w:rsidR="001352B5" w:rsidRDefault="007264FB">
      <w:pPr>
        <w:ind w:left="-5" w:right="142"/>
      </w:pPr>
      <w:r>
        <w:t>It is there to improve our health and wellbeing, supporting us to keep mentally and physically well, to get better when we are ill and, when we cannot fully recover, to stay as well as we can to the end of our lives.</w:t>
      </w:r>
    </w:p>
    <w:p w14:paraId="120F0138" w14:textId="77777777" w:rsidR="001352B5" w:rsidRDefault="007264FB">
      <w:pPr>
        <w:ind w:left="-5" w:right="142"/>
      </w:pPr>
      <w:r>
        <w:t>It works at the limits of science – bringing the highest levels of human knowledge and skill to save lives and improve health. It touches our lives at times of basic human need when care and compassion are what matter most.</w:t>
      </w:r>
    </w:p>
    <w:p w14:paraId="64AE7A83" w14:textId="77777777" w:rsidR="001352B5" w:rsidRDefault="007264FB">
      <w:pPr>
        <w:spacing w:after="255"/>
        <w:ind w:left="-5" w:right="142"/>
      </w:pPr>
      <w:r>
        <w:t>The NHS is founded on a common set of principles and values that bind together the communities and people it serves – patients and public – and the staff who work for it.</w:t>
      </w:r>
    </w:p>
    <w:p w14:paraId="149EE423" w14:textId="77777777" w:rsidR="001352B5" w:rsidRDefault="007264FB">
      <w:pPr>
        <w:pStyle w:val="Heading3"/>
        <w:ind w:left="452" w:hanging="467"/>
      </w:pPr>
      <w:r>
        <w:lastRenderedPageBreak/>
        <w:t>NHS guiding principles</w:t>
      </w:r>
    </w:p>
    <w:p w14:paraId="2EA2BF73" w14:textId="77777777" w:rsidR="001352B5" w:rsidRDefault="007264FB">
      <w:pPr>
        <w:ind w:left="-5" w:right="142"/>
      </w:pPr>
      <w:r>
        <w:t>The seven guiding principles that govern the way the NHS operates, and define how it seeks to achieve its purpose:</w:t>
      </w:r>
    </w:p>
    <w:p w14:paraId="3497631D" w14:textId="77777777" w:rsidR="001352B5" w:rsidRDefault="007264FB">
      <w:pPr>
        <w:numPr>
          <w:ilvl w:val="0"/>
          <w:numId w:val="5"/>
        </w:numPr>
        <w:spacing w:after="7"/>
        <w:ind w:right="142" w:hanging="193"/>
      </w:pPr>
      <w:r>
        <w:t>The NHS provides a comprehensive service, available to all.</w:t>
      </w:r>
    </w:p>
    <w:p w14:paraId="2EC21C30" w14:textId="77777777" w:rsidR="001352B5" w:rsidRDefault="007264FB">
      <w:pPr>
        <w:numPr>
          <w:ilvl w:val="0"/>
          <w:numId w:val="5"/>
        </w:numPr>
        <w:spacing w:after="0"/>
        <w:ind w:right="142" w:hanging="193"/>
      </w:pPr>
      <w:r>
        <w:t>Access to NHS services is based on clinical need, not an individual’s ability to pay.</w:t>
      </w:r>
    </w:p>
    <w:p w14:paraId="67C0304E" w14:textId="77777777" w:rsidR="001352B5" w:rsidRDefault="007264FB">
      <w:pPr>
        <w:numPr>
          <w:ilvl w:val="0"/>
          <w:numId w:val="5"/>
        </w:numPr>
        <w:spacing w:after="7"/>
        <w:ind w:right="142" w:hanging="193"/>
      </w:pPr>
      <w:r>
        <w:t>The NHS aspires to the highest standards of excellence and professionalism.</w:t>
      </w:r>
    </w:p>
    <w:p w14:paraId="530A1C7E" w14:textId="77777777" w:rsidR="001352B5" w:rsidRDefault="007264FB">
      <w:pPr>
        <w:numPr>
          <w:ilvl w:val="0"/>
          <w:numId w:val="5"/>
        </w:numPr>
        <w:spacing w:after="0"/>
        <w:ind w:right="142" w:hanging="193"/>
      </w:pPr>
      <w:r>
        <w:t>The patient will be at the heart of everything the NHS does.</w:t>
      </w:r>
    </w:p>
    <w:p w14:paraId="45F3E6CA" w14:textId="77777777" w:rsidR="001352B5" w:rsidRDefault="007264FB">
      <w:pPr>
        <w:numPr>
          <w:ilvl w:val="0"/>
          <w:numId w:val="5"/>
        </w:numPr>
        <w:spacing w:after="5"/>
        <w:ind w:right="142" w:hanging="193"/>
      </w:pPr>
      <w:r>
        <w:t>The NHS works across organisational boundaries and in partnership with other organisations in the interest of patients, local communities, and the wider population.</w:t>
      </w:r>
    </w:p>
    <w:p w14:paraId="38E9A521" w14:textId="77777777" w:rsidR="001352B5" w:rsidRDefault="007264FB">
      <w:pPr>
        <w:numPr>
          <w:ilvl w:val="0"/>
          <w:numId w:val="5"/>
        </w:numPr>
        <w:spacing w:after="5"/>
        <w:ind w:right="142" w:hanging="193"/>
      </w:pPr>
      <w:r>
        <w:t>The NHS is committed to providing best value for taxpayers’ money and the most effective, fair, and sustainable use of finite resources.</w:t>
      </w:r>
    </w:p>
    <w:p w14:paraId="7670C358" w14:textId="77777777" w:rsidR="001352B5" w:rsidRDefault="007264FB">
      <w:pPr>
        <w:numPr>
          <w:ilvl w:val="0"/>
          <w:numId w:val="5"/>
        </w:numPr>
        <w:spacing w:after="267"/>
        <w:ind w:right="142" w:hanging="193"/>
      </w:pPr>
      <w:r>
        <w:t>The NHS is accountable to the public, communities, and patients that it serves.</w:t>
      </w:r>
    </w:p>
    <w:p w14:paraId="5F02F76F" w14:textId="77777777" w:rsidR="001352B5" w:rsidRDefault="007264FB">
      <w:pPr>
        <w:pStyle w:val="Heading3"/>
        <w:ind w:left="452" w:hanging="467"/>
      </w:pPr>
      <w:r>
        <w:t>NHS values</w:t>
      </w:r>
    </w:p>
    <w:p w14:paraId="0FDB4FE5" w14:textId="77777777" w:rsidR="001352B5" w:rsidRDefault="007264FB">
      <w:pPr>
        <w:ind w:left="-5" w:right="142"/>
      </w:pPr>
      <w:r>
        <w:t>These principles are underpinned by the core NHS values, which have been derived from extensive discussions with staff, patients and the public. The values are integral to creating a culture where patients come first in everything the NHS does.</w:t>
      </w:r>
    </w:p>
    <w:p w14:paraId="6B94AD40" w14:textId="77777777" w:rsidR="001352B5" w:rsidRDefault="007264FB">
      <w:pPr>
        <w:ind w:left="-5" w:right="142"/>
      </w:pPr>
      <w:r>
        <w:t>These values are not intended to be limiting. Individual NHS organisations should use them as a basis on which to develop their own values, adapting them to local circumstances. The values should be taken into account when developing services with partner NHS organisations, patients, the public and staff.</w:t>
      </w:r>
    </w:p>
    <w:p w14:paraId="41C75EC5" w14:textId="77777777" w:rsidR="001352B5" w:rsidRDefault="007264FB">
      <w:pPr>
        <w:ind w:left="-5" w:right="142"/>
      </w:pPr>
      <w:r>
        <w:t>The six core values are:</w:t>
      </w:r>
    </w:p>
    <w:p w14:paraId="188B8269" w14:textId="77777777" w:rsidR="001352B5" w:rsidRDefault="007264FB">
      <w:pPr>
        <w:numPr>
          <w:ilvl w:val="0"/>
          <w:numId w:val="6"/>
        </w:numPr>
        <w:spacing w:after="7"/>
        <w:ind w:right="142" w:hanging="193"/>
      </w:pPr>
      <w:r>
        <w:t>Working together for patients.</w:t>
      </w:r>
    </w:p>
    <w:p w14:paraId="3B16BDA0" w14:textId="77777777" w:rsidR="001352B5" w:rsidRDefault="007264FB">
      <w:pPr>
        <w:numPr>
          <w:ilvl w:val="0"/>
          <w:numId w:val="6"/>
        </w:numPr>
        <w:spacing w:after="0"/>
        <w:ind w:right="142" w:hanging="193"/>
      </w:pPr>
      <w:r>
        <w:t>Respect and dignity.</w:t>
      </w:r>
    </w:p>
    <w:p w14:paraId="727587E7" w14:textId="77777777" w:rsidR="001352B5" w:rsidRDefault="007264FB">
      <w:pPr>
        <w:numPr>
          <w:ilvl w:val="0"/>
          <w:numId w:val="6"/>
        </w:numPr>
        <w:spacing w:after="7"/>
        <w:ind w:right="142" w:hanging="193"/>
      </w:pPr>
      <w:r>
        <w:t>Commitment to quality of care.</w:t>
      </w:r>
    </w:p>
    <w:p w14:paraId="21EB8E86" w14:textId="77777777" w:rsidR="001352B5" w:rsidRDefault="007264FB">
      <w:pPr>
        <w:numPr>
          <w:ilvl w:val="0"/>
          <w:numId w:val="6"/>
        </w:numPr>
        <w:spacing w:after="0"/>
        <w:ind w:right="142" w:hanging="193"/>
      </w:pPr>
      <w:r>
        <w:t>Compassion.</w:t>
      </w:r>
    </w:p>
    <w:p w14:paraId="64C769D8" w14:textId="77777777" w:rsidR="001352B5" w:rsidRDefault="007264FB">
      <w:pPr>
        <w:numPr>
          <w:ilvl w:val="0"/>
          <w:numId w:val="6"/>
        </w:numPr>
        <w:spacing w:after="7"/>
        <w:ind w:right="142" w:hanging="193"/>
      </w:pPr>
      <w:r>
        <w:t>Improving lives.</w:t>
      </w:r>
    </w:p>
    <w:p w14:paraId="51346207" w14:textId="77777777" w:rsidR="001352B5" w:rsidRDefault="007264FB">
      <w:pPr>
        <w:numPr>
          <w:ilvl w:val="0"/>
          <w:numId w:val="6"/>
        </w:numPr>
        <w:spacing w:after="257"/>
        <w:ind w:right="142" w:hanging="193"/>
      </w:pPr>
      <w:r>
        <w:t>Everyone counts.</w:t>
      </w:r>
    </w:p>
    <w:p w14:paraId="61A18939" w14:textId="77777777" w:rsidR="001352B5" w:rsidRDefault="007264FB">
      <w:pPr>
        <w:pStyle w:val="Heading3"/>
        <w:ind w:left="452" w:hanging="467"/>
      </w:pPr>
      <w:r>
        <w:t>The Nolan Principles of Standards in Public Life</w:t>
      </w:r>
    </w:p>
    <w:p w14:paraId="0D1A3204" w14:textId="77777777" w:rsidR="001352B5" w:rsidRDefault="007264FB">
      <w:pPr>
        <w:ind w:left="-5" w:right="142"/>
      </w:pPr>
      <w:r>
        <w:t>NHS board members, in their capacity as public office holders, are expected to abide by the ‘Nolan Principles’ as defined by the Committee on Standards in Public Life:</w:t>
      </w:r>
    </w:p>
    <w:p w14:paraId="40FD82EB" w14:textId="77777777" w:rsidR="001352B5" w:rsidRDefault="007264FB">
      <w:pPr>
        <w:numPr>
          <w:ilvl w:val="0"/>
          <w:numId w:val="7"/>
        </w:numPr>
        <w:ind w:right="142" w:hanging="193"/>
      </w:pPr>
      <w:r>
        <w:t>Selflessness</w:t>
      </w:r>
    </w:p>
    <w:p w14:paraId="58944571" w14:textId="77777777" w:rsidR="001352B5" w:rsidRDefault="007264FB">
      <w:pPr>
        <w:ind w:left="240" w:right="142"/>
      </w:pPr>
      <w:r>
        <w:rPr>
          <w:rFonts w:ascii="Calibri" w:eastAsia="Calibri" w:hAnsi="Calibri" w:cs="Calibri"/>
          <w:noProof/>
          <w:sz w:val="22"/>
        </w:rPr>
        <mc:AlternateContent>
          <mc:Choice Requires="wpg">
            <w:drawing>
              <wp:inline distT="0" distB="0" distL="0" distR="0" wp14:anchorId="1AA5062F" wp14:editId="47EAFE15">
                <wp:extent cx="31750" cy="31750"/>
                <wp:effectExtent l="0" t="0" r="0" b="0"/>
                <wp:docPr id="25249" name="Group 25249"/>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1296" name="Shape 1296"/>
                        <wps:cNvSpPr/>
                        <wps:spPr>
                          <a:xfrm>
                            <a:off x="0" y="0"/>
                            <a:ext cx="31750" cy="31750"/>
                          </a:xfrm>
                          <a:custGeom>
                            <a:avLst/>
                            <a:gdLst/>
                            <a:ahLst/>
                            <a:cxnLst/>
                            <a:rect l="0" t="0" r="0" b="0"/>
                            <a:pathLst>
                              <a:path w="31750" h="31750">
                                <a:moveTo>
                                  <a:pt x="15875" y="0"/>
                                </a:moveTo>
                                <a:cubicBezTo>
                                  <a:pt x="17980" y="0"/>
                                  <a:pt x="20005" y="400"/>
                                  <a:pt x="21950" y="1203"/>
                                </a:cubicBezTo>
                                <a:cubicBezTo>
                                  <a:pt x="23895" y="2009"/>
                                  <a:pt x="25612" y="3156"/>
                                  <a:pt x="27100" y="4648"/>
                                </a:cubicBezTo>
                                <a:cubicBezTo>
                                  <a:pt x="28589" y="6133"/>
                                  <a:pt x="29736" y="7851"/>
                                  <a:pt x="30542" y="9795"/>
                                </a:cubicBezTo>
                                <a:cubicBezTo>
                                  <a:pt x="31347" y="11742"/>
                                  <a:pt x="31750" y="13770"/>
                                  <a:pt x="31750" y="15875"/>
                                </a:cubicBezTo>
                                <a:cubicBezTo>
                                  <a:pt x="31750" y="17977"/>
                                  <a:pt x="31347" y="20002"/>
                                  <a:pt x="30542" y="21946"/>
                                </a:cubicBezTo>
                                <a:cubicBezTo>
                                  <a:pt x="29736" y="23890"/>
                                  <a:pt x="28589" y="25608"/>
                                  <a:pt x="27100" y="27099"/>
                                </a:cubicBezTo>
                                <a:cubicBezTo>
                                  <a:pt x="25612" y="28584"/>
                                  <a:pt x="23895" y="29732"/>
                                  <a:pt x="21950" y="30541"/>
                                </a:cubicBezTo>
                                <a:cubicBezTo>
                                  <a:pt x="20005" y="31344"/>
                                  <a:pt x="17980" y="31747"/>
                                  <a:pt x="15875" y="31750"/>
                                </a:cubicBezTo>
                                <a:cubicBezTo>
                                  <a:pt x="13770" y="31747"/>
                                  <a:pt x="11745" y="31341"/>
                                  <a:pt x="9800" y="30535"/>
                                </a:cubicBezTo>
                                <a:cubicBezTo>
                                  <a:pt x="7855" y="29732"/>
                                  <a:pt x="6138" y="28584"/>
                                  <a:pt x="4650" y="27099"/>
                                </a:cubicBezTo>
                                <a:cubicBezTo>
                                  <a:pt x="3161" y="25608"/>
                                  <a:pt x="2014" y="23890"/>
                                  <a:pt x="1208" y="21946"/>
                                </a:cubicBezTo>
                                <a:cubicBezTo>
                                  <a:pt x="403" y="20002"/>
                                  <a:pt x="0" y="17977"/>
                                  <a:pt x="0" y="15875"/>
                                </a:cubicBezTo>
                                <a:cubicBezTo>
                                  <a:pt x="0" y="13770"/>
                                  <a:pt x="403" y="11742"/>
                                  <a:pt x="1208" y="9798"/>
                                </a:cubicBezTo>
                                <a:cubicBezTo>
                                  <a:pt x="2014" y="7851"/>
                                  <a:pt x="3161" y="6133"/>
                                  <a:pt x="4650" y="4648"/>
                                </a:cubicBezTo>
                                <a:cubicBezTo>
                                  <a:pt x="6138" y="3156"/>
                                  <a:pt x="7855" y="2009"/>
                                  <a:pt x="9800" y="1203"/>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A903C1" id="Group 25249"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">
                <v:shape id="Shape 1296"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" path="m15875,v2105,,4130,400,6075,1203c23895,2009,25612,3156,27100,4648v1489,1485,2636,3203,3442,5147c31347,11742,31750,13770,31750,15875v,2102,-403,4127,-1208,6071c29736,23890,28589,25608,27100,27099v-1488,1485,-3205,2633,-5150,3442c20005,31344,17980,31747,15875,31750v-2105,-3,-4130,-409,-6075,-1215c7855,29732,6138,28584,4650,27099,3161,25608,2014,23890,1208,21946,403,20002,,17977,,15875,,13770,403,11742,1208,9798,2014,7851,3161,6133,4650,4648,6138,3156,7855,2009,9800,1203,11745,400,13770,,15875,xe" fillcolor="black" stroked="f" strokeweight="0">
                  <v:stroke miterlimit="83231f" joinstyle="miter"/>
                  <v:path arrowok="t" textboxrect="0,0,31750,31750"/>
                </v:shape>
                <w10:anchorlock/>
              </v:group>
            </w:pict>
          </mc:Fallback>
        </mc:AlternateContent>
      </w:r>
      <w:r>
        <w:t xml:space="preserve"> Holders of public office should act solely in terms of the public interest.</w:t>
      </w:r>
    </w:p>
    <w:p w14:paraId="4B38D23F" w14:textId="77777777" w:rsidR="001352B5" w:rsidRDefault="007264FB">
      <w:pPr>
        <w:numPr>
          <w:ilvl w:val="0"/>
          <w:numId w:val="7"/>
        </w:numPr>
        <w:spacing w:after="192"/>
        <w:ind w:right="142" w:hanging="193"/>
      </w:pPr>
      <w:r>
        <w:t>Integrity</w:t>
      </w:r>
    </w:p>
    <w:p w14:paraId="5DE69EB1" w14:textId="77777777" w:rsidR="001352B5" w:rsidRDefault="007264FB">
      <w:pPr>
        <w:ind w:left="400" w:right="142" w:hanging="170"/>
      </w:pPr>
      <w:r>
        <w:rPr>
          <w:rFonts w:ascii="Calibri" w:eastAsia="Calibri" w:hAnsi="Calibri" w:cs="Calibri"/>
          <w:noProof/>
          <w:sz w:val="22"/>
        </w:rPr>
        <mc:AlternateContent>
          <mc:Choice Requires="wpg">
            <w:drawing>
              <wp:inline distT="0" distB="0" distL="0" distR="0" wp14:anchorId="1D2250A2" wp14:editId="487C2AFF">
                <wp:extent cx="31750" cy="31750"/>
                <wp:effectExtent l="0" t="0" r="0" b="0"/>
                <wp:docPr id="25250" name="Group 25250"/>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1299" name="Shape 1299"/>
                        <wps:cNvSpPr/>
                        <wps:spPr>
                          <a:xfrm>
                            <a:off x="0" y="0"/>
                            <a:ext cx="31750" cy="31750"/>
                          </a:xfrm>
                          <a:custGeom>
                            <a:avLst/>
                            <a:gdLst/>
                            <a:ahLst/>
                            <a:cxnLst/>
                            <a:rect l="0" t="0" r="0" b="0"/>
                            <a:pathLst>
                              <a:path w="31750" h="31750">
                                <a:moveTo>
                                  <a:pt x="15875" y="0"/>
                                </a:moveTo>
                                <a:cubicBezTo>
                                  <a:pt x="17980" y="0"/>
                                  <a:pt x="20005" y="400"/>
                                  <a:pt x="21950" y="1203"/>
                                </a:cubicBezTo>
                                <a:cubicBezTo>
                                  <a:pt x="23895" y="2009"/>
                                  <a:pt x="25612" y="3156"/>
                                  <a:pt x="27100" y="4648"/>
                                </a:cubicBezTo>
                                <a:cubicBezTo>
                                  <a:pt x="28589" y="6136"/>
                                  <a:pt x="29736" y="7854"/>
                                  <a:pt x="30542" y="9798"/>
                                </a:cubicBezTo>
                                <a:cubicBezTo>
                                  <a:pt x="31347" y="11742"/>
                                  <a:pt x="31750" y="13770"/>
                                  <a:pt x="31750" y="15875"/>
                                </a:cubicBezTo>
                                <a:cubicBezTo>
                                  <a:pt x="31750" y="17977"/>
                                  <a:pt x="31347" y="20002"/>
                                  <a:pt x="30542" y="21946"/>
                                </a:cubicBezTo>
                                <a:cubicBezTo>
                                  <a:pt x="29736" y="23890"/>
                                  <a:pt x="28589" y="25608"/>
                                  <a:pt x="27100" y="27099"/>
                                </a:cubicBezTo>
                                <a:cubicBezTo>
                                  <a:pt x="25612" y="28584"/>
                                  <a:pt x="23895" y="29728"/>
                                  <a:pt x="21950" y="30538"/>
                                </a:cubicBezTo>
                                <a:cubicBezTo>
                                  <a:pt x="20005" y="31341"/>
                                  <a:pt x="17980" y="31747"/>
                                  <a:pt x="15875" y="31750"/>
                                </a:cubicBezTo>
                                <a:cubicBezTo>
                                  <a:pt x="13770" y="31747"/>
                                  <a:pt x="11745" y="31341"/>
                                  <a:pt x="9800" y="30535"/>
                                </a:cubicBezTo>
                                <a:cubicBezTo>
                                  <a:pt x="7855" y="29728"/>
                                  <a:pt x="6138" y="28584"/>
                                  <a:pt x="4650" y="27099"/>
                                </a:cubicBezTo>
                                <a:cubicBezTo>
                                  <a:pt x="3161" y="25608"/>
                                  <a:pt x="2014" y="23890"/>
                                  <a:pt x="1208" y="21946"/>
                                </a:cubicBezTo>
                                <a:cubicBezTo>
                                  <a:pt x="403" y="20002"/>
                                  <a:pt x="0" y="17977"/>
                                  <a:pt x="0" y="15875"/>
                                </a:cubicBezTo>
                                <a:cubicBezTo>
                                  <a:pt x="0" y="13770"/>
                                  <a:pt x="403" y="11742"/>
                                  <a:pt x="1208" y="9798"/>
                                </a:cubicBezTo>
                                <a:cubicBezTo>
                                  <a:pt x="2014" y="7854"/>
                                  <a:pt x="3161" y="6136"/>
                                  <a:pt x="4650" y="4648"/>
                                </a:cubicBezTo>
                                <a:cubicBezTo>
                                  <a:pt x="6138" y="3156"/>
                                  <a:pt x="7855" y="2009"/>
                                  <a:pt x="9800" y="1203"/>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9B1706" id="Group 25250"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">
                <v:shape id="Shape 1299"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" path="m15875,v2105,,4130,400,6075,1203c23895,2009,25612,3156,27100,4648v1489,1488,2636,3206,3442,5150c31347,11742,31750,13770,31750,15875v,2102,-403,4127,-1208,6071c29736,23890,28589,25608,27100,27099v-1488,1485,-3205,2629,-5150,3439c20005,31341,17980,31747,15875,31750v-2105,-3,-4130,-409,-6075,-1215c7855,29728,6138,28584,4650,27099,3161,25608,2014,23890,1208,21946,403,20002,,17977,,15875,,13770,403,11742,1208,9798,2014,7854,3161,6136,4650,4648,6138,3156,7855,2009,9800,1203,11745,400,13770,,15875,xe" fillcolor="black" stroked="f" strokeweight="0">
                  <v:stroke miterlimit="83231f" joinstyle="miter"/>
                  <v:path arrowok="t" textboxrect="0,0,31750,31750"/>
                </v:shape>
                <w10:anchorlock/>
              </v:group>
            </w:pict>
          </mc:Fallback>
        </mc:AlternateContent>
      </w:r>
      <w:r>
        <w:t xml:space="preserve">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7362C40A" w14:textId="77777777" w:rsidR="001352B5" w:rsidRDefault="007264FB">
      <w:pPr>
        <w:numPr>
          <w:ilvl w:val="0"/>
          <w:numId w:val="7"/>
        </w:numPr>
        <w:ind w:right="142" w:hanging="193"/>
      </w:pPr>
      <w:r>
        <w:t>Objectivity</w:t>
      </w:r>
    </w:p>
    <w:p w14:paraId="2F07A85F" w14:textId="77777777" w:rsidR="001352B5" w:rsidRDefault="007264FB">
      <w:pPr>
        <w:ind w:left="400" w:right="142" w:hanging="170"/>
      </w:pPr>
      <w:r>
        <w:rPr>
          <w:rFonts w:ascii="Calibri" w:eastAsia="Calibri" w:hAnsi="Calibri" w:cs="Calibri"/>
          <w:noProof/>
          <w:sz w:val="22"/>
        </w:rPr>
        <mc:AlternateContent>
          <mc:Choice Requires="wpg">
            <w:drawing>
              <wp:inline distT="0" distB="0" distL="0" distR="0" wp14:anchorId="5E8A51CD" wp14:editId="7B710527">
                <wp:extent cx="31750" cy="31750"/>
                <wp:effectExtent l="0" t="0" r="0" b="0"/>
                <wp:docPr id="25251" name="Group 25251"/>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1305" name="Shape 1305"/>
                        <wps:cNvSpPr/>
                        <wps:spPr>
                          <a:xfrm>
                            <a:off x="0" y="0"/>
                            <a:ext cx="31750" cy="31750"/>
                          </a:xfrm>
                          <a:custGeom>
                            <a:avLst/>
                            <a:gdLst/>
                            <a:ahLst/>
                            <a:cxnLst/>
                            <a:rect l="0" t="0" r="0" b="0"/>
                            <a:pathLst>
                              <a:path w="31750" h="31750">
                                <a:moveTo>
                                  <a:pt x="15875" y="0"/>
                                </a:moveTo>
                                <a:cubicBezTo>
                                  <a:pt x="17980" y="0"/>
                                  <a:pt x="20005" y="400"/>
                                  <a:pt x="21950" y="1200"/>
                                </a:cubicBezTo>
                                <a:cubicBezTo>
                                  <a:pt x="23895" y="2009"/>
                                  <a:pt x="25612" y="3156"/>
                                  <a:pt x="27100" y="4645"/>
                                </a:cubicBezTo>
                                <a:cubicBezTo>
                                  <a:pt x="28589" y="6130"/>
                                  <a:pt x="29736" y="7848"/>
                                  <a:pt x="30542" y="9795"/>
                                </a:cubicBezTo>
                                <a:cubicBezTo>
                                  <a:pt x="31347" y="11739"/>
                                  <a:pt x="31750" y="13767"/>
                                  <a:pt x="31750" y="15875"/>
                                </a:cubicBezTo>
                                <a:cubicBezTo>
                                  <a:pt x="31750" y="17977"/>
                                  <a:pt x="31347" y="20002"/>
                                  <a:pt x="30542" y="21946"/>
                                </a:cubicBezTo>
                                <a:cubicBezTo>
                                  <a:pt x="29736" y="23890"/>
                                  <a:pt x="28589" y="25605"/>
                                  <a:pt x="27100" y="27096"/>
                                </a:cubicBezTo>
                                <a:cubicBezTo>
                                  <a:pt x="25612" y="28584"/>
                                  <a:pt x="23895" y="29732"/>
                                  <a:pt x="21950" y="30538"/>
                                </a:cubicBezTo>
                                <a:cubicBezTo>
                                  <a:pt x="20005" y="31341"/>
                                  <a:pt x="17980" y="31747"/>
                                  <a:pt x="15875" y="31750"/>
                                </a:cubicBezTo>
                                <a:cubicBezTo>
                                  <a:pt x="13770" y="31747"/>
                                  <a:pt x="11745" y="31341"/>
                                  <a:pt x="9800" y="30538"/>
                                </a:cubicBezTo>
                                <a:cubicBezTo>
                                  <a:pt x="7855" y="29732"/>
                                  <a:pt x="6138" y="28584"/>
                                  <a:pt x="4650" y="27096"/>
                                </a:cubicBezTo>
                                <a:cubicBezTo>
                                  <a:pt x="3161" y="25605"/>
                                  <a:pt x="2014" y="23890"/>
                                  <a:pt x="1208" y="21946"/>
                                </a:cubicBezTo>
                                <a:cubicBezTo>
                                  <a:pt x="403" y="20002"/>
                                  <a:pt x="0" y="17977"/>
                                  <a:pt x="0" y="15875"/>
                                </a:cubicBezTo>
                                <a:cubicBezTo>
                                  <a:pt x="0" y="13767"/>
                                  <a:pt x="403" y="11739"/>
                                  <a:pt x="1208" y="9795"/>
                                </a:cubicBezTo>
                                <a:cubicBezTo>
                                  <a:pt x="2014" y="7848"/>
                                  <a:pt x="3161" y="6130"/>
                                  <a:pt x="4650" y="4645"/>
                                </a:cubicBezTo>
                                <a:cubicBezTo>
                                  <a:pt x="6138" y="3156"/>
                                  <a:pt x="7855" y="2009"/>
                                  <a:pt x="9800" y="1203"/>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A79193" id="Group 25251"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">
                <v:shape id="Shape 1305"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" path="m15875,v2105,,4130,400,6075,1200c23895,2009,25612,3156,27100,4645v1489,1485,2636,3203,3442,5150c31347,11739,31750,13767,31750,15875v,2102,-403,4127,-1208,6071c29736,23890,28589,25605,27100,27096v-1488,1488,-3205,2636,-5150,3442c20005,31341,17980,31747,15875,31750v-2105,-3,-4130,-409,-6075,-1212c7855,29732,6138,28584,4650,27096,3161,25605,2014,23890,1208,21946,403,20002,,17977,,15875,,13767,403,11739,1208,9795,2014,7848,3161,6130,4650,4645,6138,3156,7855,2009,9800,1203,11745,400,13770,,15875,xe" fillcolor="black" stroked="f" strokeweight="0">
                  <v:stroke miterlimit="83231f" joinstyle="miter"/>
                  <v:path arrowok="t" textboxrect="0,0,31750,31750"/>
                </v:shape>
                <w10:anchorlock/>
              </v:group>
            </w:pict>
          </mc:Fallback>
        </mc:AlternateContent>
      </w:r>
      <w:r>
        <w:t xml:space="preserve"> Holders of public office must act and take decisions impartially, fairly and on merit, using the best evidence and without discrimination or bias.</w:t>
      </w:r>
    </w:p>
    <w:p w14:paraId="53D31E5A" w14:textId="77777777" w:rsidR="001352B5" w:rsidRDefault="007264FB">
      <w:pPr>
        <w:numPr>
          <w:ilvl w:val="0"/>
          <w:numId w:val="7"/>
        </w:numPr>
        <w:spacing w:after="192"/>
        <w:ind w:right="142" w:hanging="193"/>
      </w:pPr>
      <w:r>
        <w:t>Accountability</w:t>
      </w:r>
    </w:p>
    <w:p w14:paraId="6540345D" w14:textId="77777777" w:rsidR="001352B5" w:rsidRDefault="007264FB">
      <w:pPr>
        <w:ind w:left="400" w:right="142" w:hanging="170"/>
      </w:pPr>
      <w:r>
        <w:rPr>
          <w:rFonts w:ascii="Calibri" w:eastAsia="Calibri" w:hAnsi="Calibri" w:cs="Calibri"/>
          <w:noProof/>
          <w:sz w:val="22"/>
        </w:rPr>
        <mc:AlternateContent>
          <mc:Choice Requires="wpg">
            <w:drawing>
              <wp:inline distT="0" distB="0" distL="0" distR="0" wp14:anchorId="39DFA7A6" wp14:editId="542F5628">
                <wp:extent cx="31750" cy="31750"/>
                <wp:effectExtent l="0" t="0" r="0" b="0"/>
                <wp:docPr id="25252" name="Group 25252"/>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1309" name="Shape 1309"/>
                        <wps:cNvSpPr/>
                        <wps:spPr>
                          <a:xfrm>
                            <a:off x="0" y="0"/>
                            <a:ext cx="31750" cy="31750"/>
                          </a:xfrm>
                          <a:custGeom>
                            <a:avLst/>
                            <a:gdLst/>
                            <a:ahLst/>
                            <a:cxnLst/>
                            <a:rect l="0" t="0" r="0" b="0"/>
                            <a:pathLst>
                              <a:path w="31750" h="31750">
                                <a:moveTo>
                                  <a:pt x="15875" y="0"/>
                                </a:moveTo>
                                <a:cubicBezTo>
                                  <a:pt x="17980" y="0"/>
                                  <a:pt x="20005" y="400"/>
                                  <a:pt x="21950" y="1203"/>
                                </a:cubicBezTo>
                                <a:cubicBezTo>
                                  <a:pt x="23895" y="2009"/>
                                  <a:pt x="25612" y="3156"/>
                                  <a:pt x="27100" y="4645"/>
                                </a:cubicBezTo>
                                <a:cubicBezTo>
                                  <a:pt x="28589" y="6133"/>
                                  <a:pt x="29736" y="7848"/>
                                  <a:pt x="30542" y="9792"/>
                                </a:cubicBezTo>
                                <a:cubicBezTo>
                                  <a:pt x="31347" y="11736"/>
                                  <a:pt x="31750" y="13764"/>
                                  <a:pt x="31750" y="15875"/>
                                </a:cubicBezTo>
                                <a:cubicBezTo>
                                  <a:pt x="31750" y="17977"/>
                                  <a:pt x="31347" y="20002"/>
                                  <a:pt x="30542" y="21946"/>
                                </a:cubicBezTo>
                                <a:cubicBezTo>
                                  <a:pt x="29736" y="23890"/>
                                  <a:pt x="28589" y="25605"/>
                                  <a:pt x="27100" y="27096"/>
                                </a:cubicBezTo>
                                <a:cubicBezTo>
                                  <a:pt x="25612" y="28581"/>
                                  <a:pt x="23895" y="29728"/>
                                  <a:pt x="21950" y="30535"/>
                                </a:cubicBezTo>
                                <a:cubicBezTo>
                                  <a:pt x="20005" y="31344"/>
                                  <a:pt x="17980" y="31747"/>
                                  <a:pt x="15875" y="31750"/>
                                </a:cubicBezTo>
                                <a:cubicBezTo>
                                  <a:pt x="13770" y="31747"/>
                                  <a:pt x="11745" y="31344"/>
                                  <a:pt x="9800" y="30538"/>
                                </a:cubicBezTo>
                                <a:cubicBezTo>
                                  <a:pt x="7855" y="29728"/>
                                  <a:pt x="6138" y="28581"/>
                                  <a:pt x="4650" y="27096"/>
                                </a:cubicBezTo>
                                <a:cubicBezTo>
                                  <a:pt x="3161" y="25605"/>
                                  <a:pt x="2014" y="23890"/>
                                  <a:pt x="1208" y="21946"/>
                                </a:cubicBezTo>
                                <a:cubicBezTo>
                                  <a:pt x="403" y="20002"/>
                                  <a:pt x="0" y="17977"/>
                                  <a:pt x="0" y="15875"/>
                                </a:cubicBezTo>
                                <a:cubicBezTo>
                                  <a:pt x="0" y="13764"/>
                                  <a:pt x="403" y="11736"/>
                                  <a:pt x="1208" y="9789"/>
                                </a:cubicBezTo>
                                <a:cubicBezTo>
                                  <a:pt x="2014" y="7848"/>
                                  <a:pt x="3161" y="6133"/>
                                  <a:pt x="4650" y="4645"/>
                                </a:cubicBezTo>
                                <a:cubicBezTo>
                                  <a:pt x="6138" y="3156"/>
                                  <a:pt x="7855" y="2009"/>
                                  <a:pt x="9800" y="1203"/>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45D3A4" id="Group 25252"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">
                <v:shape id="Shape 1309"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" path="m15875,v2105,,4130,400,6075,1203c23895,2009,25612,3156,27100,4645v1489,1488,2636,3203,3442,5147c31347,11736,31750,13764,31750,15875v,2102,-403,4127,-1208,6071c29736,23890,28589,25605,27100,27096v-1488,1485,-3205,2632,-5150,3439c20005,31344,17980,31747,15875,31750v-2105,-3,-4130,-406,-6075,-1212c7855,29728,6138,28581,4650,27096,3161,25605,2014,23890,1208,21946,403,20002,,17977,,15875,,13764,403,11736,1208,9789,2014,7848,3161,6133,4650,4645,6138,3156,7855,2009,9800,1203,11745,400,13770,,15875,xe" fillcolor="black" stroked="f" strokeweight="0">
                  <v:stroke miterlimit="83231f" joinstyle="miter"/>
                  <v:path arrowok="t" textboxrect="0,0,31750,31750"/>
                </v:shape>
                <w10:anchorlock/>
              </v:group>
            </w:pict>
          </mc:Fallback>
        </mc:AlternateContent>
      </w:r>
      <w:r>
        <w:t xml:space="preserve"> Holders of public office are accountable to the public for their decisions and actions and must submit themselves to the scrutiny necessary to ensure this.</w:t>
      </w:r>
    </w:p>
    <w:p w14:paraId="6B25D389" w14:textId="77777777" w:rsidR="001352B5" w:rsidRDefault="007264FB">
      <w:pPr>
        <w:numPr>
          <w:ilvl w:val="0"/>
          <w:numId w:val="7"/>
        </w:numPr>
        <w:ind w:right="142" w:hanging="193"/>
      </w:pPr>
      <w:r>
        <w:t>Openness</w:t>
      </w:r>
    </w:p>
    <w:p w14:paraId="2531235C" w14:textId="77777777" w:rsidR="001352B5" w:rsidRDefault="007264FB">
      <w:pPr>
        <w:ind w:left="400" w:right="142" w:hanging="170"/>
      </w:pPr>
      <w:r>
        <w:rPr>
          <w:rFonts w:ascii="Calibri" w:eastAsia="Calibri" w:hAnsi="Calibri" w:cs="Calibri"/>
          <w:noProof/>
          <w:sz w:val="22"/>
        </w:rPr>
        <mc:AlternateContent>
          <mc:Choice Requires="wpg">
            <w:drawing>
              <wp:inline distT="0" distB="0" distL="0" distR="0" wp14:anchorId="370927FB" wp14:editId="754F8DCA">
                <wp:extent cx="31750" cy="31750"/>
                <wp:effectExtent l="0" t="0" r="0" b="0"/>
                <wp:docPr id="26694" name="Group 26694"/>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1357" name="Shape 1357"/>
                        <wps:cNvSpPr/>
                        <wps:spPr>
                          <a:xfrm>
                            <a:off x="0" y="0"/>
                            <a:ext cx="31750" cy="31750"/>
                          </a:xfrm>
                          <a:custGeom>
                            <a:avLst/>
                            <a:gdLst/>
                            <a:ahLst/>
                            <a:cxnLst/>
                            <a:rect l="0" t="0" r="0" b="0"/>
                            <a:pathLst>
                              <a:path w="31750" h="31750">
                                <a:moveTo>
                                  <a:pt x="15875" y="0"/>
                                </a:moveTo>
                                <a:cubicBezTo>
                                  <a:pt x="17980" y="0"/>
                                  <a:pt x="20005" y="403"/>
                                  <a:pt x="21950" y="1206"/>
                                </a:cubicBezTo>
                                <a:cubicBezTo>
                                  <a:pt x="23895" y="2009"/>
                                  <a:pt x="25612" y="3156"/>
                                  <a:pt x="27100" y="4648"/>
                                </a:cubicBezTo>
                                <a:cubicBezTo>
                                  <a:pt x="28589" y="6133"/>
                                  <a:pt x="29736" y="7848"/>
                                  <a:pt x="30542" y="9792"/>
                                </a:cubicBezTo>
                                <a:cubicBezTo>
                                  <a:pt x="31347" y="11739"/>
                                  <a:pt x="31750" y="13767"/>
                                  <a:pt x="31750" y="15875"/>
                                </a:cubicBezTo>
                                <a:cubicBezTo>
                                  <a:pt x="31750" y="17980"/>
                                  <a:pt x="31347" y="20005"/>
                                  <a:pt x="30542" y="21949"/>
                                </a:cubicBezTo>
                                <a:cubicBezTo>
                                  <a:pt x="29736" y="23893"/>
                                  <a:pt x="28589" y="25608"/>
                                  <a:pt x="27100" y="27099"/>
                                </a:cubicBezTo>
                                <a:cubicBezTo>
                                  <a:pt x="25612" y="28584"/>
                                  <a:pt x="23895" y="29732"/>
                                  <a:pt x="21950" y="30538"/>
                                </a:cubicBezTo>
                                <a:cubicBezTo>
                                  <a:pt x="20005" y="31344"/>
                                  <a:pt x="17980" y="31747"/>
                                  <a:pt x="15875" y="31750"/>
                                </a:cubicBezTo>
                                <a:cubicBezTo>
                                  <a:pt x="13770" y="31747"/>
                                  <a:pt x="11745" y="31344"/>
                                  <a:pt x="9800" y="30538"/>
                                </a:cubicBezTo>
                                <a:cubicBezTo>
                                  <a:pt x="7855" y="29732"/>
                                  <a:pt x="6138" y="28584"/>
                                  <a:pt x="4650" y="27099"/>
                                </a:cubicBezTo>
                                <a:cubicBezTo>
                                  <a:pt x="3161" y="25608"/>
                                  <a:pt x="2014" y="23890"/>
                                  <a:pt x="1208" y="21946"/>
                                </a:cubicBezTo>
                                <a:cubicBezTo>
                                  <a:pt x="403" y="20002"/>
                                  <a:pt x="0" y="17980"/>
                                  <a:pt x="0" y="15875"/>
                                </a:cubicBezTo>
                                <a:cubicBezTo>
                                  <a:pt x="0" y="13767"/>
                                  <a:pt x="403" y="11739"/>
                                  <a:pt x="1208" y="9795"/>
                                </a:cubicBezTo>
                                <a:cubicBezTo>
                                  <a:pt x="2014" y="7851"/>
                                  <a:pt x="3161" y="6133"/>
                                  <a:pt x="4650" y="4648"/>
                                </a:cubicBezTo>
                                <a:cubicBezTo>
                                  <a:pt x="6138" y="3156"/>
                                  <a:pt x="7855" y="2009"/>
                                  <a:pt x="9800" y="1206"/>
                                </a:cubicBezTo>
                                <a:cubicBezTo>
                                  <a:pt x="11745" y="403"/>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94A32C" id="Group 26694"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">
                <v:shape id="Shape 1357"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" path="m15875,v2105,,4130,403,6075,1206c23895,2009,25612,3156,27100,4648v1489,1485,2636,3200,3442,5144c31347,11739,31750,13767,31750,15875v,2105,-403,4130,-1208,6074c29736,23893,28589,25608,27100,27099v-1488,1485,-3205,2633,-5150,3439c20005,31344,17980,31747,15875,31750v-2105,-3,-4130,-406,-6075,-1212c7855,29732,6138,28584,4650,27099,3161,25608,2014,23890,1208,21946,403,20002,,17980,,15875,,13767,403,11739,1208,9795,2014,7851,3161,6133,4650,4648,6138,3156,7855,2009,9800,1206,11745,403,13770,,15875,xe" fillcolor="black" stroked="f" strokeweight="0">
                  <v:stroke miterlimit="83231f" joinstyle="miter"/>
                  <v:path arrowok="t" textboxrect="0,0,31750,31750"/>
                </v:shape>
                <w10:anchorlock/>
              </v:group>
            </w:pict>
          </mc:Fallback>
        </mc:AlternateContent>
      </w:r>
      <w:r>
        <w:t xml:space="preserve"> Holders of public office should act and take decisions in an open and transparent manner. Information should not be withheld from the public unless there are clear and lawful reasons for so doing.</w:t>
      </w:r>
    </w:p>
    <w:p w14:paraId="69264C2C" w14:textId="77777777" w:rsidR="001352B5" w:rsidRDefault="007264FB">
      <w:pPr>
        <w:numPr>
          <w:ilvl w:val="0"/>
          <w:numId w:val="7"/>
        </w:numPr>
        <w:spacing w:after="192"/>
        <w:ind w:right="142" w:hanging="193"/>
      </w:pPr>
      <w:r>
        <w:t>Honesty</w:t>
      </w:r>
    </w:p>
    <w:p w14:paraId="7D452652" w14:textId="77777777" w:rsidR="001352B5" w:rsidRDefault="007264FB">
      <w:pPr>
        <w:ind w:left="240" w:right="142"/>
      </w:pPr>
      <w:r>
        <w:rPr>
          <w:rFonts w:ascii="Calibri" w:eastAsia="Calibri" w:hAnsi="Calibri" w:cs="Calibri"/>
          <w:noProof/>
          <w:sz w:val="22"/>
        </w:rPr>
        <w:lastRenderedPageBreak/>
        <mc:AlternateContent>
          <mc:Choice Requires="wpg">
            <w:drawing>
              <wp:inline distT="0" distB="0" distL="0" distR="0" wp14:anchorId="07FF74C6" wp14:editId="6E2F831A">
                <wp:extent cx="31750" cy="31750"/>
                <wp:effectExtent l="0" t="0" r="0" b="0"/>
                <wp:docPr id="26695" name="Group 26695"/>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1361" name="Shape 1361"/>
                        <wps:cNvSpPr/>
                        <wps:spPr>
                          <a:xfrm>
                            <a:off x="0" y="0"/>
                            <a:ext cx="31750" cy="31750"/>
                          </a:xfrm>
                          <a:custGeom>
                            <a:avLst/>
                            <a:gdLst/>
                            <a:ahLst/>
                            <a:cxnLst/>
                            <a:rect l="0" t="0" r="0" b="0"/>
                            <a:pathLst>
                              <a:path w="31750" h="31750">
                                <a:moveTo>
                                  <a:pt x="15875" y="0"/>
                                </a:moveTo>
                                <a:cubicBezTo>
                                  <a:pt x="17980" y="0"/>
                                  <a:pt x="20005" y="403"/>
                                  <a:pt x="21950" y="1206"/>
                                </a:cubicBezTo>
                                <a:cubicBezTo>
                                  <a:pt x="23895" y="2009"/>
                                  <a:pt x="25612" y="3156"/>
                                  <a:pt x="27100" y="4648"/>
                                </a:cubicBezTo>
                                <a:cubicBezTo>
                                  <a:pt x="28589" y="6133"/>
                                  <a:pt x="29736" y="7848"/>
                                  <a:pt x="30542" y="9795"/>
                                </a:cubicBezTo>
                                <a:cubicBezTo>
                                  <a:pt x="31347" y="11739"/>
                                  <a:pt x="31750" y="13767"/>
                                  <a:pt x="31750" y="15875"/>
                                </a:cubicBezTo>
                                <a:cubicBezTo>
                                  <a:pt x="31750" y="17974"/>
                                  <a:pt x="31347" y="19999"/>
                                  <a:pt x="30542" y="21943"/>
                                </a:cubicBezTo>
                                <a:cubicBezTo>
                                  <a:pt x="29736" y="23887"/>
                                  <a:pt x="28589" y="25605"/>
                                  <a:pt x="27100" y="27096"/>
                                </a:cubicBezTo>
                                <a:cubicBezTo>
                                  <a:pt x="25612" y="28584"/>
                                  <a:pt x="23895" y="29732"/>
                                  <a:pt x="21950" y="30538"/>
                                </a:cubicBezTo>
                                <a:cubicBezTo>
                                  <a:pt x="20005" y="31344"/>
                                  <a:pt x="17980" y="31747"/>
                                  <a:pt x="15875" y="31750"/>
                                </a:cubicBezTo>
                                <a:cubicBezTo>
                                  <a:pt x="13770" y="31747"/>
                                  <a:pt x="11745" y="31344"/>
                                  <a:pt x="9800" y="30538"/>
                                </a:cubicBezTo>
                                <a:cubicBezTo>
                                  <a:pt x="7855" y="29732"/>
                                  <a:pt x="6138" y="28584"/>
                                  <a:pt x="4650" y="27096"/>
                                </a:cubicBezTo>
                                <a:cubicBezTo>
                                  <a:pt x="3161" y="25605"/>
                                  <a:pt x="2014" y="23887"/>
                                  <a:pt x="1208" y="21943"/>
                                </a:cubicBezTo>
                                <a:cubicBezTo>
                                  <a:pt x="403" y="19999"/>
                                  <a:pt x="0" y="17974"/>
                                  <a:pt x="0" y="15875"/>
                                </a:cubicBezTo>
                                <a:cubicBezTo>
                                  <a:pt x="0" y="13767"/>
                                  <a:pt x="403" y="11739"/>
                                  <a:pt x="1208" y="9795"/>
                                </a:cubicBezTo>
                                <a:cubicBezTo>
                                  <a:pt x="2014" y="7848"/>
                                  <a:pt x="3161" y="6133"/>
                                  <a:pt x="4650" y="4648"/>
                                </a:cubicBezTo>
                                <a:cubicBezTo>
                                  <a:pt x="6138" y="3156"/>
                                  <a:pt x="7855" y="2009"/>
                                  <a:pt x="9800" y="1206"/>
                                </a:cubicBezTo>
                                <a:cubicBezTo>
                                  <a:pt x="11745" y="403"/>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353856" id="Group 26695"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">
                <v:shape id="Shape 1361"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" path="m15875,v2105,,4130,403,6075,1206c23895,2009,25612,3156,27100,4648v1489,1485,2636,3200,3442,5147c31347,11739,31750,13767,31750,15875v,2099,-403,4124,-1208,6068c29736,23887,28589,25605,27100,27096v-1488,1488,-3205,2636,-5150,3442c20005,31344,17980,31747,15875,31750v-2105,-3,-4130,-406,-6075,-1212c7855,29732,6138,28584,4650,27096,3161,25605,2014,23887,1208,21943,403,19999,,17974,,15875,,13767,403,11739,1208,9795,2014,7848,3161,6133,4650,4648,6138,3156,7855,2009,9800,1206,11745,403,13770,,15875,xe" fillcolor="black" stroked="f" strokeweight="0">
                  <v:stroke miterlimit="83231f" joinstyle="miter"/>
                  <v:path arrowok="t" textboxrect="0,0,31750,31750"/>
                </v:shape>
                <w10:anchorlock/>
              </v:group>
            </w:pict>
          </mc:Fallback>
        </mc:AlternateContent>
      </w:r>
      <w:r>
        <w:t xml:space="preserve"> Holders of public office should be truthful.</w:t>
      </w:r>
    </w:p>
    <w:p w14:paraId="60DC1F08" w14:textId="77777777" w:rsidR="001352B5" w:rsidRDefault="007264FB">
      <w:pPr>
        <w:numPr>
          <w:ilvl w:val="0"/>
          <w:numId w:val="7"/>
        </w:numPr>
        <w:spacing w:after="192"/>
        <w:ind w:right="142" w:hanging="193"/>
      </w:pPr>
      <w:r>
        <w:t>Leadership</w:t>
      </w:r>
    </w:p>
    <w:p w14:paraId="779F70DC" w14:textId="77777777" w:rsidR="001352B5" w:rsidRDefault="007264FB">
      <w:pPr>
        <w:spacing w:after="266"/>
        <w:ind w:left="400" w:right="142" w:hanging="170"/>
      </w:pPr>
      <w:r>
        <w:rPr>
          <w:rFonts w:ascii="Calibri" w:eastAsia="Calibri" w:hAnsi="Calibri" w:cs="Calibri"/>
          <w:noProof/>
          <w:sz w:val="22"/>
        </w:rPr>
        <mc:AlternateContent>
          <mc:Choice Requires="wpg">
            <w:drawing>
              <wp:inline distT="0" distB="0" distL="0" distR="0" wp14:anchorId="2FC57EF9" wp14:editId="46A4DA1E">
                <wp:extent cx="31750" cy="31750"/>
                <wp:effectExtent l="0" t="0" r="0" b="0"/>
                <wp:docPr id="26696" name="Group 26696"/>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1364" name="Shape 1364"/>
                        <wps:cNvSpPr/>
                        <wps:spPr>
                          <a:xfrm>
                            <a:off x="0" y="0"/>
                            <a:ext cx="31750" cy="31750"/>
                          </a:xfrm>
                          <a:custGeom>
                            <a:avLst/>
                            <a:gdLst/>
                            <a:ahLst/>
                            <a:cxnLst/>
                            <a:rect l="0" t="0" r="0" b="0"/>
                            <a:pathLst>
                              <a:path w="31750" h="31750">
                                <a:moveTo>
                                  <a:pt x="15875" y="0"/>
                                </a:moveTo>
                                <a:cubicBezTo>
                                  <a:pt x="17980" y="0"/>
                                  <a:pt x="20005" y="400"/>
                                  <a:pt x="21950" y="1203"/>
                                </a:cubicBezTo>
                                <a:cubicBezTo>
                                  <a:pt x="23895" y="2009"/>
                                  <a:pt x="25612" y="3156"/>
                                  <a:pt x="27100" y="4648"/>
                                </a:cubicBezTo>
                                <a:cubicBezTo>
                                  <a:pt x="28589" y="6133"/>
                                  <a:pt x="29736" y="7851"/>
                                  <a:pt x="30542" y="9795"/>
                                </a:cubicBezTo>
                                <a:cubicBezTo>
                                  <a:pt x="31347" y="11742"/>
                                  <a:pt x="31750" y="13770"/>
                                  <a:pt x="31750" y="15875"/>
                                </a:cubicBezTo>
                                <a:cubicBezTo>
                                  <a:pt x="31750" y="17977"/>
                                  <a:pt x="31347" y="20002"/>
                                  <a:pt x="30542" y="21946"/>
                                </a:cubicBezTo>
                                <a:cubicBezTo>
                                  <a:pt x="29736" y="23890"/>
                                  <a:pt x="28589" y="25608"/>
                                  <a:pt x="27100" y="27099"/>
                                </a:cubicBezTo>
                                <a:cubicBezTo>
                                  <a:pt x="25612" y="28584"/>
                                  <a:pt x="23895" y="29732"/>
                                  <a:pt x="21950" y="30538"/>
                                </a:cubicBezTo>
                                <a:cubicBezTo>
                                  <a:pt x="20005" y="31341"/>
                                  <a:pt x="17980" y="31747"/>
                                  <a:pt x="15875" y="31750"/>
                                </a:cubicBezTo>
                                <a:cubicBezTo>
                                  <a:pt x="13770" y="31747"/>
                                  <a:pt x="11745" y="31341"/>
                                  <a:pt x="9800" y="30535"/>
                                </a:cubicBezTo>
                                <a:cubicBezTo>
                                  <a:pt x="7855" y="29732"/>
                                  <a:pt x="6138" y="28584"/>
                                  <a:pt x="4650" y="27099"/>
                                </a:cubicBezTo>
                                <a:cubicBezTo>
                                  <a:pt x="3161" y="25608"/>
                                  <a:pt x="2014" y="23890"/>
                                  <a:pt x="1208" y="21946"/>
                                </a:cubicBezTo>
                                <a:cubicBezTo>
                                  <a:pt x="403" y="20002"/>
                                  <a:pt x="0" y="17977"/>
                                  <a:pt x="0" y="15875"/>
                                </a:cubicBezTo>
                                <a:cubicBezTo>
                                  <a:pt x="0" y="13770"/>
                                  <a:pt x="403" y="11742"/>
                                  <a:pt x="1208" y="9798"/>
                                </a:cubicBezTo>
                                <a:cubicBezTo>
                                  <a:pt x="2014" y="7851"/>
                                  <a:pt x="3161" y="6133"/>
                                  <a:pt x="4650" y="4648"/>
                                </a:cubicBezTo>
                                <a:cubicBezTo>
                                  <a:pt x="6138" y="3156"/>
                                  <a:pt x="7855" y="2009"/>
                                  <a:pt x="9800" y="1203"/>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BC3541" id="Group 26696"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">
                <v:shape id="Shape 1364"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" path="m15875,v2105,,4130,400,6075,1203c23895,2009,25612,3156,27100,4648v1489,1485,2636,3203,3442,5147c31347,11742,31750,13770,31750,15875v,2102,-403,4127,-1208,6071c29736,23890,28589,25608,27100,27099v-1488,1485,-3205,2633,-5150,3439c20005,31341,17980,31747,15875,31750v-2105,-3,-4130,-409,-6075,-1215c7855,29732,6138,28584,4650,27099,3161,25608,2014,23890,1208,21946,403,20002,,17977,,15875,,13770,403,11742,1208,9798,2014,7851,3161,6133,4650,4648,6138,3156,7855,2009,9800,1203,11745,400,13770,,15875,xe" fillcolor="black" stroked="f" strokeweight="0">
                  <v:stroke miterlimit="83231f" joinstyle="miter"/>
                  <v:path arrowok="t" textboxrect="0,0,31750,31750"/>
                </v:shape>
                <w10:anchorlock/>
              </v:group>
            </w:pict>
          </mc:Fallback>
        </mc:AlternateContent>
      </w:r>
      <w:r>
        <w:t xml:space="preserve"> Holders of public office should exhibit these principles in their own behaviour. They should actively promote and robustly support the principles and be willing to challenge poor behaviour wherever it occurs.</w:t>
      </w:r>
    </w:p>
    <w:p w14:paraId="3AB9AAE6" w14:textId="77777777" w:rsidR="001352B5" w:rsidRDefault="007264FB">
      <w:pPr>
        <w:pStyle w:val="Heading1"/>
        <w:spacing w:after="177"/>
        <w:ind w:left="192" w:hanging="207"/>
      </w:pPr>
      <w:r>
        <w:t>FPPT Framework</w:t>
      </w:r>
    </w:p>
    <w:p w14:paraId="7FDE0082" w14:textId="77777777" w:rsidR="001352B5" w:rsidRDefault="007264FB">
      <w:pPr>
        <w:ind w:left="-5" w:right="142"/>
      </w:pPr>
      <w:r>
        <w:t>The Framework sets out:</w:t>
      </w:r>
    </w:p>
    <w:p w14:paraId="02C67BF5" w14:textId="77777777" w:rsidR="001352B5" w:rsidRDefault="007264FB">
      <w:pPr>
        <w:spacing w:after="7"/>
        <w:ind w:left="240" w:right="142"/>
      </w:pP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3D508B90" wp14:editId="5606E4E9">
                <wp:simplePos x="0" y="0"/>
                <wp:positionH relativeFrom="column">
                  <wp:posOffset>146050</wp:posOffset>
                </wp:positionH>
                <wp:positionV relativeFrom="paragraph">
                  <wp:posOffset>35669</wp:posOffset>
                </wp:positionV>
                <wp:extent cx="31750" cy="1752600"/>
                <wp:effectExtent l="0" t="0" r="0" b="0"/>
                <wp:wrapSquare wrapText="bothSides"/>
                <wp:docPr id="26697" name="Group 26697"/>
                <wp:cNvGraphicFramePr/>
                <a:graphic xmlns:a="http://schemas.openxmlformats.org/drawingml/2006/main">
                  <a:graphicData uri="http://schemas.microsoft.com/office/word/2010/wordprocessingGroup">
                    <wpg:wgp>
                      <wpg:cNvGrpSpPr/>
                      <wpg:grpSpPr>
                        <a:xfrm>
                          <a:off x="0" y="0"/>
                          <a:ext cx="31750" cy="1752600"/>
                          <a:chOff x="0" y="0"/>
                          <a:chExt cx="31750" cy="1752600"/>
                        </a:xfrm>
                      </wpg:grpSpPr>
                      <wps:wsp>
                        <wps:cNvPr id="1369" name="Shape 1369"/>
                        <wps:cNvSpPr/>
                        <wps:spPr>
                          <a:xfrm>
                            <a:off x="0" y="0"/>
                            <a:ext cx="31750" cy="31750"/>
                          </a:xfrm>
                          <a:custGeom>
                            <a:avLst/>
                            <a:gdLst/>
                            <a:ahLst/>
                            <a:cxnLst/>
                            <a:rect l="0" t="0" r="0" b="0"/>
                            <a:pathLst>
                              <a:path w="31750" h="31750">
                                <a:moveTo>
                                  <a:pt x="15875" y="0"/>
                                </a:moveTo>
                                <a:cubicBezTo>
                                  <a:pt x="17980" y="0"/>
                                  <a:pt x="20005" y="400"/>
                                  <a:pt x="21950" y="1200"/>
                                </a:cubicBezTo>
                                <a:cubicBezTo>
                                  <a:pt x="23895" y="2009"/>
                                  <a:pt x="25612" y="3156"/>
                                  <a:pt x="27100" y="4645"/>
                                </a:cubicBezTo>
                                <a:cubicBezTo>
                                  <a:pt x="28589" y="6130"/>
                                  <a:pt x="29736" y="7848"/>
                                  <a:pt x="30542" y="9795"/>
                                </a:cubicBezTo>
                                <a:cubicBezTo>
                                  <a:pt x="31347" y="11739"/>
                                  <a:pt x="31750" y="13767"/>
                                  <a:pt x="31750" y="15875"/>
                                </a:cubicBezTo>
                                <a:cubicBezTo>
                                  <a:pt x="31750" y="17977"/>
                                  <a:pt x="31347" y="20002"/>
                                  <a:pt x="30542" y="21946"/>
                                </a:cubicBezTo>
                                <a:cubicBezTo>
                                  <a:pt x="29736" y="23890"/>
                                  <a:pt x="28589" y="25605"/>
                                  <a:pt x="27100" y="27096"/>
                                </a:cubicBezTo>
                                <a:cubicBezTo>
                                  <a:pt x="25612" y="28584"/>
                                  <a:pt x="23895" y="29732"/>
                                  <a:pt x="21950" y="30535"/>
                                </a:cubicBezTo>
                                <a:cubicBezTo>
                                  <a:pt x="20005" y="31341"/>
                                  <a:pt x="17980" y="31747"/>
                                  <a:pt x="15875" y="31750"/>
                                </a:cubicBezTo>
                                <a:cubicBezTo>
                                  <a:pt x="13770" y="31747"/>
                                  <a:pt x="11745" y="31341"/>
                                  <a:pt x="9800" y="30535"/>
                                </a:cubicBezTo>
                                <a:cubicBezTo>
                                  <a:pt x="7855" y="29732"/>
                                  <a:pt x="6138" y="28584"/>
                                  <a:pt x="4650" y="27096"/>
                                </a:cubicBezTo>
                                <a:cubicBezTo>
                                  <a:pt x="3161" y="25605"/>
                                  <a:pt x="2014" y="23890"/>
                                  <a:pt x="1208" y="21946"/>
                                </a:cubicBezTo>
                                <a:cubicBezTo>
                                  <a:pt x="403" y="20002"/>
                                  <a:pt x="0" y="17977"/>
                                  <a:pt x="0" y="15875"/>
                                </a:cubicBezTo>
                                <a:cubicBezTo>
                                  <a:pt x="0" y="13767"/>
                                  <a:pt x="403" y="11739"/>
                                  <a:pt x="1208" y="9795"/>
                                </a:cubicBezTo>
                                <a:cubicBezTo>
                                  <a:pt x="2014" y="7848"/>
                                  <a:pt x="3161" y="6130"/>
                                  <a:pt x="4650" y="4645"/>
                                </a:cubicBezTo>
                                <a:cubicBezTo>
                                  <a:pt x="6138" y="3156"/>
                                  <a:pt x="7855" y="2009"/>
                                  <a:pt x="9800" y="1203"/>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 name="Shape 1371"/>
                        <wps:cNvSpPr/>
                        <wps:spPr>
                          <a:xfrm>
                            <a:off x="0" y="146050"/>
                            <a:ext cx="31750" cy="31750"/>
                          </a:xfrm>
                          <a:custGeom>
                            <a:avLst/>
                            <a:gdLst/>
                            <a:ahLst/>
                            <a:cxnLst/>
                            <a:rect l="0" t="0" r="0" b="0"/>
                            <a:pathLst>
                              <a:path w="31750" h="31750">
                                <a:moveTo>
                                  <a:pt x="15875" y="0"/>
                                </a:moveTo>
                                <a:cubicBezTo>
                                  <a:pt x="17980" y="0"/>
                                  <a:pt x="20005" y="400"/>
                                  <a:pt x="21950" y="1203"/>
                                </a:cubicBezTo>
                                <a:cubicBezTo>
                                  <a:pt x="23895" y="2006"/>
                                  <a:pt x="25612" y="3153"/>
                                  <a:pt x="27100" y="4645"/>
                                </a:cubicBezTo>
                                <a:cubicBezTo>
                                  <a:pt x="28589" y="6133"/>
                                  <a:pt x="29736" y="7851"/>
                                  <a:pt x="30542" y="9795"/>
                                </a:cubicBezTo>
                                <a:cubicBezTo>
                                  <a:pt x="31347" y="11739"/>
                                  <a:pt x="31750" y="13764"/>
                                  <a:pt x="31750" y="15875"/>
                                </a:cubicBezTo>
                                <a:cubicBezTo>
                                  <a:pt x="31750" y="17977"/>
                                  <a:pt x="31347" y="20002"/>
                                  <a:pt x="30542" y="21946"/>
                                </a:cubicBezTo>
                                <a:cubicBezTo>
                                  <a:pt x="29736" y="23890"/>
                                  <a:pt x="28589" y="25608"/>
                                  <a:pt x="27100" y="27099"/>
                                </a:cubicBezTo>
                                <a:cubicBezTo>
                                  <a:pt x="25612" y="28584"/>
                                  <a:pt x="23895" y="29732"/>
                                  <a:pt x="21950" y="30535"/>
                                </a:cubicBezTo>
                                <a:cubicBezTo>
                                  <a:pt x="20005" y="31344"/>
                                  <a:pt x="17980" y="31747"/>
                                  <a:pt x="15875" y="31750"/>
                                </a:cubicBezTo>
                                <a:cubicBezTo>
                                  <a:pt x="13770" y="31747"/>
                                  <a:pt x="11745" y="31344"/>
                                  <a:pt x="9800" y="30538"/>
                                </a:cubicBezTo>
                                <a:cubicBezTo>
                                  <a:pt x="7855" y="29732"/>
                                  <a:pt x="6138" y="28584"/>
                                  <a:pt x="4650" y="27099"/>
                                </a:cubicBezTo>
                                <a:cubicBezTo>
                                  <a:pt x="3161" y="25608"/>
                                  <a:pt x="2014" y="23890"/>
                                  <a:pt x="1208" y="21946"/>
                                </a:cubicBezTo>
                                <a:cubicBezTo>
                                  <a:pt x="403" y="20002"/>
                                  <a:pt x="0" y="17977"/>
                                  <a:pt x="0" y="15875"/>
                                </a:cubicBezTo>
                                <a:cubicBezTo>
                                  <a:pt x="0" y="13764"/>
                                  <a:pt x="403" y="11736"/>
                                  <a:pt x="1208" y="9792"/>
                                </a:cubicBezTo>
                                <a:cubicBezTo>
                                  <a:pt x="2014" y="7848"/>
                                  <a:pt x="3161" y="6133"/>
                                  <a:pt x="4650" y="4645"/>
                                </a:cubicBezTo>
                                <a:cubicBezTo>
                                  <a:pt x="6138" y="3153"/>
                                  <a:pt x="7855" y="2006"/>
                                  <a:pt x="9800" y="1203"/>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 name="Shape 1373"/>
                        <wps:cNvSpPr/>
                        <wps:spPr>
                          <a:xfrm>
                            <a:off x="0" y="285750"/>
                            <a:ext cx="31750" cy="31750"/>
                          </a:xfrm>
                          <a:custGeom>
                            <a:avLst/>
                            <a:gdLst/>
                            <a:ahLst/>
                            <a:cxnLst/>
                            <a:rect l="0" t="0" r="0" b="0"/>
                            <a:pathLst>
                              <a:path w="31750" h="31750">
                                <a:moveTo>
                                  <a:pt x="15875" y="0"/>
                                </a:moveTo>
                                <a:cubicBezTo>
                                  <a:pt x="17980" y="0"/>
                                  <a:pt x="20005" y="400"/>
                                  <a:pt x="21950" y="1200"/>
                                </a:cubicBezTo>
                                <a:cubicBezTo>
                                  <a:pt x="23895" y="2009"/>
                                  <a:pt x="25612" y="3156"/>
                                  <a:pt x="27100" y="4645"/>
                                </a:cubicBezTo>
                                <a:cubicBezTo>
                                  <a:pt x="28589" y="6130"/>
                                  <a:pt x="29736" y="7848"/>
                                  <a:pt x="30542" y="9792"/>
                                </a:cubicBezTo>
                                <a:cubicBezTo>
                                  <a:pt x="31347" y="11739"/>
                                  <a:pt x="31750" y="13767"/>
                                  <a:pt x="31750" y="15875"/>
                                </a:cubicBezTo>
                                <a:cubicBezTo>
                                  <a:pt x="31750" y="17974"/>
                                  <a:pt x="31347" y="19999"/>
                                  <a:pt x="30542" y="21943"/>
                                </a:cubicBezTo>
                                <a:cubicBezTo>
                                  <a:pt x="29736" y="23887"/>
                                  <a:pt x="28589" y="25605"/>
                                  <a:pt x="27100" y="27096"/>
                                </a:cubicBezTo>
                                <a:cubicBezTo>
                                  <a:pt x="25612" y="28581"/>
                                  <a:pt x="23895" y="29728"/>
                                  <a:pt x="21950" y="30535"/>
                                </a:cubicBezTo>
                                <a:cubicBezTo>
                                  <a:pt x="20005" y="31341"/>
                                  <a:pt x="17980" y="31747"/>
                                  <a:pt x="15875" y="31750"/>
                                </a:cubicBezTo>
                                <a:cubicBezTo>
                                  <a:pt x="13770" y="31747"/>
                                  <a:pt x="11745" y="31341"/>
                                  <a:pt x="9800" y="30535"/>
                                </a:cubicBezTo>
                                <a:cubicBezTo>
                                  <a:pt x="7855" y="29728"/>
                                  <a:pt x="6138" y="28581"/>
                                  <a:pt x="4650" y="27096"/>
                                </a:cubicBezTo>
                                <a:cubicBezTo>
                                  <a:pt x="3161" y="25605"/>
                                  <a:pt x="2014" y="23887"/>
                                  <a:pt x="1208" y="21943"/>
                                </a:cubicBezTo>
                                <a:cubicBezTo>
                                  <a:pt x="403" y="19999"/>
                                  <a:pt x="0" y="17974"/>
                                  <a:pt x="0" y="15875"/>
                                </a:cubicBezTo>
                                <a:cubicBezTo>
                                  <a:pt x="0" y="13767"/>
                                  <a:pt x="403" y="11739"/>
                                  <a:pt x="1208" y="9792"/>
                                </a:cubicBezTo>
                                <a:cubicBezTo>
                                  <a:pt x="2014" y="7848"/>
                                  <a:pt x="3161" y="6130"/>
                                  <a:pt x="4650" y="4645"/>
                                </a:cubicBezTo>
                                <a:cubicBezTo>
                                  <a:pt x="6138" y="3156"/>
                                  <a:pt x="7855" y="2009"/>
                                  <a:pt x="9800" y="1203"/>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6" name="Shape 1376"/>
                        <wps:cNvSpPr/>
                        <wps:spPr>
                          <a:xfrm>
                            <a:off x="0" y="571500"/>
                            <a:ext cx="31750" cy="31750"/>
                          </a:xfrm>
                          <a:custGeom>
                            <a:avLst/>
                            <a:gdLst/>
                            <a:ahLst/>
                            <a:cxnLst/>
                            <a:rect l="0" t="0" r="0" b="0"/>
                            <a:pathLst>
                              <a:path w="31750" h="31750">
                                <a:moveTo>
                                  <a:pt x="15875" y="0"/>
                                </a:moveTo>
                                <a:cubicBezTo>
                                  <a:pt x="17980" y="0"/>
                                  <a:pt x="20005" y="403"/>
                                  <a:pt x="21950" y="1206"/>
                                </a:cubicBezTo>
                                <a:cubicBezTo>
                                  <a:pt x="23895" y="2009"/>
                                  <a:pt x="25612" y="3156"/>
                                  <a:pt x="27100" y="4648"/>
                                </a:cubicBezTo>
                                <a:cubicBezTo>
                                  <a:pt x="28589" y="6133"/>
                                  <a:pt x="29736" y="7851"/>
                                  <a:pt x="30542" y="9795"/>
                                </a:cubicBezTo>
                                <a:cubicBezTo>
                                  <a:pt x="31347" y="11739"/>
                                  <a:pt x="31750" y="13767"/>
                                  <a:pt x="31750" y="15875"/>
                                </a:cubicBezTo>
                                <a:cubicBezTo>
                                  <a:pt x="31750" y="17977"/>
                                  <a:pt x="31347" y="20002"/>
                                  <a:pt x="30542" y="21946"/>
                                </a:cubicBezTo>
                                <a:cubicBezTo>
                                  <a:pt x="29736" y="23890"/>
                                  <a:pt x="28589" y="25605"/>
                                  <a:pt x="27100" y="27096"/>
                                </a:cubicBezTo>
                                <a:cubicBezTo>
                                  <a:pt x="25612" y="28581"/>
                                  <a:pt x="23895" y="29728"/>
                                  <a:pt x="21950" y="30538"/>
                                </a:cubicBezTo>
                                <a:cubicBezTo>
                                  <a:pt x="20005" y="31344"/>
                                  <a:pt x="17980" y="31747"/>
                                  <a:pt x="15875" y="31750"/>
                                </a:cubicBezTo>
                                <a:cubicBezTo>
                                  <a:pt x="13770" y="31747"/>
                                  <a:pt x="11745" y="31344"/>
                                  <a:pt x="9800" y="30538"/>
                                </a:cubicBezTo>
                                <a:cubicBezTo>
                                  <a:pt x="7855" y="29728"/>
                                  <a:pt x="6138" y="28581"/>
                                  <a:pt x="4650" y="27096"/>
                                </a:cubicBezTo>
                                <a:cubicBezTo>
                                  <a:pt x="3161" y="25605"/>
                                  <a:pt x="2014" y="23887"/>
                                  <a:pt x="1208" y="21943"/>
                                </a:cubicBezTo>
                                <a:cubicBezTo>
                                  <a:pt x="403" y="19999"/>
                                  <a:pt x="0" y="17977"/>
                                  <a:pt x="0" y="15875"/>
                                </a:cubicBezTo>
                                <a:cubicBezTo>
                                  <a:pt x="0" y="13767"/>
                                  <a:pt x="403" y="11739"/>
                                  <a:pt x="1208" y="9795"/>
                                </a:cubicBezTo>
                                <a:cubicBezTo>
                                  <a:pt x="2014" y="7851"/>
                                  <a:pt x="3161" y="6133"/>
                                  <a:pt x="4650" y="4648"/>
                                </a:cubicBezTo>
                                <a:cubicBezTo>
                                  <a:pt x="6138" y="3156"/>
                                  <a:pt x="7855" y="2009"/>
                                  <a:pt x="9800" y="1206"/>
                                </a:cubicBezTo>
                                <a:cubicBezTo>
                                  <a:pt x="11745" y="403"/>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8" name="Shape 1378"/>
                        <wps:cNvSpPr/>
                        <wps:spPr>
                          <a:xfrm>
                            <a:off x="0" y="717550"/>
                            <a:ext cx="31750" cy="31750"/>
                          </a:xfrm>
                          <a:custGeom>
                            <a:avLst/>
                            <a:gdLst/>
                            <a:ahLst/>
                            <a:cxnLst/>
                            <a:rect l="0" t="0" r="0" b="0"/>
                            <a:pathLst>
                              <a:path w="31750" h="31750">
                                <a:moveTo>
                                  <a:pt x="15875" y="0"/>
                                </a:moveTo>
                                <a:cubicBezTo>
                                  <a:pt x="17980" y="0"/>
                                  <a:pt x="20005" y="400"/>
                                  <a:pt x="21950" y="1203"/>
                                </a:cubicBezTo>
                                <a:cubicBezTo>
                                  <a:pt x="23895" y="2009"/>
                                  <a:pt x="25612" y="3156"/>
                                  <a:pt x="27100" y="4648"/>
                                </a:cubicBezTo>
                                <a:cubicBezTo>
                                  <a:pt x="28589" y="6133"/>
                                  <a:pt x="29736" y="7851"/>
                                  <a:pt x="30542" y="9795"/>
                                </a:cubicBezTo>
                                <a:cubicBezTo>
                                  <a:pt x="31347" y="11742"/>
                                  <a:pt x="31750" y="13770"/>
                                  <a:pt x="31750" y="15875"/>
                                </a:cubicBezTo>
                                <a:cubicBezTo>
                                  <a:pt x="31750" y="17974"/>
                                  <a:pt x="31347" y="19999"/>
                                  <a:pt x="30542" y="21943"/>
                                </a:cubicBezTo>
                                <a:cubicBezTo>
                                  <a:pt x="29736" y="23887"/>
                                  <a:pt x="28589" y="25608"/>
                                  <a:pt x="27100" y="27099"/>
                                </a:cubicBezTo>
                                <a:cubicBezTo>
                                  <a:pt x="25612" y="28584"/>
                                  <a:pt x="23895" y="29732"/>
                                  <a:pt x="21950" y="30535"/>
                                </a:cubicBezTo>
                                <a:cubicBezTo>
                                  <a:pt x="20005" y="31341"/>
                                  <a:pt x="17980" y="31747"/>
                                  <a:pt x="15875" y="31750"/>
                                </a:cubicBezTo>
                                <a:cubicBezTo>
                                  <a:pt x="13770" y="31747"/>
                                  <a:pt x="11745" y="31341"/>
                                  <a:pt x="9800" y="30535"/>
                                </a:cubicBezTo>
                                <a:cubicBezTo>
                                  <a:pt x="7855" y="29732"/>
                                  <a:pt x="6138" y="28584"/>
                                  <a:pt x="4650" y="27099"/>
                                </a:cubicBezTo>
                                <a:cubicBezTo>
                                  <a:pt x="3161" y="25608"/>
                                  <a:pt x="2014" y="23890"/>
                                  <a:pt x="1208" y="21946"/>
                                </a:cubicBezTo>
                                <a:cubicBezTo>
                                  <a:pt x="403" y="19999"/>
                                  <a:pt x="0" y="17974"/>
                                  <a:pt x="0" y="15875"/>
                                </a:cubicBezTo>
                                <a:cubicBezTo>
                                  <a:pt x="0" y="13770"/>
                                  <a:pt x="403" y="11742"/>
                                  <a:pt x="1208" y="9798"/>
                                </a:cubicBezTo>
                                <a:cubicBezTo>
                                  <a:pt x="2014" y="7851"/>
                                  <a:pt x="3161" y="6133"/>
                                  <a:pt x="4650" y="4648"/>
                                </a:cubicBezTo>
                                <a:cubicBezTo>
                                  <a:pt x="6138" y="3156"/>
                                  <a:pt x="7855" y="2009"/>
                                  <a:pt x="9800" y="1203"/>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 name="Shape 1380"/>
                        <wps:cNvSpPr/>
                        <wps:spPr>
                          <a:xfrm>
                            <a:off x="0" y="857250"/>
                            <a:ext cx="31750" cy="31750"/>
                          </a:xfrm>
                          <a:custGeom>
                            <a:avLst/>
                            <a:gdLst/>
                            <a:ahLst/>
                            <a:cxnLst/>
                            <a:rect l="0" t="0" r="0" b="0"/>
                            <a:pathLst>
                              <a:path w="31750" h="31750">
                                <a:moveTo>
                                  <a:pt x="15875" y="0"/>
                                </a:moveTo>
                                <a:cubicBezTo>
                                  <a:pt x="17980" y="0"/>
                                  <a:pt x="20005" y="400"/>
                                  <a:pt x="21950" y="1203"/>
                                </a:cubicBezTo>
                                <a:cubicBezTo>
                                  <a:pt x="23895" y="2006"/>
                                  <a:pt x="25612" y="3153"/>
                                  <a:pt x="27100" y="4645"/>
                                </a:cubicBezTo>
                                <a:cubicBezTo>
                                  <a:pt x="28589" y="6133"/>
                                  <a:pt x="29736" y="7851"/>
                                  <a:pt x="30542" y="9795"/>
                                </a:cubicBezTo>
                                <a:cubicBezTo>
                                  <a:pt x="31347" y="11739"/>
                                  <a:pt x="31750" y="13767"/>
                                  <a:pt x="31750" y="15875"/>
                                </a:cubicBezTo>
                                <a:cubicBezTo>
                                  <a:pt x="31750" y="17977"/>
                                  <a:pt x="31347" y="20002"/>
                                  <a:pt x="30542" y="21946"/>
                                </a:cubicBezTo>
                                <a:cubicBezTo>
                                  <a:pt x="29736" y="23890"/>
                                  <a:pt x="28589" y="25608"/>
                                  <a:pt x="27100" y="27099"/>
                                </a:cubicBezTo>
                                <a:cubicBezTo>
                                  <a:pt x="25612" y="28587"/>
                                  <a:pt x="23895" y="29732"/>
                                  <a:pt x="21950" y="30535"/>
                                </a:cubicBezTo>
                                <a:cubicBezTo>
                                  <a:pt x="20005" y="31344"/>
                                  <a:pt x="17980" y="31747"/>
                                  <a:pt x="15875" y="31750"/>
                                </a:cubicBezTo>
                                <a:cubicBezTo>
                                  <a:pt x="13770" y="31747"/>
                                  <a:pt x="11745" y="31344"/>
                                  <a:pt x="9800" y="30538"/>
                                </a:cubicBezTo>
                                <a:cubicBezTo>
                                  <a:pt x="7855" y="29735"/>
                                  <a:pt x="6138" y="28587"/>
                                  <a:pt x="4650" y="27099"/>
                                </a:cubicBezTo>
                                <a:cubicBezTo>
                                  <a:pt x="3161" y="25608"/>
                                  <a:pt x="2014" y="23890"/>
                                  <a:pt x="1208" y="21946"/>
                                </a:cubicBezTo>
                                <a:cubicBezTo>
                                  <a:pt x="403" y="20002"/>
                                  <a:pt x="0" y="17977"/>
                                  <a:pt x="0" y="15875"/>
                                </a:cubicBezTo>
                                <a:cubicBezTo>
                                  <a:pt x="0" y="13767"/>
                                  <a:pt x="403" y="11739"/>
                                  <a:pt x="1208" y="9792"/>
                                </a:cubicBezTo>
                                <a:cubicBezTo>
                                  <a:pt x="2014" y="7848"/>
                                  <a:pt x="3161" y="6133"/>
                                  <a:pt x="4650" y="4645"/>
                                </a:cubicBezTo>
                                <a:cubicBezTo>
                                  <a:pt x="6138" y="3153"/>
                                  <a:pt x="7855" y="2006"/>
                                  <a:pt x="9800" y="1203"/>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 name="Shape 1382"/>
                        <wps:cNvSpPr/>
                        <wps:spPr>
                          <a:xfrm>
                            <a:off x="0" y="1003300"/>
                            <a:ext cx="31750" cy="31750"/>
                          </a:xfrm>
                          <a:custGeom>
                            <a:avLst/>
                            <a:gdLst/>
                            <a:ahLst/>
                            <a:cxnLst/>
                            <a:rect l="0" t="0" r="0" b="0"/>
                            <a:pathLst>
                              <a:path w="31750" h="31750">
                                <a:moveTo>
                                  <a:pt x="15875" y="0"/>
                                </a:moveTo>
                                <a:cubicBezTo>
                                  <a:pt x="17980" y="0"/>
                                  <a:pt x="20005" y="400"/>
                                  <a:pt x="21950" y="1203"/>
                                </a:cubicBezTo>
                                <a:cubicBezTo>
                                  <a:pt x="23895" y="2009"/>
                                  <a:pt x="25612" y="3156"/>
                                  <a:pt x="27100" y="4648"/>
                                </a:cubicBezTo>
                                <a:cubicBezTo>
                                  <a:pt x="28589" y="6133"/>
                                  <a:pt x="29736" y="7848"/>
                                  <a:pt x="30542" y="9792"/>
                                </a:cubicBezTo>
                                <a:cubicBezTo>
                                  <a:pt x="31347" y="11739"/>
                                  <a:pt x="31750" y="13767"/>
                                  <a:pt x="31750" y="15875"/>
                                </a:cubicBezTo>
                                <a:cubicBezTo>
                                  <a:pt x="31750" y="17980"/>
                                  <a:pt x="31347" y="20005"/>
                                  <a:pt x="30542" y="21949"/>
                                </a:cubicBezTo>
                                <a:cubicBezTo>
                                  <a:pt x="29736" y="23893"/>
                                  <a:pt x="28589" y="25611"/>
                                  <a:pt x="27100" y="27099"/>
                                </a:cubicBezTo>
                                <a:cubicBezTo>
                                  <a:pt x="25612" y="28584"/>
                                  <a:pt x="23895" y="29732"/>
                                  <a:pt x="21950" y="30538"/>
                                </a:cubicBezTo>
                                <a:cubicBezTo>
                                  <a:pt x="20005" y="31344"/>
                                  <a:pt x="17980" y="31747"/>
                                  <a:pt x="15875" y="31750"/>
                                </a:cubicBezTo>
                                <a:cubicBezTo>
                                  <a:pt x="13770" y="31747"/>
                                  <a:pt x="11745" y="31344"/>
                                  <a:pt x="9800" y="30538"/>
                                </a:cubicBezTo>
                                <a:cubicBezTo>
                                  <a:pt x="7855" y="29732"/>
                                  <a:pt x="6138" y="28584"/>
                                  <a:pt x="4650" y="27099"/>
                                </a:cubicBezTo>
                                <a:cubicBezTo>
                                  <a:pt x="3161" y="25611"/>
                                  <a:pt x="2014" y="23893"/>
                                  <a:pt x="1208" y="21946"/>
                                </a:cubicBezTo>
                                <a:cubicBezTo>
                                  <a:pt x="403" y="20002"/>
                                  <a:pt x="0" y="17980"/>
                                  <a:pt x="0" y="15875"/>
                                </a:cubicBezTo>
                                <a:cubicBezTo>
                                  <a:pt x="0" y="13767"/>
                                  <a:pt x="403" y="11742"/>
                                  <a:pt x="1208" y="9798"/>
                                </a:cubicBezTo>
                                <a:cubicBezTo>
                                  <a:pt x="2014" y="7851"/>
                                  <a:pt x="3161" y="6133"/>
                                  <a:pt x="4650" y="4648"/>
                                </a:cubicBezTo>
                                <a:cubicBezTo>
                                  <a:pt x="6138" y="3156"/>
                                  <a:pt x="7855" y="2009"/>
                                  <a:pt x="9800" y="1203"/>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 name="Shape 1384"/>
                        <wps:cNvSpPr/>
                        <wps:spPr>
                          <a:xfrm>
                            <a:off x="0" y="1143000"/>
                            <a:ext cx="31750" cy="31750"/>
                          </a:xfrm>
                          <a:custGeom>
                            <a:avLst/>
                            <a:gdLst/>
                            <a:ahLst/>
                            <a:cxnLst/>
                            <a:rect l="0" t="0" r="0" b="0"/>
                            <a:pathLst>
                              <a:path w="31750" h="31750">
                                <a:moveTo>
                                  <a:pt x="15875" y="0"/>
                                </a:moveTo>
                                <a:cubicBezTo>
                                  <a:pt x="17980" y="0"/>
                                  <a:pt x="20005" y="400"/>
                                  <a:pt x="21950" y="1203"/>
                                </a:cubicBezTo>
                                <a:cubicBezTo>
                                  <a:pt x="23895" y="2009"/>
                                  <a:pt x="25612" y="3156"/>
                                  <a:pt x="27100" y="4645"/>
                                </a:cubicBezTo>
                                <a:cubicBezTo>
                                  <a:pt x="28589" y="6130"/>
                                  <a:pt x="29736" y="7844"/>
                                  <a:pt x="30542" y="9789"/>
                                </a:cubicBezTo>
                                <a:cubicBezTo>
                                  <a:pt x="31347" y="11736"/>
                                  <a:pt x="31750" y="13764"/>
                                  <a:pt x="31750" y="15875"/>
                                </a:cubicBezTo>
                                <a:cubicBezTo>
                                  <a:pt x="31750" y="17977"/>
                                  <a:pt x="31347" y="19999"/>
                                  <a:pt x="30542" y="21943"/>
                                </a:cubicBezTo>
                                <a:cubicBezTo>
                                  <a:pt x="29736" y="23887"/>
                                  <a:pt x="28589" y="25605"/>
                                  <a:pt x="27100" y="27096"/>
                                </a:cubicBezTo>
                                <a:cubicBezTo>
                                  <a:pt x="25612" y="28581"/>
                                  <a:pt x="23895" y="29728"/>
                                  <a:pt x="21950" y="30535"/>
                                </a:cubicBezTo>
                                <a:cubicBezTo>
                                  <a:pt x="20005" y="31344"/>
                                  <a:pt x="17980" y="31747"/>
                                  <a:pt x="15875" y="31750"/>
                                </a:cubicBezTo>
                                <a:cubicBezTo>
                                  <a:pt x="13770" y="31747"/>
                                  <a:pt x="11745" y="31344"/>
                                  <a:pt x="9800" y="30538"/>
                                </a:cubicBezTo>
                                <a:cubicBezTo>
                                  <a:pt x="7855" y="29728"/>
                                  <a:pt x="6138" y="28581"/>
                                  <a:pt x="4650" y="27096"/>
                                </a:cubicBezTo>
                                <a:cubicBezTo>
                                  <a:pt x="3161" y="25605"/>
                                  <a:pt x="2014" y="23887"/>
                                  <a:pt x="1208" y="21943"/>
                                </a:cubicBezTo>
                                <a:cubicBezTo>
                                  <a:pt x="403" y="19999"/>
                                  <a:pt x="0" y="17977"/>
                                  <a:pt x="0" y="15875"/>
                                </a:cubicBezTo>
                                <a:cubicBezTo>
                                  <a:pt x="0" y="13764"/>
                                  <a:pt x="403" y="11736"/>
                                  <a:pt x="1208" y="9789"/>
                                </a:cubicBezTo>
                                <a:cubicBezTo>
                                  <a:pt x="2014" y="7844"/>
                                  <a:pt x="3161" y="6130"/>
                                  <a:pt x="4650" y="4645"/>
                                </a:cubicBezTo>
                                <a:cubicBezTo>
                                  <a:pt x="6138" y="3156"/>
                                  <a:pt x="7855" y="2009"/>
                                  <a:pt x="9800" y="1203"/>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7" name="Shape 1387"/>
                        <wps:cNvSpPr/>
                        <wps:spPr>
                          <a:xfrm>
                            <a:off x="0" y="1435100"/>
                            <a:ext cx="31750" cy="31750"/>
                          </a:xfrm>
                          <a:custGeom>
                            <a:avLst/>
                            <a:gdLst/>
                            <a:ahLst/>
                            <a:cxnLst/>
                            <a:rect l="0" t="0" r="0" b="0"/>
                            <a:pathLst>
                              <a:path w="31750" h="31750">
                                <a:moveTo>
                                  <a:pt x="15875" y="0"/>
                                </a:moveTo>
                                <a:cubicBezTo>
                                  <a:pt x="17980" y="0"/>
                                  <a:pt x="20005" y="400"/>
                                  <a:pt x="21950" y="1200"/>
                                </a:cubicBezTo>
                                <a:cubicBezTo>
                                  <a:pt x="23895" y="2006"/>
                                  <a:pt x="25612" y="3153"/>
                                  <a:pt x="27100" y="4645"/>
                                </a:cubicBezTo>
                                <a:cubicBezTo>
                                  <a:pt x="28589" y="6130"/>
                                  <a:pt x="29736" y="7848"/>
                                  <a:pt x="30542" y="9795"/>
                                </a:cubicBezTo>
                                <a:cubicBezTo>
                                  <a:pt x="31347" y="11739"/>
                                  <a:pt x="31750" y="13767"/>
                                  <a:pt x="31750" y="15875"/>
                                </a:cubicBezTo>
                                <a:cubicBezTo>
                                  <a:pt x="31750" y="17974"/>
                                  <a:pt x="31347" y="19999"/>
                                  <a:pt x="30542" y="21943"/>
                                </a:cubicBezTo>
                                <a:cubicBezTo>
                                  <a:pt x="29736" y="23887"/>
                                  <a:pt x="28589" y="25605"/>
                                  <a:pt x="27100" y="27096"/>
                                </a:cubicBezTo>
                                <a:cubicBezTo>
                                  <a:pt x="25612" y="28581"/>
                                  <a:pt x="23895" y="29728"/>
                                  <a:pt x="21950" y="30531"/>
                                </a:cubicBezTo>
                                <a:cubicBezTo>
                                  <a:pt x="20005" y="31341"/>
                                  <a:pt x="17980" y="31747"/>
                                  <a:pt x="15875" y="31750"/>
                                </a:cubicBezTo>
                                <a:cubicBezTo>
                                  <a:pt x="13770" y="31747"/>
                                  <a:pt x="11745" y="31341"/>
                                  <a:pt x="9800" y="30538"/>
                                </a:cubicBezTo>
                                <a:cubicBezTo>
                                  <a:pt x="7855" y="29728"/>
                                  <a:pt x="6138" y="28581"/>
                                  <a:pt x="4650" y="27096"/>
                                </a:cubicBezTo>
                                <a:cubicBezTo>
                                  <a:pt x="3161" y="25605"/>
                                  <a:pt x="2014" y="23887"/>
                                  <a:pt x="1208" y="21943"/>
                                </a:cubicBezTo>
                                <a:cubicBezTo>
                                  <a:pt x="403" y="19999"/>
                                  <a:pt x="0" y="17974"/>
                                  <a:pt x="0" y="15875"/>
                                </a:cubicBezTo>
                                <a:cubicBezTo>
                                  <a:pt x="0" y="13767"/>
                                  <a:pt x="403" y="11739"/>
                                  <a:pt x="1208" y="9795"/>
                                </a:cubicBezTo>
                                <a:cubicBezTo>
                                  <a:pt x="2014" y="7848"/>
                                  <a:pt x="3161" y="6130"/>
                                  <a:pt x="4650" y="4645"/>
                                </a:cubicBezTo>
                                <a:cubicBezTo>
                                  <a:pt x="6138" y="3153"/>
                                  <a:pt x="7855" y="2006"/>
                                  <a:pt x="9800" y="1200"/>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9" name="Shape 1389"/>
                        <wps:cNvSpPr/>
                        <wps:spPr>
                          <a:xfrm>
                            <a:off x="0" y="1574800"/>
                            <a:ext cx="31750" cy="31750"/>
                          </a:xfrm>
                          <a:custGeom>
                            <a:avLst/>
                            <a:gdLst/>
                            <a:ahLst/>
                            <a:cxnLst/>
                            <a:rect l="0" t="0" r="0" b="0"/>
                            <a:pathLst>
                              <a:path w="31750" h="31750">
                                <a:moveTo>
                                  <a:pt x="15875" y="0"/>
                                </a:moveTo>
                                <a:cubicBezTo>
                                  <a:pt x="17980" y="0"/>
                                  <a:pt x="20005" y="403"/>
                                  <a:pt x="21950" y="1206"/>
                                </a:cubicBezTo>
                                <a:cubicBezTo>
                                  <a:pt x="23895" y="2009"/>
                                  <a:pt x="25612" y="3156"/>
                                  <a:pt x="27100" y="4648"/>
                                </a:cubicBezTo>
                                <a:cubicBezTo>
                                  <a:pt x="28589" y="6133"/>
                                  <a:pt x="29736" y="7851"/>
                                  <a:pt x="30542" y="9795"/>
                                </a:cubicBezTo>
                                <a:cubicBezTo>
                                  <a:pt x="31347" y="11739"/>
                                  <a:pt x="31750" y="13767"/>
                                  <a:pt x="31750" y="15875"/>
                                </a:cubicBezTo>
                                <a:cubicBezTo>
                                  <a:pt x="31750" y="17977"/>
                                  <a:pt x="31347" y="20002"/>
                                  <a:pt x="30542" y="21946"/>
                                </a:cubicBezTo>
                                <a:cubicBezTo>
                                  <a:pt x="29736" y="23890"/>
                                  <a:pt x="28589" y="25605"/>
                                  <a:pt x="27100" y="27096"/>
                                </a:cubicBezTo>
                                <a:cubicBezTo>
                                  <a:pt x="25612" y="28581"/>
                                  <a:pt x="23895" y="29725"/>
                                  <a:pt x="21950" y="30535"/>
                                </a:cubicBezTo>
                                <a:cubicBezTo>
                                  <a:pt x="20005" y="31341"/>
                                  <a:pt x="17980" y="31747"/>
                                  <a:pt x="15875" y="31750"/>
                                </a:cubicBezTo>
                                <a:cubicBezTo>
                                  <a:pt x="13770" y="31747"/>
                                  <a:pt x="11745" y="31341"/>
                                  <a:pt x="9800" y="30535"/>
                                </a:cubicBezTo>
                                <a:cubicBezTo>
                                  <a:pt x="7855" y="29725"/>
                                  <a:pt x="6138" y="28581"/>
                                  <a:pt x="4650" y="27096"/>
                                </a:cubicBezTo>
                                <a:cubicBezTo>
                                  <a:pt x="3161" y="25605"/>
                                  <a:pt x="2014" y="23887"/>
                                  <a:pt x="1208" y="21943"/>
                                </a:cubicBezTo>
                                <a:cubicBezTo>
                                  <a:pt x="403" y="19999"/>
                                  <a:pt x="0" y="17977"/>
                                  <a:pt x="0" y="15875"/>
                                </a:cubicBezTo>
                                <a:cubicBezTo>
                                  <a:pt x="0" y="13767"/>
                                  <a:pt x="403" y="11739"/>
                                  <a:pt x="1208" y="9795"/>
                                </a:cubicBezTo>
                                <a:cubicBezTo>
                                  <a:pt x="2014" y="7851"/>
                                  <a:pt x="3161" y="6133"/>
                                  <a:pt x="4650" y="4648"/>
                                </a:cubicBezTo>
                                <a:cubicBezTo>
                                  <a:pt x="6138" y="3156"/>
                                  <a:pt x="7855" y="2009"/>
                                  <a:pt x="9800" y="1203"/>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 name="Shape 1391"/>
                        <wps:cNvSpPr/>
                        <wps:spPr>
                          <a:xfrm>
                            <a:off x="0" y="1720850"/>
                            <a:ext cx="31750" cy="31750"/>
                          </a:xfrm>
                          <a:custGeom>
                            <a:avLst/>
                            <a:gdLst/>
                            <a:ahLst/>
                            <a:cxnLst/>
                            <a:rect l="0" t="0" r="0" b="0"/>
                            <a:pathLst>
                              <a:path w="31750" h="31750">
                                <a:moveTo>
                                  <a:pt x="15875" y="0"/>
                                </a:moveTo>
                                <a:cubicBezTo>
                                  <a:pt x="17980" y="0"/>
                                  <a:pt x="20005" y="400"/>
                                  <a:pt x="21950" y="1203"/>
                                </a:cubicBezTo>
                                <a:cubicBezTo>
                                  <a:pt x="23895" y="2009"/>
                                  <a:pt x="25612" y="3156"/>
                                  <a:pt x="27100" y="4648"/>
                                </a:cubicBezTo>
                                <a:cubicBezTo>
                                  <a:pt x="28589" y="6136"/>
                                  <a:pt x="29736" y="7854"/>
                                  <a:pt x="30542" y="9798"/>
                                </a:cubicBezTo>
                                <a:cubicBezTo>
                                  <a:pt x="31347" y="11742"/>
                                  <a:pt x="31750" y="13767"/>
                                  <a:pt x="31750" y="15875"/>
                                </a:cubicBezTo>
                                <a:cubicBezTo>
                                  <a:pt x="31750" y="17977"/>
                                  <a:pt x="31347" y="20002"/>
                                  <a:pt x="30542" y="21946"/>
                                </a:cubicBezTo>
                                <a:cubicBezTo>
                                  <a:pt x="29736" y="23887"/>
                                  <a:pt x="28589" y="25605"/>
                                  <a:pt x="27100" y="27096"/>
                                </a:cubicBezTo>
                                <a:cubicBezTo>
                                  <a:pt x="25612" y="28581"/>
                                  <a:pt x="23895" y="29728"/>
                                  <a:pt x="21950" y="30535"/>
                                </a:cubicBezTo>
                                <a:cubicBezTo>
                                  <a:pt x="20005" y="31341"/>
                                  <a:pt x="17980" y="31747"/>
                                  <a:pt x="15875" y="31750"/>
                                </a:cubicBezTo>
                                <a:cubicBezTo>
                                  <a:pt x="13770" y="31747"/>
                                  <a:pt x="11745" y="31341"/>
                                  <a:pt x="9800" y="30535"/>
                                </a:cubicBezTo>
                                <a:cubicBezTo>
                                  <a:pt x="7855" y="29728"/>
                                  <a:pt x="6138" y="28581"/>
                                  <a:pt x="4650" y="27096"/>
                                </a:cubicBezTo>
                                <a:cubicBezTo>
                                  <a:pt x="3161" y="25605"/>
                                  <a:pt x="2014" y="23887"/>
                                  <a:pt x="1208" y="21946"/>
                                </a:cubicBezTo>
                                <a:cubicBezTo>
                                  <a:pt x="403" y="20002"/>
                                  <a:pt x="0" y="17977"/>
                                  <a:pt x="0" y="15875"/>
                                </a:cubicBezTo>
                                <a:cubicBezTo>
                                  <a:pt x="0" y="13767"/>
                                  <a:pt x="403" y="11742"/>
                                  <a:pt x="1208" y="9798"/>
                                </a:cubicBezTo>
                                <a:cubicBezTo>
                                  <a:pt x="2014" y="7854"/>
                                  <a:pt x="3161" y="6136"/>
                                  <a:pt x="4650" y="4648"/>
                                </a:cubicBezTo>
                                <a:cubicBezTo>
                                  <a:pt x="6138" y="3156"/>
                                  <a:pt x="7855" y="2009"/>
                                  <a:pt x="9800" y="1203"/>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D631D2" id="Group 26697" o:spid="_x0000_s1026" style="position:absolute;margin-left:11.5pt;margin-top:2.8pt;width:2.5pt;height:138pt;z-index:251658243" coordsize="317,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">
                <v:shape id="Shape 1369"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" path="m15875,v2105,,4130,400,6075,1200c23895,2009,25612,3156,27100,4645v1489,1485,2636,3203,3442,5150c31347,11739,31750,13767,31750,15875v,2102,-403,4127,-1208,6071c29736,23890,28589,25605,27100,27096v-1488,1488,-3205,2636,-5150,3439c20005,31341,17980,31747,15875,31750v-2105,-3,-4130,-409,-6075,-1215c7855,29732,6138,28584,4650,27096,3161,25605,2014,23890,1208,21946,403,20002,,17977,,15875,,13767,403,11739,1208,9795,2014,7848,3161,6130,4650,4645,6138,3156,7855,2009,9800,1203,11745,400,13770,,15875,xe" fillcolor="black" stroked="f" strokeweight="0">
                  <v:stroke miterlimit="83231f" joinstyle="miter"/>
                  <v:path arrowok="t" textboxrect="0,0,31750,31750"/>
                </v:shape>
                <v:shape id="Shape 1371" o:spid="_x0000_s1028" style="position:absolute;top:1460;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" path="m15875,v2105,,4130,400,6075,1203c23895,2006,25612,3153,27100,4645v1489,1488,2636,3206,3442,5150c31347,11739,31750,13764,31750,15875v,2102,-403,4127,-1208,6071c29736,23890,28589,25608,27100,27099v-1488,1485,-3205,2633,-5150,3436c20005,31344,17980,31747,15875,31750v-2105,-3,-4130,-406,-6075,-1212c7855,29732,6138,28584,4650,27099,3161,25608,2014,23890,1208,21946,403,20002,,17977,,15875,,13764,403,11736,1208,9792,2014,7848,3161,6133,4650,4645,6138,3153,7855,2006,9800,1203,11745,400,13770,,15875,xe" fillcolor="black" stroked="f" strokeweight="0">
                  <v:stroke miterlimit="83231f" joinstyle="miter"/>
                  <v:path arrowok="t" textboxrect="0,0,31750,31750"/>
                </v:shape>
                <v:shape id="Shape 1373" o:spid="_x0000_s1029" style="position:absolute;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" path="m15875,v2105,,4130,400,6075,1200c23895,2009,25612,3156,27100,4645v1489,1485,2636,3203,3442,5147c31347,11739,31750,13767,31750,15875v,2099,-403,4124,-1208,6068c29736,23887,28589,25605,27100,27096v-1488,1485,-3205,2632,-5150,3439c20005,31341,17980,31747,15875,31750v-2105,-3,-4130,-409,-6075,-1215c7855,29728,6138,28581,4650,27096,3161,25605,2014,23887,1208,21943,403,19999,,17974,,15875,,13767,403,11739,1208,9792,2014,7848,3161,6130,4650,4645,6138,3156,7855,2009,9800,1203,11745,400,13770,,15875,xe" fillcolor="black" stroked="f" strokeweight="0">
                  <v:stroke miterlimit="83231f" joinstyle="miter"/>
                  <v:path arrowok="t" textboxrect="0,0,31750,31750"/>
                </v:shape>
                <v:shape id="Shape 1376" o:spid="_x0000_s1030" style="position:absolute;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" path="m15875,v2105,,4130,403,6075,1206c23895,2009,25612,3156,27100,4648v1489,1485,2636,3203,3442,5147c31347,11739,31750,13767,31750,15875v,2102,-403,4127,-1208,6071c29736,23890,28589,25605,27100,27096v-1488,1485,-3205,2632,-5150,3442c20005,31344,17980,31747,15875,31750v-2105,-3,-4130,-406,-6075,-1212c7855,29728,6138,28581,4650,27096,3161,25605,2014,23887,1208,21943,403,19999,,17977,,15875,,13767,403,11739,1208,9795,2014,7851,3161,6133,4650,4648,6138,3156,7855,2009,9800,1206,11745,403,13770,,15875,xe" fillcolor="black" stroked="f" strokeweight="0">
                  <v:stroke miterlimit="83231f" joinstyle="miter"/>
                  <v:path arrowok="t" textboxrect="0,0,31750,31750"/>
                </v:shape>
                <v:shape id="Shape 1378" o:spid="_x0000_s1031" style="position:absolute;top:7175;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" path="m15875,v2105,,4130,400,6075,1203c23895,2009,25612,3156,27100,4648v1489,1485,2636,3203,3442,5147c31347,11742,31750,13770,31750,15875v,2099,-403,4124,-1208,6068c29736,23887,28589,25608,27100,27099v-1488,1485,-3205,2633,-5150,3436c20005,31341,17980,31747,15875,31750v-2105,-3,-4130,-409,-6075,-1215c7855,29732,6138,28584,4650,27099,3161,25608,2014,23890,1208,21946,403,19999,,17974,,15875,,13770,403,11742,1208,9798,2014,7851,3161,6133,4650,4648,6138,3156,7855,2009,9800,1203,11745,400,13770,,15875,xe" fillcolor="black" stroked="f" strokeweight="0">
                  <v:stroke miterlimit="83231f" joinstyle="miter"/>
                  <v:path arrowok="t" textboxrect="0,0,31750,31750"/>
                </v:shape>
                <v:shape id="Shape 1380" o:spid="_x0000_s1032" style="position:absolute;top:8572;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" path="m15875,v2105,,4130,400,6075,1203c23895,2006,25612,3153,27100,4645v1489,1488,2636,3206,3442,5150c31347,11739,31750,13767,31750,15875v,2102,-403,4127,-1208,6071c29736,23890,28589,25608,27100,27099v-1488,1488,-3205,2633,-5150,3436c20005,31344,17980,31747,15875,31750v-2105,-3,-4130,-406,-6075,-1212c7855,29735,6138,28587,4650,27099,3161,25608,2014,23890,1208,21946,403,20002,,17977,,15875,,13767,403,11739,1208,9792,2014,7848,3161,6133,4650,4645,6138,3153,7855,2006,9800,1203,11745,400,13770,,15875,xe" fillcolor="black" stroked="f" strokeweight="0">
                  <v:stroke miterlimit="83231f" joinstyle="miter"/>
                  <v:path arrowok="t" textboxrect="0,0,31750,31750"/>
                </v:shape>
                <v:shape id="Shape 1382" o:spid="_x0000_s1033" style="position:absolute;top:10033;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" path="m15875,v2105,,4130,400,6075,1203c23895,2009,25612,3156,27100,4648v1489,1485,2636,3200,3442,5144c31347,11739,31750,13767,31750,15875v,2105,-403,4130,-1208,6074c29736,23893,28589,25611,27100,27099v-1488,1485,-3205,2633,-5150,3439c20005,31344,17980,31747,15875,31750v-2105,-3,-4130,-406,-6075,-1212c7855,29732,6138,28584,4650,27099,3161,25611,2014,23893,1208,21946,403,20002,,17980,,15875,,13767,403,11742,1208,9798,2014,7851,3161,6133,4650,4648,6138,3156,7855,2009,9800,1203,11745,400,13770,,15875,xe" fillcolor="black" stroked="f" strokeweight="0">
                  <v:stroke miterlimit="83231f" joinstyle="miter"/>
                  <v:path arrowok="t" textboxrect="0,0,31750,31750"/>
                </v:shape>
                <v:shape id="Shape 1384" o:spid="_x0000_s1034" style="position:absolute;top:11430;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" path="m15875,v2105,,4130,400,6075,1203c23895,2009,25612,3156,27100,4645v1489,1485,2636,3199,3442,5144c31347,11736,31750,13764,31750,15875v,2102,-403,4124,-1208,6068c29736,23887,28589,25605,27100,27096v-1488,1485,-3205,2632,-5150,3439c20005,31344,17980,31747,15875,31750v-2105,-3,-4130,-406,-6075,-1212c7855,29728,6138,28581,4650,27096,3161,25605,2014,23887,1208,21943,403,19999,,17977,,15875,,13764,403,11736,1208,9789,2014,7844,3161,6130,4650,4645,6138,3156,7855,2009,9800,1203,11745,400,13770,,15875,xe" fillcolor="black" stroked="f" strokeweight="0">
                  <v:stroke miterlimit="83231f" joinstyle="miter"/>
                  <v:path arrowok="t" textboxrect="0,0,31750,31750"/>
                </v:shape>
                <v:shape id="Shape 1387" o:spid="_x0000_s1035" style="position:absolute;top:14351;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" path="m15875,v2105,,4130,400,6075,1200c23895,2006,25612,3153,27100,4645v1489,1485,2636,3203,3442,5150c31347,11739,31750,13767,31750,15875v,2099,-403,4124,-1208,6068c29736,23887,28589,25605,27100,27096v-1488,1485,-3205,2632,-5150,3435c20005,31341,17980,31747,15875,31750v-2105,-3,-4130,-409,-6075,-1212c7855,29728,6138,28581,4650,27096,3161,25605,2014,23887,1208,21943,403,19999,,17974,,15875,,13767,403,11739,1208,9795,2014,7848,3161,6130,4650,4645,6138,3153,7855,2006,9800,1200,11745,400,13770,,15875,xe" fillcolor="black" stroked="f" strokeweight="0">
                  <v:stroke miterlimit="83231f" joinstyle="miter"/>
                  <v:path arrowok="t" textboxrect="0,0,31750,31750"/>
                </v:shape>
                <v:shape id="Shape 1389" o:spid="_x0000_s1036" style="position:absolute;top:15748;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" path="m15875,v2105,,4130,403,6075,1206c23895,2009,25612,3156,27100,4648v1489,1485,2636,3203,3442,5147c31347,11739,31750,13767,31750,15875v,2102,-403,4127,-1208,6071c29736,23890,28589,25605,27100,27096v-1488,1485,-3205,2629,-5150,3439c20005,31341,17980,31747,15875,31750v-2105,-3,-4130,-409,-6075,-1215c7855,29725,6138,28581,4650,27096,3161,25605,2014,23887,1208,21943,403,19999,,17977,,15875,,13767,403,11739,1208,9795,2014,7851,3161,6133,4650,4648,6138,3156,7855,2009,9800,1203,11745,400,13770,,15875,xe" fillcolor="black" stroked="f" strokeweight="0">
                  <v:stroke miterlimit="83231f" joinstyle="miter"/>
                  <v:path arrowok="t" textboxrect="0,0,31750,31750"/>
                </v:shape>
                <v:shape id="Shape 1391" o:spid="_x0000_s1037" style="position:absolute;top:17208;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" path="m15875,v2105,,4130,400,6075,1203c23895,2009,25612,3156,27100,4648v1489,1488,2636,3206,3442,5150c31347,11742,31750,13767,31750,15875v,2102,-403,4127,-1208,6071c29736,23887,28589,25605,27100,27096v-1488,1485,-3205,2632,-5150,3439c20005,31341,17980,31747,15875,31750v-2105,-3,-4130,-409,-6075,-1215c7855,29728,6138,28581,4650,27096,3161,25605,2014,23887,1208,21946,403,20002,,17977,,15875,,13767,403,11742,1208,9798,2014,7854,3161,6136,4650,4648,6138,3156,7855,2009,9800,1203,11745,400,13770,,15875,xe" fillcolor="black" stroked="f" strokeweight="0">
                  <v:stroke miterlimit="83231f" joinstyle="miter"/>
                  <v:path arrowok="t" textboxrect="0,0,31750,31750"/>
                </v:shape>
                <w10:wrap type="square"/>
              </v:group>
            </w:pict>
          </mc:Fallback>
        </mc:AlternateContent>
      </w:r>
      <w:r>
        <w:t>When the full FPPT assessment is needed, which includes self-attestations (see sections 3.2 and 3.3).</w:t>
      </w:r>
    </w:p>
    <w:p w14:paraId="138E1BE1" w14:textId="77777777" w:rsidR="001352B5" w:rsidRDefault="007264FB">
      <w:pPr>
        <w:spacing w:after="0"/>
        <w:ind w:left="240" w:right="142"/>
      </w:pPr>
      <w:r>
        <w:t>New appointment considerations (section 3.4).</w:t>
      </w:r>
    </w:p>
    <w:p w14:paraId="4DD05138" w14:textId="77777777" w:rsidR="001352B5" w:rsidRDefault="007264FB">
      <w:pPr>
        <w:spacing w:after="5"/>
        <w:ind w:left="240" w:right="142"/>
      </w:pPr>
      <w:r>
        <w:t>Additional considerations in specific situations such as joint appointments, shared roles and temporary absences (section 3.5).</w:t>
      </w:r>
    </w:p>
    <w:p w14:paraId="4BC8B0F4" w14:textId="77777777" w:rsidR="001352B5" w:rsidRDefault="007264FB">
      <w:pPr>
        <w:spacing w:after="7"/>
        <w:ind w:left="240" w:right="142"/>
      </w:pPr>
      <w:r>
        <w:t>The role of the chair in overseeing the FPPT (section 3.6).</w:t>
      </w:r>
    </w:p>
    <w:p w14:paraId="6D3951C9" w14:textId="77777777" w:rsidR="001352B5" w:rsidRDefault="007264FB">
      <w:pPr>
        <w:spacing w:after="0"/>
        <w:ind w:left="240" w:right="142"/>
      </w:pPr>
      <w:r>
        <w:t>The FPPT core elements to be considered in evaluating board members (section 3.7).</w:t>
      </w:r>
    </w:p>
    <w:p w14:paraId="4B03815B" w14:textId="77777777" w:rsidR="001352B5" w:rsidRDefault="007264FB">
      <w:pPr>
        <w:spacing w:after="7"/>
        <w:ind w:left="240" w:right="142"/>
      </w:pPr>
      <w:r>
        <w:t>The circumstances in which there will be breaches to the core elements of the FPPT (regulation 5) (section 3.8).</w:t>
      </w:r>
    </w:p>
    <w:p w14:paraId="60866B48" w14:textId="77777777" w:rsidR="001352B5" w:rsidRDefault="007264FB">
      <w:pPr>
        <w:spacing w:after="0"/>
        <w:ind w:left="240" w:right="142"/>
      </w:pPr>
      <w:r>
        <w:t>The requirements for a board member reference check (section 3.9).</w:t>
      </w:r>
    </w:p>
    <w:p w14:paraId="1FCE803A" w14:textId="77777777" w:rsidR="001352B5" w:rsidRDefault="007264FB">
      <w:pPr>
        <w:spacing w:after="7"/>
        <w:ind w:left="240" w:right="142"/>
      </w:pPr>
      <w:r>
        <w:t>The requirements for accurately maintaining FPPT information on each board member in the ESR record (section</w:t>
      </w:r>
    </w:p>
    <w:p w14:paraId="5019E718" w14:textId="77777777" w:rsidR="001352B5" w:rsidRDefault="007264FB">
      <w:pPr>
        <w:spacing w:after="5"/>
        <w:ind w:left="240" w:right="1904"/>
      </w:pPr>
      <w:r>
        <w:t>3.10) – for the purpose of the FPPT framework, ‘ESR’ refers to the FPPT data fields in ESR. The record retention requirements (section 3.11).</w:t>
      </w:r>
    </w:p>
    <w:p w14:paraId="0CC35C23" w14:textId="77777777" w:rsidR="001352B5" w:rsidRDefault="007264FB">
      <w:pPr>
        <w:spacing w:after="7"/>
        <w:ind w:left="240" w:right="142"/>
      </w:pPr>
      <w:r>
        <w:t>Dispute resolution (section 3.12).</w:t>
      </w:r>
    </w:p>
    <w:p w14:paraId="3DB26B14" w14:textId="77777777" w:rsidR="001352B5" w:rsidRDefault="007264FB">
      <w:pPr>
        <w:ind w:left="240" w:right="142"/>
      </w:pPr>
      <w:r>
        <w:t>Quality assurance over the Framework (section 4).</w:t>
      </w:r>
    </w:p>
    <w:p w14:paraId="00C2B93C" w14:textId="77777777" w:rsidR="001352B5" w:rsidRDefault="007264FB">
      <w:pPr>
        <w:ind w:left="-5" w:right="142"/>
      </w:pPr>
      <w:r>
        <w:t>Ultimate accountability for adhering to this framework will reside with the chair of an NHS organisation.</w:t>
      </w:r>
    </w:p>
    <w:p w14:paraId="4948D38A" w14:textId="77777777" w:rsidR="001352B5" w:rsidRDefault="007264FB">
      <w:pPr>
        <w:ind w:left="-5" w:right="142"/>
      </w:pPr>
      <w:r>
        <w:t>Throughout this document and the associated guidance, the term ‘ESR’ refers to the FPPT data fields in ESR. It is important to note that:</w:t>
      </w:r>
    </w:p>
    <w:p w14:paraId="09E83D70" w14:textId="77777777" w:rsidR="001352B5" w:rsidRDefault="007264FB">
      <w:pPr>
        <w:spacing w:after="7"/>
        <w:ind w:left="240" w:right="142"/>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61889110" wp14:editId="4F320B85">
                <wp:simplePos x="0" y="0"/>
                <wp:positionH relativeFrom="column">
                  <wp:posOffset>146050</wp:posOffset>
                </wp:positionH>
                <wp:positionV relativeFrom="paragraph">
                  <wp:posOffset>35669</wp:posOffset>
                </wp:positionV>
                <wp:extent cx="31750" cy="317500"/>
                <wp:effectExtent l="0" t="0" r="0" b="0"/>
                <wp:wrapSquare wrapText="bothSides"/>
                <wp:docPr id="26698" name="Group 26698"/>
                <wp:cNvGraphicFramePr/>
                <a:graphic xmlns:a="http://schemas.openxmlformats.org/drawingml/2006/main">
                  <a:graphicData uri="http://schemas.microsoft.com/office/word/2010/wordprocessingGroup">
                    <wpg:wgp>
                      <wpg:cNvGrpSpPr/>
                      <wpg:grpSpPr>
                        <a:xfrm>
                          <a:off x="0" y="0"/>
                          <a:ext cx="31750" cy="317500"/>
                          <a:chOff x="0" y="0"/>
                          <a:chExt cx="31750" cy="317500"/>
                        </a:xfrm>
                      </wpg:grpSpPr>
                      <wps:wsp>
                        <wps:cNvPr id="1396" name="Shape 1396"/>
                        <wps:cNvSpPr/>
                        <wps:spPr>
                          <a:xfrm>
                            <a:off x="0" y="0"/>
                            <a:ext cx="31750" cy="31750"/>
                          </a:xfrm>
                          <a:custGeom>
                            <a:avLst/>
                            <a:gdLst/>
                            <a:ahLst/>
                            <a:cxnLst/>
                            <a:rect l="0" t="0" r="0" b="0"/>
                            <a:pathLst>
                              <a:path w="31750" h="31750">
                                <a:moveTo>
                                  <a:pt x="15875" y="0"/>
                                </a:moveTo>
                                <a:cubicBezTo>
                                  <a:pt x="17980" y="0"/>
                                  <a:pt x="20005" y="400"/>
                                  <a:pt x="21950" y="1203"/>
                                </a:cubicBezTo>
                                <a:cubicBezTo>
                                  <a:pt x="23895" y="2006"/>
                                  <a:pt x="25612" y="3153"/>
                                  <a:pt x="27100" y="4645"/>
                                </a:cubicBezTo>
                                <a:cubicBezTo>
                                  <a:pt x="28589" y="6130"/>
                                  <a:pt x="29736" y="7848"/>
                                  <a:pt x="30542" y="9792"/>
                                </a:cubicBezTo>
                                <a:cubicBezTo>
                                  <a:pt x="31347" y="11736"/>
                                  <a:pt x="31750" y="13764"/>
                                  <a:pt x="31750" y="15875"/>
                                </a:cubicBezTo>
                                <a:cubicBezTo>
                                  <a:pt x="31750" y="17974"/>
                                  <a:pt x="31347" y="19999"/>
                                  <a:pt x="30542" y="21943"/>
                                </a:cubicBezTo>
                                <a:cubicBezTo>
                                  <a:pt x="29736" y="23887"/>
                                  <a:pt x="28589" y="25605"/>
                                  <a:pt x="27100" y="27096"/>
                                </a:cubicBezTo>
                                <a:cubicBezTo>
                                  <a:pt x="25612" y="28584"/>
                                  <a:pt x="23895" y="29732"/>
                                  <a:pt x="21950" y="30538"/>
                                </a:cubicBezTo>
                                <a:cubicBezTo>
                                  <a:pt x="20005" y="31341"/>
                                  <a:pt x="17980" y="31747"/>
                                  <a:pt x="15875" y="31750"/>
                                </a:cubicBezTo>
                                <a:cubicBezTo>
                                  <a:pt x="13770" y="31747"/>
                                  <a:pt x="11745" y="31341"/>
                                  <a:pt x="9800" y="30538"/>
                                </a:cubicBezTo>
                                <a:cubicBezTo>
                                  <a:pt x="7855" y="29732"/>
                                  <a:pt x="6138" y="28584"/>
                                  <a:pt x="4650" y="27096"/>
                                </a:cubicBezTo>
                                <a:cubicBezTo>
                                  <a:pt x="3161" y="25605"/>
                                  <a:pt x="2014" y="23887"/>
                                  <a:pt x="1208" y="21943"/>
                                </a:cubicBezTo>
                                <a:cubicBezTo>
                                  <a:pt x="403" y="19999"/>
                                  <a:pt x="0" y="17974"/>
                                  <a:pt x="0" y="15875"/>
                                </a:cubicBezTo>
                                <a:cubicBezTo>
                                  <a:pt x="0" y="13764"/>
                                  <a:pt x="403" y="11736"/>
                                  <a:pt x="1208" y="9789"/>
                                </a:cubicBezTo>
                                <a:cubicBezTo>
                                  <a:pt x="2014" y="7844"/>
                                  <a:pt x="3161" y="6130"/>
                                  <a:pt x="4650" y="4645"/>
                                </a:cubicBezTo>
                                <a:cubicBezTo>
                                  <a:pt x="6138" y="3153"/>
                                  <a:pt x="7855" y="2006"/>
                                  <a:pt x="9800" y="1203"/>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 name="Shape 1399"/>
                        <wps:cNvSpPr/>
                        <wps:spPr>
                          <a:xfrm>
                            <a:off x="0" y="285750"/>
                            <a:ext cx="31750" cy="31750"/>
                          </a:xfrm>
                          <a:custGeom>
                            <a:avLst/>
                            <a:gdLst/>
                            <a:ahLst/>
                            <a:cxnLst/>
                            <a:rect l="0" t="0" r="0" b="0"/>
                            <a:pathLst>
                              <a:path w="31750" h="31750">
                                <a:moveTo>
                                  <a:pt x="15875" y="0"/>
                                </a:moveTo>
                                <a:cubicBezTo>
                                  <a:pt x="17980" y="0"/>
                                  <a:pt x="20005" y="400"/>
                                  <a:pt x="21950" y="1200"/>
                                </a:cubicBezTo>
                                <a:cubicBezTo>
                                  <a:pt x="23895" y="2009"/>
                                  <a:pt x="25612" y="3156"/>
                                  <a:pt x="27100" y="4645"/>
                                </a:cubicBezTo>
                                <a:cubicBezTo>
                                  <a:pt x="28589" y="6130"/>
                                  <a:pt x="29736" y="7848"/>
                                  <a:pt x="30542" y="9795"/>
                                </a:cubicBezTo>
                                <a:cubicBezTo>
                                  <a:pt x="31347" y="11742"/>
                                  <a:pt x="31750" y="13770"/>
                                  <a:pt x="31750" y="15875"/>
                                </a:cubicBezTo>
                                <a:cubicBezTo>
                                  <a:pt x="31750" y="17974"/>
                                  <a:pt x="31347" y="19999"/>
                                  <a:pt x="30542" y="21943"/>
                                </a:cubicBezTo>
                                <a:cubicBezTo>
                                  <a:pt x="29736" y="23887"/>
                                  <a:pt x="28589" y="25605"/>
                                  <a:pt x="27100" y="27096"/>
                                </a:cubicBezTo>
                                <a:cubicBezTo>
                                  <a:pt x="25612" y="28581"/>
                                  <a:pt x="23895" y="29728"/>
                                  <a:pt x="21950" y="30535"/>
                                </a:cubicBezTo>
                                <a:cubicBezTo>
                                  <a:pt x="20005" y="31341"/>
                                  <a:pt x="17980" y="31747"/>
                                  <a:pt x="15875" y="31750"/>
                                </a:cubicBezTo>
                                <a:cubicBezTo>
                                  <a:pt x="13770" y="31747"/>
                                  <a:pt x="11745" y="31341"/>
                                  <a:pt x="9800" y="30535"/>
                                </a:cubicBezTo>
                                <a:cubicBezTo>
                                  <a:pt x="7855" y="29728"/>
                                  <a:pt x="6138" y="28581"/>
                                  <a:pt x="4650" y="27096"/>
                                </a:cubicBezTo>
                                <a:cubicBezTo>
                                  <a:pt x="3161" y="25605"/>
                                  <a:pt x="2014" y="23887"/>
                                  <a:pt x="1208" y="21943"/>
                                </a:cubicBezTo>
                                <a:cubicBezTo>
                                  <a:pt x="403" y="19999"/>
                                  <a:pt x="0" y="17974"/>
                                  <a:pt x="0" y="15875"/>
                                </a:cubicBezTo>
                                <a:cubicBezTo>
                                  <a:pt x="0" y="13770"/>
                                  <a:pt x="403" y="11742"/>
                                  <a:pt x="1208" y="9795"/>
                                </a:cubicBezTo>
                                <a:cubicBezTo>
                                  <a:pt x="2014" y="7848"/>
                                  <a:pt x="3161" y="6130"/>
                                  <a:pt x="4650" y="4645"/>
                                </a:cubicBezTo>
                                <a:cubicBezTo>
                                  <a:pt x="6138" y="3156"/>
                                  <a:pt x="7855" y="2009"/>
                                  <a:pt x="9800" y="1203"/>
                                </a:cubicBezTo>
                                <a:cubicBezTo>
                                  <a:pt x="11745" y="400"/>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0B7C47" id="Group 26698" o:spid="_x0000_s1026" style="position:absolute;margin-left:11.5pt;margin-top:2.8pt;width:2.5pt;height:25pt;z-index:251658244" coordsize="3175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">
                <v:shape id="Shape 1396"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" path="m15875,v2105,,4130,400,6075,1203c23895,2006,25612,3153,27100,4645v1489,1485,2636,3203,3442,5147c31347,11736,31750,13764,31750,15875v,2099,-403,4124,-1208,6068c29736,23887,28589,25605,27100,27096v-1488,1488,-3205,2636,-5150,3442c20005,31341,17980,31747,15875,31750v-2105,-3,-4130,-409,-6075,-1212c7855,29732,6138,28584,4650,27096,3161,25605,2014,23887,1208,21943,403,19999,,17974,,15875,,13764,403,11736,1208,9789,2014,7844,3161,6130,4650,4645,6138,3153,7855,2006,9800,1203,11745,400,13770,,15875,xe" fillcolor="black" stroked="f" strokeweight="0">
                  <v:stroke miterlimit="83231f" joinstyle="miter"/>
                  <v:path arrowok="t" textboxrect="0,0,31750,31750"/>
                </v:shape>
                <v:shape id="Shape 1399" o:spid="_x0000_s1028" style="position:absolute;top:2857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" path="m15875,v2105,,4130,400,6075,1200c23895,2009,25612,3156,27100,4645v1489,1485,2636,3203,3442,5150c31347,11742,31750,13770,31750,15875v,2099,-403,4124,-1208,6068c29736,23887,28589,25605,27100,27096v-1488,1485,-3205,2632,-5150,3439c20005,31341,17980,31747,15875,31750v-2105,-3,-4130,-409,-6075,-1215c7855,29728,6138,28581,4650,27096,3161,25605,2014,23887,1208,21943,403,19999,,17974,,15875,,13770,403,11742,1208,9795,2014,7848,3161,6130,4650,4645,6138,3156,7855,2009,9800,1203,11745,400,13770,,15875,xe" fillcolor="black" stroked="f" strokeweight="0">
                  <v:stroke miterlimit="83231f" joinstyle="miter"/>
                  <v:path arrowok="t" textboxrect="0,0,31750,31750"/>
                </v:shape>
                <w10:wrap type="square"/>
              </v:group>
            </w:pict>
          </mc:Fallback>
        </mc:AlternateContent>
      </w:r>
      <w:r>
        <w:t>Information held in ESR about board members is accessible by a limited number of senior individuals within their own organisation only.</w:t>
      </w:r>
    </w:p>
    <w:p w14:paraId="2D89AAA2" w14:textId="77777777" w:rsidR="001352B5" w:rsidRDefault="007264FB">
      <w:pPr>
        <w:ind w:left="240" w:right="142"/>
      </w:pPr>
      <w:r>
        <w:t>There is no access to FPPT information about board members in one organisation by another organisation or individual.</w:t>
      </w:r>
    </w:p>
    <w:p w14:paraId="1563E47E" w14:textId="77777777" w:rsidR="001352B5" w:rsidRDefault="007264FB">
      <w:pPr>
        <w:ind w:left="-5" w:right="142"/>
      </w:pPr>
      <w:r>
        <w:t>ESR provides a tool for individual organisations to record that testing has been carried out for the chair, who has overall accountability for the FPPT within their organisation. It also records that testing is complete and enables reports to be run at local level as an audit trail of completed testing and sign off.</w:t>
      </w:r>
    </w:p>
    <w:p w14:paraId="34416EDF" w14:textId="77777777" w:rsidR="001352B5" w:rsidRDefault="007264FB">
      <w:pPr>
        <w:spacing w:after="256"/>
        <w:ind w:left="-5" w:right="142"/>
      </w:pPr>
      <w:r>
        <w:t>ESR is not a public register – there is no access to it by the public/externally. It provides a tool to help support chairs record some of their key FPPT requirements and provides a sign-off facility in one place. It is good practice for NHS organisations to report on the high-level outcome of the FPPT assessments in the annual report or elsewhere on their websites.</w:t>
      </w:r>
    </w:p>
    <w:p w14:paraId="4D472439" w14:textId="77777777" w:rsidR="001352B5" w:rsidRDefault="007264FB">
      <w:pPr>
        <w:pStyle w:val="Heading2"/>
        <w:spacing w:after="187"/>
        <w:ind w:left="296" w:hanging="311"/>
      </w:pPr>
      <w:r>
        <w:t>FPPT overview</w:t>
      </w:r>
    </w:p>
    <w:p w14:paraId="3D4575ED" w14:textId="77777777" w:rsidR="001352B5" w:rsidRDefault="007264FB">
      <w:pPr>
        <w:ind w:left="-5" w:right="142"/>
      </w:pPr>
      <w:r>
        <w:t>The duty to take account of ‘fit and proper person’ requirements is pervasive, continuous and ongoing. However, for the purposes of the Framework, NHS England considers it appropriate for NHS organisations to be able to consistently demonstrate, on an annualised basis, that a formal assessment of fitness and properness for each board member has been undertaken. NHS organisations should consider carrying out the assessment alongside the annual appraisal.</w:t>
      </w:r>
    </w:p>
    <w:p w14:paraId="2CC9C90F" w14:textId="77777777" w:rsidR="001352B5" w:rsidRDefault="007264FB">
      <w:pPr>
        <w:spacing w:after="1"/>
        <w:ind w:left="-5" w:right="142"/>
      </w:pPr>
      <w:r>
        <w:t xml:space="preserve">Chairs should ensure that their NHS organisation can show evidence that appropriate systems and processes are in place to ensure that all new and existing board members are, and continue to be, fit and proper (that is, the board members meet the requirement of </w:t>
      </w:r>
      <w:hyperlink r:id="rId181">
        <w:r>
          <w:rPr>
            <w:color w:val="444444"/>
            <w:u w:val="single" w:color="444444"/>
          </w:rPr>
          <w:t>Re</w:t>
        </w:r>
      </w:hyperlink>
      <w:hyperlink r:id="rId182">
        <w:r>
          <w:rPr>
            <w:color w:val="444444"/>
          </w:rPr>
          <w:t>g</w:t>
        </w:r>
      </w:hyperlink>
      <w:hyperlink r:id="rId183">
        <w:r>
          <w:rPr>
            <w:color w:val="444444"/>
            <w:u w:val="single" w:color="444444"/>
          </w:rPr>
          <w:t>ulatio</w:t>
        </w:r>
      </w:hyperlink>
      <w:hyperlink r:id="rId184">
        <w:r>
          <w:rPr>
            <w:color w:val="444444"/>
            <w:u w:val="single" w:color="444444"/>
          </w:rPr>
          <w:t xml:space="preserve">n </w:t>
        </w:r>
      </w:hyperlink>
      <w:hyperlink r:id="rId185">
        <w:r>
          <w:rPr>
            <w:color w:val="444444"/>
          </w:rPr>
          <w:t>(</w:t>
        </w:r>
      </w:hyperlink>
      <w:hyperlink r:id="rId186">
        <w:r>
          <w:rPr>
            <w:color w:val="444444"/>
            <w:u w:val="single" w:color="444444"/>
          </w:rPr>
          <w:t>https://www.le</w:t>
        </w:r>
      </w:hyperlink>
      <w:hyperlink r:id="rId187">
        <w:r>
          <w:rPr>
            <w:color w:val="444444"/>
          </w:rPr>
          <w:t>g</w:t>
        </w:r>
      </w:hyperlink>
      <w:hyperlink r:id="rId188">
        <w:r>
          <w:rPr>
            <w:color w:val="444444"/>
            <w:u w:val="single" w:color="444444"/>
          </w:rPr>
          <w:t>islation.</w:t>
        </w:r>
      </w:hyperlink>
      <w:hyperlink r:id="rId189">
        <w:r>
          <w:rPr>
            <w:color w:val="444444"/>
          </w:rPr>
          <w:t>g</w:t>
        </w:r>
      </w:hyperlink>
      <w:hyperlink r:id="rId190">
        <w:r>
          <w:rPr>
            <w:color w:val="444444"/>
            <w:u w:val="single" w:color="444444"/>
          </w:rPr>
          <w:t>ov.uk/ukdsi/2014/9780111117613/re</w:t>
        </w:r>
      </w:hyperlink>
      <w:hyperlink r:id="rId191">
        <w:r>
          <w:rPr>
            <w:color w:val="444444"/>
          </w:rPr>
          <w:t>g</w:t>
        </w:r>
      </w:hyperlink>
      <w:hyperlink r:id="rId192">
        <w:r>
          <w:rPr>
            <w:color w:val="444444"/>
            <w:u w:val="single" w:color="444444"/>
          </w:rPr>
          <w:t>ulation/5)</w:t>
        </w:r>
      </w:hyperlink>
      <w:hyperlink r:id="rId193">
        <w:r>
          <w:rPr>
            <w:color w:val="444444"/>
            <w:u w:val="single" w:color="444444"/>
          </w:rPr>
          <w:t xml:space="preserve"> 5</w:t>
        </w:r>
      </w:hyperlink>
    </w:p>
    <w:p w14:paraId="5433149F" w14:textId="77777777" w:rsidR="001352B5" w:rsidRDefault="007264FB">
      <w:pPr>
        <w:spacing w:after="176" w:line="268" w:lineRule="auto"/>
        <w:ind w:left="-5" w:right="167"/>
      </w:pPr>
      <w:hyperlink r:id="rId194">
        <w:r>
          <w:rPr>
            <w:color w:val="444444"/>
            <w:u w:val="single" w:color="444444"/>
          </w:rPr>
          <w:t>(https://www.le</w:t>
        </w:r>
      </w:hyperlink>
      <w:hyperlink r:id="rId195">
        <w:r>
          <w:rPr>
            <w:color w:val="444444"/>
          </w:rPr>
          <w:t>g</w:t>
        </w:r>
      </w:hyperlink>
      <w:hyperlink r:id="rId196">
        <w:r>
          <w:rPr>
            <w:color w:val="444444"/>
            <w:u w:val="single" w:color="444444"/>
          </w:rPr>
          <w:t>islation.</w:t>
        </w:r>
      </w:hyperlink>
      <w:hyperlink r:id="rId197">
        <w:r>
          <w:rPr>
            <w:color w:val="444444"/>
          </w:rPr>
          <w:t>g</w:t>
        </w:r>
      </w:hyperlink>
      <w:hyperlink r:id="rId198">
        <w:r>
          <w:rPr>
            <w:color w:val="444444"/>
            <w:u w:val="single" w:color="444444"/>
          </w:rPr>
          <w:t>ov.uk/ukdsi/2014/9780111117613/re</w:t>
        </w:r>
      </w:hyperlink>
      <w:hyperlink r:id="rId199">
        <w:r>
          <w:rPr>
            <w:color w:val="444444"/>
          </w:rPr>
          <w:t>g</w:t>
        </w:r>
      </w:hyperlink>
      <w:hyperlink r:id="rId200">
        <w:r>
          <w:rPr>
            <w:color w:val="444444"/>
            <w:u w:val="single" w:color="444444"/>
          </w:rPr>
          <w:t>ulation/5)</w:t>
        </w:r>
      </w:hyperlink>
      <w:hyperlink r:id="rId201">
        <w:r>
          <w:t>)</w:t>
        </w:r>
      </w:hyperlink>
      <w:r>
        <w:t xml:space="preserve">, and that no appointments breach any of the criteria set out in </w:t>
      </w:r>
      <w:hyperlink r:id="rId202">
        <w:r>
          <w:rPr>
            <w:color w:val="444444"/>
            <w:u w:val="single" w:color="444444"/>
          </w:rPr>
          <w:t>Schedule 4</w:t>
        </w:r>
      </w:hyperlink>
      <w:hyperlink r:id="rId203">
        <w:r>
          <w:rPr>
            <w:color w:val="444444"/>
            <w:u w:val="single" w:color="444444"/>
          </w:rPr>
          <w:t xml:space="preserve"> </w:t>
        </w:r>
      </w:hyperlink>
      <w:hyperlink r:id="rId204">
        <w:r>
          <w:rPr>
            <w:color w:val="444444"/>
          </w:rPr>
          <w:t>(</w:t>
        </w:r>
      </w:hyperlink>
      <w:hyperlink r:id="rId205">
        <w:r>
          <w:rPr>
            <w:color w:val="444444"/>
            <w:u w:val="single" w:color="444444"/>
          </w:rPr>
          <w:t>https://www.le</w:t>
        </w:r>
      </w:hyperlink>
      <w:hyperlink r:id="rId206">
        <w:r>
          <w:rPr>
            <w:color w:val="444444"/>
          </w:rPr>
          <w:t>g</w:t>
        </w:r>
      </w:hyperlink>
      <w:hyperlink r:id="rId207">
        <w:r>
          <w:rPr>
            <w:color w:val="444444"/>
            <w:u w:val="single" w:color="444444"/>
          </w:rPr>
          <w:t>islation.</w:t>
        </w:r>
      </w:hyperlink>
      <w:hyperlink r:id="rId208">
        <w:r>
          <w:rPr>
            <w:color w:val="444444"/>
          </w:rPr>
          <w:t>g</w:t>
        </w:r>
      </w:hyperlink>
      <w:hyperlink r:id="rId209">
        <w:r>
          <w:rPr>
            <w:color w:val="444444"/>
            <w:u w:val="single" w:color="444444"/>
          </w:rPr>
          <w:t>ov.uk/ukdsi/2014/9780111117613/schedule/4)</w:t>
        </w:r>
      </w:hyperlink>
      <w:r>
        <w:t xml:space="preserve"> of the regulations.</w:t>
      </w:r>
    </w:p>
    <w:p w14:paraId="46AAFF3D" w14:textId="77777777" w:rsidR="001352B5" w:rsidRDefault="007264FB">
      <w:pPr>
        <w:ind w:left="-5" w:right="142"/>
      </w:pPr>
      <w:r>
        <w:t>Such systems and processes include (but are not limited to) recruitment, induction, training, development, performance appraisal, governance committees, disciplinary and dismissal processes.</w:t>
      </w:r>
    </w:p>
    <w:p w14:paraId="290E9B15" w14:textId="77777777" w:rsidR="001352B5" w:rsidRDefault="007264FB">
      <w:pPr>
        <w:ind w:left="-5" w:right="142"/>
      </w:pPr>
      <w:r>
        <w:t>As such, the chair in each NHS organisation will be responsible for ensuring that their organisation conducts and keeps under review a FPPT (in line with the list in section 3.2 below) to ensure board members are, and remain, suitable for their role.</w:t>
      </w:r>
    </w:p>
    <w:p w14:paraId="306038E4" w14:textId="77777777" w:rsidR="001352B5" w:rsidRDefault="007264FB">
      <w:pPr>
        <w:ind w:left="-5" w:right="142"/>
      </w:pPr>
      <w:r>
        <w:t>In evaluating a board member’s fitness, a decision is expected to be reached on the fitness of the board member that is in the range of decisions that a reasonable person would make. NHS England recognises that chairs will need to make judgements about the suitability of board members and will support balanced judgements made in the spirit of the Framework.</w:t>
      </w:r>
    </w:p>
    <w:p w14:paraId="76734882" w14:textId="77777777" w:rsidR="001352B5" w:rsidRDefault="007264FB">
      <w:pPr>
        <w:spacing w:after="5"/>
        <w:ind w:left="-5" w:right="142"/>
      </w:pPr>
      <w:r>
        <w:t>The suggested approach to the assessment, including the Board Member Reference process, is set out in the three flow charts below and is also described in more detail in the supporting chairs’ guidance document.</w:t>
      </w:r>
    </w:p>
    <w:p w14:paraId="3FB1A095" w14:textId="77777777" w:rsidR="001352B5" w:rsidRDefault="007264FB">
      <w:pPr>
        <w:spacing w:after="44" w:line="259" w:lineRule="auto"/>
        <w:ind w:left="0" w:firstLine="0"/>
      </w:pPr>
      <w:r>
        <w:rPr>
          <w:noProof/>
        </w:rPr>
        <w:lastRenderedPageBreak/>
        <w:drawing>
          <wp:inline distT="0" distB="0" distL="0" distR="0" wp14:anchorId="4DF0DF0F" wp14:editId="2CAA11F3">
            <wp:extent cx="5429250" cy="2876550"/>
            <wp:effectExtent l="0" t="0" r="0" b="0"/>
            <wp:docPr id="1580" name="Picture 1580"/>
            <wp:cNvGraphicFramePr/>
            <a:graphic xmlns:a="http://schemas.openxmlformats.org/drawingml/2006/main">
              <a:graphicData uri="http://schemas.openxmlformats.org/drawingml/2006/picture">
                <pic:pic xmlns:pic="http://schemas.openxmlformats.org/drawingml/2006/picture">
                  <pic:nvPicPr>
                    <pic:cNvPr id="1580" name="Picture 1580"/>
                    <pic:cNvPicPr/>
                  </pic:nvPicPr>
                  <pic:blipFill>
                    <a:blip r:embed="rId210"/>
                    <a:stretch>
                      <a:fillRect/>
                    </a:stretch>
                  </pic:blipFill>
                  <pic:spPr>
                    <a:xfrm>
                      <a:off x="0" y="0"/>
                      <a:ext cx="5429250" cy="2876550"/>
                    </a:xfrm>
                    <a:prstGeom prst="rect">
                      <a:avLst/>
                    </a:prstGeom>
                  </pic:spPr>
                </pic:pic>
              </a:graphicData>
            </a:graphic>
          </wp:inline>
        </w:drawing>
      </w:r>
    </w:p>
    <w:p w14:paraId="1C6A49A0" w14:textId="77777777" w:rsidR="001352B5" w:rsidRDefault="007264FB">
      <w:pPr>
        <w:spacing w:after="258" w:line="268" w:lineRule="auto"/>
        <w:ind w:left="-5" w:right="167"/>
      </w:pPr>
      <w:hyperlink r:id="rId211">
        <w:r>
          <w:rPr>
            <w:color w:val="444444"/>
            <w:u w:val="single" w:color="444444"/>
          </w:rPr>
          <w:t>(https://www.en</w:t>
        </w:r>
      </w:hyperlink>
      <w:hyperlink r:id="rId212">
        <w:r>
          <w:rPr>
            <w:color w:val="444444"/>
          </w:rPr>
          <w:t>g</w:t>
        </w:r>
      </w:hyperlink>
      <w:hyperlink r:id="rId213">
        <w:r>
          <w:rPr>
            <w:color w:val="444444"/>
            <w:u w:val="single" w:color="444444"/>
          </w:rPr>
          <w:t>land.nhs.uk/wp-content/uploads/2023/09/Board-member-reference-process.pn</w:t>
        </w:r>
      </w:hyperlink>
      <w:hyperlink r:id="rId214">
        <w:r>
          <w:rPr>
            <w:color w:val="444444"/>
          </w:rPr>
          <w:t>g)</w:t>
        </w:r>
      </w:hyperlink>
    </w:p>
    <w:p w14:paraId="34973C44" w14:textId="77777777" w:rsidR="001352B5" w:rsidRDefault="007264FB">
      <w:pPr>
        <w:pStyle w:val="Heading1"/>
        <w:numPr>
          <w:ilvl w:val="0"/>
          <w:numId w:val="0"/>
        </w:numPr>
        <w:spacing w:after="0"/>
        <w:ind w:left="-5"/>
      </w:pPr>
      <w:r>
        <w:t>Board members reference (BMR) – for appointments</w:t>
      </w:r>
    </w:p>
    <w:p w14:paraId="28EFDEF0" w14:textId="77777777" w:rsidR="001352B5" w:rsidRDefault="007264FB">
      <w:pPr>
        <w:spacing w:after="44" w:line="259" w:lineRule="auto"/>
        <w:ind w:left="0" w:firstLine="0"/>
      </w:pPr>
      <w:r>
        <w:rPr>
          <w:noProof/>
        </w:rPr>
        <w:drawing>
          <wp:inline distT="0" distB="0" distL="0" distR="0" wp14:anchorId="137F6668" wp14:editId="19885011">
            <wp:extent cx="5759450" cy="3276600"/>
            <wp:effectExtent l="0" t="0" r="0" b="0"/>
            <wp:docPr id="1646" name="Picture 1646"/>
            <wp:cNvGraphicFramePr/>
            <a:graphic xmlns:a="http://schemas.openxmlformats.org/drawingml/2006/main">
              <a:graphicData uri="http://schemas.openxmlformats.org/drawingml/2006/picture">
                <pic:pic xmlns:pic="http://schemas.openxmlformats.org/drawingml/2006/picture">
                  <pic:nvPicPr>
                    <pic:cNvPr id="1646" name="Picture 1646"/>
                    <pic:cNvPicPr/>
                  </pic:nvPicPr>
                  <pic:blipFill>
                    <a:blip r:embed="rId215"/>
                    <a:stretch>
                      <a:fillRect/>
                    </a:stretch>
                  </pic:blipFill>
                  <pic:spPr>
                    <a:xfrm>
                      <a:off x="0" y="0"/>
                      <a:ext cx="5759450" cy="3276600"/>
                    </a:xfrm>
                    <a:prstGeom prst="rect">
                      <a:avLst/>
                    </a:prstGeom>
                  </pic:spPr>
                </pic:pic>
              </a:graphicData>
            </a:graphic>
          </wp:inline>
        </w:drawing>
      </w:r>
    </w:p>
    <w:p w14:paraId="154855B0" w14:textId="77777777" w:rsidR="001352B5" w:rsidRDefault="007264FB">
      <w:pPr>
        <w:spacing w:after="4" w:line="268" w:lineRule="auto"/>
        <w:ind w:left="-5" w:right="167"/>
      </w:pPr>
      <w:hyperlink r:id="rId216">
        <w:r>
          <w:rPr>
            <w:color w:val="444444"/>
            <w:u w:val="single" w:color="444444"/>
          </w:rPr>
          <w:t>(https://www.en</w:t>
        </w:r>
      </w:hyperlink>
      <w:hyperlink r:id="rId217">
        <w:r>
          <w:rPr>
            <w:color w:val="444444"/>
          </w:rPr>
          <w:t>g</w:t>
        </w:r>
      </w:hyperlink>
      <w:hyperlink r:id="rId218">
        <w:r>
          <w:rPr>
            <w:color w:val="444444"/>
            <w:u w:val="single" w:color="444444"/>
          </w:rPr>
          <w:t>land.nhs.uk/wp-content/uploads/2023/08/Picture5.pn</w:t>
        </w:r>
      </w:hyperlink>
      <w:hyperlink r:id="rId219">
        <w:r>
          <w:rPr>
            <w:color w:val="444444"/>
          </w:rPr>
          <w:t>g)</w:t>
        </w:r>
      </w:hyperlink>
    </w:p>
    <w:p w14:paraId="130BF2C5" w14:textId="77777777" w:rsidR="001352B5" w:rsidRDefault="007264FB">
      <w:pPr>
        <w:pStyle w:val="Heading1"/>
        <w:numPr>
          <w:ilvl w:val="0"/>
          <w:numId w:val="0"/>
        </w:numPr>
        <w:spacing w:after="0"/>
        <w:ind w:left="-5"/>
      </w:pPr>
      <w:r>
        <w:lastRenderedPageBreak/>
        <w:t>Board members reference (BMR) – for leavers</w:t>
      </w:r>
    </w:p>
    <w:p w14:paraId="4C6D1B06" w14:textId="77777777" w:rsidR="001352B5" w:rsidRDefault="007264FB">
      <w:pPr>
        <w:spacing w:after="44" w:line="259" w:lineRule="auto"/>
        <w:ind w:left="0" w:firstLine="0"/>
      </w:pPr>
      <w:r>
        <w:rPr>
          <w:noProof/>
        </w:rPr>
        <w:drawing>
          <wp:inline distT="0" distB="0" distL="0" distR="0" wp14:anchorId="1D745D11" wp14:editId="14231432">
            <wp:extent cx="5759450" cy="3276600"/>
            <wp:effectExtent l="0" t="0" r="0" b="0"/>
            <wp:docPr id="1717" name="Picture 1717"/>
            <wp:cNvGraphicFramePr/>
            <a:graphic xmlns:a="http://schemas.openxmlformats.org/drawingml/2006/main">
              <a:graphicData uri="http://schemas.openxmlformats.org/drawingml/2006/picture">
                <pic:pic xmlns:pic="http://schemas.openxmlformats.org/drawingml/2006/picture">
                  <pic:nvPicPr>
                    <pic:cNvPr id="1717" name="Picture 1717"/>
                    <pic:cNvPicPr/>
                  </pic:nvPicPr>
                  <pic:blipFill>
                    <a:blip r:embed="rId220"/>
                    <a:stretch>
                      <a:fillRect/>
                    </a:stretch>
                  </pic:blipFill>
                  <pic:spPr>
                    <a:xfrm>
                      <a:off x="0" y="0"/>
                      <a:ext cx="5759450" cy="3276600"/>
                    </a:xfrm>
                    <a:prstGeom prst="rect">
                      <a:avLst/>
                    </a:prstGeom>
                  </pic:spPr>
                </pic:pic>
              </a:graphicData>
            </a:graphic>
          </wp:inline>
        </w:drawing>
      </w:r>
    </w:p>
    <w:p w14:paraId="10B29C82" w14:textId="77777777" w:rsidR="001352B5" w:rsidRDefault="007264FB">
      <w:pPr>
        <w:spacing w:after="258" w:line="268" w:lineRule="auto"/>
        <w:ind w:left="-5" w:right="167"/>
      </w:pPr>
      <w:hyperlink r:id="rId221">
        <w:r>
          <w:rPr>
            <w:color w:val="444444"/>
            <w:u w:val="single" w:color="444444"/>
          </w:rPr>
          <w:t>(https://www.en</w:t>
        </w:r>
      </w:hyperlink>
      <w:hyperlink r:id="rId222">
        <w:r>
          <w:rPr>
            <w:color w:val="444444"/>
          </w:rPr>
          <w:t>g</w:t>
        </w:r>
      </w:hyperlink>
      <w:hyperlink r:id="rId223">
        <w:r>
          <w:rPr>
            <w:color w:val="444444"/>
            <w:u w:val="single" w:color="444444"/>
          </w:rPr>
          <w:t>land.nhs.uk/wp-content/uploads/2023/08/Picture6.pn</w:t>
        </w:r>
      </w:hyperlink>
      <w:hyperlink r:id="rId224">
        <w:r>
          <w:rPr>
            <w:color w:val="444444"/>
          </w:rPr>
          <w:t>g)</w:t>
        </w:r>
      </w:hyperlink>
    </w:p>
    <w:p w14:paraId="2F2AED36" w14:textId="77777777" w:rsidR="001352B5" w:rsidRDefault="007264FB">
      <w:pPr>
        <w:pStyle w:val="Heading2"/>
        <w:ind w:left="296" w:hanging="311"/>
      </w:pPr>
      <w:r>
        <w:t>Full FPPT assessment</w:t>
      </w:r>
    </w:p>
    <w:p w14:paraId="1CDAFD1F" w14:textId="77777777" w:rsidR="001352B5" w:rsidRDefault="007264FB">
      <w:pPr>
        <w:ind w:left="-5" w:right="142"/>
      </w:pPr>
      <w:r>
        <w:t>A documented, full FPPT assessment – a complete assessment by the employing NHS organisation against the core elements (detailed in section 3.7) – will be needed in the following circumstances:</w:t>
      </w:r>
    </w:p>
    <w:p w14:paraId="182D5333" w14:textId="77777777" w:rsidR="001352B5" w:rsidRDefault="007264FB">
      <w:pPr>
        <w:numPr>
          <w:ilvl w:val="0"/>
          <w:numId w:val="8"/>
        </w:numPr>
        <w:ind w:right="142" w:hanging="193"/>
      </w:pPr>
      <w:r>
        <w:t>New appointments in board member roles, whether permanent or temporary, where greater than six weeks, this covers:</w:t>
      </w:r>
    </w:p>
    <w:p w14:paraId="1DDD8334" w14:textId="77777777" w:rsidR="001352B5" w:rsidRDefault="007264FB">
      <w:pPr>
        <w:numPr>
          <w:ilvl w:val="1"/>
          <w:numId w:val="8"/>
        </w:numPr>
        <w:spacing w:after="0"/>
        <w:ind w:right="142" w:hanging="193"/>
      </w:pPr>
      <w:r>
        <w:t>new appointments that have been promoted within an NHS organisation</w:t>
      </w:r>
    </w:p>
    <w:p w14:paraId="55FF13CB" w14:textId="77777777" w:rsidR="001352B5" w:rsidRDefault="007264FB">
      <w:pPr>
        <w:numPr>
          <w:ilvl w:val="1"/>
          <w:numId w:val="8"/>
        </w:numPr>
        <w:spacing w:after="7"/>
        <w:ind w:right="142" w:hanging="193"/>
      </w:pPr>
      <w:r>
        <w:t>temporary appointments (including secondments) involving acting up into a board role on a non-permanent basis</w:t>
      </w:r>
    </w:p>
    <w:p w14:paraId="35A72B89" w14:textId="77777777" w:rsidR="001352B5" w:rsidRDefault="007264FB">
      <w:pPr>
        <w:numPr>
          <w:ilvl w:val="1"/>
          <w:numId w:val="8"/>
        </w:numPr>
        <w:spacing w:after="7"/>
        <w:ind w:right="142" w:hanging="193"/>
      </w:pPr>
      <w:r>
        <w:t>existing board members at one NHS organisation who move to another NHS organisation in the role of a board member</w:t>
      </w:r>
    </w:p>
    <w:p w14:paraId="693E09F9" w14:textId="77777777" w:rsidR="001352B5" w:rsidRDefault="007264FB">
      <w:pPr>
        <w:numPr>
          <w:ilvl w:val="1"/>
          <w:numId w:val="8"/>
        </w:numPr>
        <w:ind w:right="142" w:hanging="193"/>
      </w:pPr>
      <w:r>
        <w:t>individuals who join an NHS organisation in the role of board member for the first time from an organisation that is outside the NHS.</w:t>
      </w:r>
    </w:p>
    <w:p w14:paraId="0C11822E" w14:textId="6A930C09" w:rsidR="001352B5" w:rsidRDefault="007264FB">
      <w:pPr>
        <w:numPr>
          <w:ilvl w:val="0"/>
          <w:numId w:val="8"/>
        </w:numPr>
        <w:ind w:right="142" w:hanging="193"/>
      </w:pPr>
      <w:r>
        <w:t xml:space="preserve">When an individual board member changes role within their current NHS organisation (for instance, if an existing </w:t>
      </w:r>
      <w:r w:rsidR="004301C8">
        <w:t>board member</w:t>
      </w:r>
      <w:r>
        <w:t xml:space="preserve"> moves into a new board role that requires a different skillset, eg chief financial officer).</w:t>
      </w:r>
    </w:p>
    <w:p w14:paraId="16BBE7B2" w14:textId="77777777" w:rsidR="001352B5" w:rsidRDefault="007264FB">
      <w:pPr>
        <w:numPr>
          <w:ilvl w:val="0"/>
          <w:numId w:val="8"/>
        </w:numPr>
        <w:ind w:right="142" w:hanging="193"/>
      </w:pPr>
      <w:r>
        <w:t>Annually; that is, within a 12-month period of the date of the previous FPPT to review for any changes in the previous 12 months.</w:t>
      </w:r>
    </w:p>
    <w:p w14:paraId="41B447FE" w14:textId="77777777" w:rsidR="001352B5" w:rsidRDefault="007264FB">
      <w:pPr>
        <w:ind w:left="-5" w:right="142"/>
      </w:pPr>
      <w:r>
        <w:t>Note: for points 1a – 1d above (new appointments) the full FPPT will also include a board member reference check (see section 3.9).</w:t>
      </w:r>
    </w:p>
    <w:p w14:paraId="3C3ABB2F" w14:textId="77777777" w:rsidR="001352B5" w:rsidRDefault="007264FB">
      <w:pPr>
        <w:ind w:left="-5" w:right="142"/>
      </w:pPr>
      <w:r>
        <w:t>For points 2 and 3 above, the board member reference check will not be needed.</w:t>
      </w:r>
    </w:p>
    <w:p w14:paraId="342BC0BC" w14:textId="77777777" w:rsidR="001352B5" w:rsidRDefault="007264FB">
      <w:pPr>
        <w:spacing w:after="255"/>
        <w:ind w:left="-5" w:right="142"/>
      </w:pPr>
      <w:r>
        <w:t>The exact requirements for the initial FPPT assessment versus the annual FPPT assessment thereafter are detailed in section 3.10.1.</w:t>
      </w:r>
    </w:p>
    <w:p w14:paraId="0D8DAACA" w14:textId="77777777" w:rsidR="001352B5" w:rsidRDefault="007264FB">
      <w:pPr>
        <w:pStyle w:val="Heading2"/>
        <w:spacing w:after="187"/>
        <w:ind w:left="296" w:hanging="311"/>
      </w:pPr>
      <w:r>
        <w:t>Self-attestation</w:t>
      </w:r>
    </w:p>
    <w:p w14:paraId="0EDDCD98" w14:textId="77777777" w:rsidR="001352B5" w:rsidRDefault="007264FB">
      <w:pPr>
        <w:spacing w:after="255"/>
        <w:ind w:left="-5" w:right="142"/>
      </w:pPr>
      <w:r>
        <w:t>Every board member will need to complete an annual self-attestation, to confirm that they are in adherence with the FPPT requirements. Self-attestations will be a necessary step that forms a part of the full FPPT assessment (see Appendix 3).</w:t>
      </w:r>
    </w:p>
    <w:p w14:paraId="6E24FB42" w14:textId="77777777" w:rsidR="001352B5" w:rsidRDefault="007264FB">
      <w:pPr>
        <w:pStyle w:val="Heading2"/>
        <w:spacing w:after="187"/>
        <w:ind w:left="296" w:hanging="311"/>
      </w:pPr>
      <w:r>
        <w:t>New appointments</w:t>
      </w:r>
    </w:p>
    <w:p w14:paraId="1BC81847" w14:textId="77777777" w:rsidR="001352B5" w:rsidRDefault="007264FB">
      <w:pPr>
        <w:ind w:left="-5" w:right="142"/>
      </w:pPr>
      <w:r>
        <w:t>NHS organisations should be able to demonstrate that appointments of new board members are made through a robust and thorough appointment process.</w:t>
      </w:r>
    </w:p>
    <w:p w14:paraId="665814A9" w14:textId="77777777" w:rsidR="001352B5" w:rsidRDefault="007264FB">
      <w:pPr>
        <w:ind w:left="-5" w:right="142"/>
      </w:pPr>
      <w:r>
        <w:t>As such, no new appointments should be made to the post of board member unless the appointee concerned can demonstrate they have met the FPPT requirements as detailed in section 3.7 of this document.</w:t>
      </w:r>
    </w:p>
    <w:p w14:paraId="5C1D926D" w14:textId="77777777" w:rsidR="001352B5" w:rsidRDefault="007264FB">
      <w:pPr>
        <w:ind w:left="-5" w:right="142"/>
      </w:pPr>
      <w:r>
        <w:lastRenderedPageBreak/>
        <w:t>As part of conducting the initial appointment process for a board member, an inter-authority transfer (IAT)* could be submitted to identify any of the applicant’s previous or current NHS service/employment history. Alternatively, other arrangements could be made to collate the relevant information. This should also help identify any potential duplicate employment accounts for the appointee, eg when someone has more than one NHS role on ESR.</w:t>
      </w:r>
    </w:p>
    <w:p w14:paraId="7587432D" w14:textId="77777777" w:rsidR="001352B5" w:rsidRDefault="007264FB">
      <w:pPr>
        <w:ind w:left="-5" w:right="142"/>
      </w:pPr>
      <w:r>
        <w:t>For the initial appointment of NHS trust chairs and ICB chairs only, once the NHS organisation has obtained board member references and completed the fit and proper person assessment, FPPT approval should be sought from the NHS England Appointments Team before they commence their role.</w:t>
      </w:r>
    </w:p>
    <w:p w14:paraId="6128FE8C" w14:textId="77777777" w:rsidR="001352B5" w:rsidRDefault="007264FB">
      <w:pPr>
        <w:spacing w:after="1"/>
        <w:ind w:left="-5" w:right="142"/>
      </w:pPr>
      <w:r>
        <w:t xml:space="preserve">* An IAT is an electronic way of gathering information from an employer for an applicant’s previous or current NHS service using the ESR system. </w:t>
      </w:r>
      <w:hyperlink r:id="rId225">
        <w:r>
          <w:rPr>
            <w:color w:val="444444"/>
            <w:u w:val="single" w:color="444444"/>
          </w:rPr>
          <w:t>How to complete an Inter Authorit</w:t>
        </w:r>
      </w:hyperlink>
      <w:hyperlink r:id="rId226">
        <w:r>
          <w:rPr>
            <w:color w:val="444444"/>
          </w:rPr>
          <w:t>y</w:t>
        </w:r>
      </w:hyperlink>
      <w:hyperlink r:id="rId227">
        <w:r>
          <w:rPr>
            <w:color w:val="444444"/>
            <w:u w:val="single" w:color="444444"/>
          </w:rPr>
          <w:t xml:space="preserve"> Transfer </w:t>
        </w:r>
      </w:hyperlink>
      <w:hyperlink r:id="rId228">
        <w:r>
          <w:rPr>
            <w:color w:val="444444"/>
          </w:rPr>
          <w:t>(</w:t>
        </w:r>
      </w:hyperlink>
      <w:hyperlink r:id="rId229">
        <w:r>
          <w:rPr>
            <w:color w:val="444444"/>
            <w:u w:val="single" w:color="444444"/>
          </w:rPr>
          <w:t>IAT</w:t>
        </w:r>
      </w:hyperlink>
      <w:hyperlink r:id="rId230">
        <w:r>
          <w:rPr>
            <w:color w:val="444444"/>
          </w:rPr>
          <w:t>)</w:t>
        </w:r>
      </w:hyperlink>
      <w:hyperlink r:id="rId231">
        <w:r>
          <w:rPr>
            <w:color w:val="444444"/>
            <w:u w:val="single" w:color="444444"/>
          </w:rPr>
          <w:t xml:space="preserve"> check in NHS Jobs user </w:t>
        </w:r>
      </w:hyperlink>
      <w:hyperlink r:id="rId232">
        <w:r>
          <w:rPr>
            <w:color w:val="444444"/>
          </w:rPr>
          <w:t>g</w:t>
        </w:r>
      </w:hyperlink>
      <w:hyperlink r:id="rId233">
        <w:r>
          <w:rPr>
            <w:color w:val="444444"/>
            <w:u w:val="single" w:color="444444"/>
          </w:rPr>
          <w:t xml:space="preserve">uide </w:t>
        </w:r>
      </w:hyperlink>
      <w:hyperlink r:id="rId234">
        <w:r>
          <w:rPr>
            <w:color w:val="444444"/>
          </w:rPr>
          <w:t>(</w:t>
        </w:r>
      </w:hyperlink>
      <w:hyperlink r:id="rId235">
        <w:r>
          <w:rPr>
            <w:color w:val="444444"/>
            <w:u w:val="single" w:color="444444"/>
          </w:rPr>
          <w:t xml:space="preserve">nhsbsa.nhs.uk) </w:t>
        </w:r>
      </w:hyperlink>
      <w:hyperlink r:id="rId236">
        <w:r>
          <w:rPr>
            <w:color w:val="444444"/>
            <w:u w:val="single" w:color="444444"/>
          </w:rPr>
          <w:t>(https://www.nhsbsa.nhs.uk/sites/default/files/2021-</w:t>
        </w:r>
      </w:hyperlink>
    </w:p>
    <w:p w14:paraId="7CBA1B98" w14:textId="77777777" w:rsidR="001352B5" w:rsidRDefault="007264FB">
      <w:pPr>
        <w:spacing w:after="268" w:line="268" w:lineRule="auto"/>
        <w:ind w:left="-5"/>
      </w:pPr>
      <w:hyperlink r:id="rId237">
        <w:r>
          <w:rPr>
            <w:color w:val="444444"/>
            <w:u w:val="single" w:color="444444"/>
          </w:rPr>
          <w:t>07/How%20to%20complete%20an%20Inter%20Authorit</w:t>
        </w:r>
      </w:hyperlink>
      <w:hyperlink r:id="rId238">
        <w:r>
          <w:rPr>
            <w:color w:val="444444"/>
          </w:rPr>
          <w:t>y</w:t>
        </w:r>
      </w:hyperlink>
      <w:hyperlink r:id="rId239">
        <w:r>
          <w:rPr>
            <w:color w:val="444444"/>
            <w:u w:val="single" w:color="444444"/>
          </w:rPr>
          <w:t>%20Transfer%20%28IAT%29%20check%20in%20NHS%20Jobs%</w:t>
        </w:r>
      </w:hyperlink>
      <w:hyperlink r:id="rId240">
        <w:r>
          <w:rPr>
            <w:color w:val="444444"/>
          </w:rPr>
          <w:t>2</w:t>
        </w:r>
      </w:hyperlink>
    </w:p>
    <w:p w14:paraId="0AC19527" w14:textId="77777777" w:rsidR="001352B5" w:rsidRDefault="007264FB">
      <w:pPr>
        <w:pStyle w:val="Heading2"/>
        <w:spacing w:after="187"/>
        <w:ind w:left="289" w:hanging="304"/>
      </w:pPr>
      <w:r>
        <w:t>Additional considerations</w:t>
      </w:r>
    </w:p>
    <w:p w14:paraId="3F83A141" w14:textId="77777777" w:rsidR="001352B5" w:rsidRDefault="007264FB">
      <w:pPr>
        <w:spacing w:after="256"/>
        <w:ind w:left="-5" w:right="142"/>
      </w:pPr>
      <w:r>
        <w:t>There will be additional considerations when applying the FPPT for joint appointments across NHS organisations, shared roles within the same NHS organisation and periods of temporary absence. These additional considerations have been detailed below.</w:t>
      </w:r>
    </w:p>
    <w:p w14:paraId="37CE1B46" w14:textId="77777777" w:rsidR="001352B5" w:rsidRDefault="007264FB">
      <w:pPr>
        <w:pStyle w:val="Heading3"/>
        <w:ind w:left="452" w:hanging="467"/>
      </w:pPr>
      <w:r>
        <w:t>Joint appointments across different NHS organisations</w:t>
      </w:r>
    </w:p>
    <w:p w14:paraId="78F90C0A" w14:textId="77777777" w:rsidR="001352B5" w:rsidRDefault="007264FB">
      <w:pPr>
        <w:ind w:left="-5" w:right="142"/>
      </w:pPr>
      <w:r>
        <w:t>Additional considerations are needed where there are joint appointments to support closer working between NHS organisations in the health and care system.</w:t>
      </w:r>
    </w:p>
    <w:p w14:paraId="054FE402" w14:textId="77777777" w:rsidR="001352B5" w:rsidRDefault="007264FB">
      <w:pPr>
        <w:ind w:left="-5" w:right="142"/>
      </w:pPr>
      <w:r>
        <w:t>For instance, where joint appointments of a board member can help foster joint decision-making, enhance local leadership and improve the delivery of integrated care. Joint appointments may occur where:</w:t>
      </w:r>
    </w:p>
    <w:p w14:paraId="64EAC451" w14:textId="77777777" w:rsidR="001352B5" w:rsidRDefault="007264FB">
      <w:pPr>
        <w:ind w:left="240" w:right="517"/>
      </w:pPr>
      <w:r>
        <w:rPr>
          <w:rFonts w:ascii="Calibri" w:eastAsia="Calibri" w:hAnsi="Calibri" w:cs="Calibri"/>
          <w:noProof/>
          <w:sz w:val="22"/>
        </w:rPr>
        <mc:AlternateContent>
          <mc:Choice Requires="wpg">
            <w:drawing>
              <wp:anchor distT="0" distB="0" distL="114300" distR="114300" simplePos="0" relativeHeight="251658245" behindDoc="0" locked="0" layoutInCell="1" allowOverlap="1" wp14:anchorId="20CA6C6D" wp14:editId="10AE5629">
                <wp:simplePos x="0" y="0"/>
                <wp:positionH relativeFrom="column">
                  <wp:posOffset>146050</wp:posOffset>
                </wp:positionH>
                <wp:positionV relativeFrom="paragraph">
                  <wp:posOffset>35669</wp:posOffset>
                </wp:positionV>
                <wp:extent cx="31750" cy="171450"/>
                <wp:effectExtent l="0" t="0" r="0" b="0"/>
                <wp:wrapSquare wrapText="bothSides"/>
                <wp:docPr id="26258" name="Group 26258"/>
                <wp:cNvGraphicFramePr/>
                <a:graphic xmlns:a="http://schemas.openxmlformats.org/drawingml/2006/main">
                  <a:graphicData uri="http://schemas.microsoft.com/office/word/2010/wordprocessingGroup">
                    <wpg:wgp>
                      <wpg:cNvGrpSpPr/>
                      <wpg:grpSpPr>
                        <a:xfrm>
                          <a:off x="0" y="0"/>
                          <a:ext cx="31750" cy="171450"/>
                          <a:chOff x="0" y="0"/>
                          <a:chExt cx="31750" cy="171450"/>
                        </a:xfrm>
                      </wpg:grpSpPr>
                      <wps:wsp>
                        <wps:cNvPr id="1904" name="Shape 1904"/>
                        <wps:cNvSpPr/>
                        <wps:spPr>
                          <a:xfrm>
                            <a:off x="0" y="0"/>
                            <a:ext cx="31750" cy="31750"/>
                          </a:xfrm>
                          <a:custGeom>
                            <a:avLst/>
                            <a:gdLst/>
                            <a:ahLst/>
                            <a:cxnLst/>
                            <a:rect l="0" t="0" r="0" b="0"/>
                            <a:pathLst>
                              <a:path w="31750" h="31750">
                                <a:moveTo>
                                  <a:pt x="15875" y="0"/>
                                </a:moveTo>
                                <a:cubicBezTo>
                                  <a:pt x="17980" y="0"/>
                                  <a:pt x="20005" y="397"/>
                                  <a:pt x="21950" y="1197"/>
                                </a:cubicBezTo>
                                <a:cubicBezTo>
                                  <a:pt x="23895" y="2003"/>
                                  <a:pt x="25612" y="3150"/>
                                  <a:pt x="27100" y="4645"/>
                                </a:cubicBezTo>
                                <a:cubicBezTo>
                                  <a:pt x="28589" y="6133"/>
                                  <a:pt x="29736" y="7851"/>
                                  <a:pt x="30542" y="9792"/>
                                </a:cubicBezTo>
                                <a:cubicBezTo>
                                  <a:pt x="31347" y="11739"/>
                                  <a:pt x="31750" y="13767"/>
                                  <a:pt x="31750" y="15875"/>
                                </a:cubicBezTo>
                                <a:cubicBezTo>
                                  <a:pt x="31750" y="17971"/>
                                  <a:pt x="31347" y="19993"/>
                                  <a:pt x="30542" y="21934"/>
                                </a:cubicBezTo>
                                <a:cubicBezTo>
                                  <a:pt x="29736" y="23881"/>
                                  <a:pt x="28589" y="25598"/>
                                  <a:pt x="27100" y="27093"/>
                                </a:cubicBezTo>
                                <a:cubicBezTo>
                                  <a:pt x="25612" y="28581"/>
                                  <a:pt x="23895" y="29728"/>
                                  <a:pt x="21950" y="30528"/>
                                </a:cubicBezTo>
                                <a:cubicBezTo>
                                  <a:pt x="20005" y="31335"/>
                                  <a:pt x="17980" y="31744"/>
                                  <a:pt x="15875" y="31750"/>
                                </a:cubicBezTo>
                                <a:cubicBezTo>
                                  <a:pt x="13770" y="31744"/>
                                  <a:pt x="11745" y="31335"/>
                                  <a:pt x="9800" y="30528"/>
                                </a:cubicBezTo>
                                <a:cubicBezTo>
                                  <a:pt x="7855" y="29728"/>
                                  <a:pt x="6138" y="28581"/>
                                  <a:pt x="4650" y="27093"/>
                                </a:cubicBezTo>
                                <a:cubicBezTo>
                                  <a:pt x="3161" y="25598"/>
                                  <a:pt x="2014" y="23881"/>
                                  <a:pt x="1208" y="21940"/>
                                </a:cubicBezTo>
                                <a:cubicBezTo>
                                  <a:pt x="403" y="19993"/>
                                  <a:pt x="0" y="17971"/>
                                  <a:pt x="0" y="15875"/>
                                </a:cubicBezTo>
                                <a:cubicBezTo>
                                  <a:pt x="0" y="13767"/>
                                  <a:pt x="403" y="11739"/>
                                  <a:pt x="1208" y="9792"/>
                                </a:cubicBezTo>
                                <a:cubicBezTo>
                                  <a:pt x="2014" y="7851"/>
                                  <a:pt x="3161" y="6133"/>
                                  <a:pt x="4650" y="4645"/>
                                </a:cubicBezTo>
                                <a:cubicBezTo>
                                  <a:pt x="6138" y="3150"/>
                                  <a:pt x="7855" y="2003"/>
                                  <a:pt x="9800" y="1203"/>
                                </a:cubicBezTo>
                                <a:cubicBezTo>
                                  <a:pt x="11745" y="403"/>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6" name="Shape 1906"/>
                        <wps:cNvSpPr/>
                        <wps:spPr>
                          <a:xfrm>
                            <a:off x="0" y="139700"/>
                            <a:ext cx="31750" cy="31750"/>
                          </a:xfrm>
                          <a:custGeom>
                            <a:avLst/>
                            <a:gdLst/>
                            <a:ahLst/>
                            <a:cxnLst/>
                            <a:rect l="0" t="0" r="0" b="0"/>
                            <a:pathLst>
                              <a:path w="31750" h="31750">
                                <a:moveTo>
                                  <a:pt x="15875" y="0"/>
                                </a:moveTo>
                                <a:cubicBezTo>
                                  <a:pt x="17980" y="0"/>
                                  <a:pt x="20005" y="397"/>
                                  <a:pt x="21950" y="1197"/>
                                </a:cubicBezTo>
                                <a:cubicBezTo>
                                  <a:pt x="23895" y="2009"/>
                                  <a:pt x="25612" y="3156"/>
                                  <a:pt x="27100" y="4645"/>
                                </a:cubicBezTo>
                                <a:cubicBezTo>
                                  <a:pt x="28589" y="6127"/>
                                  <a:pt x="29736" y="7844"/>
                                  <a:pt x="30542" y="9792"/>
                                </a:cubicBezTo>
                                <a:cubicBezTo>
                                  <a:pt x="31347" y="11739"/>
                                  <a:pt x="31750" y="13767"/>
                                  <a:pt x="31750" y="15875"/>
                                </a:cubicBezTo>
                                <a:cubicBezTo>
                                  <a:pt x="31750" y="17977"/>
                                  <a:pt x="31347" y="20005"/>
                                  <a:pt x="30542" y="21946"/>
                                </a:cubicBezTo>
                                <a:cubicBezTo>
                                  <a:pt x="29736" y="23887"/>
                                  <a:pt x="28589" y="25605"/>
                                  <a:pt x="27100" y="27093"/>
                                </a:cubicBezTo>
                                <a:cubicBezTo>
                                  <a:pt x="25612" y="28575"/>
                                  <a:pt x="23895" y="29722"/>
                                  <a:pt x="21950" y="30528"/>
                                </a:cubicBezTo>
                                <a:cubicBezTo>
                                  <a:pt x="20005" y="31341"/>
                                  <a:pt x="17980" y="31744"/>
                                  <a:pt x="15875" y="31750"/>
                                </a:cubicBezTo>
                                <a:cubicBezTo>
                                  <a:pt x="13770" y="31744"/>
                                  <a:pt x="11745" y="31341"/>
                                  <a:pt x="9800" y="30528"/>
                                </a:cubicBezTo>
                                <a:cubicBezTo>
                                  <a:pt x="7855" y="29722"/>
                                  <a:pt x="6138" y="28575"/>
                                  <a:pt x="4650" y="27093"/>
                                </a:cubicBezTo>
                                <a:cubicBezTo>
                                  <a:pt x="3161" y="25605"/>
                                  <a:pt x="2014" y="23887"/>
                                  <a:pt x="1208" y="21946"/>
                                </a:cubicBezTo>
                                <a:cubicBezTo>
                                  <a:pt x="403" y="20005"/>
                                  <a:pt x="0" y="17977"/>
                                  <a:pt x="0" y="15875"/>
                                </a:cubicBezTo>
                                <a:cubicBezTo>
                                  <a:pt x="0" y="13767"/>
                                  <a:pt x="403" y="11739"/>
                                  <a:pt x="1208" y="9792"/>
                                </a:cubicBezTo>
                                <a:cubicBezTo>
                                  <a:pt x="2014" y="7844"/>
                                  <a:pt x="3161" y="6127"/>
                                  <a:pt x="4650" y="4645"/>
                                </a:cubicBezTo>
                                <a:cubicBezTo>
                                  <a:pt x="6138" y="3156"/>
                                  <a:pt x="7855" y="2009"/>
                                  <a:pt x="9800" y="1197"/>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1867E6" id="Group 26258" o:spid="_x0000_s1026" style="position:absolute;margin-left:11.5pt;margin-top:2.8pt;width:2.5pt;height:13.5pt;z-index:251658245" coordsize="317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">
                <v:shape id="Shape 1904"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" path="m15875,v2105,,4130,397,6075,1197c23895,2003,25612,3150,27100,4645v1489,1488,2636,3206,3442,5147c31347,11739,31750,13767,31750,15875v,2096,-403,4118,-1208,6059c29736,23881,28589,25598,27100,27093v-1488,1488,-3205,2635,-5150,3435c20005,31335,17980,31744,15875,31750v-2105,-6,-4130,-415,-6075,-1222c7855,29728,6138,28581,4650,27093,3161,25598,2014,23881,1208,21940,403,19993,,17971,,15875,,13767,403,11739,1208,9792,2014,7851,3161,6133,4650,4645,6138,3150,7855,2003,9800,1203,11745,403,13770,,15875,xe" fillcolor="black" stroked="f" strokeweight="0">
                  <v:stroke miterlimit="83231f" joinstyle="miter"/>
                  <v:path arrowok="t" textboxrect="0,0,31750,31750"/>
                </v:shape>
                <v:shape id="Shape 1906" o:spid="_x0000_s1028" style="position:absolute;top:13970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" path="m15875,v2105,,4130,397,6075,1197c23895,2009,25612,3156,27100,4645v1489,1482,2636,3199,3442,5147c31347,11739,31750,13767,31750,15875v,2102,-403,4130,-1208,6071c29736,23887,28589,25605,27100,27093v-1488,1482,-3205,2629,-5150,3435c20005,31341,17980,31744,15875,31750v-2105,-6,-4130,-409,-6075,-1222c7855,29722,6138,28575,4650,27093,3161,25605,2014,23887,1208,21946,403,20005,,17977,,15875,,13767,403,11739,1208,9792,2014,7844,3161,6127,4650,4645,6138,3156,7855,2009,9800,1197,11745,397,13770,,15875,xe" fillcolor="black" stroked="f" strokeweight="0">
                  <v:stroke miterlimit="83231f" joinstyle="miter"/>
                  <v:path arrowok="t" textboxrect="0,0,31750,31750"/>
                </v:shape>
                <w10:wrap type="square"/>
              </v:group>
            </w:pict>
          </mc:Fallback>
        </mc:AlternateContent>
      </w:r>
      <w:r>
        <w:t>two or more NHS organisations want to create a combined role two or more NHS organisations want to employ an individual to work across the different NHS organisations in the same role.</w:t>
      </w:r>
    </w:p>
    <w:p w14:paraId="1D7A3BFB" w14:textId="77777777" w:rsidR="001352B5" w:rsidRDefault="007264FB">
      <w:pPr>
        <w:ind w:left="-5" w:right="142"/>
      </w:pPr>
      <w:r>
        <w:t>In the scenario of joint appointments, the full FPPT would need to be completed by the designated host/employing NHS organisation and in concluding their assessment they will need input from the chair of the other contracting NHS organisation to ensure that the board member is fit and proper to perform both roles.</w:t>
      </w:r>
    </w:p>
    <w:p w14:paraId="755BDCE1" w14:textId="77777777" w:rsidR="001352B5" w:rsidRDefault="007264FB">
      <w:pPr>
        <w:ind w:left="-5" w:right="142"/>
      </w:pPr>
      <w:r>
        <w:t>The host/employing NHS organisation will then provide a ‘letter of confirmation’ (Appendix 4) to the other contracting NHS organisation to confirm that the board member in question has met the requirements of the FPPT.</w:t>
      </w:r>
    </w:p>
    <w:p w14:paraId="603595A1" w14:textId="77777777" w:rsidR="001352B5" w:rsidRDefault="007264FB">
      <w:pPr>
        <w:ind w:left="-5" w:right="142"/>
      </w:pPr>
      <w:r>
        <w:t>The chair of the other contracting NHS organisation has the responsibility to keep the host/employing NHS organisation abreast of changes and any matters that may impact the FPPT assessment of the board member.</w:t>
      </w:r>
    </w:p>
    <w:p w14:paraId="02BA1EEE" w14:textId="77777777" w:rsidR="001352B5" w:rsidRDefault="007264FB">
      <w:pPr>
        <w:ind w:left="-5" w:right="142"/>
      </w:pPr>
      <w:r>
        <w:t>Where there is a joint appointment, the host/employing NHS organisation responsible for the FPPT should also lead on conducting the joint appraisal and ensure adequate input from the other contracting NHS organisation.</w:t>
      </w:r>
    </w:p>
    <w:p w14:paraId="394130FB" w14:textId="77777777" w:rsidR="001352B5" w:rsidRDefault="007264FB">
      <w:pPr>
        <w:ind w:left="-5" w:right="142"/>
      </w:pPr>
      <w:r>
        <w:t>Where the joint appointment results in a new board member (for the NHS organisation in question), it will constitute a new appointment and as such, the host/employing NHS organisation should provide a ‘letter of confirmation’ to the other NHS organisation(s).</w:t>
      </w:r>
    </w:p>
    <w:p w14:paraId="1500E096" w14:textId="77777777" w:rsidR="001352B5" w:rsidRDefault="007264FB">
      <w:pPr>
        <w:ind w:left="-5" w:right="142"/>
      </w:pPr>
      <w:r>
        <w:t>For the avoidance of doubt, where two or more organisations employ or appoint (in the case of a chair or NED) an individual for two or more separate roles at the same time, each organisation has a responsibility to complete the FPPT.</w:t>
      </w:r>
    </w:p>
    <w:p w14:paraId="5DB484FA" w14:textId="77777777" w:rsidR="001352B5" w:rsidRDefault="007264FB">
      <w:pPr>
        <w:spacing w:after="256"/>
        <w:ind w:left="-5" w:right="142"/>
      </w:pPr>
      <w:r>
        <w:t>If the FPPT assessment at one organisation finds an individual not to be FPP, the chair should update their counterpart of any other NHS organisation(s) where the individual has a board-level role and explain the reason. To note, the issue at one organisation may be one of role-specific competence, which may not necessarily mean the individual is not FPP at the other organisation.</w:t>
      </w:r>
    </w:p>
    <w:p w14:paraId="715E4448" w14:textId="77777777" w:rsidR="001352B5" w:rsidRDefault="007264FB">
      <w:pPr>
        <w:pStyle w:val="Heading3"/>
        <w:ind w:left="452" w:hanging="467"/>
      </w:pPr>
      <w:r>
        <w:t>Shared roles within the same NHS organisation</w:t>
      </w:r>
    </w:p>
    <w:p w14:paraId="486E79B6" w14:textId="77777777" w:rsidR="001352B5" w:rsidRDefault="007264FB">
      <w:pPr>
        <w:spacing w:after="255"/>
        <w:ind w:left="-5" w:right="142"/>
      </w:pPr>
      <w:r>
        <w:t>Where two individuals share responsibility for the same board member role (eg a job share) within the same NHS organisation, both individuals should be assessed against the FPPT requirements in line with sections 3.2 and 3.3.</w:t>
      </w:r>
    </w:p>
    <w:p w14:paraId="51402930" w14:textId="77777777" w:rsidR="001352B5" w:rsidRDefault="007264FB">
      <w:pPr>
        <w:pStyle w:val="Heading3"/>
        <w:ind w:left="452" w:hanging="467"/>
      </w:pPr>
      <w:r>
        <w:t>Temporary absence</w:t>
      </w:r>
    </w:p>
    <w:p w14:paraId="2578E9C2" w14:textId="77777777" w:rsidR="001352B5" w:rsidRDefault="007264FB">
      <w:pPr>
        <w:ind w:left="-5" w:right="142"/>
      </w:pPr>
      <w:r>
        <w:t>For the purpose of the FPPT process, a temporary absence is defined as leave for a period of six consecutive weeks or less (eg sick leave, compassionate leave or parental leave) and where the NHS organisation is leaving the role open for the same board member. As such there is no requirement to approve another permanent individual for the role of board member.</w:t>
      </w:r>
    </w:p>
    <w:p w14:paraId="2AAC90B8" w14:textId="77777777" w:rsidR="001352B5" w:rsidRDefault="007264FB">
      <w:pPr>
        <w:ind w:left="-5" w:right="142"/>
      </w:pPr>
      <w:r>
        <w:lastRenderedPageBreak/>
        <w:t>Where there is a temporary absence, it is expected that the HR director/company secretary will liaise with the chair and chief executive to ensure temporary cover is provided; and to ensure that local internal systems are adequately updated to record the start and projected end date of the temporary absence.</w:t>
      </w:r>
    </w:p>
    <w:p w14:paraId="3938A322" w14:textId="77777777" w:rsidR="001352B5" w:rsidRDefault="007264FB">
      <w:pPr>
        <w:ind w:left="-5" w:right="142"/>
      </w:pPr>
      <w:r>
        <w:t>Where an individual is appointed as temporary/interim cover and is not already assessed as fit and proper, the NHS organisation should ensure appropriate supervision by an existing board member.</w:t>
      </w:r>
    </w:p>
    <w:p w14:paraId="4CD72359" w14:textId="77777777" w:rsidR="001352B5" w:rsidRDefault="007264FB">
      <w:pPr>
        <w:spacing w:after="256"/>
        <w:ind w:left="-5" w:right="142"/>
      </w:pPr>
      <w:r>
        <w:t>A full FPPT assessment should be undertaken for an individual in an interim cover role exceeding six weeks. Therefore, if the interim cover is expected to be in post for longer than six weeks, the NHS organisation should look to commence the FPPT assessment as soon as possible. Where the period of temporary absence is extended beyond six weeks, the FPPT assessment should commence as soon as the NHS organisation is aware of the extension. This FPPT assessment should be carried out in line with the requirements under section 3.2.</w:t>
      </w:r>
    </w:p>
    <w:p w14:paraId="7473D88F" w14:textId="77777777" w:rsidR="001352B5" w:rsidRDefault="007264FB">
      <w:pPr>
        <w:pStyle w:val="Heading2"/>
        <w:spacing w:after="187"/>
        <w:ind w:left="296" w:hanging="311"/>
      </w:pPr>
      <w:r>
        <w:t>Role of the chair in overseeing FPPT</w:t>
      </w:r>
    </w:p>
    <w:p w14:paraId="1B47CDE1" w14:textId="77777777" w:rsidR="001352B5" w:rsidRDefault="007264FB">
      <w:pPr>
        <w:ind w:left="-5" w:right="142"/>
      </w:pPr>
      <w:r>
        <w:t>Chairs are accountable for taking all reasonable steps to ensure the FPPT process is effective and that the desired culture of their NHS organisation is maintained to support an effective FPPT regime. As such, chairs’ responsibilities are as below:</w:t>
      </w:r>
    </w:p>
    <w:p w14:paraId="2CB1E1D1" w14:textId="77777777" w:rsidR="001352B5" w:rsidRDefault="007264FB">
      <w:pPr>
        <w:numPr>
          <w:ilvl w:val="0"/>
          <w:numId w:val="9"/>
        </w:numPr>
        <w:spacing w:after="5"/>
        <w:ind w:right="142" w:hanging="193"/>
      </w:pPr>
      <w:r>
        <w:t>Ensure the NHS organisation has proper systems and processes in place so it can make the robust assessments required by the FPPT.</w:t>
      </w:r>
    </w:p>
    <w:p w14:paraId="3F30E7CB" w14:textId="77777777" w:rsidR="001352B5" w:rsidRDefault="007264FB">
      <w:pPr>
        <w:numPr>
          <w:ilvl w:val="0"/>
          <w:numId w:val="9"/>
        </w:numPr>
        <w:spacing w:after="7"/>
        <w:ind w:right="142" w:hanging="193"/>
      </w:pPr>
      <w:r>
        <w:t>Ensure the results of the full FPPT, including the annual self-attestations for each board member, are retained by the employing NHS organisation.</w:t>
      </w:r>
    </w:p>
    <w:p w14:paraId="52391A8E" w14:textId="77777777" w:rsidR="001352B5" w:rsidRDefault="007264FB">
      <w:pPr>
        <w:numPr>
          <w:ilvl w:val="0"/>
          <w:numId w:val="9"/>
        </w:numPr>
        <w:spacing w:after="0"/>
        <w:ind w:right="142" w:hanging="193"/>
      </w:pPr>
      <w:r>
        <w:t>Ensure that the FPPT data fields within ESR are accurately maintained in a timely manner.</w:t>
      </w:r>
    </w:p>
    <w:p w14:paraId="73BCA22F" w14:textId="77777777" w:rsidR="001352B5" w:rsidRPr="00E7719C" w:rsidRDefault="007264FB">
      <w:pPr>
        <w:numPr>
          <w:ilvl w:val="0"/>
          <w:numId w:val="9"/>
        </w:numPr>
        <w:spacing w:after="5"/>
        <w:ind w:right="142" w:hanging="193"/>
      </w:pPr>
      <w:r w:rsidRPr="00E7719C">
        <w:t>Ensure that the board member references/pre-employment checks (where relevant) and full FPPT (including the annual self-attestation) are complete and adequate for each board member.</w:t>
      </w:r>
    </w:p>
    <w:p w14:paraId="26A6D4CB" w14:textId="77777777" w:rsidR="001352B5" w:rsidRDefault="007264FB">
      <w:pPr>
        <w:numPr>
          <w:ilvl w:val="0"/>
          <w:numId w:val="9"/>
        </w:numPr>
        <w:spacing w:after="7"/>
        <w:ind w:right="142" w:hanging="193"/>
      </w:pPr>
      <w:r>
        <w:t>Ensure an appropriate programme is in place to identify and monitor the development needs of board members.</w:t>
      </w:r>
    </w:p>
    <w:p w14:paraId="693E42FD" w14:textId="77777777" w:rsidR="001352B5" w:rsidRDefault="007264FB">
      <w:pPr>
        <w:numPr>
          <w:ilvl w:val="0"/>
          <w:numId w:val="9"/>
        </w:numPr>
        <w:spacing w:after="7"/>
        <w:ind w:right="142" w:hanging="193"/>
      </w:pPr>
      <w:r>
        <w:t>On appointment of a new board member, consider the specific competence, skills and knowledge of board members to carry out their activities, and how this fits with the overall board.</w:t>
      </w:r>
    </w:p>
    <w:p w14:paraId="149CDC8C" w14:textId="77777777" w:rsidR="001352B5" w:rsidRDefault="007264FB">
      <w:pPr>
        <w:numPr>
          <w:ilvl w:val="0"/>
          <w:numId w:val="9"/>
        </w:numPr>
        <w:spacing w:after="0"/>
        <w:ind w:right="142" w:hanging="193"/>
      </w:pPr>
      <w:r>
        <w:t>Conclude whether the board member is fit and proper.</w:t>
      </w:r>
    </w:p>
    <w:p w14:paraId="60C5AB44" w14:textId="13AE766A" w:rsidR="001352B5" w:rsidRDefault="007264FB">
      <w:pPr>
        <w:numPr>
          <w:ilvl w:val="0"/>
          <w:numId w:val="9"/>
        </w:numPr>
        <w:spacing w:after="6"/>
        <w:ind w:right="142" w:hanging="193"/>
      </w:pPr>
      <w:r>
        <w:t xml:space="preserve">Chairs will also complete an annual self-attestation that they themselves are in continued adherence with the FPPT requirements. On an annual basis, chairs should confirm that all board members have completed their own FPPT </w:t>
      </w:r>
      <w:r w:rsidR="004301C8">
        <w:t>self attestation</w:t>
      </w:r>
      <w:r>
        <w:t xml:space="preserve"> and that the FPPT is being effectively applied in their NHS organisation.</w:t>
      </w:r>
    </w:p>
    <w:p w14:paraId="1A4849B0" w14:textId="77777777" w:rsidR="001352B5" w:rsidRDefault="007264FB">
      <w:pPr>
        <w:numPr>
          <w:ilvl w:val="0"/>
          <w:numId w:val="9"/>
        </w:numPr>
        <w:spacing w:after="0"/>
        <w:ind w:right="142" w:hanging="193"/>
      </w:pPr>
      <w:r>
        <w:t>Ensure that for any board member approved to commence work or continue in post despite there being concerns</w:t>
      </w:r>
    </w:p>
    <w:p w14:paraId="623FB3AF" w14:textId="77777777" w:rsidR="001352B5" w:rsidRDefault="007264FB">
      <w:pPr>
        <w:ind w:left="410" w:right="142"/>
      </w:pPr>
      <w:r>
        <w:t>about a particular aspect of the FPPT, they document the reason(s) as to why there has been an issue about whether a board member might not be fit and proper and the measures taken to address this. A local record of this should be retained. A summary of this should also be included in the annual FPPT submission form (Appendix 5) to the relevant NHS England regional director.</w:t>
      </w:r>
    </w:p>
    <w:p w14:paraId="40DD3D1B" w14:textId="77777777" w:rsidR="001352B5" w:rsidRDefault="007264FB">
      <w:pPr>
        <w:ind w:left="-5" w:right="142"/>
      </w:pPr>
      <w:r>
        <w:t>Accountability for ensuring a new board member meets the FPPT assessment criteria will reside with the chair. In making such decisions the chair will be supported by existing processes and committees.</w:t>
      </w:r>
    </w:p>
    <w:p w14:paraId="027E0A4E" w14:textId="77777777" w:rsidR="001352B5" w:rsidRDefault="007264FB">
      <w:pPr>
        <w:ind w:left="-5" w:right="142"/>
      </w:pPr>
      <w:r>
        <w:t>In considering their overall assessment of board members, chairs should confirm points d) and g) are adequately addressed, and where relevant for point i), appropriate action has been taken to address any concern.</w:t>
      </w:r>
    </w:p>
    <w:p w14:paraId="385E0F7A" w14:textId="77777777" w:rsidR="001352B5" w:rsidRDefault="007264FB">
      <w:pPr>
        <w:spacing w:after="255"/>
        <w:ind w:left="-5" w:right="142"/>
      </w:pPr>
      <w:r>
        <w:t>It is good practice for the chair to present a report on completion of the annual FPPT in accordance with local policy, to the board in a public meeting and, where applicable, to the Council of Governors for Non-Executive Directors, for information.</w:t>
      </w:r>
    </w:p>
    <w:p w14:paraId="0B849D8F" w14:textId="77777777" w:rsidR="001352B5" w:rsidRDefault="007264FB">
      <w:pPr>
        <w:pStyle w:val="Heading3"/>
        <w:ind w:left="452" w:hanging="467"/>
      </w:pPr>
      <w:r>
        <w:t>Overseeing the role of the chair</w:t>
      </w:r>
    </w:p>
    <w:p w14:paraId="799D2015" w14:textId="1750276C" w:rsidR="001352B5" w:rsidRDefault="007264FB">
      <w:pPr>
        <w:spacing w:after="5"/>
        <w:ind w:left="-5" w:right="142"/>
      </w:pPr>
      <w:r>
        <w:t xml:space="preserve">Chairs will be subject to the same FPPT requirement, as per sections 3.2 and 3.3. In completing their own annual </w:t>
      </w:r>
      <w:r w:rsidR="004301C8">
        <w:t>self attestation</w:t>
      </w:r>
      <w:r>
        <w:t>, chairs will effectively be confirming that they have adequately addressed points a), b), c), e), f) and h) of section</w:t>
      </w:r>
    </w:p>
    <w:p w14:paraId="1BE4BB1E" w14:textId="77777777" w:rsidR="001352B5" w:rsidRDefault="007264FB">
      <w:pPr>
        <w:ind w:left="-5" w:right="142"/>
      </w:pPr>
      <w:r>
        <w:t>3.6 above.</w:t>
      </w:r>
    </w:p>
    <w:p w14:paraId="30EB408C" w14:textId="77777777" w:rsidR="001352B5" w:rsidRDefault="007264FB">
      <w:pPr>
        <w:ind w:left="-5" w:right="142"/>
      </w:pPr>
      <w:r>
        <w:t>The accountability for ensuring that chairs in NHS trusts, foundation trusts and ICBs meet the FPPT assessment criteria will reside with NHS England regional directors, as is also the case for the chairs’ annual appraisals.</w:t>
      </w:r>
    </w:p>
    <w:p w14:paraId="4C17FBBF" w14:textId="77777777" w:rsidR="001352B5" w:rsidRDefault="007264FB">
      <w:pPr>
        <w:ind w:left="-5" w:right="142"/>
      </w:pPr>
      <w:r>
        <w:t>For the chairs of NHS England and the CQC, this accountability will reside with the Department of Health and Social Care (DHSC).</w:t>
      </w:r>
    </w:p>
    <w:p w14:paraId="4F21B3C4" w14:textId="77777777" w:rsidR="001352B5" w:rsidRDefault="007264FB">
      <w:pPr>
        <w:ind w:left="-5" w:right="142"/>
      </w:pPr>
      <w:r>
        <w:t>Annually, the senior independent director (SID) or deputy chair will review and ensure that the chair is meeting the requirements of the FPPT.</w:t>
      </w:r>
    </w:p>
    <w:p w14:paraId="5AFA36D3" w14:textId="77777777" w:rsidR="001352B5" w:rsidRDefault="007264FB">
      <w:pPr>
        <w:ind w:left="-5" w:right="142"/>
      </w:pPr>
      <w:r>
        <w:t>If the SID and deputy chair are the same individual, another NED should be nominated to review the chair’s FPPT on a rotational basis.</w:t>
      </w:r>
    </w:p>
    <w:p w14:paraId="4C162793" w14:textId="77777777" w:rsidR="001352B5" w:rsidRDefault="007264FB">
      <w:pPr>
        <w:ind w:left="-5" w:right="142"/>
      </w:pPr>
      <w:r>
        <w:lastRenderedPageBreak/>
        <w:t>Once the NHS organisation has completed their annual FPPT assessment of the chair, they should sign this off within ESR. The annual FPPT submission, which summarises the results of the FPPT for all board members in the organisation, is then sent to the relevant NHS England regional director.</w:t>
      </w:r>
    </w:p>
    <w:p w14:paraId="08F913F6" w14:textId="77777777" w:rsidR="001352B5" w:rsidRDefault="007264FB">
      <w:pPr>
        <w:ind w:left="-5" w:right="142"/>
      </w:pPr>
      <w:r>
        <w:t>In relation to foundation trusts, there are no proposed changes to the Council of Governors’ responsibilities in relation to the chair’s FPPT assessment as it is not within the scope of the Framework to do so. However, as the chairs’ annual appraisals are presented to the Council of Governors for information, the same should be the case for a summary of the outcome of the FPPT for non-executive board members.</w:t>
      </w:r>
    </w:p>
    <w:p w14:paraId="567F8AE0" w14:textId="77777777" w:rsidR="001352B5" w:rsidRDefault="007264FB">
      <w:pPr>
        <w:spacing w:after="256"/>
        <w:ind w:left="-5" w:right="142"/>
      </w:pPr>
      <w:r>
        <w:t>This information can be retained by the Council of Governors as part of future considerations for any reappointments. Similarly, the Council of Governors should be informed of a satisfactory initial FPPT assessment for new chair and NED appointments.</w:t>
      </w:r>
    </w:p>
    <w:p w14:paraId="75FF8A4A" w14:textId="77777777" w:rsidR="001352B5" w:rsidRDefault="007264FB">
      <w:pPr>
        <w:pStyle w:val="Heading2"/>
        <w:spacing w:after="187"/>
        <w:ind w:left="296" w:hanging="311"/>
      </w:pPr>
      <w:r>
        <w:t>FPPT assessment – core elements</w:t>
      </w:r>
    </w:p>
    <w:p w14:paraId="67692DB2" w14:textId="77777777" w:rsidR="001352B5" w:rsidRDefault="007264FB">
      <w:pPr>
        <w:spacing w:after="5"/>
        <w:ind w:left="-5" w:right="142"/>
      </w:pPr>
      <w:r>
        <w:t xml:space="preserve">This section of the Framework details the core elements that should be included in an FPPT assessment. The checks that underpin the core elements reflect the assessment criteria per </w:t>
      </w:r>
      <w:hyperlink r:id="rId241">
        <w:r>
          <w:rPr>
            <w:color w:val="444444"/>
            <w:u w:val="single" w:color="444444"/>
          </w:rPr>
          <w:t>Re</w:t>
        </w:r>
      </w:hyperlink>
      <w:hyperlink r:id="rId242">
        <w:r>
          <w:rPr>
            <w:color w:val="444444"/>
          </w:rPr>
          <w:t>g</w:t>
        </w:r>
      </w:hyperlink>
      <w:hyperlink r:id="rId243">
        <w:r>
          <w:rPr>
            <w:color w:val="444444"/>
            <w:u w:val="single" w:color="444444"/>
          </w:rPr>
          <w:t>ulation 5</w:t>
        </w:r>
      </w:hyperlink>
    </w:p>
    <w:p w14:paraId="490AE665" w14:textId="77777777" w:rsidR="001352B5" w:rsidRDefault="007264FB">
      <w:pPr>
        <w:spacing w:after="166" w:line="268" w:lineRule="auto"/>
        <w:ind w:left="-5" w:right="167"/>
      </w:pPr>
      <w:hyperlink r:id="rId244">
        <w:r>
          <w:rPr>
            <w:color w:val="444444"/>
            <w:u w:val="single" w:color="444444"/>
          </w:rPr>
          <w:t>(https://www.le</w:t>
        </w:r>
      </w:hyperlink>
      <w:hyperlink r:id="rId245">
        <w:r>
          <w:rPr>
            <w:color w:val="444444"/>
          </w:rPr>
          <w:t>g</w:t>
        </w:r>
      </w:hyperlink>
      <w:hyperlink r:id="rId246">
        <w:r>
          <w:rPr>
            <w:color w:val="444444"/>
            <w:u w:val="single" w:color="444444"/>
          </w:rPr>
          <w:t>islation.</w:t>
        </w:r>
      </w:hyperlink>
      <w:hyperlink r:id="rId247">
        <w:r>
          <w:rPr>
            <w:color w:val="444444"/>
          </w:rPr>
          <w:t>g</w:t>
        </w:r>
      </w:hyperlink>
      <w:hyperlink r:id="rId248">
        <w:r>
          <w:rPr>
            <w:color w:val="444444"/>
            <w:u w:val="single" w:color="444444"/>
          </w:rPr>
          <w:t>ov.uk/ukdsi/2014/9780111117613/re</w:t>
        </w:r>
      </w:hyperlink>
      <w:hyperlink r:id="rId249">
        <w:r>
          <w:rPr>
            <w:color w:val="444444"/>
          </w:rPr>
          <w:t>g</w:t>
        </w:r>
      </w:hyperlink>
      <w:hyperlink r:id="rId250">
        <w:r>
          <w:rPr>
            <w:color w:val="444444"/>
            <w:u w:val="single" w:color="444444"/>
          </w:rPr>
          <w:t>ulation/5)</w:t>
        </w:r>
      </w:hyperlink>
      <w:hyperlink r:id="rId251">
        <w:r>
          <w:t xml:space="preserve"> </w:t>
        </w:r>
      </w:hyperlink>
      <w:r>
        <w:t xml:space="preserve">and </w:t>
      </w:r>
      <w:hyperlink r:id="rId252">
        <w:r>
          <w:rPr>
            <w:color w:val="444444"/>
            <w:u w:val="single" w:color="444444"/>
          </w:rPr>
          <w:t xml:space="preserve">Schedule 4 </w:t>
        </w:r>
      </w:hyperlink>
      <w:hyperlink r:id="rId253">
        <w:r>
          <w:rPr>
            <w:color w:val="444444"/>
            <w:u w:val="single" w:color="444444"/>
          </w:rPr>
          <w:t>(https://www.le</w:t>
        </w:r>
      </w:hyperlink>
      <w:hyperlink r:id="rId254">
        <w:r>
          <w:rPr>
            <w:color w:val="444444"/>
          </w:rPr>
          <w:t>g</w:t>
        </w:r>
      </w:hyperlink>
      <w:hyperlink r:id="rId255">
        <w:r>
          <w:rPr>
            <w:color w:val="444444"/>
            <w:u w:val="single" w:color="444444"/>
          </w:rPr>
          <w:t>islation.</w:t>
        </w:r>
      </w:hyperlink>
      <w:hyperlink r:id="rId256">
        <w:r>
          <w:rPr>
            <w:color w:val="444444"/>
          </w:rPr>
          <w:t>g</w:t>
        </w:r>
      </w:hyperlink>
      <w:hyperlink r:id="rId257">
        <w:r>
          <w:rPr>
            <w:color w:val="444444"/>
            <w:u w:val="single" w:color="444444"/>
          </w:rPr>
          <w:t>ov.uk/ukdsi/2014/9780111117613/schedule/4)</w:t>
        </w:r>
      </w:hyperlink>
      <w:hyperlink r:id="rId258">
        <w:r>
          <w:t xml:space="preserve"> </w:t>
        </w:r>
      </w:hyperlink>
      <w:r>
        <w:t>of the Regulations.</w:t>
      </w:r>
    </w:p>
    <w:p w14:paraId="42359DA3" w14:textId="77777777" w:rsidR="001352B5" w:rsidRDefault="007264FB">
      <w:pPr>
        <w:ind w:left="-5" w:right="142"/>
      </w:pPr>
      <w:r>
        <w:t>The full FPPT assessment will constitute an assessment against each of the core elements detailed below and should be conducted in accordance with section 3.2. Individual board members should complete self-attestations to confirm they are fulfilling the core elements of the FPPT assessment, as described below.</w:t>
      </w:r>
    </w:p>
    <w:p w14:paraId="1DED541A" w14:textId="77777777" w:rsidR="001352B5" w:rsidRDefault="007264FB">
      <w:pPr>
        <w:ind w:left="-5" w:right="142"/>
      </w:pPr>
      <w:r>
        <w:t>NHS organisations should assess board members against the following three core elements when considering whether they are a fit and proper person to perform a board role:</w:t>
      </w:r>
    </w:p>
    <w:p w14:paraId="34C033C6" w14:textId="77777777" w:rsidR="001352B5" w:rsidRDefault="007264FB">
      <w:pPr>
        <w:spacing w:after="0"/>
        <w:ind w:left="240" w:right="142"/>
      </w:pPr>
      <w:r>
        <w:rPr>
          <w:rFonts w:ascii="Calibri" w:eastAsia="Calibri" w:hAnsi="Calibri" w:cs="Calibri"/>
          <w:noProof/>
          <w:sz w:val="22"/>
        </w:rPr>
        <mc:AlternateContent>
          <mc:Choice Requires="wpg">
            <w:drawing>
              <wp:anchor distT="0" distB="0" distL="114300" distR="114300" simplePos="0" relativeHeight="251658246" behindDoc="0" locked="0" layoutInCell="1" allowOverlap="1" wp14:anchorId="0B2C1E17" wp14:editId="368B1EDD">
                <wp:simplePos x="0" y="0"/>
                <wp:positionH relativeFrom="column">
                  <wp:posOffset>146050</wp:posOffset>
                </wp:positionH>
                <wp:positionV relativeFrom="paragraph">
                  <wp:posOffset>35669</wp:posOffset>
                </wp:positionV>
                <wp:extent cx="31750" cy="317500"/>
                <wp:effectExtent l="0" t="0" r="0" b="0"/>
                <wp:wrapSquare wrapText="bothSides"/>
                <wp:docPr id="30931" name="Group 30931"/>
                <wp:cNvGraphicFramePr/>
                <a:graphic xmlns:a="http://schemas.openxmlformats.org/drawingml/2006/main">
                  <a:graphicData uri="http://schemas.microsoft.com/office/word/2010/wordprocessingGroup">
                    <wpg:wgp>
                      <wpg:cNvGrpSpPr/>
                      <wpg:grpSpPr>
                        <a:xfrm>
                          <a:off x="0" y="0"/>
                          <a:ext cx="31750" cy="317500"/>
                          <a:chOff x="0" y="0"/>
                          <a:chExt cx="31750" cy="317500"/>
                        </a:xfrm>
                      </wpg:grpSpPr>
                      <wps:wsp>
                        <wps:cNvPr id="2120" name="Shape 2120"/>
                        <wps:cNvSpPr/>
                        <wps:spPr>
                          <a:xfrm>
                            <a:off x="0" y="0"/>
                            <a:ext cx="31750" cy="31750"/>
                          </a:xfrm>
                          <a:custGeom>
                            <a:avLst/>
                            <a:gdLst/>
                            <a:ahLst/>
                            <a:cxnLst/>
                            <a:rect l="0" t="0" r="0" b="0"/>
                            <a:pathLst>
                              <a:path w="31750" h="31750">
                                <a:moveTo>
                                  <a:pt x="15875" y="0"/>
                                </a:moveTo>
                                <a:cubicBezTo>
                                  <a:pt x="17980" y="0"/>
                                  <a:pt x="20005" y="397"/>
                                  <a:pt x="21950" y="1197"/>
                                </a:cubicBezTo>
                                <a:cubicBezTo>
                                  <a:pt x="23895" y="2003"/>
                                  <a:pt x="25612" y="3150"/>
                                  <a:pt x="27100" y="4645"/>
                                </a:cubicBezTo>
                                <a:cubicBezTo>
                                  <a:pt x="28589" y="6133"/>
                                  <a:pt x="29736" y="7851"/>
                                  <a:pt x="30542" y="9792"/>
                                </a:cubicBezTo>
                                <a:cubicBezTo>
                                  <a:pt x="31347" y="11733"/>
                                  <a:pt x="31750" y="13760"/>
                                  <a:pt x="31750" y="15875"/>
                                </a:cubicBezTo>
                                <a:cubicBezTo>
                                  <a:pt x="31750" y="17971"/>
                                  <a:pt x="31347" y="19993"/>
                                  <a:pt x="30542" y="21934"/>
                                </a:cubicBezTo>
                                <a:cubicBezTo>
                                  <a:pt x="29736" y="23887"/>
                                  <a:pt x="28589" y="25605"/>
                                  <a:pt x="27100" y="27099"/>
                                </a:cubicBezTo>
                                <a:cubicBezTo>
                                  <a:pt x="25612" y="28581"/>
                                  <a:pt x="23895" y="29722"/>
                                  <a:pt x="21950" y="30535"/>
                                </a:cubicBezTo>
                                <a:cubicBezTo>
                                  <a:pt x="20005" y="31335"/>
                                  <a:pt x="17980" y="31744"/>
                                  <a:pt x="15875" y="31750"/>
                                </a:cubicBezTo>
                                <a:cubicBezTo>
                                  <a:pt x="13770" y="31744"/>
                                  <a:pt x="11745" y="31335"/>
                                  <a:pt x="9800" y="30535"/>
                                </a:cubicBezTo>
                                <a:cubicBezTo>
                                  <a:pt x="7855" y="29722"/>
                                  <a:pt x="6138" y="28581"/>
                                  <a:pt x="4650" y="27099"/>
                                </a:cubicBezTo>
                                <a:cubicBezTo>
                                  <a:pt x="3161" y="25605"/>
                                  <a:pt x="2014" y="23887"/>
                                  <a:pt x="1208" y="21940"/>
                                </a:cubicBezTo>
                                <a:cubicBezTo>
                                  <a:pt x="403" y="19993"/>
                                  <a:pt x="0" y="17971"/>
                                  <a:pt x="0" y="15875"/>
                                </a:cubicBezTo>
                                <a:cubicBezTo>
                                  <a:pt x="0" y="13760"/>
                                  <a:pt x="403" y="11733"/>
                                  <a:pt x="1208" y="9792"/>
                                </a:cubicBezTo>
                                <a:cubicBezTo>
                                  <a:pt x="2014" y="7851"/>
                                  <a:pt x="3161" y="6133"/>
                                  <a:pt x="4650" y="4645"/>
                                </a:cubicBezTo>
                                <a:cubicBezTo>
                                  <a:pt x="6138" y="3150"/>
                                  <a:pt x="7855" y="2003"/>
                                  <a:pt x="9800" y="1203"/>
                                </a:cubicBezTo>
                                <a:cubicBezTo>
                                  <a:pt x="11745" y="403"/>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2" name="Shape 2122"/>
                        <wps:cNvSpPr/>
                        <wps:spPr>
                          <a:xfrm>
                            <a:off x="0" y="139700"/>
                            <a:ext cx="31750" cy="31750"/>
                          </a:xfrm>
                          <a:custGeom>
                            <a:avLst/>
                            <a:gdLst/>
                            <a:ahLst/>
                            <a:cxnLst/>
                            <a:rect l="0" t="0" r="0" b="0"/>
                            <a:pathLst>
                              <a:path w="31750" h="31750">
                                <a:moveTo>
                                  <a:pt x="15875" y="0"/>
                                </a:moveTo>
                                <a:cubicBezTo>
                                  <a:pt x="17980" y="0"/>
                                  <a:pt x="20005" y="397"/>
                                  <a:pt x="21950" y="1197"/>
                                </a:cubicBezTo>
                                <a:cubicBezTo>
                                  <a:pt x="23895" y="2003"/>
                                  <a:pt x="25612" y="3150"/>
                                  <a:pt x="27100" y="4638"/>
                                </a:cubicBezTo>
                                <a:cubicBezTo>
                                  <a:pt x="28589" y="6121"/>
                                  <a:pt x="29736" y="7838"/>
                                  <a:pt x="30542" y="9785"/>
                                </a:cubicBezTo>
                                <a:cubicBezTo>
                                  <a:pt x="31347" y="11733"/>
                                  <a:pt x="31750" y="13760"/>
                                  <a:pt x="31750" y="15875"/>
                                </a:cubicBezTo>
                                <a:cubicBezTo>
                                  <a:pt x="31750" y="17977"/>
                                  <a:pt x="31347" y="19999"/>
                                  <a:pt x="30542" y="21940"/>
                                </a:cubicBezTo>
                                <a:cubicBezTo>
                                  <a:pt x="29736" y="23881"/>
                                  <a:pt x="28589" y="25598"/>
                                  <a:pt x="27100" y="27093"/>
                                </a:cubicBezTo>
                                <a:cubicBezTo>
                                  <a:pt x="25612" y="28575"/>
                                  <a:pt x="23895" y="29722"/>
                                  <a:pt x="21950" y="30528"/>
                                </a:cubicBezTo>
                                <a:cubicBezTo>
                                  <a:pt x="20005" y="31341"/>
                                  <a:pt x="17980" y="31744"/>
                                  <a:pt x="15875" y="31750"/>
                                </a:cubicBezTo>
                                <a:cubicBezTo>
                                  <a:pt x="13770" y="31744"/>
                                  <a:pt x="11745" y="31341"/>
                                  <a:pt x="9800" y="30528"/>
                                </a:cubicBezTo>
                                <a:cubicBezTo>
                                  <a:pt x="7855" y="29722"/>
                                  <a:pt x="6138" y="28575"/>
                                  <a:pt x="4650" y="27093"/>
                                </a:cubicBezTo>
                                <a:cubicBezTo>
                                  <a:pt x="3161" y="25598"/>
                                  <a:pt x="2014" y="23881"/>
                                  <a:pt x="1208" y="21940"/>
                                </a:cubicBezTo>
                                <a:cubicBezTo>
                                  <a:pt x="403" y="19999"/>
                                  <a:pt x="0" y="17977"/>
                                  <a:pt x="0" y="15875"/>
                                </a:cubicBezTo>
                                <a:cubicBezTo>
                                  <a:pt x="0" y="13760"/>
                                  <a:pt x="403" y="11733"/>
                                  <a:pt x="1208" y="9785"/>
                                </a:cubicBezTo>
                                <a:cubicBezTo>
                                  <a:pt x="2014" y="7838"/>
                                  <a:pt x="3161" y="6121"/>
                                  <a:pt x="4650" y="4638"/>
                                </a:cubicBezTo>
                                <a:cubicBezTo>
                                  <a:pt x="6138" y="3150"/>
                                  <a:pt x="7855" y="2003"/>
                                  <a:pt x="9800" y="1197"/>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4" name="Shape 2124"/>
                        <wps:cNvSpPr/>
                        <wps:spPr>
                          <a:xfrm>
                            <a:off x="0" y="285750"/>
                            <a:ext cx="31750" cy="31750"/>
                          </a:xfrm>
                          <a:custGeom>
                            <a:avLst/>
                            <a:gdLst/>
                            <a:ahLst/>
                            <a:cxnLst/>
                            <a:rect l="0" t="0" r="0" b="0"/>
                            <a:pathLst>
                              <a:path w="31750" h="31750">
                                <a:moveTo>
                                  <a:pt x="15875" y="0"/>
                                </a:moveTo>
                                <a:cubicBezTo>
                                  <a:pt x="17980" y="0"/>
                                  <a:pt x="20005" y="397"/>
                                  <a:pt x="21950" y="1197"/>
                                </a:cubicBezTo>
                                <a:cubicBezTo>
                                  <a:pt x="23895" y="2003"/>
                                  <a:pt x="25612" y="3150"/>
                                  <a:pt x="27100" y="4645"/>
                                </a:cubicBezTo>
                                <a:cubicBezTo>
                                  <a:pt x="28589" y="6127"/>
                                  <a:pt x="29736" y="7838"/>
                                  <a:pt x="30542" y="9785"/>
                                </a:cubicBezTo>
                                <a:cubicBezTo>
                                  <a:pt x="31347" y="11726"/>
                                  <a:pt x="31750" y="13760"/>
                                  <a:pt x="31750" y="15875"/>
                                </a:cubicBezTo>
                                <a:cubicBezTo>
                                  <a:pt x="31750" y="17977"/>
                                  <a:pt x="31347" y="19999"/>
                                  <a:pt x="30542" y="21946"/>
                                </a:cubicBezTo>
                                <a:cubicBezTo>
                                  <a:pt x="29736" y="23887"/>
                                  <a:pt x="28589" y="25605"/>
                                  <a:pt x="27100" y="27099"/>
                                </a:cubicBezTo>
                                <a:cubicBezTo>
                                  <a:pt x="25612" y="28581"/>
                                  <a:pt x="23895" y="29728"/>
                                  <a:pt x="21950" y="30535"/>
                                </a:cubicBezTo>
                                <a:cubicBezTo>
                                  <a:pt x="20005" y="31341"/>
                                  <a:pt x="17980" y="31744"/>
                                  <a:pt x="15875" y="31750"/>
                                </a:cubicBezTo>
                                <a:cubicBezTo>
                                  <a:pt x="13770" y="31744"/>
                                  <a:pt x="11745" y="31341"/>
                                  <a:pt x="9800" y="30535"/>
                                </a:cubicBezTo>
                                <a:cubicBezTo>
                                  <a:pt x="7855" y="29728"/>
                                  <a:pt x="6138" y="28581"/>
                                  <a:pt x="4650" y="27099"/>
                                </a:cubicBezTo>
                                <a:cubicBezTo>
                                  <a:pt x="3161" y="25605"/>
                                  <a:pt x="2014" y="23887"/>
                                  <a:pt x="1208" y="21946"/>
                                </a:cubicBezTo>
                                <a:cubicBezTo>
                                  <a:pt x="403" y="19999"/>
                                  <a:pt x="0" y="17977"/>
                                  <a:pt x="0" y="15875"/>
                                </a:cubicBezTo>
                                <a:cubicBezTo>
                                  <a:pt x="0" y="13760"/>
                                  <a:pt x="403" y="11726"/>
                                  <a:pt x="1208" y="9779"/>
                                </a:cubicBezTo>
                                <a:cubicBezTo>
                                  <a:pt x="2014" y="7838"/>
                                  <a:pt x="3161" y="6127"/>
                                  <a:pt x="4650" y="4645"/>
                                </a:cubicBezTo>
                                <a:cubicBezTo>
                                  <a:pt x="6138" y="3150"/>
                                  <a:pt x="7855" y="2003"/>
                                  <a:pt x="9800" y="1203"/>
                                </a:cubicBezTo>
                                <a:cubicBezTo>
                                  <a:pt x="11745" y="403"/>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1CEF3E" id="Group 30931" o:spid="_x0000_s1026" style="position:absolute;margin-left:11.5pt;margin-top:2.8pt;width:2.5pt;height:25pt;z-index:251658246" coordsize="3175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">
                <v:shape id="Shape 2120"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" path="m15875,v2105,,4130,397,6075,1197c23895,2003,25612,3150,27100,4645v1489,1488,2636,3206,3442,5147c31347,11733,31750,13760,31750,15875v,2096,-403,4118,-1208,6059c29736,23887,28589,25605,27100,27099v-1488,1482,-3205,2623,-5150,3436c20005,31335,17980,31744,15875,31750v-2105,-6,-4130,-415,-6075,-1215c7855,29722,6138,28581,4650,27099,3161,25605,2014,23887,1208,21940,403,19993,,17971,,15875,,13760,403,11733,1208,9792,2014,7851,3161,6133,4650,4645,6138,3150,7855,2003,9800,1203,11745,403,13770,,15875,xe" fillcolor="black" stroked="f" strokeweight="0">
                  <v:stroke miterlimit="83231f" joinstyle="miter"/>
                  <v:path arrowok="t" textboxrect="0,0,31750,31750"/>
                </v:shape>
                <v:shape id="Shape 2122" o:spid="_x0000_s1028" style="position:absolute;top:13970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" path="m15875,v2105,,4130,397,6075,1197c23895,2003,25612,3150,27100,4638v1489,1483,2636,3200,3442,5147c31347,11733,31750,13760,31750,15875v,2102,-403,4124,-1208,6065c29736,23881,28589,25598,27100,27093v-1488,1482,-3205,2629,-5150,3435c20005,31341,17980,31744,15875,31750v-2105,-6,-4130,-409,-6075,-1222c7855,29722,6138,28575,4650,27093,3161,25598,2014,23881,1208,21940,403,19999,,17977,,15875,,13760,403,11733,1208,9785,2014,7838,3161,6121,4650,4638,6138,3150,7855,2003,9800,1197,11745,397,13770,,15875,xe" fillcolor="black" stroked="f" strokeweight="0">
                  <v:stroke miterlimit="83231f" joinstyle="miter"/>
                  <v:path arrowok="t" textboxrect="0,0,31750,31750"/>
                </v:shape>
                <v:shape id="Shape 2124" o:spid="_x0000_s1029" style="position:absolute;top:2857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" path="m15875,v2105,,4130,397,6075,1197c23895,2003,25612,3150,27100,4645v1489,1482,2636,3193,3442,5140c31347,11726,31750,13760,31750,15875v,2102,-403,4124,-1208,6071c29736,23887,28589,25605,27100,27099v-1488,1482,-3205,2629,-5150,3436c20005,31341,17980,31744,15875,31750v-2105,-6,-4130,-409,-6075,-1215c7855,29728,6138,28581,4650,27099,3161,25605,2014,23887,1208,21946,403,19999,,17977,,15875,,13760,403,11726,1208,9779,2014,7838,3161,6127,4650,4645,6138,3150,7855,2003,9800,1203,11745,403,13770,,15875,xe" fillcolor="black" stroked="f" strokeweight="0">
                  <v:stroke miterlimit="83231f" joinstyle="miter"/>
                  <v:path arrowok="t" textboxrect="0,0,31750,31750"/>
                </v:shape>
                <w10:wrap type="square"/>
              </v:group>
            </w:pict>
          </mc:Fallback>
        </mc:AlternateContent>
      </w:r>
      <w:r>
        <w:t>Good character.</w:t>
      </w:r>
    </w:p>
    <w:p w14:paraId="4C8F13F6" w14:textId="77777777" w:rsidR="001352B5" w:rsidRDefault="007264FB">
      <w:pPr>
        <w:ind w:left="240" w:right="2844"/>
      </w:pPr>
      <w:r>
        <w:t>Possessing the qualifications, competence, skills required and experience. Financial soundness.</w:t>
      </w:r>
    </w:p>
    <w:p w14:paraId="27FDA6D3" w14:textId="77777777" w:rsidR="001352B5" w:rsidRDefault="007264FB">
      <w:pPr>
        <w:ind w:left="-5" w:right="142"/>
      </w:pPr>
      <w:r>
        <w:t>Note: the FPPT checks relating to these core elements will be in addition to standard employment checks, as per the NHS organisation’s recruitment and selection procedures and NHS Employers’ pre-employment check standard. This can include CV checks, self-attestations, Google searches, proof of qualifications, proof of identity, right to work, etc.</w:t>
      </w:r>
    </w:p>
    <w:p w14:paraId="48F5BA0E" w14:textId="77777777" w:rsidR="001352B5" w:rsidRDefault="007264FB">
      <w:pPr>
        <w:spacing w:after="7"/>
        <w:ind w:left="-5" w:right="142"/>
      </w:pPr>
      <w:r>
        <w:t xml:space="preserve">The section below, which considers both </w:t>
      </w:r>
      <w:hyperlink r:id="rId259">
        <w:r>
          <w:rPr>
            <w:color w:val="444444"/>
            <w:u w:val="single" w:color="444444"/>
          </w:rPr>
          <w:t>Re</w:t>
        </w:r>
      </w:hyperlink>
      <w:hyperlink r:id="rId260">
        <w:r>
          <w:rPr>
            <w:color w:val="444444"/>
          </w:rPr>
          <w:t>g</w:t>
        </w:r>
      </w:hyperlink>
      <w:hyperlink r:id="rId261">
        <w:r>
          <w:rPr>
            <w:color w:val="444444"/>
            <w:u w:val="single" w:color="444444"/>
          </w:rPr>
          <w:t>ulation 5</w:t>
        </w:r>
      </w:hyperlink>
    </w:p>
    <w:p w14:paraId="15EF76EB" w14:textId="77777777" w:rsidR="001352B5" w:rsidRDefault="007264FB">
      <w:pPr>
        <w:spacing w:after="4" w:line="268" w:lineRule="auto"/>
        <w:ind w:left="-5" w:right="167"/>
      </w:pPr>
      <w:hyperlink r:id="rId262">
        <w:r>
          <w:rPr>
            <w:color w:val="444444"/>
            <w:u w:val="single" w:color="444444"/>
          </w:rPr>
          <w:t>(https://www.le</w:t>
        </w:r>
      </w:hyperlink>
      <w:hyperlink r:id="rId263">
        <w:r>
          <w:rPr>
            <w:color w:val="444444"/>
          </w:rPr>
          <w:t>g</w:t>
        </w:r>
      </w:hyperlink>
      <w:hyperlink r:id="rId264">
        <w:r>
          <w:rPr>
            <w:color w:val="444444"/>
            <w:u w:val="single" w:color="444444"/>
          </w:rPr>
          <w:t>islation.</w:t>
        </w:r>
      </w:hyperlink>
      <w:hyperlink r:id="rId265">
        <w:r>
          <w:rPr>
            <w:color w:val="444444"/>
          </w:rPr>
          <w:t>g</w:t>
        </w:r>
      </w:hyperlink>
      <w:hyperlink r:id="rId266">
        <w:r>
          <w:rPr>
            <w:color w:val="444444"/>
            <w:u w:val="single" w:color="444444"/>
          </w:rPr>
          <w:t>ov.uk/ukdsi/2014/9780111117613/re</w:t>
        </w:r>
      </w:hyperlink>
      <w:hyperlink r:id="rId267">
        <w:r>
          <w:rPr>
            <w:color w:val="444444"/>
          </w:rPr>
          <w:t>g</w:t>
        </w:r>
      </w:hyperlink>
      <w:hyperlink r:id="rId268">
        <w:r>
          <w:rPr>
            <w:color w:val="444444"/>
            <w:u w:val="single" w:color="444444"/>
          </w:rPr>
          <w:t>ulation/5)</w:t>
        </w:r>
      </w:hyperlink>
      <w:hyperlink r:id="rId269">
        <w:r>
          <w:t xml:space="preserve"> </w:t>
        </w:r>
      </w:hyperlink>
      <w:r>
        <w:t xml:space="preserve">and </w:t>
      </w:r>
      <w:hyperlink r:id="rId270">
        <w:r>
          <w:rPr>
            <w:color w:val="444444"/>
            <w:u w:val="single" w:color="444444"/>
          </w:rPr>
          <w:t>Schedule 4</w:t>
        </w:r>
      </w:hyperlink>
    </w:p>
    <w:p w14:paraId="1EB1C1F5" w14:textId="77777777" w:rsidR="001352B5" w:rsidRDefault="007264FB">
      <w:pPr>
        <w:ind w:left="-5" w:right="142"/>
      </w:pPr>
      <w:hyperlink r:id="rId271">
        <w:r>
          <w:rPr>
            <w:color w:val="444444"/>
            <w:u w:val="single" w:color="444444"/>
          </w:rPr>
          <w:t>(https://www.le</w:t>
        </w:r>
      </w:hyperlink>
      <w:hyperlink r:id="rId272">
        <w:r>
          <w:rPr>
            <w:color w:val="444444"/>
          </w:rPr>
          <w:t>g</w:t>
        </w:r>
      </w:hyperlink>
      <w:hyperlink r:id="rId273">
        <w:r>
          <w:rPr>
            <w:color w:val="444444"/>
            <w:u w:val="single" w:color="444444"/>
          </w:rPr>
          <w:t>islation.</w:t>
        </w:r>
      </w:hyperlink>
      <w:hyperlink r:id="rId274">
        <w:r>
          <w:rPr>
            <w:color w:val="444444"/>
          </w:rPr>
          <w:t>g</w:t>
        </w:r>
      </w:hyperlink>
      <w:hyperlink r:id="rId275">
        <w:r>
          <w:rPr>
            <w:color w:val="444444"/>
            <w:u w:val="single" w:color="444444"/>
          </w:rPr>
          <w:t>ov.uk/ukdsi/2014/9780111117613/schedule/4)</w:t>
        </w:r>
      </w:hyperlink>
      <w:hyperlink r:id="rId276">
        <w:r>
          <w:t xml:space="preserve"> </w:t>
        </w:r>
      </w:hyperlink>
      <w:r>
        <w:t>of the Regulations, explains matters that the NHS organisation should take account of in relation to the three core elements.</w:t>
      </w:r>
    </w:p>
    <w:p w14:paraId="246A8A67" w14:textId="77777777" w:rsidR="001352B5" w:rsidRDefault="007264FB">
      <w:pPr>
        <w:spacing w:after="267"/>
        <w:ind w:left="-5" w:right="142"/>
      </w:pPr>
      <w:r>
        <w:t>When an NHS organisation assesses a board member against these core elements in relation to being a fit and proper person, they should consider the nature, complexity and activities of their NHS organisation.</w:t>
      </w:r>
    </w:p>
    <w:p w14:paraId="264C6650" w14:textId="77777777" w:rsidR="001352B5" w:rsidRDefault="007264FB">
      <w:pPr>
        <w:pStyle w:val="Heading3"/>
        <w:ind w:left="452" w:hanging="467"/>
      </w:pPr>
      <w:r>
        <w:t>Good character</w:t>
      </w:r>
    </w:p>
    <w:p w14:paraId="5BFDDD2F" w14:textId="77777777" w:rsidR="001352B5" w:rsidRDefault="007264FB">
      <w:pPr>
        <w:spacing w:after="0"/>
        <w:ind w:left="-5" w:right="142"/>
      </w:pPr>
      <w:r>
        <w:t xml:space="preserve">There is no statutory guidance as to how ‘good character’ in </w:t>
      </w:r>
      <w:hyperlink r:id="rId277">
        <w:r>
          <w:rPr>
            <w:color w:val="444444"/>
            <w:u w:val="single" w:color="444444"/>
          </w:rPr>
          <w:t>Re</w:t>
        </w:r>
      </w:hyperlink>
      <w:hyperlink r:id="rId278">
        <w:r>
          <w:rPr>
            <w:color w:val="444444"/>
          </w:rPr>
          <w:t>g</w:t>
        </w:r>
      </w:hyperlink>
      <w:hyperlink r:id="rId279">
        <w:r>
          <w:rPr>
            <w:color w:val="444444"/>
            <w:u w:val="single" w:color="444444"/>
          </w:rPr>
          <w:t>ulation 5 of the 2014 Re</w:t>
        </w:r>
      </w:hyperlink>
      <w:hyperlink r:id="rId280">
        <w:r>
          <w:rPr>
            <w:color w:val="444444"/>
          </w:rPr>
          <w:t>g</w:t>
        </w:r>
      </w:hyperlink>
      <w:hyperlink r:id="rId281">
        <w:r>
          <w:rPr>
            <w:color w:val="444444"/>
            <w:u w:val="single" w:color="444444"/>
          </w:rPr>
          <w:t>ulations</w:t>
        </w:r>
      </w:hyperlink>
    </w:p>
    <w:p w14:paraId="351B30E9" w14:textId="77777777" w:rsidR="001352B5" w:rsidRDefault="007264FB">
      <w:pPr>
        <w:ind w:left="-5" w:right="142"/>
      </w:pPr>
      <w:hyperlink r:id="rId282">
        <w:r>
          <w:rPr>
            <w:color w:val="444444"/>
            <w:u w:val="single" w:color="444444"/>
          </w:rPr>
          <w:t>(https://www.le</w:t>
        </w:r>
      </w:hyperlink>
      <w:hyperlink r:id="rId283">
        <w:r>
          <w:rPr>
            <w:color w:val="444444"/>
          </w:rPr>
          <w:t>g</w:t>
        </w:r>
      </w:hyperlink>
      <w:hyperlink r:id="rId284">
        <w:r>
          <w:rPr>
            <w:color w:val="444444"/>
            <w:u w:val="single" w:color="444444"/>
          </w:rPr>
          <w:t>islation.</w:t>
        </w:r>
      </w:hyperlink>
      <w:hyperlink r:id="rId285">
        <w:r>
          <w:rPr>
            <w:color w:val="444444"/>
          </w:rPr>
          <w:t>g</w:t>
        </w:r>
      </w:hyperlink>
      <w:hyperlink r:id="rId286">
        <w:r>
          <w:rPr>
            <w:color w:val="444444"/>
            <w:u w:val="single" w:color="444444"/>
          </w:rPr>
          <w:t>ov.uk/ukdsi/2014/9780111117613/re</w:t>
        </w:r>
      </w:hyperlink>
      <w:hyperlink r:id="rId287">
        <w:r>
          <w:rPr>
            <w:color w:val="444444"/>
          </w:rPr>
          <w:t>g</w:t>
        </w:r>
      </w:hyperlink>
      <w:hyperlink r:id="rId288">
        <w:r>
          <w:rPr>
            <w:color w:val="444444"/>
            <w:u w:val="single" w:color="444444"/>
          </w:rPr>
          <w:t>ulation/5)</w:t>
        </w:r>
      </w:hyperlink>
      <w:hyperlink r:id="rId289">
        <w:r>
          <w:t xml:space="preserve"> </w:t>
        </w:r>
      </w:hyperlink>
      <w:r>
        <w:t>should be interpreted. Chairs should be aware of the elements to consider when assessing good character (as detailed below).</w:t>
      </w:r>
    </w:p>
    <w:p w14:paraId="6F303681" w14:textId="77777777" w:rsidR="001352B5" w:rsidRDefault="007264FB">
      <w:pPr>
        <w:ind w:left="-5" w:right="142"/>
      </w:pPr>
      <w:r>
        <w:t>To encourage openness and transparency, these should not be considered as a strict checklist for compliance, but rather as points for a conversation between the chair (or chief executive for executive board members) and a prospective board member during the appointment process. This will in turn emphasise the ongoing benefits of openness and transparency among board members.</w:t>
      </w:r>
    </w:p>
    <w:p w14:paraId="27A7E73B" w14:textId="77777777" w:rsidR="001352B5" w:rsidRDefault="007264FB">
      <w:pPr>
        <w:ind w:left="-5" w:right="142"/>
      </w:pPr>
      <w:r>
        <w:t>When assessing whether a person is of good character, NHS organisations should follow robust processes to make sure that they gather appropriate information, and must have regard to the matters outlined in Part 1 and Part 2 of Schedule 4, namely:</w:t>
      </w:r>
    </w:p>
    <w:p w14:paraId="6F5E795A" w14:textId="77777777" w:rsidR="001352B5" w:rsidRDefault="007264FB">
      <w:pPr>
        <w:spacing w:after="7"/>
        <w:ind w:left="240" w:right="142"/>
      </w:pPr>
      <w:r>
        <w:rPr>
          <w:rFonts w:ascii="Calibri" w:eastAsia="Calibri" w:hAnsi="Calibri" w:cs="Calibri"/>
          <w:noProof/>
          <w:sz w:val="22"/>
        </w:rPr>
        <mc:AlternateContent>
          <mc:Choice Requires="wpg">
            <w:drawing>
              <wp:anchor distT="0" distB="0" distL="114300" distR="114300" simplePos="0" relativeHeight="251658247" behindDoc="0" locked="0" layoutInCell="1" allowOverlap="1" wp14:anchorId="122BDB35" wp14:editId="37852857">
                <wp:simplePos x="0" y="0"/>
                <wp:positionH relativeFrom="column">
                  <wp:posOffset>146050</wp:posOffset>
                </wp:positionH>
                <wp:positionV relativeFrom="paragraph">
                  <wp:posOffset>35669</wp:posOffset>
                </wp:positionV>
                <wp:extent cx="31750" cy="317500"/>
                <wp:effectExtent l="0" t="0" r="0" b="0"/>
                <wp:wrapSquare wrapText="bothSides"/>
                <wp:docPr id="30932" name="Group 30932"/>
                <wp:cNvGraphicFramePr/>
                <a:graphic xmlns:a="http://schemas.openxmlformats.org/drawingml/2006/main">
                  <a:graphicData uri="http://schemas.microsoft.com/office/word/2010/wordprocessingGroup">
                    <wpg:wgp>
                      <wpg:cNvGrpSpPr/>
                      <wpg:grpSpPr>
                        <a:xfrm>
                          <a:off x="0" y="0"/>
                          <a:ext cx="31750" cy="317500"/>
                          <a:chOff x="0" y="0"/>
                          <a:chExt cx="31750" cy="317500"/>
                        </a:xfrm>
                      </wpg:grpSpPr>
                      <wps:wsp>
                        <wps:cNvPr id="2259" name="Shape 2259"/>
                        <wps:cNvSpPr/>
                        <wps:spPr>
                          <a:xfrm>
                            <a:off x="0" y="0"/>
                            <a:ext cx="31750" cy="31750"/>
                          </a:xfrm>
                          <a:custGeom>
                            <a:avLst/>
                            <a:gdLst/>
                            <a:ahLst/>
                            <a:cxnLst/>
                            <a:rect l="0" t="0" r="0" b="0"/>
                            <a:pathLst>
                              <a:path w="31750" h="31750">
                                <a:moveTo>
                                  <a:pt x="15875" y="0"/>
                                </a:moveTo>
                                <a:cubicBezTo>
                                  <a:pt x="17980" y="0"/>
                                  <a:pt x="20005" y="397"/>
                                  <a:pt x="21950" y="1197"/>
                                </a:cubicBezTo>
                                <a:cubicBezTo>
                                  <a:pt x="23895" y="2003"/>
                                  <a:pt x="25612" y="3150"/>
                                  <a:pt x="27100" y="4645"/>
                                </a:cubicBezTo>
                                <a:cubicBezTo>
                                  <a:pt x="28589" y="6127"/>
                                  <a:pt x="29736" y="7844"/>
                                  <a:pt x="30542" y="9792"/>
                                </a:cubicBezTo>
                                <a:cubicBezTo>
                                  <a:pt x="31347" y="11739"/>
                                  <a:pt x="31750" y="13767"/>
                                  <a:pt x="31750" y="15875"/>
                                </a:cubicBezTo>
                                <a:cubicBezTo>
                                  <a:pt x="31750" y="17977"/>
                                  <a:pt x="31347" y="19999"/>
                                  <a:pt x="30542" y="21940"/>
                                </a:cubicBezTo>
                                <a:cubicBezTo>
                                  <a:pt x="29736" y="23881"/>
                                  <a:pt x="28589" y="25598"/>
                                  <a:pt x="27100" y="27093"/>
                                </a:cubicBezTo>
                                <a:cubicBezTo>
                                  <a:pt x="25612" y="28575"/>
                                  <a:pt x="23895" y="29722"/>
                                  <a:pt x="21950" y="30528"/>
                                </a:cubicBezTo>
                                <a:cubicBezTo>
                                  <a:pt x="20005" y="31335"/>
                                  <a:pt x="17980" y="31744"/>
                                  <a:pt x="15875" y="31750"/>
                                </a:cubicBezTo>
                                <a:cubicBezTo>
                                  <a:pt x="13770" y="31744"/>
                                  <a:pt x="11745" y="31335"/>
                                  <a:pt x="9800" y="30528"/>
                                </a:cubicBezTo>
                                <a:cubicBezTo>
                                  <a:pt x="7855" y="29722"/>
                                  <a:pt x="6138" y="28575"/>
                                  <a:pt x="4650" y="27093"/>
                                </a:cubicBezTo>
                                <a:cubicBezTo>
                                  <a:pt x="3161" y="25598"/>
                                  <a:pt x="2014" y="23881"/>
                                  <a:pt x="1208" y="21940"/>
                                </a:cubicBezTo>
                                <a:cubicBezTo>
                                  <a:pt x="403" y="19999"/>
                                  <a:pt x="0" y="17977"/>
                                  <a:pt x="0" y="15875"/>
                                </a:cubicBezTo>
                                <a:cubicBezTo>
                                  <a:pt x="0" y="13767"/>
                                  <a:pt x="403" y="11739"/>
                                  <a:pt x="1208" y="9792"/>
                                </a:cubicBezTo>
                                <a:cubicBezTo>
                                  <a:pt x="2014" y="7844"/>
                                  <a:pt x="3161" y="6127"/>
                                  <a:pt x="4650" y="4645"/>
                                </a:cubicBezTo>
                                <a:cubicBezTo>
                                  <a:pt x="6138" y="3150"/>
                                  <a:pt x="7855" y="2003"/>
                                  <a:pt x="9800" y="1197"/>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1" name="Shape 2261"/>
                        <wps:cNvSpPr/>
                        <wps:spPr>
                          <a:xfrm>
                            <a:off x="0" y="146050"/>
                            <a:ext cx="31750" cy="31750"/>
                          </a:xfrm>
                          <a:custGeom>
                            <a:avLst/>
                            <a:gdLst/>
                            <a:ahLst/>
                            <a:cxnLst/>
                            <a:rect l="0" t="0" r="0" b="0"/>
                            <a:pathLst>
                              <a:path w="31750" h="31750">
                                <a:moveTo>
                                  <a:pt x="15875" y="0"/>
                                </a:moveTo>
                                <a:cubicBezTo>
                                  <a:pt x="17980" y="0"/>
                                  <a:pt x="20005" y="397"/>
                                  <a:pt x="21950" y="1197"/>
                                </a:cubicBezTo>
                                <a:cubicBezTo>
                                  <a:pt x="23895" y="2003"/>
                                  <a:pt x="25612" y="3150"/>
                                  <a:pt x="27100" y="4638"/>
                                </a:cubicBezTo>
                                <a:cubicBezTo>
                                  <a:pt x="28589" y="6121"/>
                                  <a:pt x="29736" y="7838"/>
                                  <a:pt x="30542" y="9785"/>
                                </a:cubicBezTo>
                                <a:cubicBezTo>
                                  <a:pt x="31347" y="11733"/>
                                  <a:pt x="31750" y="13760"/>
                                  <a:pt x="31750" y="15875"/>
                                </a:cubicBezTo>
                                <a:cubicBezTo>
                                  <a:pt x="31750" y="17971"/>
                                  <a:pt x="31347" y="19993"/>
                                  <a:pt x="30542" y="21934"/>
                                </a:cubicBezTo>
                                <a:cubicBezTo>
                                  <a:pt x="29736" y="23875"/>
                                  <a:pt x="28589" y="25592"/>
                                  <a:pt x="27100" y="27087"/>
                                </a:cubicBezTo>
                                <a:cubicBezTo>
                                  <a:pt x="25612" y="28569"/>
                                  <a:pt x="23895" y="29716"/>
                                  <a:pt x="21950" y="30522"/>
                                </a:cubicBezTo>
                                <a:cubicBezTo>
                                  <a:pt x="20005" y="31335"/>
                                  <a:pt x="17980" y="31744"/>
                                  <a:pt x="15875" y="31750"/>
                                </a:cubicBezTo>
                                <a:cubicBezTo>
                                  <a:pt x="13770" y="31744"/>
                                  <a:pt x="11745" y="31335"/>
                                  <a:pt x="9800" y="30522"/>
                                </a:cubicBezTo>
                                <a:cubicBezTo>
                                  <a:pt x="7855" y="29716"/>
                                  <a:pt x="6138" y="28569"/>
                                  <a:pt x="4650" y="27087"/>
                                </a:cubicBezTo>
                                <a:cubicBezTo>
                                  <a:pt x="3161" y="25592"/>
                                  <a:pt x="2014" y="23875"/>
                                  <a:pt x="1208" y="21934"/>
                                </a:cubicBezTo>
                                <a:cubicBezTo>
                                  <a:pt x="403" y="19993"/>
                                  <a:pt x="0" y="17971"/>
                                  <a:pt x="0" y="15875"/>
                                </a:cubicBezTo>
                                <a:cubicBezTo>
                                  <a:pt x="0" y="13760"/>
                                  <a:pt x="403" y="11733"/>
                                  <a:pt x="1208" y="9785"/>
                                </a:cubicBezTo>
                                <a:cubicBezTo>
                                  <a:pt x="2014" y="7838"/>
                                  <a:pt x="3161" y="6121"/>
                                  <a:pt x="4650" y="4638"/>
                                </a:cubicBezTo>
                                <a:cubicBezTo>
                                  <a:pt x="6138" y="3150"/>
                                  <a:pt x="7855" y="2003"/>
                                  <a:pt x="9800" y="1197"/>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3" name="Shape 2263"/>
                        <wps:cNvSpPr/>
                        <wps:spPr>
                          <a:xfrm>
                            <a:off x="0" y="285750"/>
                            <a:ext cx="31750" cy="31750"/>
                          </a:xfrm>
                          <a:custGeom>
                            <a:avLst/>
                            <a:gdLst/>
                            <a:ahLst/>
                            <a:cxnLst/>
                            <a:rect l="0" t="0" r="0" b="0"/>
                            <a:pathLst>
                              <a:path w="31750" h="31750">
                                <a:moveTo>
                                  <a:pt x="15875" y="0"/>
                                </a:moveTo>
                                <a:cubicBezTo>
                                  <a:pt x="17980" y="0"/>
                                  <a:pt x="20005" y="403"/>
                                  <a:pt x="21950" y="1203"/>
                                </a:cubicBezTo>
                                <a:cubicBezTo>
                                  <a:pt x="23895" y="2003"/>
                                  <a:pt x="25612" y="3150"/>
                                  <a:pt x="27100" y="4638"/>
                                </a:cubicBezTo>
                                <a:cubicBezTo>
                                  <a:pt x="28589" y="6127"/>
                                  <a:pt x="29736" y="7844"/>
                                  <a:pt x="30542" y="9785"/>
                                </a:cubicBezTo>
                                <a:cubicBezTo>
                                  <a:pt x="31347" y="11733"/>
                                  <a:pt x="31750" y="13760"/>
                                  <a:pt x="31750" y="15875"/>
                                </a:cubicBezTo>
                                <a:cubicBezTo>
                                  <a:pt x="31750" y="17977"/>
                                  <a:pt x="31347" y="19999"/>
                                  <a:pt x="30542" y="21940"/>
                                </a:cubicBezTo>
                                <a:cubicBezTo>
                                  <a:pt x="29736" y="23881"/>
                                  <a:pt x="28589" y="25605"/>
                                  <a:pt x="27100" y="27099"/>
                                </a:cubicBezTo>
                                <a:cubicBezTo>
                                  <a:pt x="25612" y="28581"/>
                                  <a:pt x="23895" y="29728"/>
                                  <a:pt x="21950" y="30535"/>
                                </a:cubicBezTo>
                                <a:cubicBezTo>
                                  <a:pt x="20005" y="31335"/>
                                  <a:pt x="17980" y="31744"/>
                                  <a:pt x="15875" y="31750"/>
                                </a:cubicBezTo>
                                <a:cubicBezTo>
                                  <a:pt x="13770" y="31744"/>
                                  <a:pt x="11745" y="31335"/>
                                  <a:pt x="9800" y="30528"/>
                                </a:cubicBezTo>
                                <a:cubicBezTo>
                                  <a:pt x="7855" y="29728"/>
                                  <a:pt x="6138" y="28581"/>
                                  <a:pt x="4650" y="27099"/>
                                </a:cubicBezTo>
                                <a:cubicBezTo>
                                  <a:pt x="3161" y="25605"/>
                                  <a:pt x="2014" y="23881"/>
                                  <a:pt x="1208" y="21940"/>
                                </a:cubicBezTo>
                                <a:cubicBezTo>
                                  <a:pt x="403" y="19999"/>
                                  <a:pt x="0" y="17977"/>
                                  <a:pt x="0" y="15875"/>
                                </a:cubicBezTo>
                                <a:cubicBezTo>
                                  <a:pt x="0" y="13760"/>
                                  <a:pt x="403" y="11733"/>
                                  <a:pt x="1208" y="9792"/>
                                </a:cubicBezTo>
                                <a:cubicBezTo>
                                  <a:pt x="2014" y="7844"/>
                                  <a:pt x="3161" y="6127"/>
                                  <a:pt x="4650" y="4638"/>
                                </a:cubicBezTo>
                                <a:cubicBezTo>
                                  <a:pt x="6138" y="3150"/>
                                  <a:pt x="7855" y="2003"/>
                                  <a:pt x="9800" y="1197"/>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52FBD6" id="Group 30932" o:spid="_x0000_s1026" style="position:absolute;margin-left:11.5pt;margin-top:2.8pt;width:2.5pt;height:25pt;z-index:251658247" coordsize="3175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">
                <v:shape id="Shape 2259"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" path="m15875,v2105,,4130,397,6075,1197c23895,2003,25612,3150,27100,4645v1489,1482,2636,3199,3442,5147c31347,11739,31750,13767,31750,15875v,2102,-403,4124,-1208,6065c29736,23881,28589,25598,27100,27093v-1488,1482,-3205,2629,-5150,3435c20005,31335,17980,31744,15875,31750v-2105,-6,-4130,-415,-6075,-1222c7855,29722,6138,28575,4650,27093,3161,25598,2014,23881,1208,21940,403,19999,,17977,,15875,,13767,403,11739,1208,9792,2014,7844,3161,6127,4650,4645,6138,3150,7855,2003,9800,1197,11745,397,13770,,15875,xe" fillcolor="black" stroked="f" strokeweight="0">
                  <v:stroke miterlimit="83231f" joinstyle="miter"/>
                  <v:path arrowok="t" textboxrect="0,0,31750,31750"/>
                </v:shape>
                <v:shape id="Shape 2261" o:spid="_x0000_s1028" style="position:absolute;top:1460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" path="m15875,v2105,,4130,397,6075,1197c23895,2003,25612,3150,27100,4638v1489,1483,2636,3200,3442,5147c31347,11733,31750,13760,31750,15875v,2096,-403,4118,-1208,6059c29736,23875,28589,25592,27100,27087v-1488,1482,-3205,2629,-5150,3435c20005,31335,17980,31744,15875,31750v-2105,-6,-4130,-415,-6075,-1228c7855,29716,6138,28569,4650,27087,3161,25592,2014,23875,1208,21934,403,19993,,17971,,15875,,13760,403,11733,1208,9785,2014,7838,3161,6121,4650,4638,6138,3150,7855,2003,9800,1197,11745,397,13770,,15875,xe" fillcolor="black" stroked="f" strokeweight="0">
                  <v:stroke miterlimit="83231f" joinstyle="miter"/>
                  <v:path arrowok="t" textboxrect="0,0,31750,31750"/>
                </v:shape>
                <v:shape id="Shape 2263" o:spid="_x0000_s1029" style="position:absolute;top:2857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" path="m15875,v2105,,4130,403,6075,1203c23895,2003,25612,3150,27100,4638v1489,1489,2636,3206,3442,5147c31347,11733,31750,13760,31750,15875v,2102,-403,4124,-1208,6065c29736,23881,28589,25605,27100,27099v-1488,1482,-3205,2629,-5150,3436c20005,31335,17980,31744,15875,31750v-2105,-6,-4130,-415,-6075,-1222c7855,29728,6138,28581,4650,27099,3161,25605,2014,23881,1208,21940,403,19999,,17977,,15875,,13760,403,11733,1208,9792,2014,7844,3161,6127,4650,4638,6138,3150,7855,2003,9800,1197,11745,397,13770,,15875,xe" fillcolor="black" stroked="f" strokeweight="0">
                  <v:stroke miterlimit="83231f" joinstyle="miter"/>
                  <v:path arrowok="t" textboxrect="0,0,31750,31750"/>
                </v:shape>
                <w10:wrap type="square"/>
              </v:group>
            </w:pict>
          </mc:Fallback>
        </mc:AlternateContent>
      </w:r>
      <w:r>
        <w:t>Convictions of any offence in the UK.</w:t>
      </w:r>
    </w:p>
    <w:p w14:paraId="1662775F" w14:textId="77777777" w:rsidR="001352B5" w:rsidRDefault="007264FB">
      <w:pPr>
        <w:spacing w:after="0"/>
        <w:ind w:left="240" w:right="142"/>
      </w:pPr>
      <w:r>
        <w:t>Convictions of any offence abroad that constitutes an offence in the UK.</w:t>
      </w:r>
    </w:p>
    <w:p w14:paraId="5A8A2CC9" w14:textId="77777777" w:rsidR="001352B5" w:rsidRDefault="007264FB">
      <w:pPr>
        <w:ind w:left="240" w:right="142"/>
      </w:pPr>
      <w:r>
        <w:t>Whether any regulator or professional body has made the decision to erase, remove or strike off the board member from its register, whether in the UK or abroad.</w:t>
      </w:r>
    </w:p>
    <w:p w14:paraId="01E4FA7B" w14:textId="77777777" w:rsidR="001352B5" w:rsidRDefault="007264FB">
      <w:pPr>
        <w:ind w:left="-5" w:right="142"/>
      </w:pPr>
      <w:r>
        <w:t>As such, NHS organisations should conduct:</w:t>
      </w:r>
    </w:p>
    <w:p w14:paraId="486A03E5" w14:textId="77777777" w:rsidR="001352B5" w:rsidRDefault="007264FB">
      <w:pPr>
        <w:spacing w:after="7"/>
        <w:ind w:left="410" w:right="142"/>
      </w:pPr>
      <w:r>
        <w:t>A search of the Companies House register to ensure that no board member is disqualified as a director.</w:t>
      </w:r>
    </w:p>
    <w:p w14:paraId="26243F6A" w14:textId="77777777" w:rsidR="001352B5" w:rsidRDefault="007264FB">
      <w:pPr>
        <w:spacing w:after="0"/>
        <w:ind w:left="410" w:right="142"/>
      </w:pPr>
      <w:r>
        <w:t>A search of the Charity Commission’s register of removed trustees.</w:t>
      </w:r>
    </w:p>
    <w:p w14:paraId="57A17A1B" w14:textId="77777777" w:rsidR="001352B5" w:rsidRDefault="007264FB">
      <w:pPr>
        <w:spacing w:after="4" w:line="268" w:lineRule="auto"/>
        <w:ind w:left="410" w:right="167"/>
      </w:pPr>
      <w:r>
        <w:rPr>
          <w:rFonts w:ascii="Calibri" w:eastAsia="Calibri" w:hAnsi="Calibri" w:cs="Calibri"/>
          <w:noProof/>
          <w:sz w:val="22"/>
        </w:rPr>
        <mc:AlternateContent>
          <mc:Choice Requires="wpg">
            <w:drawing>
              <wp:anchor distT="0" distB="0" distL="114300" distR="114300" simplePos="0" relativeHeight="251658248" behindDoc="1" locked="0" layoutInCell="1" allowOverlap="1" wp14:anchorId="0A697244" wp14:editId="0A515A52">
                <wp:simplePos x="0" y="0"/>
                <wp:positionH relativeFrom="column">
                  <wp:posOffset>146050</wp:posOffset>
                </wp:positionH>
                <wp:positionV relativeFrom="paragraph">
                  <wp:posOffset>-250084</wp:posOffset>
                </wp:positionV>
                <wp:extent cx="285750" cy="889000"/>
                <wp:effectExtent l="0" t="0" r="0" b="0"/>
                <wp:wrapNone/>
                <wp:docPr id="29197" name="Group 29197"/>
                <wp:cNvGraphicFramePr/>
                <a:graphic xmlns:a="http://schemas.openxmlformats.org/drawingml/2006/main">
                  <a:graphicData uri="http://schemas.microsoft.com/office/word/2010/wordprocessingGroup">
                    <wpg:wgp>
                      <wpg:cNvGrpSpPr/>
                      <wpg:grpSpPr>
                        <a:xfrm>
                          <a:off x="0" y="0"/>
                          <a:ext cx="285750" cy="889000"/>
                          <a:chOff x="0" y="0"/>
                          <a:chExt cx="285750" cy="889000"/>
                        </a:xfrm>
                      </wpg:grpSpPr>
                      <wps:wsp>
                        <wps:cNvPr id="2328" name="Shape 2328"/>
                        <wps:cNvSpPr/>
                        <wps:spPr>
                          <a:xfrm>
                            <a:off x="0" y="0"/>
                            <a:ext cx="31750" cy="31750"/>
                          </a:xfrm>
                          <a:custGeom>
                            <a:avLst/>
                            <a:gdLst/>
                            <a:ahLst/>
                            <a:cxnLst/>
                            <a:rect l="0" t="0" r="0" b="0"/>
                            <a:pathLst>
                              <a:path w="31750" h="31750">
                                <a:moveTo>
                                  <a:pt x="15875" y="0"/>
                                </a:moveTo>
                                <a:cubicBezTo>
                                  <a:pt x="17980" y="0"/>
                                  <a:pt x="20005" y="397"/>
                                  <a:pt x="21950" y="1197"/>
                                </a:cubicBezTo>
                                <a:cubicBezTo>
                                  <a:pt x="23895" y="2003"/>
                                  <a:pt x="25612" y="3150"/>
                                  <a:pt x="27100" y="4645"/>
                                </a:cubicBezTo>
                                <a:cubicBezTo>
                                  <a:pt x="28589" y="6127"/>
                                  <a:pt x="29736" y="7844"/>
                                  <a:pt x="30542" y="9792"/>
                                </a:cubicBezTo>
                                <a:cubicBezTo>
                                  <a:pt x="31347" y="11733"/>
                                  <a:pt x="31750" y="13760"/>
                                  <a:pt x="31750" y="15875"/>
                                </a:cubicBezTo>
                                <a:cubicBezTo>
                                  <a:pt x="31750" y="17977"/>
                                  <a:pt x="31347" y="19999"/>
                                  <a:pt x="30542" y="21940"/>
                                </a:cubicBezTo>
                                <a:cubicBezTo>
                                  <a:pt x="29736" y="23881"/>
                                  <a:pt x="28589" y="25598"/>
                                  <a:pt x="27100" y="27093"/>
                                </a:cubicBezTo>
                                <a:cubicBezTo>
                                  <a:pt x="25612" y="28575"/>
                                  <a:pt x="23895" y="29722"/>
                                  <a:pt x="21950" y="30528"/>
                                </a:cubicBezTo>
                                <a:cubicBezTo>
                                  <a:pt x="20005" y="31335"/>
                                  <a:pt x="17980" y="31744"/>
                                  <a:pt x="15875" y="31750"/>
                                </a:cubicBezTo>
                                <a:cubicBezTo>
                                  <a:pt x="13770" y="31744"/>
                                  <a:pt x="11745" y="31335"/>
                                  <a:pt x="9800" y="30522"/>
                                </a:cubicBezTo>
                                <a:cubicBezTo>
                                  <a:pt x="7855" y="29722"/>
                                  <a:pt x="6138" y="28575"/>
                                  <a:pt x="4650" y="27093"/>
                                </a:cubicBezTo>
                                <a:cubicBezTo>
                                  <a:pt x="3161" y="25598"/>
                                  <a:pt x="2014" y="23881"/>
                                  <a:pt x="1208" y="21940"/>
                                </a:cubicBezTo>
                                <a:cubicBezTo>
                                  <a:pt x="403" y="19999"/>
                                  <a:pt x="0" y="17977"/>
                                  <a:pt x="0" y="15875"/>
                                </a:cubicBezTo>
                                <a:cubicBezTo>
                                  <a:pt x="0" y="13760"/>
                                  <a:pt x="403" y="11733"/>
                                  <a:pt x="1208" y="9785"/>
                                </a:cubicBezTo>
                                <a:cubicBezTo>
                                  <a:pt x="2014" y="7844"/>
                                  <a:pt x="3161" y="6127"/>
                                  <a:pt x="4650" y="4645"/>
                                </a:cubicBezTo>
                                <a:cubicBezTo>
                                  <a:pt x="6138" y="3150"/>
                                  <a:pt x="7855" y="2003"/>
                                  <a:pt x="9800" y="1197"/>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0" name="Shape 2330"/>
                        <wps:cNvSpPr/>
                        <wps:spPr>
                          <a:xfrm>
                            <a:off x="0" y="146050"/>
                            <a:ext cx="31750" cy="31750"/>
                          </a:xfrm>
                          <a:custGeom>
                            <a:avLst/>
                            <a:gdLst/>
                            <a:ahLst/>
                            <a:cxnLst/>
                            <a:rect l="0" t="0" r="0" b="0"/>
                            <a:pathLst>
                              <a:path w="31750" h="31750">
                                <a:moveTo>
                                  <a:pt x="15875" y="0"/>
                                </a:moveTo>
                                <a:cubicBezTo>
                                  <a:pt x="17980" y="0"/>
                                  <a:pt x="20005" y="403"/>
                                  <a:pt x="21950" y="1203"/>
                                </a:cubicBezTo>
                                <a:cubicBezTo>
                                  <a:pt x="23895" y="2003"/>
                                  <a:pt x="25612" y="3150"/>
                                  <a:pt x="27100" y="4645"/>
                                </a:cubicBezTo>
                                <a:cubicBezTo>
                                  <a:pt x="28589" y="6127"/>
                                  <a:pt x="29736" y="7838"/>
                                  <a:pt x="30542" y="9785"/>
                                </a:cubicBezTo>
                                <a:cubicBezTo>
                                  <a:pt x="31347" y="11733"/>
                                  <a:pt x="31750" y="13760"/>
                                  <a:pt x="31750" y="15875"/>
                                </a:cubicBezTo>
                                <a:cubicBezTo>
                                  <a:pt x="31750" y="17977"/>
                                  <a:pt x="31347" y="19999"/>
                                  <a:pt x="30542" y="21940"/>
                                </a:cubicBezTo>
                                <a:cubicBezTo>
                                  <a:pt x="29736" y="23881"/>
                                  <a:pt x="28589" y="25598"/>
                                  <a:pt x="27100" y="27093"/>
                                </a:cubicBezTo>
                                <a:cubicBezTo>
                                  <a:pt x="25612" y="28575"/>
                                  <a:pt x="23895" y="29716"/>
                                  <a:pt x="21950" y="30528"/>
                                </a:cubicBezTo>
                                <a:cubicBezTo>
                                  <a:pt x="20005" y="31335"/>
                                  <a:pt x="17980" y="31744"/>
                                  <a:pt x="15875" y="31750"/>
                                </a:cubicBezTo>
                                <a:cubicBezTo>
                                  <a:pt x="13770" y="31744"/>
                                  <a:pt x="11745" y="31335"/>
                                  <a:pt x="9800" y="30528"/>
                                </a:cubicBezTo>
                                <a:cubicBezTo>
                                  <a:pt x="7855" y="29716"/>
                                  <a:pt x="6138" y="28575"/>
                                  <a:pt x="4650" y="27093"/>
                                </a:cubicBezTo>
                                <a:cubicBezTo>
                                  <a:pt x="3161" y="25598"/>
                                  <a:pt x="2014" y="23881"/>
                                  <a:pt x="1208" y="21940"/>
                                </a:cubicBezTo>
                                <a:cubicBezTo>
                                  <a:pt x="403" y="19999"/>
                                  <a:pt x="0" y="17977"/>
                                  <a:pt x="0" y="15875"/>
                                </a:cubicBezTo>
                                <a:cubicBezTo>
                                  <a:pt x="0" y="13760"/>
                                  <a:pt x="403" y="11733"/>
                                  <a:pt x="1208" y="9785"/>
                                </a:cubicBezTo>
                                <a:cubicBezTo>
                                  <a:pt x="2014" y="7838"/>
                                  <a:pt x="3161" y="6127"/>
                                  <a:pt x="4650" y="4645"/>
                                </a:cubicBezTo>
                                <a:cubicBezTo>
                                  <a:pt x="6138" y="3150"/>
                                  <a:pt x="7855" y="2003"/>
                                  <a:pt x="9800" y="1203"/>
                                </a:cubicBezTo>
                                <a:cubicBezTo>
                                  <a:pt x="11745" y="403"/>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2" name="Shape 2332"/>
                        <wps:cNvSpPr/>
                        <wps:spPr>
                          <a:xfrm>
                            <a:off x="0" y="285750"/>
                            <a:ext cx="31750" cy="31750"/>
                          </a:xfrm>
                          <a:custGeom>
                            <a:avLst/>
                            <a:gdLst/>
                            <a:ahLst/>
                            <a:cxnLst/>
                            <a:rect l="0" t="0" r="0" b="0"/>
                            <a:pathLst>
                              <a:path w="31750" h="31750">
                                <a:moveTo>
                                  <a:pt x="15875" y="0"/>
                                </a:moveTo>
                                <a:cubicBezTo>
                                  <a:pt x="17980" y="0"/>
                                  <a:pt x="20005" y="397"/>
                                  <a:pt x="21950" y="1197"/>
                                </a:cubicBezTo>
                                <a:cubicBezTo>
                                  <a:pt x="23895" y="2003"/>
                                  <a:pt x="25612" y="3150"/>
                                  <a:pt x="27100" y="4638"/>
                                </a:cubicBezTo>
                                <a:cubicBezTo>
                                  <a:pt x="28589" y="6121"/>
                                  <a:pt x="29736" y="7838"/>
                                  <a:pt x="30542" y="9785"/>
                                </a:cubicBezTo>
                                <a:cubicBezTo>
                                  <a:pt x="31347" y="11733"/>
                                  <a:pt x="31750" y="13760"/>
                                  <a:pt x="31750" y="15875"/>
                                </a:cubicBezTo>
                                <a:cubicBezTo>
                                  <a:pt x="31750" y="17977"/>
                                  <a:pt x="31347" y="19993"/>
                                  <a:pt x="30542" y="21934"/>
                                </a:cubicBezTo>
                                <a:cubicBezTo>
                                  <a:pt x="29736" y="23875"/>
                                  <a:pt x="28589" y="25598"/>
                                  <a:pt x="27100" y="27093"/>
                                </a:cubicBezTo>
                                <a:cubicBezTo>
                                  <a:pt x="25612" y="28581"/>
                                  <a:pt x="23895" y="29728"/>
                                  <a:pt x="21950" y="30528"/>
                                </a:cubicBezTo>
                                <a:cubicBezTo>
                                  <a:pt x="20005" y="31341"/>
                                  <a:pt x="17980" y="31744"/>
                                  <a:pt x="15875" y="31750"/>
                                </a:cubicBezTo>
                                <a:cubicBezTo>
                                  <a:pt x="13770" y="31744"/>
                                  <a:pt x="11745" y="31341"/>
                                  <a:pt x="9800" y="30528"/>
                                </a:cubicBezTo>
                                <a:cubicBezTo>
                                  <a:pt x="7855" y="29728"/>
                                  <a:pt x="6138" y="28581"/>
                                  <a:pt x="4650" y="27093"/>
                                </a:cubicBezTo>
                                <a:cubicBezTo>
                                  <a:pt x="3161" y="25598"/>
                                  <a:pt x="2014" y="23875"/>
                                  <a:pt x="1208" y="21934"/>
                                </a:cubicBezTo>
                                <a:cubicBezTo>
                                  <a:pt x="403" y="19993"/>
                                  <a:pt x="0" y="17977"/>
                                  <a:pt x="0" y="15875"/>
                                </a:cubicBezTo>
                                <a:cubicBezTo>
                                  <a:pt x="0" y="13760"/>
                                  <a:pt x="403" y="11733"/>
                                  <a:pt x="1208" y="9785"/>
                                </a:cubicBezTo>
                                <a:cubicBezTo>
                                  <a:pt x="2014" y="7838"/>
                                  <a:pt x="3161" y="6121"/>
                                  <a:pt x="4650" y="4638"/>
                                </a:cubicBezTo>
                                <a:cubicBezTo>
                                  <a:pt x="6138" y="3150"/>
                                  <a:pt x="7855" y="2003"/>
                                  <a:pt x="9800" y="1197"/>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9" name="Shape 2389"/>
                        <wps:cNvSpPr/>
                        <wps:spPr>
                          <a:xfrm>
                            <a:off x="254000" y="571500"/>
                            <a:ext cx="31750" cy="31750"/>
                          </a:xfrm>
                          <a:custGeom>
                            <a:avLst/>
                            <a:gdLst/>
                            <a:ahLst/>
                            <a:cxnLst/>
                            <a:rect l="0" t="0" r="0" b="0"/>
                            <a:pathLst>
                              <a:path w="31750" h="31750">
                                <a:moveTo>
                                  <a:pt x="31750" y="15875"/>
                                </a:moveTo>
                                <a:cubicBezTo>
                                  <a:pt x="31750" y="17971"/>
                                  <a:pt x="31347" y="19993"/>
                                  <a:pt x="30542" y="21934"/>
                                </a:cubicBezTo>
                                <a:cubicBezTo>
                                  <a:pt x="29736" y="23875"/>
                                  <a:pt x="28589" y="25592"/>
                                  <a:pt x="27100" y="27087"/>
                                </a:cubicBezTo>
                                <a:cubicBezTo>
                                  <a:pt x="25612" y="28569"/>
                                  <a:pt x="23895" y="29710"/>
                                  <a:pt x="21950" y="30522"/>
                                </a:cubicBezTo>
                                <a:cubicBezTo>
                                  <a:pt x="20005" y="31328"/>
                                  <a:pt x="17980" y="31738"/>
                                  <a:pt x="15875" y="31750"/>
                                </a:cubicBezTo>
                                <a:cubicBezTo>
                                  <a:pt x="13770" y="31738"/>
                                  <a:pt x="11745" y="31328"/>
                                  <a:pt x="9800" y="30522"/>
                                </a:cubicBezTo>
                                <a:cubicBezTo>
                                  <a:pt x="7855" y="29710"/>
                                  <a:pt x="6138" y="28569"/>
                                  <a:pt x="4650" y="27087"/>
                                </a:cubicBezTo>
                                <a:cubicBezTo>
                                  <a:pt x="3161" y="25592"/>
                                  <a:pt x="2014" y="23875"/>
                                  <a:pt x="1208" y="21934"/>
                                </a:cubicBezTo>
                                <a:cubicBezTo>
                                  <a:pt x="403" y="19993"/>
                                  <a:pt x="0" y="17971"/>
                                  <a:pt x="0" y="15875"/>
                                </a:cubicBezTo>
                                <a:cubicBezTo>
                                  <a:pt x="0" y="13760"/>
                                  <a:pt x="403" y="11733"/>
                                  <a:pt x="1208" y="9785"/>
                                </a:cubicBezTo>
                                <a:cubicBezTo>
                                  <a:pt x="2014" y="7838"/>
                                  <a:pt x="3161" y="6121"/>
                                  <a:pt x="4650" y="4638"/>
                                </a:cubicBezTo>
                                <a:cubicBezTo>
                                  <a:pt x="6138" y="3144"/>
                                  <a:pt x="7855" y="2003"/>
                                  <a:pt x="9800" y="1203"/>
                                </a:cubicBezTo>
                                <a:cubicBezTo>
                                  <a:pt x="11745" y="403"/>
                                  <a:pt x="13770" y="0"/>
                                  <a:pt x="15875" y="0"/>
                                </a:cubicBezTo>
                                <a:cubicBezTo>
                                  <a:pt x="17980" y="0"/>
                                  <a:pt x="20005" y="397"/>
                                  <a:pt x="21950" y="1197"/>
                                </a:cubicBezTo>
                                <a:cubicBezTo>
                                  <a:pt x="23895" y="1997"/>
                                  <a:pt x="25612" y="3144"/>
                                  <a:pt x="27100" y="4638"/>
                                </a:cubicBezTo>
                                <a:cubicBezTo>
                                  <a:pt x="28589" y="6121"/>
                                  <a:pt x="29736" y="7838"/>
                                  <a:pt x="30542" y="9792"/>
                                </a:cubicBezTo>
                                <a:cubicBezTo>
                                  <a:pt x="31347" y="11733"/>
                                  <a:pt x="31750" y="13760"/>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392" name="Shape 2392"/>
                        <wps:cNvSpPr/>
                        <wps:spPr>
                          <a:xfrm>
                            <a:off x="254000" y="857250"/>
                            <a:ext cx="31750" cy="31750"/>
                          </a:xfrm>
                          <a:custGeom>
                            <a:avLst/>
                            <a:gdLst/>
                            <a:ahLst/>
                            <a:cxnLst/>
                            <a:rect l="0" t="0" r="0" b="0"/>
                            <a:pathLst>
                              <a:path w="31750" h="31750">
                                <a:moveTo>
                                  <a:pt x="31750" y="15875"/>
                                </a:moveTo>
                                <a:cubicBezTo>
                                  <a:pt x="31750" y="17971"/>
                                  <a:pt x="31347" y="19993"/>
                                  <a:pt x="30542" y="21934"/>
                                </a:cubicBezTo>
                                <a:cubicBezTo>
                                  <a:pt x="29736" y="23881"/>
                                  <a:pt x="28589" y="25598"/>
                                  <a:pt x="27100" y="27093"/>
                                </a:cubicBezTo>
                                <a:cubicBezTo>
                                  <a:pt x="25612" y="28575"/>
                                  <a:pt x="23895" y="29716"/>
                                  <a:pt x="21950" y="30528"/>
                                </a:cubicBezTo>
                                <a:cubicBezTo>
                                  <a:pt x="20005" y="31328"/>
                                  <a:pt x="17980" y="31738"/>
                                  <a:pt x="15875" y="31750"/>
                                </a:cubicBezTo>
                                <a:cubicBezTo>
                                  <a:pt x="13770" y="31738"/>
                                  <a:pt x="11745" y="31328"/>
                                  <a:pt x="9800" y="30522"/>
                                </a:cubicBezTo>
                                <a:cubicBezTo>
                                  <a:pt x="7855" y="29716"/>
                                  <a:pt x="6138" y="28575"/>
                                  <a:pt x="4650" y="27093"/>
                                </a:cubicBezTo>
                                <a:cubicBezTo>
                                  <a:pt x="3161" y="25598"/>
                                  <a:pt x="2014" y="23881"/>
                                  <a:pt x="1208" y="21940"/>
                                </a:cubicBezTo>
                                <a:cubicBezTo>
                                  <a:pt x="403" y="19993"/>
                                  <a:pt x="0" y="17971"/>
                                  <a:pt x="0" y="15875"/>
                                </a:cubicBezTo>
                                <a:cubicBezTo>
                                  <a:pt x="0" y="13760"/>
                                  <a:pt x="403" y="11726"/>
                                  <a:pt x="1208" y="9779"/>
                                </a:cubicBezTo>
                                <a:cubicBezTo>
                                  <a:pt x="2014" y="7838"/>
                                  <a:pt x="3161" y="6127"/>
                                  <a:pt x="4650" y="4645"/>
                                </a:cubicBezTo>
                                <a:cubicBezTo>
                                  <a:pt x="6138" y="3150"/>
                                  <a:pt x="7855" y="2003"/>
                                  <a:pt x="9800" y="1203"/>
                                </a:cubicBezTo>
                                <a:cubicBezTo>
                                  <a:pt x="11745" y="403"/>
                                  <a:pt x="13770" y="0"/>
                                  <a:pt x="15875" y="0"/>
                                </a:cubicBezTo>
                                <a:cubicBezTo>
                                  <a:pt x="17980" y="0"/>
                                  <a:pt x="20005" y="397"/>
                                  <a:pt x="21950" y="1197"/>
                                </a:cubicBezTo>
                                <a:cubicBezTo>
                                  <a:pt x="23895" y="2003"/>
                                  <a:pt x="25612" y="3150"/>
                                  <a:pt x="27100" y="4645"/>
                                </a:cubicBezTo>
                                <a:cubicBezTo>
                                  <a:pt x="28589" y="6127"/>
                                  <a:pt x="29736" y="7844"/>
                                  <a:pt x="30542" y="9785"/>
                                </a:cubicBezTo>
                                <a:cubicBezTo>
                                  <a:pt x="31347" y="11726"/>
                                  <a:pt x="31750" y="13760"/>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782222" id="Group 29197" o:spid="_x0000_s1026" style="position:absolute;margin-left:11.5pt;margin-top:-19.7pt;width:22.5pt;height:70pt;z-index:-251658232" coordsize="2857,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">
                <v:shape id="Shape 2328"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" path="m15875,v2105,,4130,397,6075,1197c23895,2003,25612,3150,27100,4645v1489,1482,2636,3199,3442,5147c31347,11733,31750,13760,31750,15875v,2102,-403,4124,-1208,6065c29736,23881,28589,25598,27100,27093v-1488,1482,-3205,2629,-5150,3435c20005,31335,17980,31744,15875,31750v-2105,-6,-4130,-415,-6075,-1228c7855,29722,6138,28575,4650,27093,3161,25598,2014,23881,1208,21940,403,19999,,17977,,15875,,13760,403,11733,1208,9785,2014,7844,3161,6127,4650,4645,6138,3150,7855,2003,9800,1197,11745,397,13770,,15875,xe" fillcolor="black" stroked="f" strokeweight="0">
                  <v:stroke miterlimit="83231f" joinstyle="miter"/>
                  <v:path arrowok="t" textboxrect="0,0,31750,31750"/>
                </v:shape>
                <v:shape id="Shape 2330" o:spid="_x0000_s1028" style="position:absolute;top:1460;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" path="m15875,v2105,,4130,403,6075,1203c23895,2003,25612,3150,27100,4645v1489,1482,2636,3193,3442,5140c31347,11733,31750,13760,31750,15875v,2102,-403,4124,-1208,6065c29736,23881,28589,25598,27100,27093v-1488,1482,-3205,2623,-5150,3435c20005,31335,17980,31744,15875,31750v-2105,-6,-4130,-415,-6075,-1222c7855,29716,6138,28575,4650,27093,3161,25598,2014,23881,1208,21940,403,19999,,17977,,15875,,13760,403,11733,1208,9785,2014,7838,3161,6127,4650,4645,6138,3150,7855,2003,9800,1203,11745,403,13770,,15875,xe" fillcolor="black" stroked="f" strokeweight="0">
                  <v:stroke miterlimit="83231f" joinstyle="miter"/>
                  <v:path arrowok="t" textboxrect="0,0,31750,31750"/>
                </v:shape>
                <v:shape id="Shape 2332" o:spid="_x0000_s1029" style="position:absolute;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" path="m15875,v2105,,4130,397,6075,1197c23895,2003,25612,3150,27100,4638v1489,1483,2636,3200,3442,5147c31347,11733,31750,13760,31750,15875v,2102,-403,4118,-1208,6059c29736,23875,28589,25598,27100,27093v-1488,1488,-3205,2635,-5150,3435c20005,31341,17980,31744,15875,31750v-2105,-6,-4130,-409,-6075,-1222c7855,29728,6138,28581,4650,27093,3161,25598,2014,23875,1208,21934,403,19993,,17977,,15875,,13760,403,11733,1208,9785,2014,7838,3161,6121,4650,4638,6138,3150,7855,2003,9800,1197,11745,397,13770,,15875,xe" fillcolor="black" stroked="f" strokeweight="0">
                  <v:stroke miterlimit="83231f" joinstyle="miter"/>
                  <v:path arrowok="t" textboxrect="0,0,31750,31750"/>
                </v:shape>
                <v:shape id="Shape 2389" o:spid="_x0000_s1030" style="position:absolute;left:2540;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" path="m31750,15875v,2096,-403,4118,-1208,6059c29736,23875,28589,25592,27100,27087v-1488,1482,-3205,2623,-5150,3435c20005,31328,17980,31738,15875,31750v-2105,-12,-4130,-422,-6075,-1228c7855,29710,6138,28569,4650,27087,3161,25592,2014,23875,1208,21934,403,19993,,17971,,15875,,13760,403,11733,1208,9785,2014,7838,3161,6121,4650,4638,6138,3144,7855,2003,9800,1203,11745,403,13770,,15875,v2105,,4130,397,6075,1197c23895,1997,25612,3144,27100,4638v1489,1483,2636,3200,3442,5154c31347,11733,31750,13760,31750,15875xe" filled="f" strokeweight=".5pt">
                  <v:stroke miterlimit="1" joinstyle="miter"/>
                  <v:path arrowok="t" textboxrect="0,0,31750,31750"/>
                </v:shape>
                <v:shape id="Shape 2392" o:spid="_x0000_s1031" style="position:absolute;left:2540;top:8572;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" path="m31750,15875v,2096,-403,4118,-1208,6059c29736,23881,28589,25598,27100,27093v-1488,1482,-3205,2623,-5150,3435c20005,31328,17980,31738,15875,31750v-2105,-12,-4130,-422,-6075,-1228c7855,29716,6138,28575,4650,27093,3161,25598,2014,23881,1208,21940,403,19993,,17971,,15875,,13760,403,11726,1208,9779,2014,7838,3161,6127,4650,4645,6138,3150,7855,2003,9800,1203,11745,403,13770,,15875,v2105,,4130,397,6075,1197c23895,2003,25612,3150,27100,4645v1489,1482,2636,3199,3442,5140c31347,11726,31750,13760,31750,15875xe" filled="f" strokeweight=".5pt">
                  <v:stroke miterlimit="1" joinstyle="miter"/>
                  <v:path arrowok="t" textboxrect="0,0,31750,31750"/>
                </v:shape>
              </v:group>
            </w:pict>
          </mc:Fallback>
        </mc:AlternateContent>
      </w:r>
      <w:r>
        <w:t xml:space="preserve">A </w:t>
      </w:r>
      <w:hyperlink r:id="rId290">
        <w:r>
          <w:rPr>
            <w:color w:val="444444"/>
            <w:u w:val="single" w:color="444444"/>
          </w:rPr>
          <w:t>Disclosure and Barrin</w:t>
        </w:r>
      </w:hyperlink>
      <w:hyperlink r:id="rId291">
        <w:r>
          <w:rPr>
            <w:color w:val="444444"/>
          </w:rPr>
          <w:t>g</w:t>
        </w:r>
      </w:hyperlink>
      <w:hyperlink r:id="rId292">
        <w:r>
          <w:rPr>
            <w:color w:val="444444"/>
            <w:u w:val="single" w:color="444444"/>
          </w:rPr>
          <w:t xml:space="preserve"> Service </w:t>
        </w:r>
      </w:hyperlink>
      <w:hyperlink r:id="rId293">
        <w:r>
          <w:rPr>
            <w:color w:val="444444"/>
          </w:rPr>
          <w:t>(</w:t>
        </w:r>
      </w:hyperlink>
      <w:hyperlink r:id="rId294">
        <w:r>
          <w:rPr>
            <w:color w:val="444444"/>
            <w:u w:val="single" w:color="444444"/>
          </w:rPr>
          <w:t>DBS</w:t>
        </w:r>
      </w:hyperlink>
      <w:hyperlink r:id="rId295">
        <w:r>
          <w:rPr>
            <w:color w:val="444444"/>
            <w:u w:val="single" w:color="444444"/>
          </w:rPr>
          <w:t xml:space="preserve">) </w:t>
        </w:r>
      </w:hyperlink>
      <w:hyperlink r:id="rId296">
        <w:r>
          <w:rPr>
            <w:color w:val="444444"/>
          </w:rPr>
          <w:t>(</w:t>
        </w:r>
      </w:hyperlink>
      <w:hyperlink r:id="rId297">
        <w:r>
          <w:rPr>
            <w:color w:val="444444"/>
            <w:u w:val="single" w:color="444444"/>
          </w:rPr>
          <w:t>https://www.</w:t>
        </w:r>
      </w:hyperlink>
      <w:hyperlink r:id="rId298">
        <w:r>
          <w:rPr>
            <w:color w:val="444444"/>
          </w:rPr>
          <w:t>g</w:t>
        </w:r>
      </w:hyperlink>
      <w:hyperlink r:id="rId299">
        <w:r>
          <w:rPr>
            <w:color w:val="444444"/>
            <w:u w:val="single" w:color="444444"/>
          </w:rPr>
          <w:t>ov.uk/</w:t>
        </w:r>
      </w:hyperlink>
      <w:hyperlink r:id="rId300">
        <w:r>
          <w:rPr>
            <w:color w:val="444444"/>
          </w:rPr>
          <w:t>g</w:t>
        </w:r>
      </w:hyperlink>
      <w:hyperlink r:id="rId301">
        <w:r>
          <w:rPr>
            <w:color w:val="444444"/>
            <w:u w:val="single" w:color="444444"/>
          </w:rPr>
          <w:t>overnment/or</w:t>
        </w:r>
      </w:hyperlink>
      <w:hyperlink r:id="rId302">
        <w:r>
          <w:rPr>
            <w:color w:val="444444"/>
          </w:rPr>
          <w:t>g</w:t>
        </w:r>
      </w:hyperlink>
      <w:hyperlink r:id="rId303">
        <w:r>
          <w:rPr>
            <w:color w:val="444444"/>
            <w:u w:val="single" w:color="444444"/>
          </w:rPr>
          <w:t>anisations/disclosure-and-barrin</w:t>
        </w:r>
      </w:hyperlink>
      <w:hyperlink r:id="rId304">
        <w:r>
          <w:rPr>
            <w:color w:val="444444"/>
          </w:rPr>
          <w:t>g</w:t>
        </w:r>
      </w:hyperlink>
      <w:hyperlink r:id="rId305"/>
      <w:hyperlink r:id="rId306">
        <w:r>
          <w:rPr>
            <w:color w:val="444444"/>
            <w:u w:val="single" w:color="444444"/>
          </w:rPr>
          <w:t>service/about)</w:t>
        </w:r>
      </w:hyperlink>
      <w:hyperlink r:id="rId307">
        <w:r>
          <w:t xml:space="preserve"> </w:t>
        </w:r>
      </w:hyperlink>
      <w:r>
        <w:t>check in line with their local policy requirements:</w:t>
      </w:r>
    </w:p>
    <w:p w14:paraId="0C9D5795" w14:textId="2FB1CD17" w:rsidR="00D21510" w:rsidRPr="000318AB" w:rsidRDefault="00776059" w:rsidP="00D21510">
      <w:pPr>
        <w:pStyle w:val="ListParagraph"/>
        <w:numPr>
          <w:ilvl w:val="0"/>
          <w:numId w:val="13"/>
        </w:numPr>
        <w:spacing w:after="21"/>
        <w:ind w:right="142"/>
      </w:pPr>
      <w:r w:rsidRPr="000318AB">
        <w:lastRenderedPageBreak/>
        <w:t>Each NHS organisation should outline within their local policy the relevant DBS check (basic, standard, enhanced or enhanced with barred lists) required for each individual board member role. While a three-year DBS check cycle is a recommended best practice, it is not a mandatory requirement unless specified by local policy</w:t>
      </w:r>
    </w:p>
    <w:p w14:paraId="68D64B47" w14:textId="61BA20A1" w:rsidR="001352B5" w:rsidRDefault="00776059" w:rsidP="00D21510">
      <w:pPr>
        <w:pStyle w:val="ListParagraph"/>
        <w:numPr>
          <w:ilvl w:val="0"/>
          <w:numId w:val="13"/>
        </w:numPr>
        <w:spacing w:after="21"/>
        <w:ind w:right="142"/>
      </w:pPr>
      <w:r>
        <w:t xml:space="preserve">in </w:t>
      </w:r>
      <w:r w:rsidR="007264FB">
        <w:t>defining the required DBS level, NHS organisations should identify those board roles that fall within the definition of a ‘regulated activity’, as defined by the Safeguarding Vulnerable Groups Act 2006, as required barred list checks.</w:t>
      </w:r>
    </w:p>
    <w:p w14:paraId="0012CB19" w14:textId="77777777" w:rsidR="001352B5" w:rsidRDefault="007264FB">
      <w:pPr>
        <w:ind w:left="240" w:right="142"/>
      </w:pPr>
      <w:r>
        <w:rPr>
          <w:rFonts w:ascii="Calibri" w:eastAsia="Calibri" w:hAnsi="Calibri" w:cs="Calibri"/>
          <w:noProof/>
          <w:sz w:val="22"/>
        </w:rPr>
        <mc:AlternateContent>
          <mc:Choice Requires="wpg">
            <w:drawing>
              <wp:inline distT="0" distB="0" distL="0" distR="0" wp14:anchorId="6E02B76E" wp14:editId="7943E746">
                <wp:extent cx="31750" cy="31750"/>
                <wp:effectExtent l="0" t="0" r="0" b="0"/>
                <wp:docPr id="29198" name="Group 29198"/>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2396" name="Shape 2396"/>
                        <wps:cNvSpPr/>
                        <wps:spPr>
                          <a:xfrm>
                            <a:off x="0" y="0"/>
                            <a:ext cx="31750" cy="31750"/>
                          </a:xfrm>
                          <a:custGeom>
                            <a:avLst/>
                            <a:gdLst/>
                            <a:ahLst/>
                            <a:cxnLst/>
                            <a:rect l="0" t="0" r="0" b="0"/>
                            <a:pathLst>
                              <a:path w="31750" h="31750">
                                <a:moveTo>
                                  <a:pt x="15875" y="0"/>
                                </a:moveTo>
                                <a:cubicBezTo>
                                  <a:pt x="17980" y="0"/>
                                  <a:pt x="20005" y="397"/>
                                  <a:pt x="21950" y="1197"/>
                                </a:cubicBezTo>
                                <a:cubicBezTo>
                                  <a:pt x="23895" y="2003"/>
                                  <a:pt x="25612" y="3150"/>
                                  <a:pt x="27100" y="4645"/>
                                </a:cubicBezTo>
                                <a:cubicBezTo>
                                  <a:pt x="28589" y="6127"/>
                                  <a:pt x="29736" y="7844"/>
                                  <a:pt x="30542" y="9792"/>
                                </a:cubicBezTo>
                                <a:cubicBezTo>
                                  <a:pt x="31347" y="11733"/>
                                  <a:pt x="31750" y="13760"/>
                                  <a:pt x="31750" y="15875"/>
                                </a:cubicBezTo>
                                <a:cubicBezTo>
                                  <a:pt x="31750" y="17971"/>
                                  <a:pt x="31347" y="19993"/>
                                  <a:pt x="30542" y="21934"/>
                                </a:cubicBezTo>
                                <a:cubicBezTo>
                                  <a:pt x="29736" y="23875"/>
                                  <a:pt x="28589" y="25598"/>
                                  <a:pt x="27100" y="27093"/>
                                </a:cubicBezTo>
                                <a:cubicBezTo>
                                  <a:pt x="25612" y="28581"/>
                                  <a:pt x="23895" y="29728"/>
                                  <a:pt x="21950" y="30528"/>
                                </a:cubicBezTo>
                                <a:cubicBezTo>
                                  <a:pt x="20005" y="31335"/>
                                  <a:pt x="17980" y="31744"/>
                                  <a:pt x="15875" y="31750"/>
                                </a:cubicBezTo>
                                <a:cubicBezTo>
                                  <a:pt x="13770" y="31744"/>
                                  <a:pt x="11745" y="31335"/>
                                  <a:pt x="9800" y="30528"/>
                                </a:cubicBezTo>
                                <a:cubicBezTo>
                                  <a:pt x="7855" y="29728"/>
                                  <a:pt x="6138" y="28581"/>
                                  <a:pt x="4650" y="27093"/>
                                </a:cubicBezTo>
                                <a:cubicBezTo>
                                  <a:pt x="3161" y="25598"/>
                                  <a:pt x="2014" y="23875"/>
                                  <a:pt x="1208" y="21934"/>
                                </a:cubicBezTo>
                                <a:cubicBezTo>
                                  <a:pt x="403" y="19993"/>
                                  <a:pt x="0" y="17971"/>
                                  <a:pt x="0" y="15875"/>
                                </a:cubicBezTo>
                                <a:cubicBezTo>
                                  <a:pt x="0" y="13760"/>
                                  <a:pt x="403" y="11733"/>
                                  <a:pt x="1208" y="9785"/>
                                </a:cubicBezTo>
                                <a:cubicBezTo>
                                  <a:pt x="2014" y="7844"/>
                                  <a:pt x="3161" y="6127"/>
                                  <a:pt x="4650" y="4645"/>
                                </a:cubicBezTo>
                                <a:cubicBezTo>
                                  <a:pt x="6138" y="3150"/>
                                  <a:pt x="7855" y="2003"/>
                                  <a:pt x="9800" y="1203"/>
                                </a:cubicBezTo>
                                <a:cubicBezTo>
                                  <a:pt x="11745" y="403"/>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9226CF" id="Group 29198"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">
                <v:shape id="Shape 2396"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" path="m15875,v2105,,4130,397,6075,1197c23895,2003,25612,3150,27100,4645v1489,1482,2636,3199,3442,5147c31347,11733,31750,13760,31750,15875v,2096,-403,4118,-1208,6059c29736,23875,28589,25598,27100,27093v-1488,1488,-3205,2635,-5150,3435c20005,31335,17980,31744,15875,31750v-2105,-6,-4130,-415,-6075,-1222c7855,29728,6138,28581,4650,27093,3161,25598,2014,23875,1208,21934,403,19993,,17971,,15875,,13760,403,11733,1208,9785,2014,7844,3161,6127,4650,4645,6138,3150,7855,2003,9800,1203,11745,403,13770,,15875,xe" fillcolor="black" stroked="f" strokeweight="0">
                  <v:stroke miterlimit="1" joinstyle="miter"/>
                  <v:path arrowok="t" textboxrect="0,0,31750,31750"/>
                </v:shape>
                <w10:anchorlock/>
              </v:group>
            </w:pict>
          </mc:Fallback>
        </mc:AlternateContent>
      </w:r>
      <w:r>
        <w:t xml:space="preserve"> A check with the relevant professional bodies where appropriate.</w:t>
      </w:r>
    </w:p>
    <w:p w14:paraId="6C062B90" w14:textId="77777777" w:rsidR="001352B5" w:rsidRDefault="007264FB">
      <w:pPr>
        <w:ind w:left="-5" w:right="142"/>
      </w:pPr>
      <w:r>
        <w:t>It is not possible to outline every character trait that a person should have, but it is expected that processes followed take account of a person’s honesty, trustworthiness, reliability, integrity, openness (also referred to as transparency), respectfulness and ability to comply with the law.</w:t>
      </w:r>
    </w:p>
    <w:p w14:paraId="43C216F8" w14:textId="77777777" w:rsidR="001352B5" w:rsidRDefault="007264FB">
      <w:pPr>
        <w:ind w:left="-5" w:right="142"/>
      </w:pPr>
      <w:r>
        <w:t>Furthermore, in considering that a board member is of ‘good character,’ the relevant NHS organisation should also consider the following in relation to the individual in question:</w:t>
      </w:r>
    </w:p>
    <w:p w14:paraId="07F7FFB0" w14:textId="77777777" w:rsidR="001352B5" w:rsidRDefault="007264FB">
      <w:pPr>
        <w:spacing w:after="0"/>
        <w:ind w:left="240" w:right="142"/>
      </w:pPr>
      <w:r>
        <w:rPr>
          <w:rFonts w:ascii="Calibri" w:eastAsia="Calibri" w:hAnsi="Calibri" w:cs="Calibri"/>
          <w:noProof/>
          <w:sz w:val="22"/>
        </w:rPr>
        <mc:AlternateContent>
          <mc:Choice Requires="wpg">
            <w:drawing>
              <wp:anchor distT="0" distB="0" distL="114300" distR="114300" simplePos="0" relativeHeight="251658249" behindDoc="0" locked="0" layoutInCell="1" allowOverlap="1" wp14:anchorId="3D0C736C" wp14:editId="21B4CDFA">
                <wp:simplePos x="0" y="0"/>
                <wp:positionH relativeFrom="column">
                  <wp:posOffset>146050</wp:posOffset>
                </wp:positionH>
                <wp:positionV relativeFrom="paragraph">
                  <wp:posOffset>35682</wp:posOffset>
                </wp:positionV>
                <wp:extent cx="31750" cy="1174750"/>
                <wp:effectExtent l="0" t="0" r="0" b="0"/>
                <wp:wrapSquare wrapText="bothSides"/>
                <wp:docPr id="29199" name="Group 29199"/>
                <wp:cNvGraphicFramePr/>
                <a:graphic xmlns:a="http://schemas.openxmlformats.org/drawingml/2006/main">
                  <a:graphicData uri="http://schemas.microsoft.com/office/word/2010/wordprocessingGroup">
                    <wpg:wgp>
                      <wpg:cNvGrpSpPr/>
                      <wpg:grpSpPr>
                        <a:xfrm>
                          <a:off x="0" y="0"/>
                          <a:ext cx="31750" cy="1174750"/>
                          <a:chOff x="0" y="0"/>
                          <a:chExt cx="31750" cy="1174750"/>
                        </a:xfrm>
                      </wpg:grpSpPr>
                      <wps:wsp>
                        <wps:cNvPr id="2403" name="Shape 2403"/>
                        <wps:cNvSpPr/>
                        <wps:spPr>
                          <a:xfrm>
                            <a:off x="0" y="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14"/>
                                  <a:pt x="29736" y="7838"/>
                                  <a:pt x="30542" y="9785"/>
                                </a:cubicBezTo>
                                <a:cubicBezTo>
                                  <a:pt x="31347" y="11733"/>
                                  <a:pt x="31750" y="13754"/>
                                  <a:pt x="31750" y="15875"/>
                                </a:cubicBezTo>
                                <a:cubicBezTo>
                                  <a:pt x="31750" y="17971"/>
                                  <a:pt x="31347" y="19993"/>
                                  <a:pt x="30542" y="21940"/>
                                </a:cubicBezTo>
                                <a:cubicBezTo>
                                  <a:pt x="29736" y="23887"/>
                                  <a:pt x="28589" y="25598"/>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98"/>
                                  <a:pt x="2014" y="23887"/>
                                  <a:pt x="1208" y="21940"/>
                                </a:cubicBezTo>
                                <a:cubicBezTo>
                                  <a:pt x="403" y="19993"/>
                                  <a:pt x="0" y="17971"/>
                                  <a:pt x="0" y="15875"/>
                                </a:cubicBezTo>
                                <a:cubicBezTo>
                                  <a:pt x="0" y="13754"/>
                                  <a:pt x="403" y="11733"/>
                                  <a:pt x="1208" y="9785"/>
                                </a:cubicBezTo>
                                <a:cubicBezTo>
                                  <a:pt x="2014" y="7838"/>
                                  <a:pt x="3161" y="6114"/>
                                  <a:pt x="4650" y="4638"/>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405" name="Shape 2405"/>
                        <wps:cNvSpPr/>
                        <wps:spPr>
                          <a:xfrm>
                            <a:off x="0" y="139700"/>
                            <a:ext cx="31750" cy="31750"/>
                          </a:xfrm>
                          <a:custGeom>
                            <a:avLst/>
                            <a:gdLst/>
                            <a:ahLst/>
                            <a:cxnLst/>
                            <a:rect l="0" t="0" r="0" b="0"/>
                            <a:pathLst>
                              <a:path w="31750" h="31750">
                                <a:moveTo>
                                  <a:pt x="15875" y="0"/>
                                </a:moveTo>
                                <a:cubicBezTo>
                                  <a:pt x="17980" y="0"/>
                                  <a:pt x="20005" y="397"/>
                                  <a:pt x="21950" y="1203"/>
                                </a:cubicBezTo>
                                <a:cubicBezTo>
                                  <a:pt x="23895" y="2009"/>
                                  <a:pt x="25612" y="3150"/>
                                  <a:pt x="27100" y="4638"/>
                                </a:cubicBezTo>
                                <a:cubicBezTo>
                                  <a:pt x="28589" y="6127"/>
                                  <a:pt x="29736" y="7838"/>
                                  <a:pt x="30542" y="9785"/>
                                </a:cubicBezTo>
                                <a:cubicBezTo>
                                  <a:pt x="31347" y="11733"/>
                                  <a:pt x="31750" y="13767"/>
                                  <a:pt x="31750" y="15875"/>
                                </a:cubicBezTo>
                                <a:cubicBezTo>
                                  <a:pt x="31750" y="17971"/>
                                  <a:pt x="31347" y="19993"/>
                                  <a:pt x="30542" y="21940"/>
                                </a:cubicBezTo>
                                <a:cubicBezTo>
                                  <a:pt x="29736" y="23887"/>
                                  <a:pt x="28589" y="25598"/>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98"/>
                                  <a:pt x="2014" y="23887"/>
                                  <a:pt x="1208" y="21940"/>
                                </a:cubicBezTo>
                                <a:cubicBezTo>
                                  <a:pt x="403" y="19993"/>
                                  <a:pt x="0" y="17971"/>
                                  <a:pt x="0" y="15875"/>
                                </a:cubicBezTo>
                                <a:cubicBezTo>
                                  <a:pt x="0" y="13767"/>
                                  <a:pt x="403" y="11733"/>
                                  <a:pt x="1208" y="9785"/>
                                </a:cubicBezTo>
                                <a:cubicBezTo>
                                  <a:pt x="2014" y="7838"/>
                                  <a:pt x="3161" y="6127"/>
                                  <a:pt x="4650" y="4638"/>
                                </a:cubicBezTo>
                                <a:cubicBezTo>
                                  <a:pt x="6138" y="3150"/>
                                  <a:pt x="7855" y="2009"/>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407" name="Shape 2407"/>
                        <wps:cNvSpPr/>
                        <wps:spPr>
                          <a:xfrm>
                            <a:off x="0" y="28575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14"/>
                                  <a:pt x="29736" y="7838"/>
                                  <a:pt x="30542" y="9785"/>
                                </a:cubicBezTo>
                                <a:cubicBezTo>
                                  <a:pt x="31347" y="11733"/>
                                  <a:pt x="31750" y="13754"/>
                                  <a:pt x="31750" y="15875"/>
                                </a:cubicBezTo>
                                <a:cubicBezTo>
                                  <a:pt x="31750" y="17971"/>
                                  <a:pt x="31347" y="19993"/>
                                  <a:pt x="30542" y="21940"/>
                                </a:cubicBezTo>
                                <a:cubicBezTo>
                                  <a:pt x="29736" y="23887"/>
                                  <a:pt x="28589" y="25611"/>
                                  <a:pt x="27100" y="27099"/>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99"/>
                                </a:cubicBezTo>
                                <a:cubicBezTo>
                                  <a:pt x="3161" y="25611"/>
                                  <a:pt x="2014" y="23887"/>
                                  <a:pt x="1208" y="21940"/>
                                </a:cubicBezTo>
                                <a:cubicBezTo>
                                  <a:pt x="403" y="19993"/>
                                  <a:pt x="0" y="17971"/>
                                  <a:pt x="0" y="15875"/>
                                </a:cubicBezTo>
                                <a:cubicBezTo>
                                  <a:pt x="0" y="13754"/>
                                  <a:pt x="403" y="11733"/>
                                  <a:pt x="1208" y="9785"/>
                                </a:cubicBezTo>
                                <a:cubicBezTo>
                                  <a:pt x="2014" y="7838"/>
                                  <a:pt x="3161" y="6114"/>
                                  <a:pt x="4650" y="4638"/>
                                </a:cubicBezTo>
                                <a:cubicBezTo>
                                  <a:pt x="6138" y="3150"/>
                                  <a:pt x="7855" y="2009"/>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410" name="Shape 2410"/>
                        <wps:cNvSpPr/>
                        <wps:spPr>
                          <a:xfrm>
                            <a:off x="0" y="571500"/>
                            <a:ext cx="31750" cy="31750"/>
                          </a:xfrm>
                          <a:custGeom>
                            <a:avLst/>
                            <a:gdLst/>
                            <a:ahLst/>
                            <a:cxnLst/>
                            <a:rect l="0" t="0" r="0" b="0"/>
                            <a:pathLst>
                              <a:path w="31750" h="31750">
                                <a:moveTo>
                                  <a:pt x="15875" y="0"/>
                                </a:moveTo>
                                <a:cubicBezTo>
                                  <a:pt x="17980" y="0"/>
                                  <a:pt x="20005" y="397"/>
                                  <a:pt x="21950" y="1203"/>
                                </a:cubicBezTo>
                                <a:cubicBezTo>
                                  <a:pt x="23895" y="2009"/>
                                  <a:pt x="25612" y="3163"/>
                                  <a:pt x="27100" y="4651"/>
                                </a:cubicBezTo>
                                <a:cubicBezTo>
                                  <a:pt x="28589" y="6127"/>
                                  <a:pt x="29736" y="7851"/>
                                  <a:pt x="30542" y="9798"/>
                                </a:cubicBezTo>
                                <a:cubicBezTo>
                                  <a:pt x="31347" y="11745"/>
                                  <a:pt x="31750" y="13767"/>
                                  <a:pt x="31750" y="15875"/>
                                </a:cubicBezTo>
                                <a:cubicBezTo>
                                  <a:pt x="31750" y="17971"/>
                                  <a:pt x="31347" y="19993"/>
                                  <a:pt x="30542" y="21940"/>
                                </a:cubicBezTo>
                                <a:cubicBezTo>
                                  <a:pt x="29736" y="23887"/>
                                  <a:pt x="28589" y="25598"/>
                                  <a:pt x="27100" y="27099"/>
                                </a:cubicBezTo>
                                <a:cubicBezTo>
                                  <a:pt x="25612" y="28575"/>
                                  <a:pt x="23895" y="29728"/>
                                  <a:pt x="21950" y="30535"/>
                                </a:cubicBezTo>
                                <a:cubicBezTo>
                                  <a:pt x="20005" y="31341"/>
                                  <a:pt x="17980" y="31750"/>
                                  <a:pt x="15875" y="31750"/>
                                </a:cubicBezTo>
                                <a:cubicBezTo>
                                  <a:pt x="13770" y="31750"/>
                                  <a:pt x="11745" y="31341"/>
                                  <a:pt x="9800" y="30535"/>
                                </a:cubicBezTo>
                                <a:cubicBezTo>
                                  <a:pt x="7855" y="29728"/>
                                  <a:pt x="6138" y="28575"/>
                                  <a:pt x="4650" y="27099"/>
                                </a:cubicBezTo>
                                <a:cubicBezTo>
                                  <a:pt x="3161" y="25598"/>
                                  <a:pt x="2014" y="23887"/>
                                  <a:pt x="1208" y="21940"/>
                                </a:cubicBezTo>
                                <a:cubicBezTo>
                                  <a:pt x="403" y="19993"/>
                                  <a:pt x="0" y="17971"/>
                                  <a:pt x="0" y="15875"/>
                                </a:cubicBezTo>
                                <a:cubicBezTo>
                                  <a:pt x="0" y="13767"/>
                                  <a:pt x="403" y="11745"/>
                                  <a:pt x="1208" y="9798"/>
                                </a:cubicBezTo>
                                <a:cubicBezTo>
                                  <a:pt x="2014" y="7851"/>
                                  <a:pt x="3161" y="6127"/>
                                  <a:pt x="4650" y="4651"/>
                                </a:cubicBezTo>
                                <a:cubicBezTo>
                                  <a:pt x="6138" y="3163"/>
                                  <a:pt x="7855" y="2009"/>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413" name="Shape 2413"/>
                        <wps:cNvSpPr/>
                        <wps:spPr>
                          <a:xfrm>
                            <a:off x="0" y="857250"/>
                            <a:ext cx="31750" cy="31750"/>
                          </a:xfrm>
                          <a:custGeom>
                            <a:avLst/>
                            <a:gdLst/>
                            <a:ahLst/>
                            <a:cxnLst/>
                            <a:rect l="0" t="0" r="0" b="0"/>
                            <a:pathLst>
                              <a:path w="31750" h="31750">
                                <a:moveTo>
                                  <a:pt x="15875" y="0"/>
                                </a:moveTo>
                                <a:cubicBezTo>
                                  <a:pt x="17980" y="0"/>
                                  <a:pt x="20005" y="397"/>
                                  <a:pt x="21950" y="1203"/>
                                </a:cubicBezTo>
                                <a:cubicBezTo>
                                  <a:pt x="23895" y="2009"/>
                                  <a:pt x="25612" y="3150"/>
                                  <a:pt x="27100" y="4638"/>
                                </a:cubicBezTo>
                                <a:cubicBezTo>
                                  <a:pt x="28589" y="6127"/>
                                  <a:pt x="29736" y="7838"/>
                                  <a:pt x="30542" y="9785"/>
                                </a:cubicBezTo>
                                <a:cubicBezTo>
                                  <a:pt x="31347" y="11733"/>
                                  <a:pt x="31750" y="13767"/>
                                  <a:pt x="31750" y="15875"/>
                                </a:cubicBezTo>
                                <a:cubicBezTo>
                                  <a:pt x="31750" y="17971"/>
                                  <a:pt x="31347" y="19993"/>
                                  <a:pt x="30542" y="21940"/>
                                </a:cubicBezTo>
                                <a:cubicBezTo>
                                  <a:pt x="29736" y="23887"/>
                                  <a:pt x="28589" y="25598"/>
                                  <a:pt x="27100" y="27099"/>
                                </a:cubicBezTo>
                                <a:cubicBezTo>
                                  <a:pt x="25612" y="28587"/>
                                  <a:pt x="23895" y="29728"/>
                                  <a:pt x="21950" y="30535"/>
                                </a:cubicBezTo>
                                <a:cubicBezTo>
                                  <a:pt x="20005" y="31341"/>
                                  <a:pt x="17980" y="31738"/>
                                  <a:pt x="15875" y="31750"/>
                                </a:cubicBezTo>
                                <a:cubicBezTo>
                                  <a:pt x="13770" y="31738"/>
                                  <a:pt x="11745" y="31341"/>
                                  <a:pt x="9800" y="30535"/>
                                </a:cubicBezTo>
                                <a:cubicBezTo>
                                  <a:pt x="7855" y="29728"/>
                                  <a:pt x="6138" y="28587"/>
                                  <a:pt x="4650" y="27099"/>
                                </a:cubicBezTo>
                                <a:cubicBezTo>
                                  <a:pt x="3161" y="25598"/>
                                  <a:pt x="2014" y="23887"/>
                                  <a:pt x="1208" y="21940"/>
                                </a:cubicBezTo>
                                <a:cubicBezTo>
                                  <a:pt x="403" y="19993"/>
                                  <a:pt x="0" y="17971"/>
                                  <a:pt x="0" y="15875"/>
                                </a:cubicBezTo>
                                <a:cubicBezTo>
                                  <a:pt x="0" y="13767"/>
                                  <a:pt x="403" y="11733"/>
                                  <a:pt x="1208" y="9785"/>
                                </a:cubicBezTo>
                                <a:cubicBezTo>
                                  <a:pt x="2014" y="7838"/>
                                  <a:pt x="3161" y="6127"/>
                                  <a:pt x="4650" y="4638"/>
                                </a:cubicBezTo>
                                <a:cubicBezTo>
                                  <a:pt x="6138" y="3150"/>
                                  <a:pt x="7855" y="2009"/>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415" name="Shape 2415"/>
                        <wps:cNvSpPr/>
                        <wps:spPr>
                          <a:xfrm>
                            <a:off x="0" y="996950"/>
                            <a:ext cx="31750" cy="31750"/>
                          </a:xfrm>
                          <a:custGeom>
                            <a:avLst/>
                            <a:gdLst/>
                            <a:ahLst/>
                            <a:cxnLst/>
                            <a:rect l="0" t="0" r="0" b="0"/>
                            <a:pathLst>
                              <a:path w="31750" h="31750">
                                <a:moveTo>
                                  <a:pt x="15875" y="0"/>
                                </a:moveTo>
                                <a:cubicBezTo>
                                  <a:pt x="17980" y="0"/>
                                  <a:pt x="20005" y="397"/>
                                  <a:pt x="21950" y="1203"/>
                                </a:cubicBezTo>
                                <a:cubicBezTo>
                                  <a:pt x="23895" y="2009"/>
                                  <a:pt x="25612" y="3150"/>
                                  <a:pt x="27100" y="4638"/>
                                </a:cubicBezTo>
                                <a:cubicBezTo>
                                  <a:pt x="28589" y="6127"/>
                                  <a:pt x="29736" y="7838"/>
                                  <a:pt x="30542" y="9785"/>
                                </a:cubicBezTo>
                                <a:cubicBezTo>
                                  <a:pt x="31347" y="11733"/>
                                  <a:pt x="31750" y="13767"/>
                                  <a:pt x="31750" y="15875"/>
                                </a:cubicBezTo>
                                <a:cubicBezTo>
                                  <a:pt x="31750" y="17971"/>
                                  <a:pt x="31347" y="19980"/>
                                  <a:pt x="30542" y="21927"/>
                                </a:cubicBezTo>
                                <a:cubicBezTo>
                                  <a:pt x="29736" y="23875"/>
                                  <a:pt x="28589" y="25586"/>
                                  <a:pt x="27100" y="27087"/>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87"/>
                                </a:cubicBezTo>
                                <a:cubicBezTo>
                                  <a:pt x="3161" y="25586"/>
                                  <a:pt x="2014" y="23875"/>
                                  <a:pt x="1208" y="21927"/>
                                </a:cubicBezTo>
                                <a:cubicBezTo>
                                  <a:pt x="403" y="19980"/>
                                  <a:pt x="0" y="17971"/>
                                  <a:pt x="0" y="15875"/>
                                </a:cubicBezTo>
                                <a:cubicBezTo>
                                  <a:pt x="0" y="13767"/>
                                  <a:pt x="403" y="11733"/>
                                  <a:pt x="1208" y="9785"/>
                                </a:cubicBezTo>
                                <a:cubicBezTo>
                                  <a:pt x="2014" y="7838"/>
                                  <a:pt x="3161" y="6127"/>
                                  <a:pt x="4650" y="4638"/>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417" name="Shape 2417"/>
                        <wps:cNvSpPr/>
                        <wps:spPr>
                          <a:xfrm>
                            <a:off x="0" y="1143000"/>
                            <a:ext cx="31750" cy="31750"/>
                          </a:xfrm>
                          <a:custGeom>
                            <a:avLst/>
                            <a:gdLst/>
                            <a:ahLst/>
                            <a:cxnLst/>
                            <a:rect l="0" t="0" r="0" b="0"/>
                            <a:pathLst>
                              <a:path w="31750" h="31750">
                                <a:moveTo>
                                  <a:pt x="15875" y="0"/>
                                </a:moveTo>
                                <a:cubicBezTo>
                                  <a:pt x="17980" y="0"/>
                                  <a:pt x="20005" y="397"/>
                                  <a:pt x="21950" y="1203"/>
                                </a:cubicBezTo>
                                <a:cubicBezTo>
                                  <a:pt x="23895" y="2009"/>
                                  <a:pt x="25612" y="3150"/>
                                  <a:pt x="27100" y="4638"/>
                                </a:cubicBezTo>
                                <a:cubicBezTo>
                                  <a:pt x="28589" y="6127"/>
                                  <a:pt x="29736" y="7838"/>
                                  <a:pt x="30542" y="9785"/>
                                </a:cubicBezTo>
                                <a:cubicBezTo>
                                  <a:pt x="31347" y="11733"/>
                                  <a:pt x="31750" y="13754"/>
                                  <a:pt x="31750" y="15875"/>
                                </a:cubicBezTo>
                                <a:cubicBezTo>
                                  <a:pt x="31750" y="17971"/>
                                  <a:pt x="31347" y="19993"/>
                                  <a:pt x="30542" y="21940"/>
                                </a:cubicBezTo>
                                <a:cubicBezTo>
                                  <a:pt x="29736" y="23887"/>
                                  <a:pt x="28589" y="25598"/>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98"/>
                                  <a:pt x="2014" y="23887"/>
                                  <a:pt x="1208" y="21940"/>
                                </a:cubicBezTo>
                                <a:cubicBezTo>
                                  <a:pt x="403" y="19993"/>
                                  <a:pt x="0" y="17971"/>
                                  <a:pt x="0" y="15875"/>
                                </a:cubicBezTo>
                                <a:cubicBezTo>
                                  <a:pt x="0" y="13754"/>
                                  <a:pt x="403" y="11733"/>
                                  <a:pt x="1208" y="9785"/>
                                </a:cubicBezTo>
                                <a:cubicBezTo>
                                  <a:pt x="2014" y="7838"/>
                                  <a:pt x="3161" y="6127"/>
                                  <a:pt x="4650" y="4638"/>
                                </a:cubicBezTo>
                                <a:cubicBezTo>
                                  <a:pt x="6138" y="3150"/>
                                  <a:pt x="7855" y="2009"/>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EFF493" id="Group 29199" o:spid="_x0000_s1026" style="position:absolute;margin-left:11.5pt;margin-top:2.8pt;width:2.5pt;height:92.5pt;z-index:251658249" coordsize="317,1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">
                <v:shape id="Shape 2403"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" path="m15875,v2105,,4130,397,6075,1191c23895,1997,25612,3150,27100,4638v1489,1476,2636,3200,3442,5147c31347,11733,31750,13754,31750,15875v,2096,-403,4118,-1208,6065c29736,23887,28589,25598,27100,27087v-1488,1476,-3205,2629,-5150,3435c20005,31328,17980,31738,15875,31750v-2105,-12,-4130,-422,-6075,-1228c7855,29716,6138,28563,4650,27087,3161,25598,2014,23887,1208,21940,403,19993,,17971,,15875,,13754,403,11733,1208,9785,2014,7838,3161,6114,4650,4638,6138,3150,7855,1997,9800,1191,11745,397,13770,,15875,xe" fillcolor="black" stroked="f" strokeweight="0">
                  <v:stroke miterlimit="1" joinstyle="miter"/>
                  <v:path arrowok="t" textboxrect="0,0,31750,31750"/>
                </v:shape>
                <v:shape id="Shape 2405" o:spid="_x0000_s1028" style="position:absolute;top:1397;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" path="m15875,v2105,,4130,397,6075,1203c23895,2009,25612,3150,27100,4638v1489,1489,2636,3200,3442,5147c31347,11733,31750,13767,31750,15875v,2096,-403,4118,-1208,6065c29736,23887,28589,25598,27100,27087v-1488,1476,-3205,2629,-5150,3435c20005,31328,17980,31738,15875,31750v-2105,-12,-4130,-422,-6075,-1228c7855,29716,6138,28563,4650,27087,3161,25598,2014,23887,1208,21940,403,19993,,17971,,15875,,13767,403,11733,1208,9785,2014,7838,3161,6127,4650,4638,6138,3150,7855,2009,9800,1203,11745,397,13770,,15875,xe" fillcolor="black" stroked="f" strokeweight="0">
                  <v:stroke miterlimit="1" joinstyle="miter"/>
                  <v:path arrowok="t" textboxrect="0,0,31750,31750"/>
                </v:shape>
                <v:shape id="Shape 2407" o:spid="_x0000_s1029" style="position:absolute;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" path="m15875,v2105,,4130,397,6075,1191c23895,1997,25612,3150,27100,4638v1489,1476,2636,3200,3442,5147c31347,11733,31750,13754,31750,15875v,2096,-403,4118,-1208,6065c29736,23887,28589,25611,27100,27099v-1488,1476,-3205,2617,-5150,3423c20005,31328,17980,31738,15875,31750v-2105,-12,-4130,-422,-6075,-1228c7855,29716,6138,28575,4650,27099,3161,25611,2014,23887,1208,21940,403,19993,,17971,,15875,,13754,403,11733,1208,9785,2014,7838,3161,6114,4650,4638,6138,3150,7855,2009,9800,1203,11745,397,13770,,15875,xe" fillcolor="black" stroked="f" strokeweight="0">
                  <v:stroke miterlimit="1" joinstyle="miter"/>
                  <v:path arrowok="t" textboxrect="0,0,31750,31750"/>
                </v:shape>
                <v:shape id="Shape 2410" o:spid="_x0000_s1030" style="position:absolute;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" path="m15875,v2105,,4130,397,6075,1203c23895,2009,25612,3163,27100,4651v1489,1476,2636,3200,3442,5147c31347,11745,31750,13767,31750,15875v,2096,-403,4118,-1208,6065c29736,23887,28589,25598,27100,27099v-1488,1476,-3205,2629,-5150,3436c20005,31341,17980,31750,15875,31750v-2105,,-4130,-409,-6075,-1215c7855,29728,6138,28575,4650,27099,3161,25598,2014,23887,1208,21940,403,19993,,17971,,15875,,13767,403,11745,1208,9798,2014,7851,3161,6127,4650,4651,6138,3163,7855,2009,9800,1203,11745,397,13770,,15875,xe" fillcolor="black" stroked="f" strokeweight="0">
                  <v:stroke miterlimit="1" joinstyle="miter"/>
                  <v:path arrowok="t" textboxrect="0,0,31750,31750"/>
                </v:shape>
                <v:shape id="Shape 2413" o:spid="_x0000_s1031" style="position:absolute;top:8572;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" path="m15875,v2105,,4130,397,6075,1203c23895,2009,25612,3150,27100,4638v1489,1489,2636,3200,3442,5147c31347,11733,31750,13767,31750,15875v,2096,-403,4118,-1208,6065c29736,23887,28589,25598,27100,27099v-1488,1488,-3205,2629,-5150,3436c20005,31341,17980,31738,15875,31750v-2105,-12,-4130,-409,-6075,-1215c7855,29728,6138,28587,4650,27099,3161,25598,2014,23887,1208,21940,403,19993,,17971,,15875,,13767,403,11733,1208,9785,2014,7838,3161,6127,4650,4638,6138,3150,7855,2009,9800,1203,11745,397,13770,,15875,xe" fillcolor="black" stroked="f" strokeweight="0">
                  <v:stroke miterlimit="1" joinstyle="miter"/>
                  <v:path arrowok="t" textboxrect="0,0,31750,31750"/>
                </v:shape>
                <v:shape id="Shape 2415" o:spid="_x0000_s1032" style="position:absolute;top:9969;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" path="m15875,v2105,,4130,397,6075,1203c23895,2009,25612,3150,27100,4638v1489,1489,2636,3200,3442,5147c31347,11733,31750,13767,31750,15875v,2096,-403,4105,-1208,6052c29736,23875,28589,25586,27100,27087v-1488,1488,-3205,2629,-5150,3435c20005,31328,17980,31738,15875,31750v-2105,-12,-4130,-422,-6075,-1228c7855,29716,6138,28575,4650,27087,3161,25586,2014,23875,1208,21927,403,19980,,17971,,15875,,13767,403,11733,1208,9785,2014,7838,3161,6127,4650,4638,6138,3150,7855,1997,9800,1191,11745,397,13770,,15875,xe" fillcolor="black" stroked="f" strokeweight="0">
                  <v:stroke miterlimit="1" joinstyle="miter"/>
                  <v:path arrowok="t" textboxrect="0,0,31750,31750"/>
                </v:shape>
                <v:shape id="Shape 2417" o:spid="_x0000_s1033" style="position:absolute;top:11430;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" path="m15875,v2105,,4130,397,6075,1203c23895,2009,25612,3150,27100,4638v1489,1489,2636,3200,3442,5147c31347,11733,31750,13754,31750,15875v,2096,-403,4118,-1208,6065c29736,23887,28589,25598,27100,27087v-1488,1476,-3205,2629,-5150,3435c20005,31328,17980,31738,15875,31750v-2105,-12,-4130,-422,-6075,-1228c7855,29716,6138,28563,4650,27087,3161,25598,2014,23887,1208,21940,403,19993,,17971,,15875,,13754,403,11733,1208,9785,2014,7838,3161,6127,4650,4638,6138,3150,7855,2009,9800,1203,11745,397,13770,,15875,xe" fillcolor="black" stroked="f" strokeweight="0">
                  <v:stroke miterlimit="1" joinstyle="miter"/>
                  <v:path arrowok="t" textboxrect="0,0,31750,31750"/>
                </v:shape>
                <w10:wrap type="square"/>
              </v:group>
            </w:pict>
          </mc:Fallback>
        </mc:AlternateContent>
      </w:r>
      <w:r>
        <w:t>Compliance with the law and legal processes.</w:t>
      </w:r>
    </w:p>
    <w:p w14:paraId="5018C360" w14:textId="77777777" w:rsidR="001352B5" w:rsidRDefault="007264FB">
      <w:pPr>
        <w:spacing w:after="7"/>
        <w:ind w:left="240" w:right="142"/>
      </w:pPr>
      <w:r>
        <w:t>Employment tribunal judgements relevant to the board member’s history.</w:t>
      </w:r>
    </w:p>
    <w:p w14:paraId="610C1BCE" w14:textId="77777777" w:rsidR="001352B5" w:rsidRDefault="007264FB">
      <w:pPr>
        <w:spacing w:after="7"/>
        <w:ind w:left="240" w:right="142"/>
      </w:pPr>
      <w:r>
        <w:t>Settlement agreements relating to dismissal or departure from any healthcare-related service or NHS organisation for any reason other than redundancy.</w:t>
      </w:r>
    </w:p>
    <w:p w14:paraId="28939730" w14:textId="77777777" w:rsidR="001352B5" w:rsidRDefault="007264FB">
      <w:pPr>
        <w:spacing w:after="7"/>
        <w:ind w:left="240" w:right="142"/>
      </w:pPr>
      <w:r>
        <w:t>A person in whom the NHS organisation, CQC, NHS England, people using services and the wider public can have confidence.</w:t>
      </w:r>
    </w:p>
    <w:p w14:paraId="411BCEC0" w14:textId="77777777" w:rsidR="001352B5" w:rsidRDefault="007264FB">
      <w:pPr>
        <w:spacing w:after="0"/>
        <w:ind w:left="240" w:right="142"/>
      </w:pPr>
      <w:r>
        <w:t>Adherence to the Nolan Principles of Standards in Public Life.</w:t>
      </w:r>
    </w:p>
    <w:p w14:paraId="62D76C12" w14:textId="77777777" w:rsidR="001352B5" w:rsidRDefault="007264FB">
      <w:pPr>
        <w:spacing w:after="7"/>
        <w:ind w:left="240" w:right="142"/>
      </w:pPr>
      <w:r>
        <w:t>The extent to which the board member has been open and honest with the NHS organisation.</w:t>
      </w:r>
    </w:p>
    <w:p w14:paraId="7D59E3F3" w14:textId="77777777" w:rsidR="001352B5" w:rsidRDefault="007264FB">
      <w:pPr>
        <w:spacing w:after="11"/>
        <w:ind w:left="240" w:right="142"/>
      </w:pPr>
      <w:r>
        <w:t>Whether the person has been the subject of any adverse finding or any settlement in civil proceedings, particularly in connection with investment or other financial business, misconduct, fraud or the formation or management of a body corporate.</w:t>
      </w:r>
    </w:p>
    <w:p w14:paraId="7C8AD351" w14:textId="77777777" w:rsidR="001352B5" w:rsidRDefault="007264FB">
      <w:pPr>
        <w:spacing w:after="21"/>
        <w:ind w:left="400" w:right="142" w:hanging="170"/>
      </w:pPr>
      <w:r>
        <w:rPr>
          <w:rFonts w:ascii="Calibri" w:eastAsia="Calibri" w:hAnsi="Calibri" w:cs="Calibri"/>
          <w:noProof/>
          <w:sz w:val="22"/>
        </w:rPr>
        <mc:AlternateContent>
          <mc:Choice Requires="wpg">
            <w:drawing>
              <wp:inline distT="0" distB="0" distL="0" distR="0" wp14:anchorId="304EBE32" wp14:editId="57E35DDA">
                <wp:extent cx="31750" cy="31750"/>
                <wp:effectExtent l="0" t="0" r="0" b="0"/>
                <wp:docPr id="29200" name="Group 29200"/>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2421" name="Shape 2421"/>
                        <wps:cNvSpPr/>
                        <wps:spPr>
                          <a:xfrm>
                            <a:off x="0" y="0"/>
                            <a:ext cx="31750" cy="31750"/>
                          </a:xfrm>
                          <a:custGeom>
                            <a:avLst/>
                            <a:gdLst/>
                            <a:ahLst/>
                            <a:cxnLst/>
                            <a:rect l="0" t="0" r="0" b="0"/>
                            <a:pathLst>
                              <a:path w="31750" h="31750">
                                <a:moveTo>
                                  <a:pt x="15875" y="0"/>
                                </a:moveTo>
                                <a:cubicBezTo>
                                  <a:pt x="17980" y="0"/>
                                  <a:pt x="20005" y="397"/>
                                  <a:pt x="21950" y="1203"/>
                                </a:cubicBezTo>
                                <a:cubicBezTo>
                                  <a:pt x="23895" y="2009"/>
                                  <a:pt x="25612" y="3150"/>
                                  <a:pt x="27100" y="4651"/>
                                </a:cubicBezTo>
                                <a:cubicBezTo>
                                  <a:pt x="28589" y="6127"/>
                                  <a:pt x="29736" y="7838"/>
                                  <a:pt x="30542" y="9785"/>
                                </a:cubicBezTo>
                                <a:cubicBezTo>
                                  <a:pt x="31347" y="11733"/>
                                  <a:pt x="31750" y="13767"/>
                                  <a:pt x="31750" y="15875"/>
                                </a:cubicBezTo>
                                <a:cubicBezTo>
                                  <a:pt x="31750" y="17971"/>
                                  <a:pt x="31347" y="19993"/>
                                  <a:pt x="30542" y="21940"/>
                                </a:cubicBezTo>
                                <a:cubicBezTo>
                                  <a:pt x="29736" y="23887"/>
                                  <a:pt x="28589" y="25598"/>
                                  <a:pt x="27100" y="27099"/>
                                </a:cubicBezTo>
                                <a:cubicBezTo>
                                  <a:pt x="25612" y="28587"/>
                                  <a:pt x="23895" y="29728"/>
                                  <a:pt x="21950" y="30535"/>
                                </a:cubicBezTo>
                                <a:cubicBezTo>
                                  <a:pt x="20005" y="31341"/>
                                  <a:pt x="17980" y="31738"/>
                                  <a:pt x="15875" y="31750"/>
                                </a:cubicBezTo>
                                <a:cubicBezTo>
                                  <a:pt x="13770" y="31738"/>
                                  <a:pt x="11745" y="31341"/>
                                  <a:pt x="9800" y="30535"/>
                                </a:cubicBezTo>
                                <a:cubicBezTo>
                                  <a:pt x="7855" y="29728"/>
                                  <a:pt x="6138" y="28587"/>
                                  <a:pt x="4650" y="27099"/>
                                </a:cubicBezTo>
                                <a:cubicBezTo>
                                  <a:pt x="3161" y="25598"/>
                                  <a:pt x="2014" y="23887"/>
                                  <a:pt x="1208" y="21940"/>
                                </a:cubicBezTo>
                                <a:cubicBezTo>
                                  <a:pt x="403" y="19993"/>
                                  <a:pt x="0" y="17971"/>
                                  <a:pt x="0" y="15875"/>
                                </a:cubicBezTo>
                                <a:cubicBezTo>
                                  <a:pt x="0" y="13767"/>
                                  <a:pt x="403" y="11745"/>
                                  <a:pt x="1208" y="9798"/>
                                </a:cubicBezTo>
                                <a:cubicBezTo>
                                  <a:pt x="2014" y="7851"/>
                                  <a:pt x="3161" y="6127"/>
                                  <a:pt x="4650" y="4651"/>
                                </a:cubicBezTo>
                                <a:cubicBezTo>
                                  <a:pt x="6138" y="3150"/>
                                  <a:pt x="7855" y="2009"/>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F2F3AC" id="Group 29200"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">
                <v:shape id="Shape 2421"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" path="m15875,v2105,,4130,397,6075,1203c23895,2009,25612,3150,27100,4651v1489,1476,2636,3187,3442,5134c31347,11733,31750,13767,31750,15875v,2096,-403,4118,-1208,6065c29736,23887,28589,25598,27100,27099v-1488,1488,-3205,2629,-5150,3436c20005,31341,17980,31738,15875,31750v-2105,-12,-4130,-409,-6075,-1215c7855,29728,6138,28587,4650,27099,3161,25598,2014,23887,1208,21940,403,19993,,17971,,15875,,13767,403,11745,1208,9798,2014,7851,3161,6127,4650,4651,6138,3150,7855,2009,9800,1203,11745,397,13770,,15875,xe" fillcolor="black" stroked="f" strokeweight="0">
                  <v:stroke miterlimit="1" joinstyle="miter"/>
                  <v:path arrowok="t" textboxrect="0,0,31750,31750"/>
                </v:shape>
                <w10:anchorlock/>
              </v:group>
            </w:pict>
          </mc:Fallback>
        </mc:AlternateContent>
      </w:r>
      <w:r>
        <w:t xml:space="preserve"> Whether the person has been involved – as a director, partner or concerned in management – with a company, partnership or other organisation that has been refused registration, authorisation, membership or a licence to carry out a trade, business or profession.</w:t>
      </w:r>
    </w:p>
    <w:p w14:paraId="74D9B5F2" w14:textId="77777777" w:rsidR="001352B5" w:rsidRDefault="007264FB">
      <w:pPr>
        <w:spacing w:after="11"/>
        <w:ind w:left="400" w:right="142" w:hanging="170"/>
      </w:pPr>
      <w:r>
        <w:rPr>
          <w:rFonts w:ascii="Calibri" w:eastAsia="Calibri" w:hAnsi="Calibri" w:cs="Calibri"/>
          <w:noProof/>
          <w:sz w:val="22"/>
        </w:rPr>
        <mc:AlternateContent>
          <mc:Choice Requires="wpg">
            <w:drawing>
              <wp:inline distT="0" distB="0" distL="0" distR="0" wp14:anchorId="48945E4B" wp14:editId="7EF244E0">
                <wp:extent cx="31750" cy="31750"/>
                <wp:effectExtent l="0" t="0" r="0" b="0"/>
                <wp:docPr id="29201" name="Group 29201"/>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2425" name="Shape 2425"/>
                        <wps:cNvSpPr/>
                        <wps:spPr>
                          <a:xfrm>
                            <a:off x="0" y="0"/>
                            <a:ext cx="31750" cy="31750"/>
                          </a:xfrm>
                          <a:custGeom>
                            <a:avLst/>
                            <a:gdLst/>
                            <a:ahLst/>
                            <a:cxnLst/>
                            <a:rect l="0" t="0" r="0" b="0"/>
                            <a:pathLst>
                              <a:path w="31750" h="31750">
                                <a:moveTo>
                                  <a:pt x="15875" y="0"/>
                                </a:moveTo>
                                <a:cubicBezTo>
                                  <a:pt x="17980" y="0"/>
                                  <a:pt x="20005" y="397"/>
                                  <a:pt x="21950" y="1203"/>
                                </a:cubicBezTo>
                                <a:cubicBezTo>
                                  <a:pt x="23895" y="2009"/>
                                  <a:pt x="25612" y="3150"/>
                                  <a:pt x="27100" y="4638"/>
                                </a:cubicBezTo>
                                <a:cubicBezTo>
                                  <a:pt x="28589" y="6127"/>
                                  <a:pt x="29736" y="7838"/>
                                  <a:pt x="30542" y="9785"/>
                                </a:cubicBezTo>
                                <a:cubicBezTo>
                                  <a:pt x="31347" y="11733"/>
                                  <a:pt x="31750" y="13767"/>
                                  <a:pt x="31750" y="15875"/>
                                </a:cubicBezTo>
                                <a:cubicBezTo>
                                  <a:pt x="31750" y="17971"/>
                                  <a:pt x="31347" y="19993"/>
                                  <a:pt x="30542" y="21927"/>
                                </a:cubicBezTo>
                                <a:cubicBezTo>
                                  <a:pt x="29736" y="23875"/>
                                  <a:pt x="28589" y="25586"/>
                                  <a:pt x="27100" y="27087"/>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87"/>
                                </a:cubicBezTo>
                                <a:cubicBezTo>
                                  <a:pt x="3161" y="25586"/>
                                  <a:pt x="2014" y="23875"/>
                                  <a:pt x="1208" y="21927"/>
                                </a:cubicBezTo>
                                <a:cubicBezTo>
                                  <a:pt x="403" y="19993"/>
                                  <a:pt x="0" y="17971"/>
                                  <a:pt x="0" y="15875"/>
                                </a:cubicBezTo>
                                <a:cubicBezTo>
                                  <a:pt x="0" y="13767"/>
                                  <a:pt x="403" y="11733"/>
                                  <a:pt x="1208" y="9785"/>
                                </a:cubicBezTo>
                                <a:cubicBezTo>
                                  <a:pt x="2014" y="7838"/>
                                  <a:pt x="3161" y="6127"/>
                                  <a:pt x="4650" y="4638"/>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0A9608" id="Group 29201"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">
                <v:shape id="Shape 2425"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" path="m15875,v2105,,4130,397,6075,1203c23895,2009,25612,3150,27100,4638v1489,1489,2636,3200,3442,5147c31347,11733,31750,13767,31750,15875v,2096,-403,4118,-1208,6052c29736,23875,28589,25586,27100,27087v-1488,1488,-3205,2629,-5150,3435c20005,31328,17980,31738,15875,31750v-2105,-12,-4130,-422,-6075,-1228c7855,29716,6138,28575,4650,27087,3161,25586,2014,23875,1208,21927,403,19993,,17971,,15875,,13767,403,11733,1208,9785,2014,7838,3161,6127,4650,4638,6138,3150,7855,1997,9800,1191,11745,397,13770,,15875,xe" fillcolor="black" stroked="f" strokeweight="0">
                  <v:stroke miterlimit="1" joinstyle="miter"/>
                  <v:path arrowok="t" textboxrect="0,0,31750,31750"/>
                </v:shape>
                <w10:anchorlock/>
              </v:group>
            </w:pict>
          </mc:Fallback>
        </mc:AlternateContent>
      </w:r>
      <w:r>
        <w:t xml:space="preserve"> Whether the person has been a director, partner or concerned in the management of a business that has gone into insolvency, liquidation or administration while the person has been connected with that organisation or within one year of that connection.</w:t>
      </w:r>
    </w:p>
    <w:p w14:paraId="5F25F7ED" w14:textId="77777777" w:rsidR="001352B5" w:rsidRDefault="007264FB">
      <w:pPr>
        <w:spacing w:after="8"/>
        <w:ind w:left="400" w:right="142" w:hanging="170"/>
      </w:pPr>
      <w:r>
        <w:rPr>
          <w:rFonts w:ascii="Calibri" w:eastAsia="Calibri" w:hAnsi="Calibri" w:cs="Calibri"/>
          <w:noProof/>
          <w:sz w:val="22"/>
        </w:rPr>
        <mc:AlternateContent>
          <mc:Choice Requires="wpg">
            <w:drawing>
              <wp:inline distT="0" distB="0" distL="0" distR="0" wp14:anchorId="2F493937" wp14:editId="2724C5EE">
                <wp:extent cx="31750" cy="31750"/>
                <wp:effectExtent l="0" t="0" r="0" b="0"/>
                <wp:docPr id="29202" name="Group 29202"/>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2429" name="Shape 2429"/>
                        <wps:cNvSpPr/>
                        <wps:spPr>
                          <a:xfrm>
                            <a:off x="0" y="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14"/>
                                  <a:pt x="29736" y="7838"/>
                                  <a:pt x="30542" y="9785"/>
                                </a:cubicBezTo>
                                <a:cubicBezTo>
                                  <a:pt x="31347" y="11733"/>
                                  <a:pt x="31750" y="13754"/>
                                  <a:pt x="31750" y="15875"/>
                                </a:cubicBezTo>
                                <a:cubicBezTo>
                                  <a:pt x="31750" y="17971"/>
                                  <a:pt x="31347" y="19993"/>
                                  <a:pt x="30542" y="21940"/>
                                </a:cubicBezTo>
                                <a:cubicBezTo>
                                  <a:pt x="29736" y="23887"/>
                                  <a:pt x="28589" y="25611"/>
                                  <a:pt x="27100" y="27099"/>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99"/>
                                </a:cubicBezTo>
                                <a:cubicBezTo>
                                  <a:pt x="3161" y="25611"/>
                                  <a:pt x="2014" y="23887"/>
                                  <a:pt x="1208" y="21940"/>
                                </a:cubicBezTo>
                                <a:cubicBezTo>
                                  <a:pt x="403" y="19993"/>
                                  <a:pt x="0" y="17971"/>
                                  <a:pt x="0" y="15875"/>
                                </a:cubicBezTo>
                                <a:cubicBezTo>
                                  <a:pt x="0" y="13754"/>
                                  <a:pt x="403" y="11733"/>
                                  <a:pt x="1208" y="9785"/>
                                </a:cubicBezTo>
                                <a:cubicBezTo>
                                  <a:pt x="2014" y="7838"/>
                                  <a:pt x="3161" y="6114"/>
                                  <a:pt x="4650" y="4638"/>
                                </a:cubicBezTo>
                                <a:cubicBezTo>
                                  <a:pt x="6138" y="3150"/>
                                  <a:pt x="7855" y="2009"/>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39DE7F" id="Group 29202"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">
                <v:shape id="Shape 2429"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" path="m15875,v2105,,4130,397,6075,1191c23895,1997,25612,3150,27100,4638v1489,1476,2636,3200,3442,5147c31347,11733,31750,13754,31750,15875v,2096,-403,4118,-1208,6065c29736,23887,28589,25611,27100,27099v-1488,1476,-3205,2617,-5150,3423c20005,31328,17980,31738,15875,31750v-2105,-12,-4130,-422,-6075,-1228c7855,29716,6138,28575,4650,27099,3161,25611,2014,23887,1208,21940,403,19993,,17971,,15875,,13754,403,11733,1208,9785,2014,7838,3161,6114,4650,4638,6138,3150,7855,2009,9800,1203,11745,397,13770,,15875,xe" fillcolor="black" stroked="f" strokeweight="0">
                  <v:stroke miterlimit="1" joinstyle="miter"/>
                  <v:path arrowok="t" textboxrect="0,0,31750,31750"/>
                </v:shape>
                <w10:anchorlock/>
              </v:group>
            </w:pict>
          </mc:Fallback>
        </mc:AlternateContent>
      </w:r>
      <w:r>
        <w:t xml:space="preserve"> Whether the person involved as a director, partner or concerned with management of a company has been investigated, disciplined, censured, suspended, or criticised by a regulatory or professional body, a court or tribunal, whether publicly or privately.</w:t>
      </w:r>
    </w:p>
    <w:p w14:paraId="4EA53868" w14:textId="77777777" w:rsidR="001352B5" w:rsidRDefault="007264FB">
      <w:pPr>
        <w:spacing w:after="5"/>
        <w:ind w:left="410" w:right="142"/>
      </w:pPr>
      <w:r>
        <w:rPr>
          <w:rFonts w:ascii="Calibri" w:eastAsia="Calibri" w:hAnsi="Calibri" w:cs="Calibri"/>
          <w:noProof/>
          <w:sz w:val="22"/>
        </w:rPr>
        <mc:AlternateContent>
          <mc:Choice Requires="wpg">
            <w:drawing>
              <wp:anchor distT="0" distB="0" distL="114300" distR="114300" simplePos="0" relativeHeight="251658250" behindDoc="0" locked="0" layoutInCell="1" allowOverlap="1" wp14:anchorId="48C9F1DC" wp14:editId="065059D2">
                <wp:simplePos x="0" y="0"/>
                <wp:positionH relativeFrom="column">
                  <wp:posOffset>146050</wp:posOffset>
                </wp:positionH>
                <wp:positionV relativeFrom="paragraph">
                  <wp:posOffset>35682</wp:posOffset>
                </wp:positionV>
                <wp:extent cx="285750" cy="749300"/>
                <wp:effectExtent l="0" t="0" r="0" b="0"/>
                <wp:wrapSquare wrapText="bothSides"/>
                <wp:docPr id="29203" name="Group 29203"/>
                <wp:cNvGraphicFramePr/>
                <a:graphic xmlns:a="http://schemas.openxmlformats.org/drawingml/2006/main">
                  <a:graphicData uri="http://schemas.microsoft.com/office/word/2010/wordprocessingGroup">
                    <wpg:wgp>
                      <wpg:cNvGrpSpPr/>
                      <wpg:grpSpPr>
                        <a:xfrm>
                          <a:off x="0" y="0"/>
                          <a:ext cx="285750" cy="749300"/>
                          <a:chOff x="0" y="0"/>
                          <a:chExt cx="285750" cy="749300"/>
                        </a:xfrm>
                      </wpg:grpSpPr>
                      <wps:wsp>
                        <wps:cNvPr id="2433" name="Shape 2433"/>
                        <wps:cNvSpPr/>
                        <wps:spPr>
                          <a:xfrm>
                            <a:off x="0" y="0"/>
                            <a:ext cx="31750" cy="31750"/>
                          </a:xfrm>
                          <a:custGeom>
                            <a:avLst/>
                            <a:gdLst/>
                            <a:ahLst/>
                            <a:cxnLst/>
                            <a:rect l="0" t="0" r="0" b="0"/>
                            <a:pathLst>
                              <a:path w="31750" h="31750">
                                <a:moveTo>
                                  <a:pt x="15875" y="0"/>
                                </a:moveTo>
                                <a:cubicBezTo>
                                  <a:pt x="17980" y="0"/>
                                  <a:pt x="20005" y="397"/>
                                  <a:pt x="21950" y="1203"/>
                                </a:cubicBezTo>
                                <a:cubicBezTo>
                                  <a:pt x="23895" y="2009"/>
                                  <a:pt x="25612" y="3150"/>
                                  <a:pt x="27100" y="4651"/>
                                </a:cubicBezTo>
                                <a:cubicBezTo>
                                  <a:pt x="28589" y="6127"/>
                                  <a:pt x="29736" y="7838"/>
                                  <a:pt x="30542" y="9785"/>
                                </a:cubicBezTo>
                                <a:cubicBezTo>
                                  <a:pt x="31347" y="11733"/>
                                  <a:pt x="31750" y="13767"/>
                                  <a:pt x="31750" y="15875"/>
                                </a:cubicBezTo>
                                <a:cubicBezTo>
                                  <a:pt x="31750" y="17971"/>
                                  <a:pt x="31347" y="19993"/>
                                  <a:pt x="30542" y="21940"/>
                                </a:cubicBezTo>
                                <a:cubicBezTo>
                                  <a:pt x="29736" y="23887"/>
                                  <a:pt x="28589" y="25611"/>
                                  <a:pt x="27100" y="27099"/>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99"/>
                                </a:cubicBezTo>
                                <a:cubicBezTo>
                                  <a:pt x="3161" y="25611"/>
                                  <a:pt x="2014" y="23887"/>
                                  <a:pt x="1208" y="21940"/>
                                </a:cubicBezTo>
                                <a:cubicBezTo>
                                  <a:pt x="403" y="19993"/>
                                  <a:pt x="0" y="17971"/>
                                  <a:pt x="0" y="15875"/>
                                </a:cubicBezTo>
                                <a:cubicBezTo>
                                  <a:pt x="0" y="13767"/>
                                  <a:pt x="403" y="11733"/>
                                  <a:pt x="1208" y="9785"/>
                                </a:cubicBezTo>
                                <a:cubicBezTo>
                                  <a:pt x="2014" y="7838"/>
                                  <a:pt x="3161" y="6127"/>
                                  <a:pt x="4650" y="4651"/>
                                </a:cubicBezTo>
                                <a:cubicBezTo>
                                  <a:pt x="6138" y="3150"/>
                                  <a:pt x="7855" y="2009"/>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436" name="Shape 2436"/>
                        <wps:cNvSpPr/>
                        <wps:spPr>
                          <a:xfrm>
                            <a:off x="254000" y="285750"/>
                            <a:ext cx="31750" cy="31750"/>
                          </a:xfrm>
                          <a:custGeom>
                            <a:avLst/>
                            <a:gdLst/>
                            <a:ahLst/>
                            <a:cxnLst/>
                            <a:rect l="0" t="0" r="0" b="0"/>
                            <a:pathLst>
                              <a:path w="31750" h="31750">
                                <a:moveTo>
                                  <a:pt x="31750" y="15875"/>
                                </a:moveTo>
                                <a:cubicBezTo>
                                  <a:pt x="31750" y="17971"/>
                                  <a:pt x="31347" y="19993"/>
                                  <a:pt x="30542" y="21940"/>
                                </a:cubicBezTo>
                                <a:cubicBezTo>
                                  <a:pt x="29736" y="23887"/>
                                  <a:pt x="28589" y="25611"/>
                                  <a:pt x="27100" y="27099"/>
                                </a:cubicBezTo>
                                <a:cubicBezTo>
                                  <a:pt x="25612" y="28575"/>
                                  <a:pt x="23895" y="29728"/>
                                  <a:pt x="21950" y="30535"/>
                                </a:cubicBezTo>
                                <a:cubicBezTo>
                                  <a:pt x="20005" y="31341"/>
                                  <a:pt x="17980" y="31750"/>
                                  <a:pt x="15875" y="31750"/>
                                </a:cubicBezTo>
                                <a:cubicBezTo>
                                  <a:pt x="13770" y="31750"/>
                                  <a:pt x="11745" y="31341"/>
                                  <a:pt x="9800" y="30535"/>
                                </a:cubicBezTo>
                                <a:cubicBezTo>
                                  <a:pt x="7855" y="29728"/>
                                  <a:pt x="6138" y="28575"/>
                                  <a:pt x="4650" y="27099"/>
                                </a:cubicBezTo>
                                <a:cubicBezTo>
                                  <a:pt x="3161" y="25611"/>
                                  <a:pt x="2014" y="23887"/>
                                  <a:pt x="1208" y="21940"/>
                                </a:cubicBezTo>
                                <a:cubicBezTo>
                                  <a:pt x="403" y="19993"/>
                                  <a:pt x="0" y="17971"/>
                                  <a:pt x="0" y="15875"/>
                                </a:cubicBezTo>
                                <a:cubicBezTo>
                                  <a:pt x="0" y="13754"/>
                                  <a:pt x="403" y="11733"/>
                                  <a:pt x="1208" y="9785"/>
                                </a:cubicBezTo>
                                <a:cubicBezTo>
                                  <a:pt x="2014" y="7838"/>
                                  <a:pt x="3161" y="6114"/>
                                  <a:pt x="4650" y="4638"/>
                                </a:cubicBezTo>
                                <a:cubicBezTo>
                                  <a:pt x="6138" y="3150"/>
                                  <a:pt x="7855" y="1997"/>
                                  <a:pt x="9800" y="1191"/>
                                </a:cubicBezTo>
                                <a:cubicBezTo>
                                  <a:pt x="11745" y="397"/>
                                  <a:pt x="13770" y="0"/>
                                  <a:pt x="15875" y="0"/>
                                </a:cubicBezTo>
                                <a:cubicBezTo>
                                  <a:pt x="17980" y="0"/>
                                  <a:pt x="20005" y="397"/>
                                  <a:pt x="21950" y="1191"/>
                                </a:cubicBezTo>
                                <a:cubicBezTo>
                                  <a:pt x="23895" y="1997"/>
                                  <a:pt x="25612" y="3150"/>
                                  <a:pt x="27100" y="4638"/>
                                </a:cubicBezTo>
                                <a:cubicBezTo>
                                  <a:pt x="28589" y="6114"/>
                                  <a:pt x="29736" y="7838"/>
                                  <a:pt x="30542" y="9785"/>
                                </a:cubicBezTo>
                                <a:cubicBezTo>
                                  <a:pt x="31347" y="11733"/>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438" name="Shape 2438"/>
                        <wps:cNvSpPr/>
                        <wps:spPr>
                          <a:xfrm>
                            <a:off x="254000" y="431800"/>
                            <a:ext cx="31750" cy="31750"/>
                          </a:xfrm>
                          <a:custGeom>
                            <a:avLst/>
                            <a:gdLst/>
                            <a:ahLst/>
                            <a:cxnLst/>
                            <a:rect l="0" t="0" r="0" b="0"/>
                            <a:pathLst>
                              <a:path w="31750" h="31750">
                                <a:moveTo>
                                  <a:pt x="31750" y="15875"/>
                                </a:move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27"/>
                                  <a:pt x="4650" y="4638"/>
                                </a:cubicBezTo>
                                <a:cubicBezTo>
                                  <a:pt x="6138" y="3150"/>
                                  <a:pt x="7855" y="2009"/>
                                  <a:pt x="9800" y="1203"/>
                                </a:cubicBezTo>
                                <a:cubicBezTo>
                                  <a:pt x="11745" y="397"/>
                                  <a:pt x="13770" y="0"/>
                                  <a:pt x="15875" y="0"/>
                                </a:cubicBezTo>
                                <a:cubicBezTo>
                                  <a:pt x="17980" y="0"/>
                                  <a:pt x="20005" y="397"/>
                                  <a:pt x="21950" y="1203"/>
                                </a:cubicBezTo>
                                <a:cubicBezTo>
                                  <a:pt x="23895" y="2009"/>
                                  <a:pt x="25612" y="3150"/>
                                  <a:pt x="27100" y="4638"/>
                                </a:cubicBezTo>
                                <a:cubicBezTo>
                                  <a:pt x="28589" y="6127"/>
                                  <a:pt x="29736" y="7838"/>
                                  <a:pt x="30542" y="9785"/>
                                </a:cubicBezTo>
                                <a:cubicBezTo>
                                  <a:pt x="31347" y="11733"/>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440" name="Shape 2440"/>
                        <wps:cNvSpPr/>
                        <wps:spPr>
                          <a:xfrm>
                            <a:off x="254000" y="571500"/>
                            <a:ext cx="31750" cy="31750"/>
                          </a:xfrm>
                          <a:custGeom>
                            <a:avLst/>
                            <a:gdLst/>
                            <a:ahLst/>
                            <a:cxnLst/>
                            <a:rect l="0" t="0" r="0" b="0"/>
                            <a:pathLst>
                              <a:path w="31750" h="31750">
                                <a:moveTo>
                                  <a:pt x="31750" y="15875"/>
                                </a:moveTo>
                                <a:cubicBezTo>
                                  <a:pt x="31750" y="17971"/>
                                  <a:pt x="31347" y="19993"/>
                                  <a:pt x="30542" y="21940"/>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40"/>
                                </a:cubicBezTo>
                                <a:cubicBezTo>
                                  <a:pt x="403" y="19993"/>
                                  <a:pt x="0" y="17971"/>
                                  <a:pt x="0" y="15875"/>
                                </a:cubicBezTo>
                                <a:cubicBezTo>
                                  <a:pt x="0" y="13754"/>
                                  <a:pt x="403" y="11733"/>
                                  <a:pt x="1208" y="9785"/>
                                </a:cubicBezTo>
                                <a:cubicBezTo>
                                  <a:pt x="2014" y="7838"/>
                                  <a:pt x="3161" y="6114"/>
                                  <a:pt x="4650" y="4638"/>
                                </a:cubicBezTo>
                                <a:cubicBezTo>
                                  <a:pt x="6138" y="3150"/>
                                  <a:pt x="7855" y="2009"/>
                                  <a:pt x="9800" y="1203"/>
                                </a:cubicBezTo>
                                <a:cubicBezTo>
                                  <a:pt x="11745" y="397"/>
                                  <a:pt x="13770" y="0"/>
                                  <a:pt x="15875" y="0"/>
                                </a:cubicBezTo>
                                <a:cubicBezTo>
                                  <a:pt x="17980" y="0"/>
                                  <a:pt x="20005" y="397"/>
                                  <a:pt x="21950" y="1191"/>
                                </a:cubicBezTo>
                                <a:cubicBezTo>
                                  <a:pt x="23895" y="1997"/>
                                  <a:pt x="25612" y="3150"/>
                                  <a:pt x="27100" y="4638"/>
                                </a:cubicBezTo>
                                <a:cubicBezTo>
                                  <a:pt x="28589" y="6114"/>
                                  <a:pt x="29736" y="7838"/>
                                  <a:pt x="30542" y="9785"/>
                                </a:cubicBezTo>
                                <a:cubicBezTo>
                                  <a:pt x="31347" y="11733"/>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442" name="Shape 2442"/>
                        <wps:cNvSpPr/>
                        <wps:spPr>
                          <a:xfrm>
                            <a:off x="254000" y="717550"/>
                            <a:ext cx="31750" cy="31750"/>
                          </a:xfrm>
                          <a:custGeom>
                            <a:avLst/>
                            <a:gdLst/>
                            <a:ahLst/>
                            <a:cxnLst/>
                            <a:rect l="0" t="0" r="0" b="0"/>
                            <a:pathLst>
                              <a:path w="31750" h="31750">
                                <a:moveTo>
                                  <a:pt x="31750" y="15875"/>
                                </a:moveTo>
                                <a:cubicBezTo>
                                  <a:pt x="31750" y="17971"/>
                                  <a:pt x="31347" y="19993"/>
                                  <a:pt x="30542" y="21940"/>
                                </a:cubicBezTo>
                                <a:cubicBezTo>
                                  <a:pt x="29736" y="23887"/>
                                  <a:pt x="28589" y="25611"/>
                                  <a:pt x="27100" y="27099"/>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99"/>
                                </a:cubicBezTo>
                                <a:cubicBezTo>
                                  <a:pt x="3161" y="25611"/>
                                  <a:pt x="2014" y="23887"/>
                                  <a:pt x="1208" y="21940"/>
                                </a:cubicBezTo>
                                <a:cubicBezTo>
                                  <a:pt x="403" y="19993"/>
                                  <a:pt x="0" y="17971"/>
                                  <a:pt x="0" y="15875"/>
                                </a:cubicBezTo>
                                <a:cubicBezTo>
                                  <a:pt x="0" y="13754"/>
                                  <a:pt x="403" y="11733"/>
                                  <a:pt x="1208" y="9785"/>
                                </a:cubicBezTo>
                                <a:cubicBezTo>
                                  <a:pt x="2014" y="7838"/>
                                  <a:pt x="3161" y="6114"/>
                                  <a:pt x="4650" y="4638"/>
                                </a:cubicBezTo>
                                <a:cubicBezTo>
                                  <a:pt x="6138" y="3150"/>
                                  <a:pt x="7855" y="2009"/>
                                  <a:pt x="9800" y="1203"/>
                                </a:cubicBezTo>
                                <a:cubicBezTo>
                                  <a:pt x="11745" y="397"/>
                                  <a:pt x="13770" y="0"/>
                                  <a:pt x="15875" y="0"/>
                                </a:cubicBezTo>
                                <a:cubicBezTo>
                                  <a:pt x="17980" y="0"/>
                                  <a:pt x="20005" y="397"/>
                                  <a:pt x="21950" y="1203"/>
                                </a:cubicBezTo>
                                <a:cubicBezTo>
                                  <a:pt x="23895" y="2009"/>
                                  <a:pt x="25612" y="3150"/>
                                  <a:pt x="27100" y="4638"/>
                                </a:cubicBezTo>
                                <a:cubicBezTo>
                                  <a:pt x="28589" y="6114"/>
                                  <a:pt x="29736" y="7838"/>
                                  <a:pt x="30542" y="9785"/>
                                </a:cubicBezTo>
                                <a:cubicBezTo>
                                  <a:pt x="31347" y="11733"/>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AFC6E3" id="Group 29203" o:spid="_x0000_s1026" style="position:absolute;margin-left:11.5pt;margin-top:2.8pt;width:22.5pt;height:59pt;z-index:251658250" coordsize="2857,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">
                <v:shape id="Shape 2433"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" path="m15875,v2105,,4130,397,6075,1203c23895,2009,25612,3150,27100,4651v1489,1476,2636,3187,3442,5134c31347,11733,31750,13767,31750,15875v,2096,-403,4118,-1208,6065c29736,23887,28589,25611,27100,27099v-1488,1476,-3205,2629,-5150,3436c20005,31341,17980,31738,15875,31750v-2105,-12,-4130,-409,-6075,-1215c7855,29728,6138,28575,4650,27099,3161,25611,2014,23887,1208,21940,403,19993,,17971,,15875,,13767,403,11733,1208,9785,2014,7838,3161,6127,4650,4651,6138,3150,7855,2009,9800,1203,11745,397,13770,,15875,xe" fillcolor="black" stroked="f" strokeweight="0">
                  <v:stroke miterlimit="1" joinstyle="miter"/>
                  <v:path arrowok="t" textboxrect="0,0,31750,31750"/>
                </v:shape>
                <v:shape id="Shape 2436" o:spid="_x0000_s1028" style="position:absolute;left:2540;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" path="m31750,15875v,2096,-403,4118,-1208,6065c29736,23887,28589,25611,27100,27099v-1488,1476,-3205,2629,-5150,3436c20005,31341,17980,31750,15875,31750v-2105,,-4130,-409,-6075,-1215c7855,29728,6138,28575,4650,27099,3161,25611,2014,23887,1208,21940,403,19993,,17971,,15875,,13754,403,11733,1208,9785,2014,7838,3161,6114,4650,4638,6138,3150,7855,1997,9800,1191,11745,397,13770,,15875,v2105,,4130,397,6075,1191c23895,1997,25612,3150,27100,4638v1489,1476,2636,3200,3442,5147c31347,11733,31750,13754,31750,15875xe" filled="f" strokeweight=".5pt">
                  <v:stroke miterlimit="1" joinstyle="miter"/>
                  <v:path arrowok="t" textboxrect="0,0,31750,31750"/>
                </v:shape>
                <v:shape id="Shape 2438" o:spid="_x0000_s1029" style="position:absolute;left:2540;top:4318;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" path="m31750,15875v,2096,-403,4105,-1208,6052c29736,23875,28589,25586,27100,27087v-1488,1476,-3205,2629,-5150,3435c20005,31328,17980,31738,15875,31750v-2105,-12,-4130,-422,-6075,-1228c7855,29716,6138,28563,4650,27087,3161,25586,2014,23875,1208,21927,403,19980,,17971,,15875,,13754,403,11733,1208,9785,2014,7838,3161,6127,4650,4638,6138,3150,7855,2009,9800,1203,11745,397,13770,,15875,v2105,,4130,397,6075,1203c23895,2009,25612,3150,27100,4638v1489,1489,2636,3200,3442,5147c31347,11733,31750,13754,31750,15875xe" filled="f" strokeweight=".5pt">
                  <v:stroke miterlimit="1" joinstyle="miter"/>
                  <v:path arrowok="t" textboxrect="0,0,31750,31750"/>
                </v:shape>
                <v:shape id="Shape 2440" o:spid="_x0000_s1030" style="position:absolute;left:2540;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" path="m31750,15875v,2096,-403,4118,-1208,6065c29736,23875,28589,25586,27100,27087v-1488,1476,-3205,2629,-5150,3435c20005,31328,17980,31738,15875,31750v-2105,-12,-4130,-422,-6075,-1228c7855,29716,6138,28563,4650,27087,3161,25586,2014,23875,1208,21940,403,19993,,17971,,15875,,13754,403,11733,1208,9785,2014,7838,3161,6114,4650,4638,6138,3150,7855,2009,9800,1203,11745,397,13770,,15875,v2105,,4130,397,6075,1191c23895,1997,25612,3150,27100,4638v1489,1476,2636,3200,3442,5147c31347,11733,31750,13754,31750,15875xe" filled="f" strokeweight=".5pt">
                  <v:stroke miterlimit="1" joinstyle="miter"/>
                  <v:path arrowok="t" textboxrect="0,0,31750,31750"/>
                </v:shape>
                <v:shape id="Shape 2442" o:spid="_x0000_s1031" style="position:absolute;left:2540;top:7175;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" path="m31750,15875v,2096,-403,4118,-1208,6065c29736,23887,28589,25611,27100,27099v-1488,1476,-3205,2617,-5150,3423c20005,31328,17980,31738,15875,31750v-2105,-12,-4130,-422,-6075,-1228c7855,29716,6138,28575,4650,27099,3161,25611,2014,23887,1208,21940,403,19993,,17971,,15875,,13754,403,11733,1208,9785,2014,7838,3161,6114,4650,4638,6138,3150,7855,2009,9800,1203,11745,397,13770,,15875,v2105,,4130,397,6075,1203c23895,2009,25612,3150,27100,4638v1489,1476,2636,3200,3442,5147c31347,11733,31750,13754,31750,15875xe" filled="f" strokeweight=".5pt">
                  <v:stroke miterlimit="1" joinstyle="miter"/>
                  <v:path arrowok="t" textboxrect="0,0,31750,31750"/>
                </v:shape>
                <w10:wrap type="square"/>
              </v:group>
            </w:pict>
          </mc:Fallback>
        </mc:AlternateContent>
      </w:r>
      <w:r>
        <w:t>Any other information that may be relevant, such as an upheld/ongoing or discontinued (including where a board member has left the NHS organisation prior to an investigation being completed):</w:t>
      </w:r>
    </w:p>
    <w:p w14:paraId="3371CA8B" w14:textId="77777777" w:rsidR="001352B5" w:rsidRDefault="007264FB">
      <w:pPr>
        <w:spacing w:after="256"/>
        <w:ind w:left="240" w:right="2039"/>
      </w:pPr>
      <w:r>
        <w:t>disciplinary finding grievance finding against the board member whistleblowing finding against the board member finding pursuant to any trust policies or procedures concerning board member behaviour.</w:t>
      </w:r>
    </w:p>
    <w:p w14:paraId="2F740B64" w14:textId="77777777" w:rsidR="001352B5" w:rsidRDefault="007264FB">
      <w:pPr>
        <w:pStyle w:val="Heading4"/>
        <w:ind w:left="607" w:hanging="622"/>
      </w:pPr>
      <w:r>
        <w:t>Serious mismanagement or misconduct</w:t>
      </w:r>
    </w:p>
    <w:p w14:paraId="11E5CD74" w14:textId="77777777" w:rsidR="001352B5" w:rsidRDefault="007264FB">
      <w:pPr>
        <w:ind w:left="-5" w:right="142"/>
      </w:pPr>
      <w:r>
        <w:t>To comply with Regulation 5, consideration of good character should also ensure, as far as possible, the individual has not been responsible for, contributed to or facilitated any serious misconduct or mismanagement (whether unlawful or not) in the course of delivering CQC-regulated activity, in England or equivalent activities elsewhere.</w:t>
      </w:r>
    </w:p>
    <w:p w14:paraId="3807919D" w14:textId="77777777" w:rsidR="001352B5" w:rsidRDefault="007264FB">
      <w:pPr>
        <w:ind w:left="-5" w:right="142"/>
      </w:pPr>
      <w:r>
        <w:t>In determining what amounts to ‘serious misconduct or mismanagement,’ beyond the decision by a court or professional regulators regarding individuals, context is paramount. Normally these would require to be findings of serious misconduct or mismanagement that are upheld after a disciplinary process.</w:t>
      </w:r>
    </w:p>
    <w:p w14:paraId="156A0FE6" w14:textId="77777777" w:rsidR="001352B5" w:rsidRDefault="007264FB">
      <w:pPr>
        <w:ind w:left="-5" w:right="142"/>
      </w:pPr>
      <w:r>
        <w:t>NHS organisations should consider the mismanagement and misconduct behaviours in relation to the services they provide, the role of the board member/individual and the possible adverse impact on the NHS organisation or confidence in its ability to carry out its mandate and fulfil its duties in the public interest.</w:t>
      </w:r>
    </w:p>
    <w:p w14:paraId="20F0B88F" w14:textId="77777777" w:rsidR="001352B5" w:rsidRDefault="007264FB">
      <w:pPr>
        <w:ind w:left="-5" w:right="142"/>
      </w:pPr>
      <w:r>
        <w:t>As part of reaching an assessment as to whether any actions or omissions of the board member amount to ‘serious misconduct or mismanagement’, NHS organisations should consider whether an individual board member played a central or peripheral role in any wider misconduct or mismanagement.</w:t>
      </w:r>
    </w:p>
    <w:p w14:paraId="4DE4FCCC" w14:textId="77777777" w:rsidR="001352B5" w:rsidRDefault="007264FB">
      <w:pPr>
        <w:ind w:left="-5" w:right="142"/>
      </w:pPr>
      <w:r>
        <w:t>The NHS organisation should also consider whether there are any aggravating or mitigating factors; for instance (including but not limited to):</w:t>
      </w:r>
    </w:p>
    <w:p w14:paraId="64C2F673" w14:textId="77777777" w:rsidR="001352B5" w:rsidRDefault="007264FB">
      <w:pPr>
        <w:spacing w:after="7"/>
        <w:ind w:left="240" w:right="142"/>
      </w:pPr>
      <w:r>
        <w:rPr>
          <w:rFonts w:ascii="Calibri" w:eastAsia="Calibri" w:hAnsi="Calibri" w:cs="Calibri"/>
          <w:noProof/>
          <w:sz w:val="22"/>
        </w:rPr>
        <w:lastRenderedPageBreak/>
        <mc:AlternateContent>
          <mc:Choice Requires="wpg">
            <w:drawing>
              <wp:anchor distT="0" distB="0" distL="114300" distR="114300" simplePos="0" relativeHeight="251658251" behindDoc="0" locked="0" layoutInCell="1" allowOverlap="1" wp14:anchorId="5392790C" wp14:editId="353A9E32">
                <wp:simplePos x="0" y="0"/>
                <wp:positionH relativeFrom="column">
                  <wp:posOffset>146050</wp:posOffset>
                </wp:positionH>
                <wp:positionV relativeFrom="paragraph">
                  <wp:posOffset>35682</wp:posOffset>
                </wp:positionV>
                <wp:extent cx="31750" cy="603250"/>
                <wp:effectExtent l="0" t="0" r="0" b="0"/>
                <wp:wrapSquare wrapText="bothSides"/>
                <wp:docPr id="29025" name="Group 29025"/>
                <wp:cNvGraphicFramePr/>
                <a:graphic xmlns:a="http://schemas.openxmlformats.org/drawingml/2006/main">
                  <a:graphicData uri="http://schemas.microsoft.com/office/word/2010/wordprocessingGroup">
                    <wpg:wgp>
                      <wpg:cNvGrpSpPr/>
                      <wpg:grpSpPr>
                        <a:xfrm>
                          <a:off x="0" y="0"/>
                          <a:ext cx="31750" cy="603250"/>
                          <a:chOff x="0" y="0"/>
                          <a:chExt cx="31750" cy="603250"/>
                        </a:xfrm>
                      </wpg:grpSpPr>
                      <wps:wsp>
                        <wps:cNvPr id="2474" name="Shape 2474"/>
                        <wps:cNvSpPr/>
                        <wps:spPr>
                          <a:xfrm>
                            <a:off x="0" y="0"/>
                            <a:ext cx="31750" cy="31750"/>
                          </a:xfrm>
                          <a:custGeom>
                            <a:avLst/>
                            <a:gdLst/>
                            <a:ahLst/>
                            <a:cxnLst/>
                            <a:rect l="0" t="0" r="0" b="0"/>
                            <a:pathLst>
                              <a:path w="31750" h="31750">
                                <a:moveTo>
                                  <a:pt x="15875" y="0"/>
                                </a:moveTo>
                                <a:cubicBezTo>
                                  <a:pt x="17980" y="0"/>
                                  <a:pt x="20005" y="397"/>
                                  <a:pt x="21950" y="1203"/>
                                </a:cubicBezTo>
                                <a:cubicBezTo>
                                  <a:pt x="23895" y="2009"/>
                                  <a:pt x="25612" y="3150"/>
                                  <a:pt x="27100" y="4651"/>
                                </a:cubicBezTo>
                                <a:cubicBezTo>
                                  <a:pt x="28589" y="6139"/>
                                  <a:pt x="29736" y="7851"/>
                                  <a:pt x="30542" y="9798"/>
                                </a:cubicBezTo>
                                <a:cubicBezTo>
                                  <a:pt x="31347" y="11745"/>
                                  <a:pt x="31750" y="13767"/>
                                  <a:pt x="31750" y="15875"/>
                                </a:cubicBezTo>
                                <a:cubicBezTo>
                                  <a:pt x="31750" y="17971"/>
                                  <a:pt x="31347" y="19993"/>
                                  <a:pt x="30542" y="21940"/>
                                </a:cubicBezTo>
                                <a:cubicBezTo>
                                  <a:pt x="29736" y="23887"/>
                                  <a:pt x="28589" y="25598"/>
                                  <a:pt x="27100" y="27099"/>
                                </a:cubicBezTo>
                                <a:cubicBezTo>
                                  <a:pt x="25612" y="28587"/>
                                  <a:pt x="23895" y="29728"/>
                                  <a:pt x="21950" y="30522"/>
                                </a:cubicBezTo>
                                <a:cubicBezTo>
                                  <a:pt x="20005" y="31328"/>
                                  <a:pt x="17980" y="31738"/>
                                  <a:pt x="15875" y="31750"/>
                                </a:cubicBezTo>
                                <a:cubicBezTo>
                                  <a:pt x="13770" y="31738"/>
                                  <a:pt x="11745" y="31328"/>
                                  <a:pt x="9800" y="30522"/>
                                </a:cubicBezTo>
                                <a:cubicBezTo>
                                  <a:pt x="7855" y="29728"/>
                                  <a:pt x="6138" y="28587"/>
                                  <a:pt x="4650" y="27099"/>
                                </a:cubicBezTo>
                                <a:cubicBezTo>
                                  <a:pt x="3161" y="25598"/>
                                  <a:pt x="2014" y="23887"/>
                                  <a:pt x="1208" y="21940"/>
                                </a:cubicBezTo>
                                <a:cubicBezTo>
                                  <a:pt x="403" y="19993"/>
                                  <a:pt x="0" y="17971"/>
                                  <a:pt x="0" y="15875"/>
                                </a:cubicBezTo>
                                <a:cubicBezTo>
                                  <a:pt x="0" y="13767"/>
                                  <a:pt x="403" y="11745"/>
                                  <a:pt x="1208" y="9798"/>
                                </a:cubicBezTo>
                                <a:cubicBezTo>
                                  <a:pt x="2014" y="7851"/>
                                  <a:pt x="3161" y="6139"/>
                                  <a:pt x="4650" y="4651"/>
                                </a:cubicBezTo>
                                <a:cubicBezTo>
                                  <a:pt x="6138" y="3150"/>
                                  <a:pt x="7855" y="2009"/>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6" name="Shape 2476"/>
                        <wps:cNvSpPr/>
                        <wps:spPr>
                          <a:xfrm>
                            <a:off x="0" y="14605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67"/>
                                  <a:pt x="31750" y="15875"/>
                                </a:cubicBezTo>
                                <a:cubicBezTo>
                                  <a:pt x="31750" y="17971"/>
                                  <a:pt x="31347" y="19980"/>
                                  <a:pt x="30542" y="21927"/>
                                </a:cubicBezTo>
                                <a:cubicBezTo>
                                  <a:pt x="29736" y="23875"/>
                                  <a:pt x="28589" y="25586"/>
                                  <a:pt x="27100" y="27087"/>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87"/>
                                </a:cubicBezTo>
                                <a:cubicBezTo>
                                  <a:pt x="3161" y="25586"/>
                                  <a:pt x="2014" y="23875"/>
                                  <a:pt x="1208" y="21927"/>
                                </a:cubicBezTo>
                                <a:cubicBezTo>
                                  <a:pt x="403" y="19980"/>
                                  <a:pt x="0" y="17971"/>
                                  <a:pt x="0" y="15875"/>
                                </a:cubicBezTo>
                                <a:cubicBezTo>
                                  <a:pt x="0" y="13767"/>
                                  <a:pt x="403" y="11733"/>
                                  <a:pt x="1208" y="9785"/>
                                </a:cubicBezTo>
                                <a:cubicBezTo>
                                  <a:pt x="2014" y="7838"/>
                                  <a:pt x="3161" y="6114"/>
                                  <a:pt x="4650" y="4638"/>
                                </a:cubicBezTo>
                                <a:cubicBezTo>
                                  <a:pt x="6138" y="3138"/>
                                  <a:pt x="7855" y="1997"/>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8" name="Shape 2478"/>
                        <wps:cNvSpPr/>
                        <wps:spPr>
                          <a:xfrm>
                            <a:off x="0" y="28575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27"/>
                                  <a:pt x="29736" y="7838"/>
                                  <a:pt x="30542" y="9785"/>
                                </a:cubicBezTo>
                                <a:cubicBezTo>
                                  <a:pt x="31347" y="11733"/>
                                  <a:pt x="31750" y="13767"/>
                                  <a:pt x="31750" y="15875"/>
                                </a:cubicBezTo>
                                <a:cubicBezTo>
                                  <a:pt x="31750" y="17971"/>
                                  <a:pt x="31347" y="19993"/>
                                  <a:pt x="30542" y="21940"/>
                                </a:cubicBezTo>
                                <a:cubicBezTo>
                                  <a:pt x="29736" y="23887"/>
                                  <a:pt x="28589" y="25611"/>
                                  <a:pt x="27100" y="27099"/>
                                </a:cubicBezTo>
                                <a:cubicBezTo>
                                  <a:pt x="25612" y="28587"/>
                                  <a:pt x="23895" y="29728"/>
                                  <a:pt x="21950" y="30535"/>
                                </a:cubicBezTo>
                                <a:cubicBezTo>
                                  <a:pt x="20005" y="31341"/>
                                  <a:pt x="17980" y="31738"/>
                                  <a:pt x="15875" y="31750"/>
                                </a:cubicBezTo>
                                <a:cubicBezTo>
                                  <a:pt x="13770" y="31738"/>
                                  <a:pt x="11745" y="31328"/>
                                  <a:pt x="9800" y="30522"/>
                                </a:cubicBezTo>
                                <a:cubicBezTo>
                                  <a:pt x="7855" y="29728"/>
                                  <a:pt x="6138" y="28587"/>
                                  <a:pt x="4650" y="27099"/>
                                </a:cubicBezTo>
                                <a:cubicBezTo>
                                  <a:pt x="3161" y="25611"/>
                                  <a:pt x="2014" y="23887"/>
                                  <a:pt x="1208" y="21940"/>
                                </a:cubicBezTo>
                                <a:cubicBezTo>
                                  <a:pt x="403" y="19993"/>
                                  <a:pt x="0" y="17971"/>
                                  <a:pt x="0" y="15875"/>
                                </a:cubicBezTo>
                                <a:cubicBezTo>
                                  <a:pt x="0" y="13767"/>
                                  <a:pt x="403" y="11733"/>
                                  <a:pt x="1208" y="9785"/>
                                </a:cubicBezTo>
                                <a:cubicBezTo>
                                  <a:pt x="2014" y="7838"/>
                                  <a:pt x="3161" y="6127"/>
                                  <a:pt x="4650" y="4638"/>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0" name="Shape 2480"/>
                        <wps:cNvSpPr/>
                        <wps:spPr>
                          <a:xfrm>
                            <a:off x="0" y="43180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27"/>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27"/>
                                  <a:pt x="4650" y="4638"/>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2" name="Shape 2482"/>
                        <wps:cNvSpPr/>
                        <wps:spPr>
                          <a:xfrm>
                            <a:off x="0" y="571500"/>
                            <a:ext cx="31750" cy="31750"/>
                          </a:xfrm>
                          <a:custGeom>
                            <a:avLst/>
                            <a:gdLst/>
                            <a:ahLst/>
                            <a:cxnLst/>
                            <a:rect l="0" t="0" r="0" b="0"/>
                            <a:pathLst>
                              <a:path w="31750" h="31750">
                                <a:moveTo>
                                  <a:pt x="15875" y="0"/>
                                </a:moveTo>
                                <a:cubicBezTo>
                                  <a:pt x="17980" y="0"/>
                                  <a:pt x="20005" y="397"/>
                                  <a:pt x="21950" y="1203"/>
                                </a:cubicBezTo>
                                <a:cubicBezTo>
                                  <a:pt x="23895" y="2009"/>
                                  <a:pt x="25612" y="3150"/>
                                  <a:pt x="27100" y="4638"/>
                                </a:cubicBezTo>
                                <a:cubicBezTo>
                                  <a:pt x="28589" y="6127"/>
                                  <a:pt x="29736" y="7838"/>
                                  <a:pt x="30542" y="9785"/>
                                </a:cubicBezTo>
                                <a:cubicBezTo>
                                  <a:pt x="31347" y="11733"/>
                                  <a:pt x="31750" y="13767"/>
                                  <a:pt x="31750" y="15875"/>
                                </a:cubicBezTo>
                                <a:cubicBezTo>
                                  <a:pt x="31750" y="17971"/>
                                  <a:pt x="31347" y="19993"/>
                                  <a:pt x="30542" y="21940"/>
                                </a:cubicBezTo>
                                <a:cubicBezTo>
                                  <a:pt x="29736" y="23887"/>
                                  <a:pt x="28589" y="25598"/>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98"/>
                                  <a:pt x="2014" y="23887"/>
                                  <a:pt x="1208" y="21940"/>
                                </a:cubicBezTo>
                                <a:cubicBezTo>
                                  <a:pt x="403" y="19993"/>
                                  <a:pt x="0" y="17971"/>
                                  <a:pt x="0" y="15875"/>
                                </a:cubicBezTo>
                                <a:cubicBezTo>
                                  <a:pt x="0" y="13767"/>
                                  <a:pt x="403" y="11745"/>
                                  <a:pt x="1208" y="9798"/>
                                </a:cubicBezTo>
                                <a:cubicBezTo>
                                  <a:pt x="2014" y="7851"/>
                                  <a:pt x="3161" y="6127"/>
                                  <a:pt x="4650" y="4638"/>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D05071" id="Group 29025" o:spid="_x0000_s1026" style="position:absolute;margin-left:11.5pt;margin-top:2.8pt;width:2.5pt;height:47.5pt;z-index:251658251" coordsize="317,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">
                <v:shape id="Shape 2474"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" path="m15875,v2105,,4130,397,6075,1203c23895,2009,25612,3150,27100,4651v1489,1488,2636,3200,3442,5147c31347,11745,31750,13767,31750,15875v,2096,-403,4118,-1208,6065c29736,23887,28589,25598,27100,27099v-1488,1488,-3205,2629,-5150,3423c20005,31328,17980,31738,15875,31750v-2105,-12,-4130,-422,-6075,-1228c7855,29728,6138,28587,4650,27099,3161,25598,2014,23887,1208,21940,403,19993,,17971,,15875,,13767,403,11745,1208,9798,2014,7851,3161,6139,4650,4651,6138,3150,7855,2009,9800,1203,11745,397,13770,,15875,xe" fillcolor="black" stroked="f" strokeweight="0">
                  <v:stroke miterlimit="83231f" joinstyle="miter"/>
                  <v:path arrowok="t" textboxrect="0,0,31750,31750"/>
                </v:shape>
                <v:shape id="Shape 2476" o:spid="_x0000_s1028" style="position:absolute;top:1460;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" path="m15875,v2105,,4130,397,6075,1203c23895,1997,25612,3138,27100,4638v1489,1476,2636,3200,3442,5147c31347,11733,31750,13767,31750,15875v,2096,-403,4105,-1208,6052c29736,23875,28589,25586,27100,27087v-1488,1488,-3205,2641,-5150,3448c20005,31341,17980,31738,15875,31750v-2105,-12,-4130,-409,-6075,-1215c7855,29728,6138,28575,4650,27087,3161,25586,2014,23875,1208,21927,403,19980,,17971,,15875,,13767,403,11733,1208,9785,2014,7838,3161,6114,4650,4638,6138,3138,7855,1997,9800,1203,11745,397,13770,,15875,xe" fillcolor="black" stroked="f" strokeweight="0">
                  <v:stroke miterlimit="83231f" joinstyle="miter"/>
                  <v:path arrowok="t" textboxrect="0,0,31750,31750"/>
                </v:shape>
                <v:shape id="Shape 2478" o:spid="_x0000_s1029" style="position:absolute;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" path="m15875,v2105,,4130,397,6075,1191c23895,1997,25612,3150,27100,4638v1489,1489,2636,3200,3442,5147c31347,11733,31750,13767,31750,15875v,2096,-403,4118,-1208,6065c29736,23887,28589,25611,27100,27099v-1488,1488,-3205,2629,-5150,3436c20005,31341,17980,31738,15875,31750v-2105,-12,-4130,-422,-6075,-1228c7855,29728,6138,28587,4650,27099,3161,25611,2014,23887,1208,21940,403,19993,,17971,,15875,,13767,403,11733,1208,9785,2014,7838,3161,6127,4650,4638,6138,3150,7855,1997,9800,1191,11745,397,13770,,15875,xe" fillcolor="black" stroked="f" strokeweight="0">
                  <v:stroke miterlimit="83231f" joinstyle="miter"/>
                  <v:path arrowok="t" textboxrect="0,0,31750,31750"/>
                </v:shape>
                <v:shape id="Shape 2480" o:spid="_x0000_s1030" style="position:absolute;top:4318;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" path="m15875,v2105,,4130,397,6075,1191c23895,1997,25612,3150,27100,4638v1489,1489,2636,3200,3442,5147c31347,11733,31750,13754,31750,15875v,2096,-403,4105,-1208,6052c29736,23875,28589,25586,27100,27087v-1488,1488,-3205,2629,-5150,3435c20005,31328,17980,31738,15875,31750v-2105,-12,-4130,-422,-6075,-1228c7855,29716,6138,28575,4650,27087,3161,25586,2014,23875,1208,21927,403,19980,,17971,,15875,,13754,403,11733,1208,9785,2014,7838,3161,6127,4650,4638,6138,3150,7855,1997,9800,1191,11745,397,13770,,15875,xe" fillcolor="black" stroked="f" strokeweight="0">
                  <v:stroke miterlimit="83231f" joinstyle="miter"/>
                  <v:path arrowok="t" textboxrect="0,0,31750,31750"/>
                </v:shape>
                <v:shape id="Shape 2482" o:spid="_x0000_s1031" style="position:absolute;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" path="m15875,v2105,,4130,397,6075,1203c23895,2009,25612,3150,27100,4638v1489,1489,2636,3200,3442,5147c31347,11733,31750,13767,31750,15875v,2096,-403,4118,-1208,6065c29736,23887,28589,25598,27100,27087v-1488,1476,-3205,2629,-5150,3435c20005,31328,17980,31738,15875,31750v-2105,-12,-4130,-422,-6075,-1228c7855,29716,6138,28563,4650,27087,3161,25598,2014,23887,1208,21940,403,19993,,17971,,15875,,13767,403,11745,1208,9798,2014,7851,3161,6127,4650,4638,6138,3150,7855,1997,9800,1191,11745,397,13770,,15875,xe" fillcolor="black" stroked="f" strokeweight="0">
                  <v:stroke miterlimit="83231f" joinstyle="miter"/>
                  <v:path arrowok="t" textboxrect="0,0,31750,31750"/>
                </v:shape>
                <w10:wrap type="square"/>
              </v:group>
            </w:pict>
          </mc:Fallback>
        </mc:AlternateContent>
      </w:r>
      <w:r>
        <w:t>The extent to which the conduct was deliberate and reckless.</w:t>
      </w:r>
    </w:p>
    <w:p w14:paraId="2675798A" w14:textId="77777777" w:rsidR="001352B5" w:rsidRDefault="007264FB">
      <w:pPr>
        <w:spacing w:after="0"/>
        <w:ind w:left="240" w:right="142"/>
      </w:pPr>
      <w:r>
        <w:t>The extent to which the conduct was dishonest.</w:t>
      </w:r>
    </w:p>
    <w:p w14:paraId="03C45BDC" w14:textId="77777777" w:rsidR="001352B5" w:rsidRDefault="007264FB">
      <w:pPr>
        <w:spacing w:after="7"/>
        <w:ind w:left="240" w:right="142"/>
      </w:pPr>
      <w:r>
        <w:t>Whether the issues are frequent or have continued over a long period of time.</w:t>
      </w:r>
    </w:p>
    <w:p w14:paraId="1F04A74B" w14:textId="77777777" w:rsidR="001352B5" w:rsidRDefault="007264FB">
      <w:pPr>
        <w:spacing w:after="0"/>
        <w:ind w:left="240" w:right="142"/>
      </w:pPr>
      <w:r>
        <w:t>If lack of experience contributed to the issue that has been remediated through training.</w:t>
      </w:r>
    </w:p>
    <w:p w14:paraId="1092ADB5" w14:textId="77777777" w:rsidR="001352B5" w:rsidRDefault="007264FB">
      <w:pPr>
        <w:ind w:left="240" w:right="142"/>
      </w:pPr>
      <w:r>
        <w:t>The extent to which the board member (or aspirant board member) demonstrates insight and self-reflection in relation to the conduct/issues identified.</w:t>
      </w:r>
    </w:p>
    <w:p w14:paraId="661EBAD7" w14:textId="77777777" w:rsidR="001352B5" w:rsidRDefault="007264FB">
      <w:pPr>
        <w:ind w:left="-5" w:right="142"/>
      </w:pPr>
      <w:r>
        <w:t>Although NHS organisations have information on when convictions, bankruptcies or similar matters are to be considered ‘spent’, there is no time limit for considering serious misconduct or responsibility for failure in a previous role, for the purposes of Regulation 5.</w:t>
      </w:r>
    </w:p>
    <w:p w14:paraId="43F2ABE3" w14:textId="77777777" w:rsidR="001352B5" w:rsidRDefault="007264FB">
      <w:pPr>
        <w:ind w:left="-5" w:right="142"/>
      </w:pPr>
      <w:r>
        <w:t>Below are some examples of misconduct and mismanagement that NHS organisations would be expected to conclude as amounting to serious misconduct or mismanagement, unless there are exceptional circumstances that make it unreasonable to determine that there is serious misconduct or mismanagement.</w:t>
      </w:r>
    </w:p>
    <w:p w14:paraId="4FB8FEE0" w14:textId="77777777" w:rsidR="001352B5" w:rsidRDefault="007264FB">
      <w:pPr>
        <w:ind w:left="-5" w:right="142"/>
      </w:pPr>
      <w:r>
        <w:t>It is impossible to produce a definitive list of all matters that would constitute serious misconduct or mismanagement and, as such, the list below is not exhaustive.</w:t>
      </w:r>
    </w:p>
    <w:p w14:paraId="0716C84C" w14:textId="77777777" w:rsidR="001352B5" w:rsidRDefault="007264FB">
      <w:pPr>
        <w:ind w:left="-5" w:right="142"/>
      </w:pPr>
      <w:r>
        <w:t>This list sets the minimum expectations and should be read in conjunction with local policy expectations/requirements to determine whether or not a board member has been involved in serious misconduct or mismanagement:</w:t>
      </w:r>
    </w:p>
    <w:p w14:paraId="100EB4D3" w14:textId="77777777" w:rsidR="001352B5" w:rsidRDefault="007264FB">
      <w:pPr>
        <w:spacing w:after="0"/>
        <w:ind w:left="410" w:right="142"/>
      </w:pPr>
      <w:r>
        <w:t>Fraud or theft.</w:t>
      </w:r>
    </w:p>
    <w:p w14:paraId="1F3BB262" w14:textId="77777777" w:rsidR="001352B5" w:rsidRDefault="007264FB">
      <w:pPr>
        <w:spacing w:after="6"/>
        <w:ind w:left="410" w:right="423"/>
      </w:pPr>
      <w:r>
        <w:rPr>
          <w:rFonts w:ascii="Calibri" w:eastAsia="Calibri" w:hAnsi="Calibri" w:cs="Calibri"/>
          <w:noProof/>
          <w:sz w:val="22"/>
        </w:rPr>
        <mc:AlternateContent>
          <mc:Choice Requires="wpg">
            <w:drawing>
              <wp:anchor distT="0" distB="0" distL="114300" distR="114300" simplePos="0" relativeHeight="251658252" behindDoc="1" locked="0" layoutInCell="1" allowOverlap="1" wp14:anchorId="24D3C007" wp14:editId="6A7A9A8B">
                <wp:simplePos x="0" y="0"/>
                <wp:positionH relativeFrom="column">
                  <wp:posOffset>146050</wp:posOffset>
                </wp:positionH>
                <wp:positionV relativeFrom="paragraph">
                  <wp:posOffset>-104017</wp:posOffset>
                </wp:positionV>
                <wp:extent cx="285750" cy="2463800"/>
                <wp:effectExtent l="0" t="0" r="0" b="0"/>
                <wp:wrapNone/>
                <wp:docPr id="29026" name="Group 29026"/>
                <wp:cNvGraphicFramePr/>
                <a:graphic xmlns:a="http://schemas.openxmlformats.org/drawingml/2006/main">
                  <a:graphicData uri="http://schemas.microsoft.com/office/word/2010/wordprocessingGroup">
                    <wpg:wgp>
                      <wpg:cNvGrpSpPr/>
                      <wpg:grpSpPr>
                        <a:xfrm>
                          <a:off x="0" y="0"/>
                          <a:ext cx="285750" cy="2463800"/>
                          <a:chOff x="0" y="0"/>
                          <a:chExt cx="285750" cy="2463800"/>
                        </a:xfrm>
                      </wpg:grpSpPr>
                      <wps:wsp>
                        <wps:cNvPr id="2495" name="Shape 2495"/>
                        <wps:cNvSpPr/>
                        <wps:spPr>
                          <a:xfrm>
                            <a:off x="0" y="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14"/>
                                  <a:pt x="29736" y="7826"/>
                                  <a:pt x="30542" y="9773"/>
                                </a:cubicBezTo>
                                <a:cubicBezTo>
                                  <a:pt x="31347" y="11720"/>
                                  <a:pt x="31750" y="13754"/>
                                  <a:pt x="31750" y="15875"/>
                                </a:cubicBezTo>
                                <a:cubicBezTo>
                                  <a:pt x="31750" y="17971"/>
                                  <a:pt x="31347" y="19993"/>
                                  <a:pt x="30542" y="21940"/>
                                </a:cubicBezTo>
                                <a:cubicBezTo>
                                  <a:pt x="29736" y="23887"/>
                                  <a:pt x="28589" y="25611"/>
                                  <a:pt x="27100" y="27099"/>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99"/>
                                </a:cubicBezTo>
                                <a:cubicBezTo>
                                  <a:pt x="3161" y="25611"/>
                                  <a:pt x="2014" y="23887"/>
                                  <a:pt x="1208" y="21940"/>
                                </a:cubicBezTo>
                                <a:cubicBezTo>
                                  <a:pt x="403" y="19993"/>
                                  <a:pt x="0" y="17971"/>
                                  <a:pt x="0" y="15875"/>
                                </a:cubicBezTo>
                                <a:cubicBezTo>
                                  <a:pt x="0" y="13754"/>
                                  <a:pt x="403" y="11720"/>
                                  <a:pt x="1208" y="9773"/>
                                </a:cubicBezTo>
                                <a:cubicBezTo>
                                  <a:pt x="2014" y="7826"/>
                                  <a:pt x="3161" y="6114"/>
                                  <a:pt x="4650" y="4638"/>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 name="Shape 2497"/>
                        <wps:cNvSpPr/>
                        <wps:spPr>
                          <a:xfrm>
                            <a:off x="0" y="139700"/>
                            <a:ext cx="31750" cy="31750"/>
                          </a:xfrm>
                          <a:custGeom>
                            <a:avLst/>
                            <a:gdLst/>
                            <a:ahLst/>
                            <a:cxnLst/>
                            <a:rect l="0" t="0" r="0" b="0"/>
                            <a:pathLst>
                              <a:path w="31750" h="31750">
                                <a:moveTo>
                                  <a:pt x="15875" y="0"/>
                                </a:moveTo>
                                <a:cubicBezTo>
                                  <a:pt x="17980" y="0"/>
                                  <a:pt x="20005" y="397"/>
                                  <a:pt x="21950" y="1203"/>
                                </a:cubicBezTo>
                                <a:cubicBezTo>
                                  <a:pt x="23895" y="2009"/>
                                  <a:pt x="25612" y="3150"/>
                                  <a:pt x="27100" y="4651"/>
                                </a:cubicBezTo>
                                <a:cubicBezTo>
                                  <a:pt x="28589" y="6127"/>
                                  <a:pt x="29736" y="7838"/>
                                  <a:pt x="30542" y="9785"/>
                                </a:cubicBezTo>
                                <a:cubicBezTo>
                                  <a:pt x="31347" y="11733"/>
                                  <a:pt x="31750" y="13754"/>
                                  <a:pt x="31750" y="15875"/>
                                </a:cubicBezTo>
                                <a:cubicBezTo>
                                  <a:pt x="31750" y="17971"/>
                                  <a:pt x="31347" y="19993"/>
                                  <a:pt x="30542" y="21940"/>
                                </a:cubicBezTo>
                                <a:cubicBezTo>
                                  <a:pt x="29736" y="23887"/>
                                  <a:pt x="28589" y="25598"/>
                                  <a:pt x="27100" y="27099"/>
                                </a:cubicBezTo>
                                <a:cubicBezTo>
                                  <a:pt x="25612" y="28587"/>
                                  <a:pt x="23895" y="29728"/>
                                  <a:pt x="21950" y="30535"/>
                                </a:cubicBezTo>
                                <a:cubicBezTo>
                                  <a:pt x="20005" y="31341"/>
                                  <a:pt x="17980" y="31738"/>
                                  <a:pt x="15875" y="31750"/>
                                </a:cubicBezTo>
                                <a:cubicBezTo>
                                  <a:pt x="13770" y="31738"/>
                                  <a:pt x="11745" y="31341"/>
                                  <a:pt x="9800" y="30535"/>
                                </a:cubicBezTo>
                                <a:cubicBezTo>
                                  <a:pt x="7855" y="29728"/>
                                  <a:pt x="6138" y="28587"/>
                                  <a:pt x="4650" y="27099"/>
                                </a:cubicBezTo>
                                <a:cubicBezTo>
                                  <a:pt x="3161" y="25598"/>
                                  <a:pt x="2014" y="23887"/>
                                  <a:pt x="1208" y="21940"/>
                                </a:cubicBezTo>
                                <a:cubicBezTo>
                                  <a:pt x="403" y="19993"/>
                                  <a:pt x="0" y="17971"/>
                                  <a:pt x="0" y="15875"/>
                                </a:cubicBezTo>
                                <a:cubicBezTo>
                                  <a:pt x="0" y="13754"/>
                                  <a:pt x="403" y="11733"/>
                                  <a:pt x="1208" y="9785"/>
                                </a:cubicBezTo>
                                <a:cubicBezTo>
                                  <a:pt x="2014" y="7838"/>
                                  <a:pt x="3161" y="6127"/>
                                  <a:pt x="4650" y="4651"/>
                                </a:cubicBezTo>
                                <a:cubicBezTo>
                                  <a:pt x="6138" y="3150"/>
                                  <a:pt x="7855" y="2009"/>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 name="Shape 2500"/>
                        <wps:cNvSpPr/>
                        <wps:spPr>
                          <a:xfrm>
                            <a:off x="0" y="42545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67"/>
                                  <a:pt x="31750" y="15875"/>
                                </a:cubicBezTo>
                                <a:cubicBezTo>
                                  <a:pt x="31750" y="17971"/>
                                  <a:pt x="31347" y="19993"/>
                                  <a:pt x="30542" y="21940"/>
                                </a:cubicBezTo>
                                <a:cubicBezTo>
                                  <a:pt x="29736" y="23887"/>
                                  <a:pt x="28589" y="25598"/>
                                  <a:pt x="27100" y="27099"/>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99"/>
                                </a:cubicBezTo>
                                <a:cubicBezTo>
                                  <a:pt x="3161" y="25598"/>
                                  <a:pt x="2014" y="23887"/>
                                  <a:pt x="1208" y="21940"/>
                                </a:cubicBezTo>
                                <a:cubicBezTo>
                                  <a:pt x="403" y="19993"/>
                                  <a:pt x="0" y="17971"/>
                                  <a:pt x="0" y="15875"/>
                                </a:cubicBezTo>
                                <a:cubicBezTo>
                                  <a:pt x="0" y="13767"/>
                                  <a:pt x="403" y="11733"/>
                                  <a:pt x="1208" y="9785"/>
                                </a:cubicBezTo>
                                <a:cubicBezTo>
                                  <a:pt x="2014" y="7838"/>
                                  <a:pt x="3161" y="6114"/>
                                  <a:pt x="4650" y="4638"/>
                                </a:cubicBezTo>
                                <a:cubicBezTo>
                                  <a:pt x="6138" y="3138"/>
                                  <a:pt x="7855" y="1997"/>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2" name="Shape 2502"/>
                        <wps:cNvSpPr/>
                        <wps:spPr>
                          <a:xfrm>
                            <a:off x="0" y="57150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75"/>
                                  <a:pt x="28589" y="25586"/>
                                  <a:pt x="27100" y="27087"/>
                                </a:cubicBezTo>
                                <a:cubicBezTo>
                                  <a:pt x="25612" y="28575"/>
                                  <a:pt x="23895" y="29728"/>
                                  <a:pt x="21950" y="30535"/>
                                </a:cubicBezTo>
                                <a:cubicBezTo>
                                  <a:pt x="20005" y="31341"/>
                                  <a:pt x="17980" y="31750"/>
                                  <a:pt x="15875" y="31750"/>
                                </a:cubicBezTo>
                                <a:cubicBezTo>
                                  <a:pt x="13770" y="31750"/>
                                  <a:pt x="11745" y="31341"/>
                                  <a:pt x="9800" y="30535"/>
                                </a:cubicBezTo>
                                <a:cubicBezTo>
                                  <a:pt x="7855" y="29728"/>
                                  <a:pt x="6138" y="28575"/>
                                  <a:pt x="4650" y="27087"/>
                                </a:cubicBezTo>
                                <a:cubicBezTo>
                                  <a:pt x="3161" y="25586"/>
                                  <a:pt x="2014" y="23875"/>
                                  <a:pt x="1208" y="21927"/>
                                </a:cubicBezTo>
                                <a:cubicBezTo>
                                  <a:pt x="403" y="19980"/>
                                  <a:pt x="0" y="17971"/>
                                  <a:pt x="0" y="15875"/>
                                </a:cubicBezTo>
                                <a:cubicBezTo>
                                  <a:pt x="0" y="13754"/>
                                  <a:pt x="403" y="11720"/>
                                  <a:pt x="1208" y="9773"/>
                                </a:cubicBezTo>
                                <a:cubicBezTo>
                                  <a:pt x="2014" y="7826"/>
                                  <a:pt x="3161" y="6114"/>
                                  <a:pt x="4650" y="4638"/>
                                </a:cubicBezTo>
                                <a:cubicBezTo>
                                  <a:pt x="6138" y="3138"/>
                                  <a:pt x="7855" y="1997"/>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 name="Shape 2504"/>
                        <wps:cNvSpPr/>
                        <wps:spPr>
                          <a:xfrm>
                            <a:off x="0" y="711200"/>
                            <a:ext cx="31750" cy="31750"/>
                          </a:xfrm>
                          <a:custGeom>
                            <a:avLst/>
                            <a:gdLst/>
                            <a:ahLst/>
                            <a:cxnLst/>
                            <a:rect l="0" t="0" r="0" b="0"/>
                            <a:pathLst>
                              <a:path w="31750" h="31750">
                                <a:moveTo>
                                  <a:pt x="15875" y="0"/>
                                </a:moveTo>
                                <a:cubicBezTo>
                                  <a:pt x="17980" y="0"/>
                                  <a:pt x="20005" y="397"/>
                                  <a:pt x="21950" y="1203"/>
                                </a:cubicBezTo>
                                <a:cubicBezTo>
                                  <a:pt x="23895" y="2009"/>
                                  <a:pt x="25612" y="3150"/>
                                  <a:pt x="27100" y="4638"/>
                                </a:cubicBezTo>
                                <a:cubicBezTo>
                                  <a:pt x="28589" y="6127"/>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27"/>
                                  <a:pt x="4650" y="4638"/>
                                </a:cubicBezTo>
                                <a:cubicBezTo>
                                  <a:pt x="6138" y="3150"/>
                                  <a:pt x="7855" y="2009"/>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 name="Shape 2506"/>
                        <wps:cNvSpPr/>
                        <wps:spPr>
                          <a:xfrm>
                            <a:off x="0" y="857250"/>
                            <a:ext cx="31750" cy="31750"/>
                          </a:xfrm>
                          <a:custGeom>
                            <a:avLst/>
                            <a:gdLst/>
                            <a:ahLst/>
                            <a:cxnLst/>
                            <a:rect l="0" t="0" r="0" b="0"/>
                            <a:pathLst>
                              <a:path w="31750" h="31750">
                                <a:moveTo>
                                  <a:pt x="15875" y="0"/>
                                </a:moveTo>
                                <a:cubicBezTo>
                                  <a:pt x="17980" y="0"/>
                                  <a:pt x="20005" y="397"/>
                                  <a:pt x="21950" y="1203"/>
                                </a:cubicBezTo>
                                <a:cubicBezTo>
                                  <a:pt x="23895" y="2009"/>
                                  <a:pt x="25612" y="3150"/>
                                  <a:pt x="27100" y="4638"/>
                                </a:cubicBezTo>
                                <a:cubicBezTo>
                                  <a:pt x="28589" y="6127"/>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27"/>
                                  <a:pt x="4650" y="4638"/>
                                </a:cubicBezTo>
                                <a:cubicBezTo>
                                  <a:pt x="6138" y="3150"/>
                                  <a:pt x="7855" y="2009"/>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 name="Shape 2508"/>
                        <wps:cNvSpPr/>
                        <wps:spPr>
                          <a:xfrm>
                            <a:off x="0" y="1003300"/>
                            <a:ext cx="31750" cy="31750"/>
                          </a:xfrm>
                          <a:custGeom>
                            <a:avLst/>
                            <a:gdLst/>
                            <a:ahLst/>
                            <a:cxnLst/>
                            <a:rect l="0" t="0" r="0" b="0"/>
                            <a:pathLst>
                              <a:path w="31750" h="31750">
                                <a:moveTo>
                                  <a:pt x="15875" y="0"/>
                                </a:moveTo>
                                <a:cubicBezTo>
                                  <a:pt x="17980" y="0"/>
                                  <a:pt x="20005" y="397"/>
                                  <a:pt x="21950" y="1203"/>
                                </a:cubicBezTo>
                                <a:cubicBezTo>
                                  <a:pt x="23895" y="2009"/>
                                  <a:pt x="25612" y="3150"/>
                                  <a:pt x="27100" y="4638"/>
                                </a:cubicBezTo>
                                <a:cubicBezTo>
                                  <a:pt x="28589" y="6114"/>
                                  <a:pt x="29736" y="7838"/>
                                  <a:pt x="30542" y="9785"/>
                                </a:cubicBezTo>
                                <a:cubicBezTo>
                                  <a:pt x="31347" y="11733"/>
                                  <a:pt x="31750" y="13754"/>
                                  <a:pt x="31750" y="15875"/>
                                </a:cubicBezTo>
                                <a:cubicBezTo>
                                  <a:pt x="31750" y="17971"/>
                                  <a:pt x="31347" y="20005"/>
                                  <a:pt x="30542" y="21952"/>
                                </a:cubicBezTo>
                                <a:cubicBezTo>
                                  <a:pt x="29736" y="23899"/>
                                  <a:pt x="28589" y="25611"/>
                                  <a:pt x="27100" y="27099"/>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99"/>
                                </a:cubicBezTo>
                                <a:cubicBezTo>
                                  <a:pt x="3161" y="25611"/>
                                  <a:pt x="2014" y="23899"/>
                                  <a:pt x="1208" y="21952"/>
                                </a:cubicBezTo>
                                <a:cubicBezTo>
                                  <a:pt x="403" y="20005"/>
                                  <a:pt x="0" y="17971"/>
                                  <a:pt x="0" y="15875"/>
                                </a:cubicBezTo>
                                <a:cubicBezTo>
                                  <a:pt x="0" y="13754"/>
                                  <a:pt x="403" y="11733"/>
                                  <a:pt x="1208" y="9785"/>
                                </a:cubicBezTo>
                                <a:cubicBezTo>
                                  <a:pt x="2014" y="7838"/>
                                  <a:pt x="3161" y="6114"/>
                                  <a:pt x="4650" y="4638"/>
                                </a:cubicBezTo>
                                <a:cubicBezTo>
                                  <a:pt x="6138" y="3150"/>
                                  <a:pt x="7855" y="2009"/>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0" name="Shape 2510"/>
                        <wps:cNvSpPr/>
                        <wps:spPr>
                          <a:xfrm>
                            <a:off x="0" y="1143000"/>
                            <a:ext cx="31750" cy="31750"/>
                          </a:xfrm>
                          <a:custGeom>
                            <a:avLst/>
                            <a:gdLst/>
                            <a:ahLst/>
                            <a:cxnLst/>
                            <a:rect l="0" t="0" r="0" b="0"/>
                            <a:pathLst>
                              <a:path w="31750" h="31750">
                                <a:moveTo>
                                  <a:pt x="15875" y="0"/>
                                </a:moveTo>
                                <a:cubicBezTo>
                                  <a:pt x="17980" y="0"/>
                                  <a:pt x="20005" y="397"/>
                                  <a:pt x="21950" y="1203"/>
                                </a:cubicBezTo>
                                <a:cubicBezTo>
                                  <a:pt x="23895" y="2009"/>
                                  <a:pt x="25612" y="3150"/>
                                  <a:pt x="27100" y="4651"/>
                                </a:cubicBezTo>
                                <a:cubicBezTo>
                                  <a:pt x="28589" y="6127"/>
                                  <a:pt x="29736" y="7838"/>
                                  <a:pt x="30542" y="9785"/>
                                </a:cubicBezTo>
                                <a:cubicBezTo>
                                  <a:pt x="31347" y="11733"/>
                                  <a:pt x="31750" y="13767"/>
                                  <a:pt x="31750" y="15875"/>
                                </a:cubicBezTo>
                                <a:cubicBezTo>
                                  <a:pt x="31750" y="17971"/>
                                  <a:pt x="31347" y="19993"/>
                                  <a:pt x="30542" y="21940"/>
                                </a:cubicBezTo>
                                <a:cubicBezTo>
                                  <a:pt x="29736" y="23887"/>
                                  <a:pt x="28589" y="25598"/>
                                  <a:pt x="27100" y="27099"/>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99"/>
                                </a:cubicBezTo>
                                <a:cubicBezTo>
                                  <a:pt x="3161" y="25598"/>
                                  <a:pt x="2014" y="23887"/>
                                  <a:pt x="1208" y="21940"/>
                                </a:cubicBezTo>
                                <a:cubicBezTo>
                                  <a:pt x="403" y="19993"/>
                                  <a:pt x="0" y="17971"/>
                                  <a:pt x="0" y="15875"/>
                                </a:cubicBezTo>
                                <a:cubicBezTo>
                                  <a:pt x="0" y="13767"/>
                                  <a:pt x="403" y="11733"/>
                                  <a:pt x="1208" y="9785"/>
                                </a:cubicBezTo>
                                <a:cubicBezTo>
                                  <a:pt x="2014" y="7838"/>
                                  <a:pt x="3161" y="6127"/>
                                  <a:pt x="4650" y="4651"/>
                                </a:cubicBezTo>
                                <a:cubicBezTo>
                                  <a:pt x="6138" y="3150"/>
                                  <a:pt x="7855" y="2009"/>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 name="Shape 2512"/>
                        <wps:cNvSpPr/>
                        <wps:spPr>
                          <a:xfrm>
                            <a:off x="254000" y="1289050"/>
                            <a:ext cx="31750" cy="31750"/>
                          </a:xfrm>
                          <a:custGeom>
                            <a:avLst/>
                            <a:gdLst/>
                            <a:ahLst/>
                            <a:cxnLst/>
                            <a:rect l="0" t="0" r="0" b="0"/>
                            <a:pathLst>
                              <a:path w="31750" h="31750">
                                <a:moveTo>
                                  <a:pt x="31750" y="15875"/>
                                </a:moveTo>
                                <a:cubicBezTo>
                                  <a:pt x="31750" y="17971"/>
                                  <a:pt x="31347" y="19980"/>
                                  <a:pt x="30542" y="21927"/>
                                </a:cubicBezTo>
                                <a:cubicBezTo>
                                  <a:pt x="29736" y="23875"/>
                                  <a:pt x="28589" y="25586"/>
                                  <a:pt x="27100" y="27087"/>
                                </a:cubicBezTo>
                                <a:cubicBezTo>
                                  <a:pt x="25612" y="28575"/>
                                  <a:pt x="23895" y="29728"/>
                                  <a:pt x="21950" y="30535"/>
                                </a:cubicBezTo>
                                <a:cubicBezTo>
                                  <a:pt x="20005" y="31341"/>
                                  <a:pt x="17980" y="31750"/>
                                  <a:pt x="15875" y="31750"/>
                                </a:cubicBezTo>
                                <a:cubicBezTo>
                                  <a:pt x="13770" y="31750"/>
                                  <a:pt x="11745" y="31341"/>
                                  <a:pt x="9800" y="30535"/>
                                </a:cubicBezTo>
                                <a:cubicBezTo>
                                  <a:pt x="7855" y="29728"/>
                                  <a:pt x="6138" y="28575"/>
                                  <a:pt x="4650" y="27087"/>
                                </a:cubicBezTo>
                                <a:cubicBezTo>
                                  <a:pt x="3161" y="25586"/>
                                  <a:pt x="2014" y="23875"/>
                                  <a:pt x="1208" y="21927"/>
                                </a:cubicBezTo>
                                <a:cubicBezTo>
                                  <a:pt x="403" y="19980"/>
                                  <a:pt x="0" y="17971"/>
                                  <a:pt x="0" y="15875"/>
                                </a:cubicBezTo>
                                <a:cubicBezTo>
                                  <a:pt x="0" y="13754"/>
                                  <a:pt x="403" y="11720"/>
                                  <a:pt x="1208" y="9773"/>
                                </a:cubicBezTo>
                                <a:cubicBezTo>
                                  <a:pt x="2014" y="7826"/>
                                  <a:pt x="3161" y="6114"/>
                                  <a:pt x="4650" y="4638"/>
                                </a:cubicBezTo>
                                <a:cubicBezTo>
                                  <a:pt x="6138" y="3138"/>
                                  <a:pt x="7855" y="1997"/>
                                  <a:pt x="9800" y="1191"/>
                                </a:cubicBezTo>
                                <a:cubicBezTo>
                                  <a:pt x="11745" y="397"/>
                                  <a:pt x="13770" y="0"/>
                                  <a:pt x="15875" y="0"/>
                                </a:cubicBezTo>
                                <a:cubicBezTo>
                                  <a:pt x="17980" y="0"/>
                                  <a:pt x="20005" y="397"/>
                                  <a:pt x="21950" y="1191"/>
                                </a:cubicBezTo>
                                <a:cubicBezTo>
                                  <a:pt x="23895" y="1997"/>
                                  <a:pt x="25612" y="3138"/>
                                  <a:pt x="27100" y="4638"/>
                                </a:cubicBezTo>
                                <a:cubicBezTo>
                                  <a:pt x="28589" y="6114"/>
                                  <a:pt x="29736" y="7826"/>
                                  <a:pt x="30542" y="9773"/>
                                </a:cubicBezTo>
                                <a:cubicBezTo>
                                  <a:pt x="31347" y="11720"/>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514" name="Shape 2514"/>
                        <wps:cNvSpPr/>
                        <wps:spPr>
                          <a:xfrm>
                            <a:off x="254000" y="1428750"/>
                            <a:ext cx="31750" cy="31750"/>
                          </a:xfrm>
                          <a:custGeom>
                            <a:avLst/>
                            <a:gdLst/>
                            <a:ahLst/>
                            <a:cxnLst/>
                            <a:rect l="0" t="0" r="0" b="0"/>
                            <a:pathLst>
                              <a:path w="31750" h="31750">
                                <a:moveTo>
                                  <a:pt x="31750" y="15875"/>
                                </a:moveTo>
                                <a:cubicBezTo>
                                  <a:pt x="31750" y="17971"/>
                                  <a:pt x="31347" y="19993"/>
                                  <a:pt x="30542" y="21940"/>
                                </a:cubicBezTo>
                                <a:cubicBezTo>
                                  <a:pt x="29736" y="23887"/>
                                  <a:pt x="28589" y="25598"/>
                                  <a:pt x="27100" y="27099"/>
                                </a:cubicBezTo>
                                <a:cubicBezTo>
                                  <a:pt x="25612" y="28587"/>
                                  <a:pt x="23895" y="29728"/>
                                  <a:pt x="21950" y="30535"/>
                                </a:cubicBezTo>
                                <a:cubicBezTo>
                                  <a:pt x="20005" y="31341"/>
                                  <a:pt x="17980" y="31738"/>
                                  <a:pt x="15875" y="31750"/>
                                </a:cubicBezTo>
                                <a:cubicBezTo>
                                  <a:pt x="13770" y="31738"/>
                                  <a:pt x="11745" y="31341"/>
                                  <a:pt x="9800" y="30535"/>
                                </a:cubicBezTo>
                                <a:cubicBezTo>
                                  <a:pt x="7855" y="29728"/>
                                  <a:pt x="6138" y="28587"/>
                                  <a:pt x="4650" y="27099"/>
                                </a:cubicBezTo>
                                <a:cubicBezTo>
                                  <a:pt x="3161" y="25598"/>
                                  <a:pt x="2014" y="23887"/>
                                  <a:pt x="1208" y="21940"/>
                                </a:cubicBezTo>
                                <a:cubicBezTo>
                                  <a:pt x="403" y="19993"/>
                                  <a:pt x="0" y="17971"/>
                                  <a:pt x="0" y="15875"/>
                                </a:cubicBezTo>
                                <a:cubicBezTo>
                                  <a:pt x="0" y="13767"/>
                                  <a:pt x="403" y="11745"/>
                                  <a:pt x="1208" y="9798"/>
                                </a:cubicBezTo>
                                <a:cubicBezTo>
                                  <a:pt x="2014" y="7851"/>
                                  <a:pt x="3161" y="6127"/>
                                  <a:pt x="4650" y="4651"/>
                                </a:cubicBezTo>
                                <a:cubicBezTo>
                                  <a:pt x="6138" y="3150"/>
                                  <a:pt x="7855" y="2009"/>
                                  <a:pt x="9800" y="1203"/>
                                </a:cubicBezTo>
                                <a:cubicBezTo>
                                  <a:pt x="11745" y="397"/>
                                  <a:pt x="13770" y="0"/>
                                  <a:pt x="15875" y="0"/>
                                </a:cubicBezTo>
                                <a:cubicBezTo>
                                  <a:pt x="17980" y="0"/>
                                  <a:pt x="20005" y="397"/>
                                  <a:pt x="21950" y="1203"/>
                                </a:cubicBezTo>
                                <a:cubicBezTo>
                                  <a:pt x="23895" y="2009"/>
                                  <a:pt x="25612" y="3150"/>
                                  <a:pt x="27100" y="4651"/>
                                </a:cubicBezTo>
                                <a:cubicBezTo>
                                  <a:pt x="28589" y="6127"/>
                                  <a:pt x="29736" y="7851"/>
                                  <a:pt x="30542" y="9798"/>
                                </a:cubicBezTo>
                                <a:cubicBezTo>
                                  <a:pt x="31347" y="11745"/>
                                  <a:pt x="31750" y="13767"/>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516" name="Shape 2516"/>
                        <wps:cNvSpPr/>
                        <wps:spPr>
                          <a:xfrm>
                            <a:off x="0" y="1574800"/>
                            <a:ext cx="31750" cy="31750"/>
                          </a:xfrm>
                          <a:custGeom>
                            <a:avLst/>
                            <a:gdLst/>
                            <a:ahLst/>
                            <a:cxnLst/>
                            <a:rect l="0" t="0" r="0" b="0"/>
                            <a:pathLst>
                              <a:path w="31750" h="31750">
                                <a:moveTo>
                                  <a:pt x="15875" y="0"/>
                                </a:moveTo>
                                <a:cubicBezTo>
                                  <a:pt x="17980" y="0"/>
                                  <a:pt x="20005" y="397"/>
                                  <a:pt x="21950" y="1203"/>
                                </a:cubicBezTo>
                                <a:cubicBezTo>
                                  <a:pt x="23895" y="2009"/>
                                  <a:pt x="25612" y="3150"/>
                                  <a:pt x="27100" y="4638"/>
                                </a:cubicBezTo>
                                <a:cubicBezTo>
                                  <a:pt x="28589" y="6127"/>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27"/>
                                  <a:pt x="4650" y="4638"/>
                                </a:cubicBezTo>
                                <a:cubicBezTo>
                                  <a:pt x="6138" y="3150"/>
                                  <a:pt x="7855" y="2009"/>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519" name="Shape 2519"/>
                        <wps:cNvSpPr/>
                        <wps:spPr>
                          <a:xfrm>
                            <a:off x="0" y="186055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67"/>
                                  <a:pt x="31750" y="15875"/>
                                </a:cubicBezTo>
                                <a:cubicBezTo>
                                  <a:pt x="31750" y="17971"/>
                                  <a:pt x="31347" y="19980"/>
                                  <a:pt x="30542" y="21927"/>
                                </a:cubicBezTo>
                                <a:cubicBezTo>
                                  <a:pt x="29736" y="23875"/>
                                  <a:pt x="28589" y="25586"/>
                                  <a:pt x="27100" y="27087"/>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87"/>
                                </a:cubicBezTo>
                                <a:cubicBezTo>
                                  <a:pt x="3161" y="25586"/>
                                  <a:pt x="2014" y="23875"/>
                                  <a:pt x="1208" y="21927"/>
                                </a:cubicBezTo>
                                <a:cubicBezTo>
                                  <a:pt x="403" y="19980"/>
                                  <a:pt x="0" y="17971"/>
                                  <a:pt x="0" y="15875"/>
                                </a:cubicBezTo>
                                <a:cubicBezTo>
                                  <a:pt x="0" y="13767"/>
                                  <a:pt x="403" y="11733"/>
                                  <a:pt x="1208" y="9785"/>
                                </a:cubicBezTo>
                                <a:cubicBezTo>
                                  <a:pt x="2014" y="7838"/>
                                  <a:pt x="3161" y="6114"/>
                                  <a:pt x="4650" y="4638"/>
                                </a:cubicBezTo>
                                <a:cubicBezTo>
                                  <a:pt x="6138" y="3138"/>
                                  <a:pt x="7855" y="1997"/>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522" name="Shape 2522"/>
                        <wps:cNvSpPr/>
                        <wps:spPr>
                          <a:xfrm>
                            <a:off x="0" y="2146300"/>
                            <a:ext cx="31750" cy="31750"/>
                          </a:xfrm>
                          <a:custGeom>
                            <a:avLst/>
                            <a:gdLst/>
                            <a:ahLst/>
                            <a:cxnLst/>
                            <a:rect l="0" t="0" r="0" b="0"/>
                            <a:pathLst>
                              <a:path w="31750" h="31750">
                                <a:moveTo>
                                  <a:pt x="15875" y="0"/>
                                </a:moveTo>
                                <a:cubicBezTo>
                                  <a:pt x="17980" y="0"/>
                                  <a:pt x="20005" y="397"/>
                                  <a:pt x="21950" y="1203"/>
                                </a:cubicBezTo>
                                <a:cubicBezTo>
                                  <a:pt x="23895" y="2009"/>
                                  <a:pt x="25612" y="3150"/>
                                  <a:pt x="27100" y="4638"/>
                                </a:cubicBezTo>
                                <a:cubicBezTo>
                                  <a:pt x="28589" y="6127"/>
                                  <a:pt x="29736" y="7838"/>
                                  <a:pt x="30542" y="9785"/>
                                </a:cubicBezTo>
                                <a:cubicBezTo>
                                  <a:pt x="31347" y="11733"/>
                                  <a:pt x="31750" y="13754"/>
                                  <a:pt x="31750" y="15875"/>
                                </a:cubicBezTo>
                                <a:cubicBezTo>
                                  <a:pt x="31750" y="17971"/>
                                  <a:pt x="31347" y="19993"/>
                                  <a:pt x="30542" y="21940"/>
                                </a:cubicBezTo>
                                <a:cubicBezTo>
                                  <a:pt x="29736" y="23887"/>
                                  <a:pt x="28589" y="25598"/>
                                  <a:pt x="27100" y="27099"/>
                                </a:cubicBezTo>
                                <a:cubicBezTo>
                                  <a:pt x="25612" y="28575"/>
                                  <a:pt x="23895" y="29728"/>
                                  <a:pt x="21950" y="30535"/>
                                </a:cubicBezTo>
                                <a:cubicBezTo>
                                  <a:pt x="20005" y="31328"/>
                                  <a:pt x="17980" y="31738"/>
                                  <a:pt x="15875" y="31750"/>
                                </a:cubicBezTo>
                                <a:cubicBezTo>
                                  <a:pt x="13770" y="31738"/>
                                  <a:pt x="11745" y="31328"/>
                                  <a:pt x="9800" y="30535"/>
                                </a:cubicBezTo>
                                <a:cubicBezTo>
                                  <a:pt x="7855" y="29728"/>
                                  <a:pt x="6138" y="28575"/>
                                  <a:pt x="4650" y="27099"/>
                                </a:cubicBezTo>
                                <a:cubicBezTo>
                                  <a:pt x="3161" y="25598"/>
                                  <a:pt x="2014" y="23887"/>
                                  <a:pt x="1208" y="21940"/>
                                </a:cubicBezTo>
                                <a:cubicBezTo>
                                  <a:pt x="403" y="19993"/>
                                  <a:pt x="0" y="17971"/>
                                  <a:pt x="0" y="15875"/>
                                </a:cubicBezTo>
                                <a:cubicBezTo>
                                  <a:pt x="0" y="13754"/>
                                  <a:pt x="403" y="11733"/>
                                  <a:pt x="1208" y="9785"/>
                                </a:cubicBezTo>
                                <a:cubicBezTo>
                                  <a:pt x="2014" y="7838"/>
                                  <a:pt x="3161" y="6127"/>
                                  <a:pt x="4650" y="4638"/>
                                </a:cubicBezTo>
                                <a:cubicBezTo>
                                  <a:pt x="6138" y="3150"/>
                                  <a:pt x="7855" y="2009"/>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525" name="Shape 2525"/>
                        <wps:cNvSpPr/>
                        <wps:spPr>
                          <a:xfrm>
                            <a:off x="0" y="2432050"/>
                            <a:ext cx="31750" cy="31750"/>
                          </a:xfrm>
                          <a:custGeom>
                            <a:avLst/>
                            <a:gdLst/>
                            <a:ahLst/>
                            <a:cxnLst/>
                            <a:rect l="0" t="0" r="0" b="0"/>
                            <a:pathLst>
                              <a:path w="31750" h="31750">
                                <a:moveTo>
                                  <a:pt x="15875" y="0"/>
                                </a:moveTo>
                                <a:cubicBezTo>
                                  <a:pt x="17980" y="0"/>
                                  <a:pt x="20005" y="397"/>
                                  <a:pt x="21950" y="1191"/>
                                </a:cubicBezTo>
                                <a:cubicBezTo>
                                  <a:pt x="23895" y="1997"/>
                                  <a:pt x="25612" y="3150"/>
                                  <a:pt x="27100" y="4651"/>
                                </a:cubicBezTo>
                                <a:cubicBezTo>
                                  <a:pt x="28589" y="6139"/>
                                  <a:pt x="29736" y="7851"/>
                                  <a:pt x="30542" y="9798"/>
                                </a:cubicBezTo>
                                <a:cubicBezTo>
                                  <a:pt x="31347" y="11745"/>
                                  <a:pt x="31750" y="13767"/>
                                  <a:pt x="31750" y="15875"/>
                                </a:cubicBezTo>
                                <a:cubicBezTo>
                                  <a:pt x="31750" y="17971"/>
                                  <a:pt x="31347" y="19993"/>
                                  <a:pt x="30542" y="21940"/>
                                </a:cubicBezTo>
                                <a:cubicBezTo>
                                  <a:pt x="29736" y="23887"/>
                                  <a:pt x="28589" y="25598"/>
                                  <a:pt x="27100" y="27099"/>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99"/>
                                </a:cubicBezTo>
                                <a:cubicBezTo>
                                  <a:pt x="3161" y="25598"/>
                                  <a:pt x="2014" y="23887"/>
                                  <a:pt x="1208" y="21940"/>
                                </a:cubicBezTo>
                                <a:cubicBezTo>
                                  <a:pt x="403" y="19993"/>
                                  <a:pt x="0" y="17971"/>
                                  <a:pt x="0" y="15875"/>
                                </a:cubicBezTo>
                                <a:cubicBezTo>
                                  <a:pt x="0" y="13767"/>
                                  <a:pt x="403" y="11745"/>
                                  <a:pt x="1208" y="9798"/>
                                </a:cubicBezTo>
                                <a:cubicBezTo>
                                  <a:pt x="2014" y="7851"/>
                                  <a:pt x="3161" y="6139"/>
                                  <a:pt x="4650" y="4651"/>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DB4DE4" id="Group 29026" o:spid="_x0000_s1026" style="position:absolute;margin-left:11.5pt;margin-top:-8.2pt;width:22.5pt;height:194pt;z-index:-251658228" coordsize="2857,2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">
                <v:shape id="Shape 2495"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" path="m15875,v2105,,4130,397,6075,1191c23895,1997,25612,3150,27100,4638v1489,1476,2636,3188,3442,5135c31347,11720,31750,13754,31750,15875v,2096,-403,4118,-1208,6065c29736,23887,28589,25611,27100,27099v-1488,1476,-3205,2617,-5150,3423c20005,31328,17980,31738,15875,31750v-2105,-12,-4130,-422,-6075,-1228c7855,29716,6138,28575,4650,27099,3161,25611,2014,23887,1208,21940,403,19993,,17971,,15875,,13754,403,11720,1208,9773,2014,7826,3161,6114,4650,4638,6138,3150,7855,1997,9800,1191,11745,397,13770,,15875,xe" fillcolor="black" stroked="f" strokeweight="0">
                  <v:stroke miterlimit="83231f" joinstyle="miter"/>
                  <v:path arrowok="t" textboxrect="0,0,31750,31750"/>
                </v:shape>
                <v:shape id="Shape 2497" o:spid="_x0000_s1028" style="position:absolute;top:1397;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" path="m15875,v2105,,4130,397,6075,1203c23895,2009,25612,3150,27100,4651v1489,1476,2636,3187,3442,5134c31347,11733,31750,13754,31750,15875v,2096,-403,4118,-1208,6065c29736,23887,28589,25598,27100,27099v-1488,1488,-3205,2629,-5150,3436c20005,31341,17980,31738,15875,31750v-2105,-12,-4130,-409,-6075,-1215c7855,29728,6138,28587,4650,27099,3161,25598,2014,23887,1208,21940,403,19993,,17971,,15875,,13754,403,11733,1208,9785,2014,7838,3161,6127,4650,4651,6138,3150,7855,2009,9800,1203,11745,397,13770,,15875,xe" fillcolor="black" stroked="f" strokeweight="0">
                  <v:stroke miterlimit="83231f" joinstyle="miter"/>
                  <v:path arrowok="t" textboxrect="0,0,31750,31750"/>
                </v:shape>
                <v:shape id="Shape 2500" o:spid="_x0000_s1029" style="position:absolute;top:4254;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" path="m15875,v2105,,4130,397,6075,1203c23895,1997,25612,3138,27100,4638v1489,1476,2636,3200,3442,5147c31347,11733,31750,13767,31750,15875v,2096,-403,4118,-1208,6065c29736,23887,28589,25598,27100,27099v-1488,1476,-3205,2629,-5150,3436c20005,31341,17980,31738,15875,31750v-2105,-12,-4130,-409,-6075,-1215c7855,29728,6138,28575,4650,27099,3161,25598,2014,23887,1208,21940,403,19993,,17971,,15875,,13767,403,11733,1208,9785,2014,7838,3161,6114,4650,4638,6138,3138,7855,1997,9800,1203,11745,397,13770,,15875,xe" fillcolor="black" stroked="f" strokeweight="0">
                  <v:stroke miterlimit="83231f" joinstyle="miter"/>
                  <v:path arrowok="t" textboxrect="0,0,31750,31750"/>
                </v:shape>
                <v:shape id="Shape 2502" o:spid="_x0000_s1030" style="position:absolute;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" path="m15875,v2105,,4130,397,6075,1203c23895,1997,25612,3138,27100,4638v1489,1476,2636,3188,3442,5135c31347,11720,31750,13754,31750,15875v,2096,-403,4105,-1208,6052c29736,23875,28589,25586,27100,27087v-1488,1488,-3205,2641,-5150,3448c20005,31341,17980,31750,15875,31750v-2105,,-4130,-409,-6075,-1215c7855,29728,6138,28575,4650,27087,3161,25586,2014,23875,1208,21927,403,19980,,17971,,15875,,13754,403,11720,1208,9773,2014,7826,3161,6114,4650,4638,6138,3138,7855,1997,9800,1203,11745,397,13770,,15875,xe" fillcolor="black" stroked="f" strokeweight="0">
                  <v:stroke miterlimit="83231f" joinstyle="miter"/>
                  <v:path arrowok="t" textboxrect="0,0,31750,31750"/>
                </v:shape>
                <v:shape id="Shape 2504" o:spid="_x0000_s1031" style="position:absolute;top:7112;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" path="m15875,v2105,,4130,397,6075,1203c23895,2009,25612,3150,27100,4638v1489,1489,2636,3200,3442,5147c31347,11733,31750,13754,31750,15875v,2096,-403,4105,-1208,6052c29736,23875,28589,25586,27100,27087v-1488,1476,-3205,2617,-5150,3423c20005,31316,17980,31738,15875,31750v-2105,-12,-4130,-434,-6075,-1240c7855,29704,6138,28563,4650,27087,3161,25586,2014,23875,1208,21927,403,19980,,17971,,15875,,13754,403,11733,1208,9785,2014,7838,3161,6127,4650,4638,6138,3150,7855,2009,9800,1203,11745,397,13770,,15875,xe" fillcolor="black" stroked="f" strokeweight="0">
                  <v:stroke miterlimit="83231f" joinstyle="miter"/>
                  <v:path arrowok="t" textboxrect="0,0,31750,31750"/>
                </v:shape>
                <v:shape id="Shape 2506" o:spid="_x0000_s1032" style="position:absolute;top:8572;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" path="m15875,v2105,,4130,397,6075,1203c23895,2009,25612,3150,27100,4638v1489,1489,2636,3200,3442,5147c31347,11733,31750,13754,31750,15875v,2096,-403,4105,-1208,6052c29736,23875,28589,25586,27100,27087v-1488,1476,-3205,2629,-5150,3435c20005,31328,17980,31738,15875,31750v-2105,-12,-4130,-422,-6075,-1228c7855,29716,6138,28563,4650,27087,3161,25586,2014,23875,1208,21927,403,19980,,17971,,15875,,13754,403,11733,1208,9785,2014,7838,3161,6127,4650,4638,6138,3150,7855,2009,9800,1203,11745,397,13770,,15875,xe" fillcolor="black" stroked="f" strokeweight="0">
                  <v:stroke miterlimit="83231f" joinstyle="miter"/>
                  <v:path arrowok="t" textboxrect="0,0,31750,31750"/>
                </v:shape>
                <v:shape id="Shape 2508" o:spid="_x0000_s1033" style="position:absolute;top:10033;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" path="m15875,v2105,,4130,397,6075,1203c23895,2009,25612,3150,27100,4638v1489,1476,2636,3200,3442,5147c31347,11733,31750,13754,31750,15875v,2096,-403,4130,-1208,6077c29736,23899,28589,25611,27100,27099v-1488,1476,-3205,2629,-5150,3436c20005,31341,17980,31738,15875,31750v-2105,-12,-4130,-409,-6075,-1215c7855,29728,6138,28575,4650,27099,3161,25611,2014,23899,1208,21952,403,20005,,17971,,15875,,13754,403,11733,1208,9785,2014,7838,3161,6114,4650,4638,6138,3150,7855,2009,9800,1203,11745,397,13770,,15875,xe" fillcolor="black" stroked="f" strokeweight="0">
                  <v:stroke miterlimit="83231f" joinstyle="miter"/>
                  <v:path arrowok="t" textboxrect="0,0,31750,31750"/>
                </v:shape>
                <v:shape id="Shape 2510" o:spid="_x0000_s1034" style="position:absolute;top:11430;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" path="m15875,v2105,,4130,397,6075,1203c23895,2009,25612,3150,27100,4651v1489,1476,2636,3187,3442,5134c31347,11733,31750,13767,31750,15875v,2096,-403,4118,-1208,6065c29736,23887,28589,25598,27100,27099v-1488,1476,-3205,2629,-5150,3436c20005,31341,17980,31738,15875,31750v-2105,-12,-4130,-409,-6075,-1215c7855,29728,6138,28575,4650,27099,3161,25598,2014,23887,1208,21940,403,19993,,17971,,15875,,13767,403,11733,1208,9785,2014,7838,3161,6127,4650,4651,6138,3150,7855,2009,9800,1203,11745,397,13770,,15875,xe" fillcolor="black" stroked="f" strokeweight="0">
                  <v:stroke miterlimit="83231f" joinstyle="miter"/>
                  <v:path arrowok="t" textboxrect="0,0,31750,31750"/>
                </v:shape>
                <v:shape id="Shape 2512" o:spid="_x0000_s1035" style="position:absolute;left:2540;top:12890;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" path="m31750,15875v,2096,-403,4105,-1208,6052c29736,23875,28589,25586,27100,27087v-1488,1488,-3205,2641,-5150,3448c20005,31341,17980,31750,15875,31750v-2105,,-4130,-409,-6075,-1215c7855,29728,6138,28575,4650,27087,3161,25586,2014,23875,1208,21927,403,19980,,17971,,15875,,13754,403,11720,1208,9773,2014,7826,3161,6114,4650,4638,6138,3138,7855,1997,9800,1191,11745,397,13770,,15875,v2105,,4130,397,6075,1191c23895,1997,25612,3138,27100,4638v1489,1476,2636,3188,3442,5135c31347,11720,31750,13754,31750,15875xe" filled="f" strokeweight=".5pt">
                  <v:stroke miterlimit="1" joinstyle="miter"/>
                  <v:path arrowok="t" textboxrect="0,0,31750,31750"/>
                </v:shape>
                <v:shape id="Shape 2514" o:spid="_x0000_s1036" style="position:absolute;left:2540;top:1428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" path="m31750,15875v,2096,-403,4118,-1208,6065c29736,23887,28589,25598,27100,27099v-1488,1488,-3205,2629,-5150,3436c20005,31341,17980,31738,15875,31750v-2105,-12,-4130,-409,-6075,-1215c7855,29728,6138,28587,4650,27099,3161,25598,2014,23887,1208,21940,403,19993,,17971,,15875,,13767,403,11745,1208,9798,2014,7851,3161,6127,4650,4651,6138,3150,7855,2009,9800,1203,11745,397,13770,,15875,v2105,,4130,397,6075,1203c23895,2009,25612,3150,27100,4651v1489,1476,2636,3200,3442,5147c31347,11745,31750,13767,31750,15875xe" filled="f" strokeweight=".5pt">
                  <v:stroke miterlimit="1" joinstyle="miter"/>
                  <v:path arrowok="t" textboxrect="0,0,31750,31750"/>
                </v:shape>
                <v:shape id="Shape 2516" o:spid="_x0000_s1037" style="position:absolute;top:15748;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" path="m15875,v2105,,4130,397,6075,1203c23895,2009,25612,3150,27100,4638v1489,1489,2636,3200,3442,5147c31347,11733,31750,13754,31750,15875v,2096,-403,4105,-1208,6052c29736,23875,28589,25586,27100,27087v-1488,1476,-3205,2629,-5150,3435c20005,31328,17980,31738,15875,31750v-2105,-12,-4130,-422,-6075,-1228c7855,29716,6138,28563,4650,27087,3161,25586,2014,23875,1208,21927,403,19980,,17971,,15875,,13754,403,11733,1208,9785,2014,7838,3161,6127,4650,4638,6138,3150,7855,2009,9800,1203,11745,397,13770,,15875,xe" fillcolor="black" stroked="f" strokeweight="0">
                  <v:stroke miterlimit="1" joinstyle="miter"/>
                  <v:path arrowok="t" textboxrect="0,0,31750,31750"/>
                </v:shape>
                <v:shape id="Shape 2519" o:spid="_x0000_s1038" style="position:absolute;top:18605;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" path="m15875,v2105,,4130,397,6075,1203c23895,1997,25612,3138,27100,4638v1489,1476,2636,3200,3442,5147c31347,11733,31750,13767,31750,15875v,2096,-403,4105,-1208,6052c29736,23875,28589,25586,27100,27087v-1488,1488,-3205,2641,-5150,3448c20005,31341,17980,31738,15875,31750v-2105,-12,-4130,-409,-6075,-1215c7855,29728,6138,28575,4650,27087,3161,25586,2014,23875,1208,21927,403,19980,,17971,,15875,,13767,403,11733,1208,9785,2014,7838,3161,6114,4650,4638,6138,3138,7855,1997,9800,1203,11745,397,13770,,15875,xe" fillcolor="black" stroked="f" strokeweight="0">
                  <v:stroke miterlimit="1" joinstyle="miter"/>
                  <v:path arrowok="t" textboxrect="0,0,31750,31750"/>
                </v:shape>
                <v:shape id="Shape 2522" o:spid="_x0000_s1039" style="position:absolute;top:21463;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" path="m15875,v2105,,4130,397,6075,1203c23895,2009,25612,3150,27100,4638v1489,1489,2636,3200,3442,5147c31347,11733,31750,13754,31750,15875v,2096,-403,4118,-1208,6065c29736,23887,28589,25598,27100,27099v-1488,1476,-3205,2629,-5150,3436c20005,31328,17980,31738,15875,31750v-2105,-12,-4130,-422,-6075,-1215c7855,29728,6138,28575,4650,27099,3161,25598,2014,23887,1208,21940,403,19993,,17971,,15875,,13754,403,11733,1208,9785,2014,7838,3161,6127,4650,4638,6138,3150,7855,2009,9800,1203,11745,397,13770,,15875,xe" fillcolor="black" stroked="f" strokeweight="0">
                  <v:stroke miterlimit="1" joinstyle="miter"/>
                  <v:path arrowok="t" textboxrect="0,0,31750,31750"/>
                </v:shape>
                <v:shape id="Shape 2525" o:spid="_x0000_s1040" style="position:absolute;top:24320;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" path="m15875,v2105,,4130,397,6075,1191c23895,1997,25612,3150,27100,4651v1489,1488,2636,3200,3442,5147c31347,11745,31750,13767,31750,15875v,2096,-403,4118,-1208,6065c29736,23887,28589,25598,27100,27099v-1488,1476,-3205,2617,-5150,3423c20005,31328,17980,31738,15875,31750v-2105,-12,-4130,-422,-6075,-1228c7855,29716,6138,28575,4650,27099,3161,25598,2014,23887,1208,21940,403,19993,,17971,,15875,,13767,403,11745,1208,9798,2014,7851,3161,6139,4650,4651,6138,3150,7855,1997,9800,1191,11745,397,13770,,15875,xe" fillcolor="black" stroked="f" strokeweight="0">
                  <v:stroke miterlimit="1" joinstyle="miter"/>
                  <v:path arrowok="t" textboxrect="0,0,31750,31750"/>
                </v:shape>
              </v:group>
            </w:pict>
          </mc:Fallback>
        </mc:AlternateContent>
      </w:r>
      <w:r>
        <w:t>Any criminal offence other than minor motoring offences at work (although this and the issues set out in this section may be relevant to assessing whether an individual is of good character more generally). Assault.</w:t>
      </w:r>
    </w:p>
    <w:p w14:paraId="50372820" w14:textId="77777777" w:rsidR="001352B5" w:rsidRDefault="007264FB">
      <w:pPr>
        <w:spacing w:after="0"/>
        <w:ind w:left="410" w:right="142"/>
      </w:pPr>
      <w:r>
        <w:t>Sexual harassment of staff.</w:t>
      </w:r>
    </w:p>
    <w:p w14:paraId="6F0B3B40" w14:textId="77777777" w:rsidR="001352B5" w:rsidRDefault="007264FB">
      <w:pPr>
        <w:spacing w:after="7"/>
        <w:ind w:left="410" w:right="142"/>
      </w:pPr>
      <w:r>
        <w:t>Bullying or harassment.</w:t>
      </w:r>
    </w:p>
    <w:p w14:paraId="1CECE81C" w14:textId="77777777" w:rsidR="001352B5" w:rsidRDefault="007264FB">
      <w:pPr>
        <w:spacing w:after="7"/>
        <w:ind w:left="410" w:right="142"/>
      </w:pPr>
      <w:r>
        <w:t>Discrimination as per the Equality Act 2010.</w:t>
      </w:r>
    </w:p>
    <w:p w14:paraId="47913657" w14:textId="77777777" w:rsidR="001352B5" w:rsidRDefault="007264FB">
      <w:pPr>
        <w:spacing w:after="0"/>
        <w:ind w:left="410" w:right="142"/>
      </w:pPr>
      <w:r>
        <w:t>Victimisation (which falls within the scope of the Equality Act 2010) of staff who raise legitimate concerns.</w:t>
      </w:r>
    </w:p>
    <w:p w14:paraId="28DE7BFA" w14:textId="77777777" w:rsidR="001352B5" w:rsidRDefault="007264FB">
      <w:pPr>
        <w:spacing w:after="7"/>
        <w:ind w:left="410" w:right="142"/>
      </w:pPr>
      <w:r>
        <w:t>Any conduct that can be characterised as dishonest, including:</w:t>
      </w:r>
    </w:p>
    <w:p w14:paraId="7A46ED86" w14:textId="77777777" w:rsidR="001352B5" w:rsidRDefault="007264FB">
      <w:pPr>
        <w:spacing w:after="7"/>
        <w:ind w:left="810" w:right="142"/>
      </w:pPr>
      <w:r>
        <w:t>deliberately transmitting information to a public authority or to any other person, which is known to be false submitting or providing false references or inaccurate or misleading information on a CV.</w:t>
      </w:r>
    </w:p>
    <w:p w14:paraId="0E13275E" w14:textId="77777777" w:rsidR="001352B5" w:rsidRDefault="007264FB">
      <w:pPr>
        <w:spacing w:after="7"/>
        <w:ind w:left="410" w:right="142"/>
      </w:pPr>
      <w:r>
        <w:t>Disregard for appropriate standards of governance, including resistance to accountability and the undermining of due process.</w:t>
      </w:r>
    </w:p>
    <w:p w14:paraId="0FD9F407" w14:textId="77777777" w:rsidR="001352B5" w:rsidRDefault="007264FB">
      <w:pPr>
        <w:spacing w:after="7"/>
        <w:ind w:left="410" w:right="142"/>
      </w:pPr>
      <w:r>
        <w:t>Failure to make full and timely reports to the board of significant issues or incidents, including clinical or financial issues.</w:t>
      </w:r>
    </w:p>
    <w:p w14:paraId="377370D5" w14:textId="77777777" w:rsidR="001352B5" w:rsidRDefault="007264FB">
      <w:pPr>
        <w:spacing w:after="7"/>
        <w:ind w:left="410" w:right="142"/>
      </w:pPr>
      <w:r>
        <w:t>Repeated or ongoing tolerance of poor practice, or failure to promote good practice, leading to departure from recognised standards, policies or accepted practices.</w:t>
      </w:r>
    </w:p>
    <w:p w14:paraId="62BC6F5F" w14:textId="77777777" w:rsidR="001352B5" w:rsidRDefault="007264FB">
      <w:pPr>
        <w:ind w:left="410" w:right="142"/>
      </w:pPr>
      <w:r>
        <w:t>Continued failure to develop and manage business, financial or clinical plans.</w:t>
      </w:r>
    </w:p>
    <w:p w14:paraId="7209811A" w14:textId="77777777" w:rsidR="001352B5" w:rsidRDefault="007264FB">
      <w:pPr>
        <w:ind w:left="-5" w:right="142"/>
      </w:pPr>
      <w:r>
        <w:t>In assessing whether misconduct or mismanagement was ‘serious’, regard should be had to all the circumstances. For instance, an NHS organisation could consider isolated incidences of the following types of behaviour to amount to misconduct or mismanagement that does not reach the threshold of seriousness:</w:t>
      </w:r>
    </w:p>
    <w:p w14:paraId="71AAAA5E" w14:textId="77777777" w:rsidR="001352B5" w:rsidRDefault="007264FB">
      <w:pPr>
        <w:spacing w:after="7"/>
        <w:ind w:left="240" w:right="142"/>
      </w:pPr>
      <w:r>
        <w:rPr>
          <w:rFonts w:ascii="Calibri" w:eastAsia="Calibri" w:hAnsi="Calibri" w:cs="Calibri"/>
          <w:noProof/>
          <w:sz w:val="22"/>
        </w:rPr>
        <mc:AlternateContent>
          <mc:Choice Requires="wpg">
            <w:drawing>
              <wp:anchor distT="0" distB="0" distL="114300" distR="114300" simplePos="0" relativeHeight="251658253" behindDoc="0" locked="0" layoutInCell="1" allowOverlap="1" wp14:anchorId="7C87A3B4" wp14:editId="7AA02F17">
                <wp:simplePos x="0" y="0"/>
                <wp:positionH relativeFrom="column">
                  <wp:posOffset>146050</wp:posOffset>
                </wp:positionH>
                <wp:positionV relativeFrom="paragraph">
                  <wp:posOffset>35682</wp:posOffset>
                </wp:positionV>
                <wp:extent cx="31750" cy="177800"/>
                <wp:effectExtent l="0" t="0" r="0" b="0"/>
                <wp:wrapSquare wrapText="bothSides"/>
                <wp:docPr id="29027" name="Group 29027"/>
                <wp:cNvGraphicFramePr/>
                <a:graphic xmlns:a="http://schemas.openxmlformats.org/drawingml/2006/main">
                  <a:graphicData uri="http://schemas.microsoft.com/office/word/2010/wordprocessingGroup">
                    <wpg:wgp>
                      <wpg:cNvGrpSpPr/>
                      <wpg:grpSpPr>
                        <a:xfrm>
                          <a:off x="0" y="0"/>
                          <a:ext cx="31750" cy="177800"/>
                          <a:chOff x="0" y="0"/>
                          <a:chExt cx="31750" cy="177800"/>
                        </a:xfrm>
                      </wpg:grpSpPr>
                      <wps:wsp>
                        <wps:cNvPr id="2530" name="Shape 2530"/>
                        <wps:cNvSpPr/>
                        <wps:spPr>
                          <a:xfrm>
                            <a:off x="0" y="0"/>
                            <a:ext cx="31750" cy="31750"/>
                          </a:xfrm>
                          <a:custGeom>
                            <a:avLst/>
                            <a:gdLst/>
                            <a:ahLst/>
                            <a:cxnLst/>
                            <a:rect l="0" t="0" r="0" b="0"/>
                            <a:pathLst>
                              <a:path w="31750" h="31750">
                                <a:moveTo>
                                  <a:pt x="15875" y="0"/>
                                </a:moveTo>
                                <a:cubicBezTo>
                                  <a:pt x="17980" y="0"/>
                                  <a:pt x="20005" y="397"/>
                                  <a:pt x="21950" y="1191"/>
                                </a:cubicBezTo>
                                <a:cubicBezTo>
                                  <a:pt x="23895" y="1997"/>
                                  <a:pt x="25612" y="3138"/>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75"/>
                                  <a:pt x="28589" y="25586"/>
                                  <a:pt x="27100" y="27087"/>
                                </a:cubicBezTo>
                                <a:cubicBezTo>
                                  <a:pt x="25612" y="28575"/>
                                  <a:pt x="23895" y="29728"/>
                                  <a:pt x="21950" y="30535"/>
                                </a:cubicBezTo>
                                <a:cubicBezTo>
                                  <a:pt x="20005" y="31341"/>
                                  <a:pt x="17980" y="31750"/>
                                  <a:pt x="15875" y="31750"/>
                                </a:cubicBezTo>
                                <a:cubicBezTo>
                                  <a:pt x="13770" y="31750"/>
                                  <a:pt x="11745" y="31341"/>
                                  <a:pt x="9800" y="30535"/>
                                </a:cubicBezTo>
                                <a:cubicBezTo>
                                  <a:pt x="7855" y="29728"/>
                                  <a:pt x="6138" y="28575"/>
                                  <a:pt x="4650" y="27087"/>
                                </a:cubicBezTo>
                                <a:cubicBezTo>
                                  <a:pt x="3161" y="25586"/>
                                  <a:pt x="2014" y="23875"/>
                                  <a:pt x="1208" y="21927"/>
                                </a:cubicBezTo>
                                <a:cubicBezTo>
                                  <a:pt x="403" y="19980"/>
                                  <a:pt x="0" y="17971"/>
                                  <a:pt x="0" y="15875"/>
                                </a:cubicBezTo>
                                <a:cubicBezTo>
                                  <a:pt x="0" y="13754"/>
                                  <a:pt x="403" y="11720"/>
                                  <a:pt x="1208" y="9773"/>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532" name="Shape 2532"/>
                        <wps:cNvSpPr/>
                        <wps:spPr>
                          <a:xfrm>
                            <a:off x="0" y="14605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14"/>
                                  <a:pt x="29736" y="7826"/>
                                  <a:pt x="30542" y="9773"/>
                                </a:cubicBezTo>
                                <a:cubicBezTo>
                                  <a:pt x="31347" y="11720"/>
                                  <a:pt x="31750" y="13754"/>
                                  <a:pt x="31750" y="15875"/>
                                </a:cubicBezTo>
                                <a:cubicBezTo>
                                  <a:pt x="31750" y="17971"/>
                                  <a:pt x="31347" y="19993"/>
                                  <a:pt x="30542" y="21940"/>
                                </a:cubicBezTo>
                                <a:cubicBezTo>
                                  <a:pt x="29736" y="23887"/>
                                  <a:pt x="28589" y="25611"/>
                                  <a:pt x="27100" y="27099"/>
                                </a:cubicBezTo>
                                <a:cubicBezTo>
                                  <a:pt x="25612" y="28575"/>
                                  <a:pt x="23895" y="29728"/>
                                  <a:pt x="21950" y="30535"/>
                                </a:cubicBezTo>
                                <a:cubicBezTo>
                                  <a:pt x="20005" y="31341"/>
                                  <a:pt x="17980" y="31750"/>
                                  <a:pt x="15875" y="31750"/>
                                </a:cubicBezTo>
                                <a:cubicBezTo>
                                  <a:pt x="13770" y="31750"/>
                                  <a:pt x="11745" y="31341"/>
                                  <a:pt x="9800" y="30535"/>
                                </a:cubicBezTo>
                                <a:cubicBezTo>
                                  <a:pt x="7855" y="29728"/>
                                  <a:pt x="6138" y="28575"/>
                                  <a:pt x="4650" y="27099"/>
                                </a:cubicBezTo>
                                <a:cubicBezTo>
                                  <a:pt x="3161" y="25611"/>
                                  <a:pt x="2014" y="23887"/>
                                  <a:pt x="1208" y="21940"/>
                                </a:cubicBezTo>
                                <a:cubicBezTo>
                                  <a:pt x="403" y="19993"/>
                                  <a:pt x="0" y="17971"/>
                                  <a:pt x="0" y="15875"/>
                                </a:cubicBezTo>
                                <a:cubicBezTo>
                                  <a:pt x="0" y="13754"/>
                                  <a:pt x="403" y="11720"/>
                                  <a:pt x="1208" y="9773"/>
                                </a:cubicBezTo>
                                <a:cubicBezTo>
                                  <a:pt x="2014" y="7826"/>
                                  <a:pt x="3161" y="6114"/>
                                  <a:pt x="4650" y="4638"/>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7F3459" id="Group 29027" o:spid="_x0000_s1026" style="position:absolute;margin-left:11.5pt;margin-top:2.8pt;width:2.5pt;height:14pt;z-index:251658253" coordsize="3175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">
                <v:shape id="Shape 2530"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" path="m15875,v2105,,4130,397,6075,1191c23895,1997,25612,3138,27100,4638v1489,1476,2636,3188,3442,5135c31347,11720,31750,13754,31750,15875v,2096,-403,4105,-1208,6052c29736,23875,28589,25586,27100,27087v-1488,1488,-3205,2641,-5150,3448c20005,31341,17980,31750,15875,31750v-2105,,-4130,-409,-6075,-1215c7855,29728,6138,28575,4650,27087,3161,25586,2014,23875,1208,21927,403,19980,,17971,,15875,,13754,403,11720,1208,9773,2014,7826,3161,6114,4650,4638,6138,3138,7855,1997,9800,1191,11745,397,13770,,15875,xe" fillcolor="black" stroked="f" strokeweight="0">
                  <v:stroke miterlimit="1" joinstyle="miter"/>
                  <v:path arrowok="t" textboxrect="0,0,31750,31750"/>
                </v:shape>
                <v:shape id="Shape 2532" o:spid="_x0000_s1028" style="position:absolute;top:1460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" path="m15875,v2105,,4130,397,6075,1191c23895,1997,25612,3150,27100,4638v1489,1476,2636,3188,3442,5135c31347,11720,31750,13754,31750,15875v,2096,-403,4118,-1208,6065c29736,23887,28589,25611,27100,27099v-1488,1476,-3205,2629,-5150,3436c20005,31341,17980,31750,15875,31750v-2105,,-4130,-409,-6075,-1215c7855,29728,6138,28575,4650,27099,3161,25611,2014,23887,1208,21940,403,19993,,17971,,15875,,13754,403,11720,1208,9773,2014,7826,3161,6114,4650,4638,6138,3150,7855,1997,9800,1191,11745,397,13770,,15875,xe" fillcolor="black" stroked="f" strokeweight="0">
                  <v:stroke miterlimit="1" joinstyle="miter"/>
                  <v:path arrowok="t" textboxrect="0,0,31750,31750"/>
                </v:shape>
                <w10:wrap type="square"/>
              </v:group>
            </w:pict>
          </mc:Fallback>
        </mc:AlternateContent>
      </w:r>
      <w:r>
        <w:t>Intermittent poor attendance.</w:t>
      </w:r>
    </w:p>
    <w:p w14:paraId="3B56D5F4" w14:textId="77777777" w:rsidR="001352B5" w:rsidRDefault="007264FB">
      <w:pPr>
        <w:ind w:left="240" w:right="142"/>
      </w:pPr>
      <w:r>
        <w:t>Failure to follow agreed policies or processes when undertaking management functions where the failures had limited repercussions or limited effects or were for a benevolent or justifiable purpose.</w:t>
      </w:r>
    </w:p>
    <w:p w14:paraId="0D5ACA95" w14:textId="77777777" w:rsidR="001352B5" w:rsidRDefault="007264FB">
      <w:pPr>
        <w:spacing w:after="256"/>
        <w:ind w:left="-5" w:right="142"/>
      </w:pPr>
      <w:r>
        <w:t>Note: For the purpose of the FPPT Framework, reference to serious misconduct and serious mismanagement should be read in the context of upheld, ongoing and discontinued investigations relevant to FPPT. All misconduct and mismanagement issues that are relevant to other elements of the FPPT Framework such as good character, should be considered.</w:t>
      </w:r>
    </w:p>
    <w:p w14:paraId="6F1A80E8" w14:textId="77777777" w:rsidR="001352B5" w:rsidRDefault="007264FB">
      <w:pPr>
        <w:pStyle w:val="Heading3"/>
        <w:ind w:left="452" w:hanging="467"/>
      </w:pPr>
      <w:r>
        <w:t>Qualifications, competence, skills required and experience</w:t>
      </w:r>
    </w:p>
    <w:p w14:paraId="66D028C2" w14:textId="77777777" w:rsidR="001352B5" w:rsidRDefault="007264FB">
      <w:pPr>
        <w:ind w:left="-5" w:right="142"/>
      </w:pPr>
      <w:r>
        <w:t>NHS organisations need to have appropriate processes for assessing and checking that the candidate holds the required qualifications and has the competence, skills and experience required.</w:t>
      </w:r>
    </w:p>
    <w:p w14:paraId="5AB88AA5" w14:textId="77777777" w:rsidR="001352B5" w:rsidRDefault="007264FB">
      <w:pPr>
        <w:ind w:left="-5" w:right="142"/>
      </w:pPr>
      <w:r>
        <w:t>For instance, where possible, checking the websites of the professional bodies to confirm that where required the board member holds the relevant and stated qualification.</w:t>
      </w:r>
    </w:p>
    <w:p w14:paraId="74ABB28E" w14:textId="77777777" w:rsidR="001352B5" w:rsidRDefault="007264FB">
      <w:pPr>
        <w:ind w:left="-5" w:right="142"/>
      </w:pPr>
      <w:r>
        <w:t>Where NHS organisations consider that a board member role requires specific qualifications (for example, the chief financial officer being an accredited accountant, or the chief medical officer being a GMC-registered doctor), they should make this clear and should only appoint those candidates who meet the required specification, including any requirements to be registered with a professional body.</w:t>
      </w:r>
    </w:p>
    <w:p w14:paraId="79EDF0E3" w14:textId="77777777" w:rsidR="001352B5" w:rsidRDefault="007264FB">
      <w:pPr>
        <w:ind w:left="-5" w:right="142"/>
      </w:pPr>
      <w:r>
        <w:t>As such, job descriptions and person specifications should be clear in detailing required skills and relevant qualifications and/or memberships. These should be reviewed to ensure that they are appropriate and tailored for each board role.</w:t>
      </w:r>
    </w:p>
    <w:p w14:paraId="383F25AF" w14:textId="77777777" w:rsidR="001352B5" w:rsidRDefault="007264FB">
      <w:pPr>
        <w:ind w:left="-5" w:right="142"/>
      </w:pPr>
      <w:r>
        <w:lastRenderedPageBreak/>
        <w:t>In assessing competence, skills and experience for the purposes of the FPPT, the NHS organisation should look to use the outcome of their appraisal processes for board members, which will be based on the NHS Leadership Competency Framework (LCF) for board level leaders: a framework that will apply to all NHS organisations.</w:t>
      </w:r>
    </w:p>
    <w:p w14:paraId="69956FBB" w14:textId="77777777" w:rsidR="001352B5" w:rsidRDefault="007264FB">
      <w:pPr>
        <w:ind w:left="-5" w:right="142"/>
      </w:pPr>
      <w:r>
        <w:t>Given the appraisal process will feed into the full FPPT assessment, the appraisal process should be of an appropriate frequency and should give due consideration to assessing good character and conduct (that is, a behavioural assessment).</w:t>
      </w:r>
    </w:p>
    <w:p w14:paraId="24EC4BE0" w14:textId="77777777" w:rsidR="001352B5" w:rsidRDefault="007264FB">
      <w:pPr>
        <w:ind w:left="-5" w:right="142"/>
      </w:pPr>
      <w:r>
        <w:t>The NHS LCF provides guidance for the competence categories against which a board member should be appointed, developed and appraised. The LCF covers the following six competence categories:</w:t>
      </w:r>
    </w:p>
    <w:p w14:paraId="18279C48" w14:textId="77777777" w:rsidR="001352B5" w:rsidRDefault="007264FB">
      <w:pPr>
        <w:spacing w:after="0"/>
        <w:ind w:left="240" w:right="142"/>
      </w:pPr>
      <w:r>
        <w:rPr>
          <w:rFonts w:ascii="Calibri" w:eastAsia="Calibri" w:hAnsi="Calibri" w:cs="Calibri"/>
          <w:noProof/>
          <w:sz w:val="22"/>
        </w:rPr>
        <mc:AlternateContent>
          <mc:Choice Requires="wpg">
            <w:drawing>
              <wp:anchor distT="0" distB="0" distL="114300" distR="114300" simplePos="0" relativeHeight="251658254" behindDoc="0" locked="0" layoutInCell="1" allowOverlap="1" wp14:anchorId="6E3B8B8D" wp14:editId="7D658659">
                <wp:simplePos x="0" y="0"/>
                <wp:positionH relativeFrom="column">
                  <wp:posOffset>146050</wp:posOffset>
                </wp:positionH>
                <wp:positionV relativeFrom="paragraph">
                  <wp:posOffset>35682</wp:posOffset>
                </wp:positionV>
                <wp:extent cx="31750" cy="749300"/>
                <wp:effectExtent l="0" t="0" r="0" b="0"/>
                <wp:wrapSquare wrapText="bothSides"/>
                <wp:docPr id="27352" name="Group 27352"/>
                <wp:cNvGraphicFramePr/>
                <a:graphic xmlns:a="http://schemas.openxmlformats.org/drawingml/2006/main">
                  <a:graphicData uri="http://schemas.microsoft.com/office/word/2010/wordprocessingGroup">
                    <wpg:wgp>
                      <wpg:cNvGrpSpPr/>
                      <wpg:grpSpPr>
                        <a:xfrm>
                          <a:off x="0" y="0"/>
                          <a:ext cx="31750" cy="749300"/>
                          <a:chOff x="0" y="0"/>
                          <a:chExt cx="31750" cy="749300"/>
                        </a:xfrm>
                      </wpg:grpSpPr>
                      <wps:wsp>
                        <wps:cNvPr id="2561" name="Shape 2561"/>
                        <wps:cNvSpPr/>
                        <wps:spPr>
                          <a:xfrm>
                            <a:off x="0" y="0"/>
                            <a:ext cx="31750" cy="31750"/>
                          </a:xfrm>
                          <a:custGeom>
                            <a:avLst/>
                            <a:gdLst/>
                            <a:ahLst/>
                            <a:cxnLst/>
                            <a:rect l="0" t="0" r="0" b="0"/>
                            <a:pathLst>
                              <a:path w="31750" h="31750">
                                <a:moveTo>
                                  <a:pt x="15875" y="0"/>
                                </a:moveTo>
                                <a:cubicBezTo>
                                  <a:pt x="17980" y="0"/>
                                  <a:pt x="20005" y="397"/>
                                  <a:pt x="21950" y="1203"/>
                                </a:cubicBezTo>
                                <a:cubicBezTo>
                                  <a:pt x="23895" y="2009"/>
                                  <a:pt x="25612" y="3150"/>
                                  <a:pt x="27100" y="4638"/>
                                </a:cubicBezTo>
                                <a:cubicBezTo>
                                  <a:pt x="28589" y="6114"/>
                                  <a:pt x="29736" y="7838"/>
                                  <a:pt x="30542" y="9785"/>
                                </a:cubicBezTo>
                                <a:cubicBezTo>
                                  <a:pt x="31347" y="11733"/>
                                  <a:pt x="31750" y="13754"/>
                                  <a:pt x="31750" y="15875"/>
                                </a:cubicBezTo>
                                <a:cubicBezTo>
                                  <a:pt x="31750" y="17971"/>
                                  <a:pt x="31347" y="19993"/>
                                  <a:pt x="30542" y="21940"/>
                                </a:cubicBezTo>
                                <a:cubicBezTo>
                                  <a:pt x="29736" y="23887"/>
                                  <a:pt x="28589" y="25598"/>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98"/>
                                  <a:pt x="2014" y="23887"/>
                                  <a:pt x="1208" y="21940"/>
                                </a:cubicBezTo>
                                <a:cubicBezTo>
                                  <a:pt x="403" y="19993"/>
                                  <a:pt x="0" y="17971"/>
                                  <a:pt x="0" y="15875"/>
                                </a:cubicBezTo>
                                <a:cubicBezTo>
                                  <a:pt x="0" y="13754"/>
                                  <a:pt x="403" y="11733"/>
                                  <a:pt x="1208" y="9785"/>
                                </a:cubicBezTo>
                                <a:cubicBezTo>
                                  <a:pt x="2014" y="7838"/>
                                  <a:pt x="3161" y="6114"/>
                                  <a:pt x="4650" y="4638"/>
                                </a:cubicBezTo>
                                <a:cubicBezTo>
                                  <a:pt x="6138" y="3150"/>
                                  <a:pt x="7855" y="2009"/>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 name="Shape 2563"/>
                        <wps:cNvSpPr/>
                        <wps:spPr>
                          <a:xfrm>
                            <a:off x="0" y="139700"/>
                            <a:ext cx="31750" cy="31750"/>
                          </a:xfrm>
                          <a:custGeom>
                            <a:avLst/>
                            <a:gdLst/>
                            <a:ahLst/>
                            <a:cxnLst/>
                            <a:rect l="0" t="0" r="0" b="0"/>
                            <a:pathLst>
                              <a:path w="31750" h="31750">
                                <a:moveTo>
                                  <a:pt x="15875" y="0"/>
                                </a:moveTo>
                                <a:cubicBezTo>
                                  <a:pt x="17980" y="0"/>
                                  <a:pt x="20005" y="397"/>
                                  <a:pt x="21950" y="1203"/>
                                </a:cubicBezTo>
                                <a:cubicBezTo>
                                  <a:pt x="23895" y="2009"/>
                                  <a:pt x="25612" y="3150"/>
                                  <a:pt x="27100" y="4651"/>
                                </a:cubicBezTo>
                                <a:cubicBezTo>
                                  <a:pt x="28589" y="6127"/>
                                  <a:pt x="29736" y="7838"/>
                                  <a:pt x="30542" y="9785"/>
                                </a:cubicBezTo>
                                <a:cubicBezTo>
                                  <a:pt x="31347" y="11733"/>
                                  <a:pt x="31750" y="13767"/>
                                  <a:pt x="31750" y="15875"/>
                                </a:cubicBezTo>
                                <a:cubicBezTo>
                                  <a:pt x="31750" y="17971"/>
                                  <a:pt x="31347" y="19993"/>
                                  <a:pt x="30542" y="21940"/>
                                </a:cubicBezTo>
                                <a:cubicBezTo>
                                  <a:pt x="29736" y="23887"/>
                                  <a:pt x="28589" y="25598"/>
                                  <a:pt x="27100" y="27099"/>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99"/>
                                </a:cubicBezTo>
                                <a:cubicBezTo>
                                  <a:pt x="3161" y="25598"/>
                                  <a:pt x="2014" y="23887"/>
                                  <a:pt x="1208" y="21940"/>
                                </a:cubicBezTo>
                                <a:cubicBezTo>
                                  <a:pt x="403" y="19993"/>
                                  <a:pt x="0" y="17971"/>
                                  <a:pt x="0" y="15875"/>
                                </a:cubicBezTo>
                                <a:cubicBezTo>
                                  <a:pt x="0" y="13767"/>
                                  <a:pt x="403" y="11733"/>
                                  <a:pt x="1208" y="9785"/>
                                </a:cubicBezTo>
                                <a:cubicBezTo>
                                  <a:pt x="2014" y="7838"/>
                                  <a:pt x="3161" y="6127"/>
                                  <a:pt x="4650" y="4651"/>
                                </a:cubicBezTo>
                                <a:cubicBezTo>
                                  <a:pt x="6138" y="3150"/>
                                  <a:pt x="7855" y="2009"/>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 name="Shape 2565"/>
                        <wps:cNvSpPr/>
                        <wps:spPr>
                          <a:xfrm>
                            <a:off x="0" y="28575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62"/>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62"/>
                                  <a:pt x="1208" y="21927"/>
                                </a:cubicBezTo>
                                <a:cubicBezTo>
                                  <a:pt x="403" y="19980"/>
                                  <a:pt x="0" y="17971"/>
                                  <a:pt x="0" y="15875"/>
                                </a:cubicBezTo>
                                <a:cubicBezTo>
                                  <a:pt x="0" y="13754"/>
                                  <a:pt x="403" y="11720"/>
                                  <a:pt x="1208" y="9773"/>
                                </a:cubicBezTo>
                                <a:cubicBezTo>
                                  <a:pt x="2014" y="7826"/>
                                  <a:pt x="3161" y="6114"/>
                                  <a:pt x="4650" y="4638"/>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7" name="Shape 2567"/>
                        <wps:cNvSpPr/>
                        <wps:spPr>
                          <a:xfrm>
                            <a:off x="0" y="43180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27"/>
                                  <a:pt x="29736" y="7838"/>
                                  <a:pt x="30542" y="9773"/>
                                </a:cubicBezTo>
                                <a:cubicBezTo>
                                  <a:pt x="31347" y="11720"/>
                                  <a:pt x="31750" y="13754"/>
                                  <a:pt x="31750" y="15875"/>
                                </a:cubicBezTo>
                                <a:cubicBezTo>
                                  <a:pt x="31750" y="17971"/>
                                  <a:pt x="31347" y="19993"/>
                                  <a:pt x="30542" y="21940"/>
                                </a:cubicBezTo>
                                <a:cubicBezTo>
                                  <a:pt x="29736" y="23887"/>
                                  <a:pt x="28589" y="25611"/>
                                  <a:pt x="27100" y="27099"/>
                                </a:cubicBezTo>
                                <a:cubicBezTo>
                                  <a:pt x="25612" y="28575"/>
                                  <a:pt x="23895" y="29728"/>
                                  <a:pt x="21950" y="30535"/>
                                </a:cubicBezTo>
                                <a:cubicBezTo>
                                  <a:pt x="20005" y="31341"/>
                                  <a:pt x="17980" y="31750"/>
                                  <a:pt x="15875" y="31750"/>
                                </a:cubicBezTo>
                                <a:cubicBezTo>
                                  <a:pt x="13770" y="31750"/>
                                  <a:pt x="11745" y="31341"/>
                                  <a:pt x="9800" y="30535"/>
                                </a:cubicBezTo>
                                <a:cubicBezTo>
                                  <a:pt x="7855" y="29728"/>
                                  <a:pt x="6138" y="28575"/>
                                  <a:pt x="4650" y="27099"/>
                                </a:cubicBezTo>
                                <a:cubicBezTo>
                                  <a:pt x="3161" y="25611"/>
                                  <a:pt x="2014" y="23887"/>
                                  <a:pt x="1208" y="21940"/>
                                </a:cubicBezTo>
                                <a:cubicBezTo>
                                  <a:pt x="403" y="19993"/>
                                  <a:pt x="0" y="17971"/>
                                  <a:pt x="0" y="15875"/>
                                </a:cubicBezTo>
                                <a:cubicBezTo>
                                  <a:pt x="0" y="13754"/>
                                  <a:pt x="403" y="11720"/>
                                  <a:pt x="1208" y="9773"/>
                                </a:cubicBezTo>
                                <a:cubicBezTo>
                                  <a:pt x="2014" y="7838"/>
                                  <a:pt x="3161" y="6127"/>
                                  <a:pt x="4650" y="4638"/>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9" name="Shape 2569"/>
                        <wps:cNvSpPr/>
                        <wps:spPr>
                          <a:xfrm>
                            <a:off x="0" y="571500"/>
                            <a:ext cx="31750" cy="31750"/>
                          </a:xfrm>
                          <a:custGeom>
                            <a:avLst/>
                            <a:gdLst/>
                            <a:ahLst/>
                            <a:cxnLst/>
                            <a:rect l="0" t="0" r="0" b="0"/>
                            <a:pathLst>
                              <a:path w="31750" h="31750">
                                <a:moveTo>
                                  <a:pt x="15875" y="0"/>
                                </a:moveTo>
                                <a:cubicBezTo>
                                  <a:pt x="17980" y="0"/>
                                  <a:pt x="20005" y="397"/>
                                  <a:pt x="21950" y="1203"/>
                                </a:cubicBezTo>
                                <a:cubicBezTo>
                                  <a:pt x="23895" y="2009"/>
                                  <a:pt x="25612" y="3150"/>
                                  <a:pt x="27100" y="4638"/>
                                </a:cubicBezTo>
                                <a:cubicBezTo>
                                  <a:pt x="28589" y="6114"/>
                                  <a:pt x="29736" y="7838"/>
                                  <a:pt x="30542" y="9785"/>
                                </a:cubicBezTo>
                                <a:cubicBezTo>
                                  <a:pt x="31347" y="11733"/>
                                  <a:pt x="31750" y="13754"/>
                                  <a:pt x="31750" y="15875"/>
                                </a:cubicBezTo>
                                <a:cubicBezTo>
                                  <a:pt x="31750" y="17971"/>
                                  <a:pt x="31347" y="19993"/>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93"/>
                                  <a:pt x="0" y="17971"/>
                                  <a:pt x="0" y="15875"/>
                                </a:cubicBezTo>
                                <a:cubicBezTo>
                                  <a:pt x="0" y="13754"/>
                                  <a:pt x="403" y="11733"/>
                                  <a:pt x="1208" y="9785"/>
                                </a:cubicBezTo>
                                <a:cubicBezTo>
                                  <a:pt x="2014" y="7838"/>
                                  <a:pt x="3161" y="6114"/>
                                  <a:pt x="4650" y="4638"/>
                                </a:cubicBezTo>
                                <a:cubicBezTo>
                                  <a:pt x="6138" y="3150"/>
                                  <a:pt x="7855" y="2009"/>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1" name="Shape 2571"/>
                        <wps:cNvSpPr/>
                        <wps:spPr>
                          <a:xfrm>
                            <a:off x="0" y="717550"/>
                            <a:ext cx="31750" cy="31750"/>
                          </a:xfrm>
                          <a:custGeom>
                            <a:avLst/>
                            <a:gdLst/>
                            <a:ahLst/>
                            <a:cxnLst/>
                            <a:rect l="0" t="0" r="0" b="0"/>
                            <a:pathLst>
                              <a:path w="31750" h="31750">
                                <a:moveTo>
                                  <a:pt x="15875" y="0"/>
                                </a:moveTo>
                                <a:cubicBezTo>
                                  <a:pt x="17980" y="0"/>
                                  <a:pt x="20005" y="397"/>
                                  <a:pt x="21950" y="1203"/>
                                </a:cubicBezTo>
                                <a:cubicBezTo>
                                  <a:pt x="23895" y="2009"/>
                                  <a:pt x="25612" y="3150"/>
                                  <a:pt x="27100" y="4638"/>
                                </a:cubicBezTo>
                                <a:cubicBezTo>
                                  <a:pt x="28589" y="6114"/>
                                  <a:pt x="29736" y="7838"/>
                                  <a:pt x="30542" y="9785"/>
                                </a:cubicBezTo>
                                <a:cubicBezTo>
                                  <a:pt x="31347" y="11733"/>
                                  <a:pt x="31750" y="13754"/>
                                  <a:pt x="31750" y="15875"/>
                                </a:cubicBezTo>
                                <a:cubicBezTo>
                                  <a:pt x="31750" y="17971"/>
                                  <a:pt x="31347" y="19993"/>
                                  <a:pt x="30542" y="21940"/>
                                </a:cubicBezTo>
                                <a:cubicBezTo>
                                  <a:pt x="29736" y="23887"/>
                                  <a:pt x="28589" y="25598"/>
                                  <a:pt x="27100" y="27099"/>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99"/>
                                </a:cubicBezTo>
                                <a:cubicBezTo>
                                  <a:pt x="3161" y="25598"/>
                                  <a:pt x="2014" y="23887"/>
                                  <a:pt x="1208" y="21940"/>
                                </a:cubicBezTo>
                                <a:cubicBezTo>
                                  <a:pt x="403" y="19993"/>
                                  <a:pt x="0" y="17971"/>
                                  <a:pt x="0" y="15875"/>
                                </a:cubicBezTo>
                                <a:cubicBezTo>
                                  <a:pt x="0" y="13754"/>
                                  <a:pt x="403" y="11733"/>
                                  <a:pt x="1208" y="9785"/>
                                </a:cubicBezTo>
                                <a:cubicBezTo>
                                  <a:pt x="2014" y="7838"/>
                                  <a:pt x="3161" y="6114"/>
                                  <a:pt x="4650" y="4638"/>
                                </a:cubicBezTo>
                                <a:cubicBezTo>
                                  <a:pt x="6138" y="3150"/>
                                  <a:pt x="7855" y="2009"/>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B0C59D" id="Group 27352" o:spid="_x0000_s1026" style="position:absolute;margin-left:11.5pt;margin-top:2.8pt;width:2.5pt;height:59pt;z-index:251658254" coordsize="317,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">
                <v:shape id="Shape 2561"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" path="m15875,v2105,,4130,397,6075,1203c23895,2009,25612,3150,27100,4638v1489,1476,2636,3200,3442,5147c31347,11733,31750,13754,31750,15875v,2096,-403,4118,-1208,6065c29736,23887,28589,25598,27100,27087v-1488,1476,-3205,2629,-5150,3435c20005,31328,17980,31738,15875,31750v-2105,-12,-4130,-422,-6075,-1228c7855,29716,6138,28563,4650,27087,3161,25598,2014,23887,1208,21940,403,19993,,17971,,15875,,13754,403,11733,1208,9785,2014,7838,3161,6114,4650,4638,6138,3150,7855,2009,9800,1203,11745,397,13770,,15875,xe" fillcolor="black" stroked="f" strokeweight="0">
                  <v:stroke miterlimit="83231f" joinstyle="miter"/>
                  <v:path arrowok="t" textboxrect="0,0,31750,31750"/>
                </v:shape>
                <v:shape id="Shape 2563" o:spid="_x0000_s1028" style="position:absolute;top:1397;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" path="m15875,v2105,,4130,397,6075,1203c23895,2009,25612,3150,27100,4651v1489,1476,2636,3187,3442,5134c31347,11733,31750,13767,31750,15875v,2096,-403,4118,-1208,6065c29736,23887,28589,25598,27100,27099v-1488,1476,-3205,2629,-5150,3436c20005,31341,17980,31738,15875,31750v-2105,-12,-4130,-409,-6075,-1215c7855,29728,6138,28575,4650,27099,3161,25598,2014,23887,1208,21940,403,19993,,17971,,15875,,13767,403,11733,1208,9785,2014,7838,3161,6127,4650,4651,6138,3150,7855,2009,9800,1203,11745,397,13770,,15875,xe" fillcolor="black" stroked="f" strokeweight="0">
                  <v:stroke miterlimit="83231f" joinstyle="miter"/>
                  <v:path arrowok="t" textboxrect="0,0,31750,31750"/>
                </v:shape>
                <v:shape id="Shape 2565" o:spid="_x0000_s1029" style="position:absolute;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" path="m15875,v2105,,4130,397,6075,1191c23895,1997,25612,3150,27100,4638v1489,1476,2636,3188,3442,5135c31347,11720,31750,13754,31750,15875v,2096,-403,4105,-1208,6052c29736,23862,28589,25586,27100,27087v-1488,1476,-3205,2629,-5150,3435c20005,31328,17980,31738,15875,31750v-2105,-12,-4130,-422,-6075,-1228c7855,29716,6138,28563,4650,27087,3161,25586,2014,23862,1208,21927,403,19980,,17971,,15875,,13754,403,11720,1208,9773,2014,7826,3161,6114,4650,4638,6138,3150,7855,1997,9800,1191,11745,397,13770,,15875,xe" fillcolor="black" stroked="f" strokeweight="0">
                  <v:stroke miterlimit="83231f" joinstyle="miter"/>
                  <v:path arrowok="t" textboxrect="0,0,31750,31750"/>
                </v:shape>
                <v:shape id="Shape 2567" o:spid="_x0000_s1030" style="position:absolute;top:4318;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" path="m15875,v2105,,4130,397,6075,1191c23895,1997,25612,3150,27100,4638v1489,1489,2636,3200,3442,5135c31347,11720,31750,13754,31750,15875v,2096,-403,4118,-1208,6065c29736,23887,28589,25611,27100,27099v-1488,1476,-3205,2629,-5150,3436c20005,31341,17980,31750,15875,31750v-2105,,-4130,-409,-6075,-1215c7855,29728,6138,28575,4650,27099,3161,25611,2014,23887,1208,21940,403,19993,,17971,,15875,,13754,403,11720,1208,9773,2014,7838,3161,6127,4650,4638,6138,3150,7855,1997,9800,1191,11745,397,13770,,15875,xe" fillcolor="black" stroked="f" strokeweight="0">
                  <v:stroke miterlimit="83231f" joinstyle="miter"/>
                  <v:path arrowok="t" textboxrect="0,0,31750,31750"/>
                </v:shape>
                <v:shape id="Shape 2569" o:spid="_x0000_s1031" style="position:absolute;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" path="m15875,v2105,,4130,397,6075,1203c23895,2009,25612,3150,27100,4638v1489,1476,2636,3200,3442,5147c31347,11733,31750,13754,31750,15875v,2096,-403,4118,-1208,6052c29736,23875,28589,25586,27100,27087v-1488,1476,-3205,2629,-5150,3435c20005,31328,17980,31738,15875,31750v-2105,-12,-4130,-422,-6075,-1228c7855,29716,6138,28563,4650,27087,3161,25586,2014,23875,1208,21927,403,19993,,17971,,15875,,13754,403,11733,1208,9785,2014,7838,3161,6114,4650,4638,6138,3150,7855,2009,9800,1203,11745,397,13770,,15875,xe" fillcolor="black" stroked="f" strokeweight="0">
                  <v:stroke miterlimit="83231f" joinstyle="miter"/>
                  <v:path arrowok="t" textboxrect="0,0,31750,31750"/>
                </v:shape>
                <v:shape id="Shape 2571" o:spid="_x0000_s1032" style="position:absolute;top:7175;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" path="m15875,v2105,,4130,397,6075,1203c23895,2009,25612,3150,27100,4638v1489,1476,2636,3200,3442,5147c31347,11733,31750,13754,31750,15875v,2096,-403,4118,-1208,6065c29736,23887,28589,25598,27100,27099v-1488,1476,-3205,2629,-5150,3436c20005,31341,17980,31738,15875,31750v-2105,-12,-4130,-409,-6075,-1215c7855,29728,6138,28575,4650,27099,3161,25598,2014,23887,1208,21940,403,19993,,17971,,15875,,13754,403,11733,1208,9785,2014,7838,3161,6114,4650,4638,6138,3150,7855,2009,9800,1203,11745,397,13770,,15875,xe" fillcolor="black" stroked="f" strokeweight="0">
                  <v:stroke miterlimit="83231f" joinstyle="miter"/>
                  <v:path arrowok="t" textboxrect="0,0,31750,31750"/>
                </v:shape>
                <w10:wrap type="square"/>
              </v:group>
            </w:pict>
          </mc:Fallback>
        </mc:AlternateContent>
      </w:r>
      <w:r>
        <w:t>Setting strategy and delivering long term transformation.</w:t>
      </w:r>
    </w:p>
    <w:p w14:paraId="42A329B5" w14:textId="77777777" w:rsidR="001352B5" w:rsidRDefault="007264FB">
      <w:pPr>
        <w:spacing w:after="7"/>
        <w:ind w:left="240" w:right="142"/>
      </w:pPr>
      <w:r>
        <w:t>Leading for equality.</w:t>
      </w:r>
    </w:p>
    <w:p w14:paraId="0883DD66" w14:textId="77777777" w:rsidR="001352B5" w:rsidRDefault="007264FB">
      <w:pPr>
        <w:spacing w:after="7"/>
        <w:ind w:left="240" w:right="142"/>
      </w:pPr>
      <w:r>
        <w:t>Driving high quality, sustainable outcomes.</w:t>
      </w:r>
    </w:p>
    <w:p w14:paraId="45D140F6" w14:textId="77777777" w:rsidR="001352B5" w:rsidRDefault="007264FB">
      <w:pPr>
        <w:spacing w:after="0"/>
        <w:ind w:left="240" w:right="142"/>
      </w:pPr>
      <w:r>
        <w:t>Providing robust governance and assurance.</w:t>
      </w:r>
    </w:p>
    <w:p w14:paraId="07B5EBF9" w14:textId="77777777" w:rsidR="001352B5" w:rsidRDefault="007264FB">
      <w:pPr>
        <w:spacing w:after="7"/>
        <w:ind w:left="240" w:right="142"/>
      </w:pPr>
      <w:r>
        <w:t>Creating a compassionate and inclusive culture.</w:t>
      </w:r>
    </w:p>
    <w:p w14:paraId="692A5153" w14:textId="77777777" w:rsidR="001352B5" w:rsidRDefault="007264FB">
      <w:pPr>
        <w:ind w:left="240" w:right="142"/>
      </w:pPr>
      <w:r>
        <w:t>Building trusted relationships with partners and communities.</w:t>
      </w:r>
    </w:p>
    <w:p w14:paraId="177EBAE4" w14:textId="77777777" w:rsidR="001352B5" w:rsidRDefault="007264FB">
      <w:pPr>
        <w:ind w:left="-5" w:right="142"/>
      </w:pPr>
      <w:r>
        <w:t>In assessing whether a board member has the competence, skills and experience to be considered fit and proper, the FPPT assessment will:</w:t>
      </w:r>
    </w:p>
    <w:p w14:paraId="73D47938" w14:textId="77777777" w:rsidR="001352B5" w:rsidRDefault="007264FB">
      <w:pPr>
        <w:ind w:left="240" w:right="282"/>
      </w:pPr>
      <w:r>
        <w:rPr>
          <w:rFonts w:ascii="Calibri" w:eastAsia="Calibri" w:hAnsi="Calibri" w:cs="Calibri"/>
          <w:noProof/>
          <w:sz w:val="22"/>
        </w:rPr>
        <mc:AlternateContent>
          <mc:Choice Requires="wpg">
            <w:drawing>
              <wp:anchor distT="0" distB="0" distL="114300" distR="114300" simplePos="0" relativeHeight="251658255" behindDoc="0" locked="0" layoutInCell="1" allowOverlap="1" wp14:anchorId="3ADFF45A" wp14:editId="3CADE974">
                <wp:simplePos x="0" y="0"/>
                <wp:positionH relativeFrom="column">
                  <wp:posOffset>146050</wp:posOffset>
                </wp:positionH>
                <wp:positionV relativeFrom="paragraph">
                  <wp:posOffset>35682</wp:posOffset>
                </wp:positionV>
                <wp:extent cx="31750" cy="603250"/>
                <wp:effectExtent l="0" t="0" r="0" b="0"/>
                <wp:wrapSquare wrapText="bothSides"/>
                <wp:docPr id="27353" name="Group 27353"/>
                <wp:cNvGraphicFramePr/>
                <a:graphic xmlns:a="http://schemas.openxmlformats.org/drawingml/2006/main">
                  <a:graphicData uri="http://schemas.microsoft.com/office/word/2010/wordprocessingGroup">
                    <wpg:wgp>
                      <wpg:cNvGrpSpPr/>
                      <wpg:grpSpPr>
                        <a:xfrm>
                          <a:off x="0" y="0"/>
                          <a:ext cx="31750" cy="603250"/>
                          <a:chOff x="0" y="0"/>
                          <a:chExt cx="31750" cy="603250"/>
                        </a:xfrm>
                      </wpg:grpSpPr>
                      <wps:wsp>
                        <wps:cNvPr id="2575" name="Shape 2575"/>
                        <wps:cNvSpPr/>
                        <wps:spPr>
                          <a:xfrm>
                            <a:off x="0" y="0"/>
                            <a:ext cx="31750" cy="31750"/>
                          </a:xfrm>
                          <a:custGeom>
                            <a:avLst/>
                            <a:gdLst/>
                            <a:ahLst/>
                            <a:cxnLst/>
                            <a:rect l="0" t="0" r="0" b="0"/>
                            <a:pathLst>
                              <a:path w="31750" h="31750">
                                <a:moveTo>
                                  <a:pt x="15875" y="0"/>
                                </a:moveTo>
                                <a:cubicBezTo>
                                  <a:pt x="17980" y="0"/>
                                  <a:pt x="20005" y="397"/>
                                  <a:pt x="21950" y="1203"/>
                                </a:cubicBezTo>
                                <a:cubicBezTo>
                                  <a:pt x="23895" y="2009"/>
                                  <a:pt x="25612" y="3150"/>
                                  <a:pt x="27100" y="4638"/>
                                </a:cubicBezTo>
                                <a:cubicBezTo>
                                  <a:pt x="28589" y="6127"/>
                                  <a:pt x="29736" y="7838"/>
                                  <a:pt x="30542" y="9785"/>
                                </a:cubicBezTo>
                                <a:cubicBezTo>
                                  <a:pt x="31347" y="11733"/>
                                  <a:pt x="31750" y="13754"/>
                                  <a:pt x="31750" y="15875"/>
                                </a:cubicBezTo>
                                <a:cubicBezTo>
                                  <a:pt x="31750" y="17971"/>
                                  <a:pt x="31347" y="19993"/>
                                  <a:pt x="30542" y="21940"/>
                                </a:cubicBezTo>
                                <a:cubicBezTo>
                                  <a:pt x="29736" y="23887"/>
                                  <a:pt x="28589" y="25598"/>
                                  <a:pt x="27100" y="27099"/>
                                </a:cubicBezTo>
                                <a:cubicBezTo>
                                  <a:pt x="25612" y="28587"/>
                                  <a:pt x="23895" y="29728"/>
                                  <a:pt x="21950" y="30535"/>
                                </a:cubicBezTo>
                                <a:cubicBezTo>
                                  <a:pt x="20005" y="31341"/>
                                  <a:pt x="17980" y="31738"/>
                                  <a:pt x="15875" y="31750"/>
                                </a:cubicBezTo>
                                <a:cubicBezTo>
                                  <a:pt x="13770" y="31738"/>
                                  <a:pt x="11745" y="31341"/>
                                  <a:pt x="9800" y="30535"/>
                                </a:cubicBezTo>
                                <a:cubicBezTo>
                                  <a:pt x="7855" y="29728"/>
                                  <a:pt x="6138" y="28587"/>
                                  <a:pt x="4650" y="27099"/>
                                </a:cubicBezTo>
                                <a:cubicBezTo>
                                  <a:pt x="3161" y="25598"/>
                                  <a:pt x="2014" y="23887"/>
                                  <a:pt x="1208" y="21940"/>
                                </a:cubicBezTo>
                                <a:cubicBezTo>
                                  <a:pt x="403" y="19993"/>
                                  <a:pt x="0" y="17971"/>
                                  <a:pt x="0" y="15875"/>
                                </a:cubicBezTo>
                                <a:cubicBezTo>
                                  <a:pt x="0" y="13754"/>
                                  <a:pt x="403" y="11733"/>
                                  <a:pt x="1208" y="9785"/>
                                </a:cubicBezTo>
                                <a:cubicBezTo>
                                  <a:pt x="2014" y="7838"/>
                                  <a:pt x="3161" y="6127"/>
                                  <a:pt x="4650" y="4638"/>
                                </a:cubicBezTo>
                                <a:cubicBezTo>
                                  <a:pt x="6138" y="3150"/>
                                  <a:pt x="7855" y="2009"/>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8" name="Shape 2578"/>
                        <wps:cNvSpPr/>
                        <wps:spPr>
                          <a:xfrm>
                            <a:off x="0" y="28575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67"/>
                                  <a:pt x="31750" y="15875"/>
                                </a:cubicBezTo>
                                <a:cubicBezTo>
                                  <a:pt x="31750" y="17971"/>
                                  <a:pt x="31347" y="19980"/>
                                  <a:pt x="30542" y="21927"/>
                                </a:cubicBezTo>
                                <a:cubicBezTo>
                                  <a:pt x="29736" y="23875"/>
                                  <a:pt x="28589" y="25586"/>
                                  <a:pt x="27100" y="27087"/>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87"/>
                                </a:cubicBezTo>
                                <a:cubicBezTo>
                                  <a:pt x="3161" y="25586"/>
                                  <a:pt x="2014" y="23875"/>
                                  <a:pt x="1208" y="21927"/>
                                </a:cubicBezTo>
                                <a:cubicBezTo>
                                  <a:pt x="403" y="19980"/>
                                  <a:pt x="0" y="17971"/>
                                  <a:pt x="0" y="15875"/>
                                </a:cubicBezTo>
                                <a:cubicBezTo>
                                  <a:pt x="0" y="13767"/>
                                  <a:pt x="403" y="11733"/>
                                  <a:pt x="1208" y="9785"/>
                                </a:cubicBezTo>
                                <a:cubicBezTo>
                                  <a:pt x="2014" y="7838"/>
                                  <a:pt x="3161" y="6114"/>
                                  <a:pt x="4650" y="4638"/>
                                </a:cubicBezTo>
                                <a:cubicBezTo>
                                  <a:pt x="6138" y="3138"/>
                                  <a:pt x="7855" y="1997"/>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 name="Shape 2581"/>
                        <wps:cNvSpPr/>
                        <wps:spPr>
                          <a:xfrm>
                            <a:off x="0" y="571500"/>
                            <a:ext cx="31750" cy="31750"/>
                          </a:xfrm>
                          <a:custGeom>
                            <a:avLst/>
                            <a:gdLst/>
                            <a:ahLst/>
                            <a:cxnLst/>
                            <a:rect l="0" t="0" r="0" b="0"/>
                            <a:pathLst>
                              <a:path w="31750" h="31750">
                                <a:moveTo>
                                  <a:pt x="15875" y="0"/>
                                </a:moveTo>
                                <a:cubicBezTo>
                                  <a:pt x="17980" y="0"/>
                                  <a:pt x="20005" y="397"/>
                                  <a:pt x="21950" y="1203"/>
                                </a:cubicBezTo>
                                <a:cubicBezTo>
                                  <a:pt x="23895" y="2009"/>
                                  <a:pt x="25612" y="3150"/>
                                  <a:pt x="27100" y="4638"/>
                                </a:cubicBezTo>
                                <a:cubicBezTo>
                                  <a:pt x="28589" y="6127"/>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27"/>
                                  <a:pt x="4650" y="4638"/>
                                </a:cubicBezTo>
                                <a:cubicBezTo>
                                  <a:pt x="6138" y="3150"/>
                                  <a:pt x="7855" y="2009"/>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4C5484" id="Group 27353" o:spid="_x0000_s1026" style="position:absolute;margin-left:11.5pt;margin-top:2.8pt;width:2.5pt;height:47.5pt;z-index:251658255" coordsize="317,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">
                <v:shape id="Shape 2575"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" path="m15875,v2105,,4130,397,6075,1203c23895,2009,25612,3150,27100,4638v1489,1489,2636,3200,3442,5147c31347,11733,31750,13754,31750,15875v,2096,-403,4118,-1208,6065c29736,23887,28589,25598,27100,27099v-1488,1488,-3205,2629,-5150,3436c20005,31341,17980,31738,15875,31750v-2105,-12,-4130,-409,-6075,-1215c7855,29728,6138,28587,4650,27099,3161,25598,2014,23887,1208,21940,403,19993,,17971,,15875,,13754,403,11733,1208,9785,2014,7838,3161,6127,4650,4638,6138,3150,7855,2009,9800,1203,11745,397,13770,,15875,xe" fillcolor="black" stroked="f" strokeweight="0">
                  <v:stroke miterlimit="83231f" joinstyle="miter"/>
                  <v:path arrowok="t" textboxrect="0,0,31750,31750"/>
                </v:shape>
                <v:shape id="Shape 2578" o:spid="_x0000_s1028" style="position:absolute;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" path="m15875,v2105,,4130,397,6075,1203c23895,1997,25612,3138,27100,4638v1489,1476,2636,3200,3442,5147c31347,11733,31750,13767,31750,15875v,2096,-403,4105,-1208,6052c29736,23875,28589,25586,27100,27087v-1488,1488,-3205,2641,-5150,3448c20005,31341,17980,31738,15875,31750v-2105,-12,-4130,-409,-6075,-1215c7855,29728,6138,28575,4650,27087,3161,25586,2014,23875,1208,21927,403,19980,,17971,,15875,,13767,403,11733,1208,9785,2014,7838,3161,6114,4650,4638,6138,3138,7855,1997,9800,1203,11745,397,13770,,15875,xe" fillcolor="black" stroked="f" strokeweight="0">
                  <v:stroke miterlimit="83231f" joinstyle="miter"/>
                  <v:path arrowok="t" textboxrect="0,0,31750,31750"/>
                </v:shape>
                <v:shape id="Shape 2581" o:spid="_x0000_s1029" style="position:absolute;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" path="m15875,v2105,,4130,397,6075,1203c23895,2009,25612,3150,27100,4638v1489,1489,2636,3200,3442,5147c31347,11733,31750,13754,31750,15875v,2096,-403,4105,-1208,6052c29736,23875,28589,25586,27100,27087v-1488,1476,-3205,2617,-5150,3423c20005,31316,17980,31738,15875,31750v-2105,-12,-4130,-434,-6075,-1240c7855,29704,6138,28563,4650,27087,3161,25586,2014,23875,1208,21927,403,19980,,17971,,15875,,13754,403,11733,1208,9785,2014,7838,3161,6127,4650,4638,6138,3150,7855,2009,9800,1203,11745,397,13770,,15875,xe" fillcolor="black" stroked="f" strokeweight="0">
                  <v:stroke miterlimit="83231f" joinstyle="miter"/>
                  <v:path arrowok="t" textboxrect="0,0,31750,31750"/>
                </v:shape>
                <w10:wrap type="square"/>
              </v:group>
            </w:pict>
          </mc:Fallback>
        </mc:AlternateContent>
      </w:r>
      <w:r>
        <w:t>not just consider current abilities, but also have regard to the formal training and development the board member has undergone or is undergoing take account of the NHS organisation (its size and how it operates) and the activities the board member should perform consider whether the board member has adequate time to perform and meet the responsibilities associated with their role.</w:t>
      </w:r>
    </w:p>
    <w:p w14:paraId="393B429E" w14:textId="77777777" w:rsidR="001352B5" w:rsidRDefault="007264FB">
      <w:pPr>
        <w:ind w:left="-5" w:right="142"/>
      </w:pPr>
      <w:r>
        <w:t>Regarding formal training:</w:t>
      </w:r>
    </w:p>
    <w:p w14:paraId="3177892E" w14:textId="77777777" w:rsidR="001352B5" w:rsidRDefault="007264FB">
      <w:pPr>
        <w:spacing w:after="5"/>
        <w:ind w:left="410" w:right="142"/>
      </w:pPr>
      <w:r>
        <w:rPr>
          <w:rFonts w:ascii="Calibri" w:eastAsia="Calibri" w:hAnsi="Calibri" w:cs="Calibri"/>
          <w:noProof/>
          <w:sz w:val="22"/>
        </w:rPr>
        <mc:AlternateContent>
          <mc:Choice Requires="wpg">
            <w:drawing>
              <wp:anchor distT="0" distB="0" distL="114300" distR="114300" simplePos="0" relativeHeight="251658256" behindDoc="1" locked="0" layoutInCell="1" allowOverlap="1" wp14:anchorId="76E1C8ED" wp14:editId="4EE6185E">
                <wp:simplePos x="0" y="0"/>
                <wp:positionH relativeFrom="column">
                  <wp:posOffset>146050</wp:posOffset>
                </wp:positionH>
                <wp:positionV relativeFrom="paragraph">
                  <wp:posOffset>35682</wp:posOffset>
                </wp:positionV>
                <wp:extent cx="285750" cy="889000"/>
                <wp:effectExtent l="0" t="0" r="0" b="0"/>
                <wp:wrapNone/>
                <wp:docPr id="27354" name="Group 27354"/>
                <wp:cNvGraphicFramePr/>
                <a:graphic xmlns:a="http://schemas.openxmlformats.org/drawingml/2006/main">
                  <a:graphicData uri="http://schemas.microsoft.com/office/word/2010/wordprocessingGroup">
                    <wpg:wgp>
                      <wpg:cNvGrpSpPr/>
                      <wpg:grpSpPr>
                        <a:xfrm>
                          <a:off x="0" y="0"/>
                          <a:ext cx="285750" cy="889000"/>
                          <a:chOff x="0" y="0"/>
                          <a:chExt cx="285750" cy="889000"/>
                        </a:xfrm>
                      </wpg:grpSpPr>
                      <wps:wsp>
                        <wps:cNvPr id="2585" name="Shape 2585"/>
                        <wps:cNvSpPr/>
                        <wps:spPr>
                          <a:xfrm>
                            <a:off x="0" y="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27"/>
                                  <a:pt x="29736" y="7838"/>
                                  <a:pt x="30542" y="9773"/>
                                </a:cubicBezTo>
                                <a:cubicBezTo>
                                  <a:pt x="31347" y="11720"/>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20"/>
                                  <a:pt x="1208" y="9773"/>
                                </a:cubicBezTo>
                                <a:cubicBezTo>
                                  <a:pt x="2014" y="7838"/>
                                  <a:pt x="3161" y="6127"/>
                                  <a:pt x="4650" y="4638"/>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8" name="Shape 2588"/>
                        <wps:cNvSpPr/>
                        <wps:spPr>
                          <a:xfrm>
                            <a:off x="254000" y="285750"/>
                            <a:ext cx="31750" cy="31750"/>
                          </a:xfrm>
                          <a:custGeom>
                            <a:avLst/>
                            <a:gdLst/>
                            <a:ahLst/>
                            <a:cxnLst/>
                            <a:rect l="0" t="0" r="0" b="0"/>
                            <a:pathLst>
                              <a:path w="31750" h="31750">
                                <a:moveTo>
                                  <a:pt x="31750" y="15875"/>
                                </a:moveTo>
                                <a:cubicBezTo>
                                  <a:pt x="31750" y="17971"/>
                                  <a:pt x="31347" y="19993"/>
                                  <a:pt x="30542" y="21940"/>
                                </a:cubicBezTo>
                                <a:cubicBezTo>
                                  <a:pt x="29736" y="23887"/>
                                  <a:pt x="28589" y="25598"/>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98"/>
                                  <a:pt x="2014" y="23887"/>
                                  <a:pt x="1208" y="21940"/>
                                </a:cubicBezTo>
                                <a:cubicBezTo>
                                  <a:pt x="403" y="19993"/>
                                  <a:pt x="0" y="17971"/>
                                  <a:pt x="0" y="15875"/>
                                </a:cubicBezTo>
                                <a:cubicBezTo>
                                  <a:pt x="0" y="13754"/>
                                  <a:pt x="403" y="11733"/>
                                  <a:pt x="1208" y="9785"/>
                                </a:cubicBezTo>
                                <a:cubicBezTo>
                                  <a:pt x="2014" y="7838"/>
                                  <a:pt x="3161" y="6114"/>
                                  <a:pt x="4650" y="4638"/>
                                </a:cubicBezTo>
                                <a:cubicBezTo>
                                  <a:pt x="6138" y="3150"/>
                                  <a:pt x="7855" y="2009"/>
                                  <a:pt x="9800" y="1203"/>
                                </a:cubicBezTo>
                                <a:cubicBezTo>
                                  <a:pt x="11745" y="397"/>
                                  <a:pt x="13770" y="0"/>
                                  <a:pt x="15875" y="0"/>
                                </a:cubicBezTo>
                                <a:cubicBezTo>
                                  <a:pt x="17980" y="0"/>
                                  <a:pt x="20005" y="397"/>
                                  <a:pt x="21950" y="1203"/>
                                </a:cubicBezTo>
                                <a:cubicBezTo>
                                  <a:pt x="23895" y="2009"/>
                                  <a:pt x="25612" y="3150"/>
                                  <a:pt x="27100" y="4638"/>
                                </a:cubicBezTo>
                                <a:cubicBezTo>
                                  <a:pt x="28589" y="6114"/>
                                  <a:pt x="29736" y="7838"/>
                                  <a:pt x="30542" y="9785"/>
                                </a:cubicBezTo>
                                <a:cubicBezTo>
                                  <a:pt x="31347" y="11733"/>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590" name="Shape 2590"/>
                        <wps:cNvSpPr/>
                        <wps:spPr>
                          <a:xfrm>
                            <a:off x="254000" y="431800"/>
                            <a:ext cx="31750" cy="31750"/>
                          </a:xfrm>
                          <a:custGeom>
                            <a:avLst/>
                            <a:gdLst/>
                            <a:ahLst/>
                            <a:cxnLst/>
                            <a:rect l="0" t="0" r="0" b="0"/>
                            <a:pathLst>
                              <a:path w="31750" h="31750">
                                <a:moveTo>
                                  <a:pt x="31750" y="15875"/>
                                </a:moveTo>
                                <a:cubicBezTo>
                                  <a:pt x="31750" y="17971"/>
                                  <a:pt x="31347" y="19993"/>
                                  <a:pt x="30542" y="21940"/>
                                </a:cubicBezTo>
                                <a:cubicBezTo>
                                  <a:pt x="29736" y="23887"/>
                                  <a:pt x="28589" y="25598"/>
                                  <a:pt x="27100" y="27087"/>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87"/>
                                </a:cubicBezTo>
                                <a:cubicBezTo>
                                  <a:pt x="3161" y="25598"/>
                                  <a:pt x="2014" y="23887"/>
                                  <a:pt x="1208" y="21940"/>
                                </a:cubicBezTo>
                                <a:cubicBezTo>
                                  <a:pt x="403" y="19993"/>
                                  <a:pt x="0" y="17971"/>
                                  <a:pt x="0" y="15875"/>
                                </a:cubicBezTo>
                                <a:cubicBezTo>
                                  <a:pt x="0" y="13767"/>
                                  <a:pt x="403" y="11733"/>
                                  <a:pt x="1208" y="9785"/>
                                </a:cubicBezTo>
                                <a:cubicBezTo>
                                  <a:pt x="2014" y="7838"/>
                                  <a:pt x="3161" y="6114"/>
                                  <a:pt x="4650" y="4638"/>
                                </a:cubicBezTo>
                                <a:cubicBezTo>
                                  <a:pt x="6138" y="3138"/>
                                  <a:pt x="7855" y="1997"/>
                                  <a:pt x="9800" y="1191"/>
                                </a:cubicBezTo>
                                <a:cubicBezTo>
                                  <a:pt x="11745" y="397"/>
                                  <a:pt x="13770" y="0"/>
                                  <a:pt x="15875" y="0"/>
                                </a:cubicBezTo>
                                <a:cubicBezTo>
                                  <a:pt x="17980" y="0"/>
                                  <a:pt x="20005" y="397"/>
                                  <a:pt x="21950" y="1191"/>
                                </a:cubicBezTo>
                                <a:cubicBezTo>
                                  <a:pt x="23895" y="1997"/>
                                  <a:pt x="25612" y="3138"/>
                                  <a:pt x="27100" y="4638"/>
                                </a:cubicBezTo>
                                <a:cubicBezTo>
                                  <a:pt x="28589" y="6114"/>
                                  <a:pt x="29736" y="7838"/>
                                  <a:pt x="30542" y="9785"/>
                                </a:cubicBezTo>
                                <a:cubicBezTo>
                                  <a:pt x="31347" y="11733"/>
                                  <a:pt x="31750" y="13767"/>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593" name="Shape 2593"/>
                        <wps:cNvSpPr/>
                        <wps:spPr>
                          <a:xfrm>
                            <a:off x="0" y="71755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27"/>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27"/>
                                  <a:pt x="4650" y="4638"/>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595" name="Shape 2595"/>
                        <wps:cNvSpPr/>
                        <wps:spPr>
                          <a:xfrm>
                            <a:off x="254000" y="857250"/>
                            <a:ext cx="31750" cy="31750"/>
                          </a:xfrm>
                          <a:custGeom>
                            <a:avLst/>
                            <a:gdLst/>
                            <a:ahLst/>
                            <a:cxnLst/>
                            <a:rect l="0" t="0" r="0" b="0"/>
                            <a:pathLst>
                              <a:path w="31750" h="31750">
                                <a:moveTo>
                                  <a:pt x="31750" y="15875"/>
                                </a:moveTo>
                                <a:cubicBezTo>
                                  <a:pt x="31750" y="17971"/>
                                  <a:pt x="31347" y="19993"/>
                                  <a:pt x="30542" y="21940"/>
                                </a:cubicBezTo>
                                <a:cubicBezTo>
                                  <a:pt x="29736" y="23875"/>
                                  <a:pt x="28589" y="25598"/>
                                  <a:pt x="27100" y="27099"/>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99"/>
                                </a:cubicBezTo>
                                <a:cubicBezTo>
                                  <a:pt x="3161" y="25598"/>
                                  <a:pt x="2014" y="23875"/>
                                  <a:pt x="1208" y="21940"/>
                                </a:cubicBezTo>
                                <a:cubicBezTo>
                                  <a:pt x="403" y="19993"/>
                                  <a:pt x="0" y="17971"/>
                                  <a:pt x="0" y="15875"/>
                                </a:cubicBezTo>
                                <a:cubicBezTo>
                                  <a:pt x="0" y="13754"/>
                                  <a:pt x="403" y="11733"/>
                                  <a:pt x="1208" y="9785"/>
                                </a:cubicBezTo>
                                <a:cubicBezTo>
                                  <a:pt x="2014" y="7838"/>
                                  <a:pt x="3161" y="6127"/>
                                  <a:pt x="4650" y="4651"/>
                                </a:cubicBezTo>
                                <a:cubicBezTo>
                                  <a:pt x="6138" y="3163"/>
                                  <a:pt x="7855" y="2009"/>
                                  <a:pt x="9800" y="1203"/>
                                </a:cubicBezTo>
                                <a:cubicBezTo>
                                  <a:pt x="11745" y="397"/>
                                  <a:pt x="13770" y="0"/>
                                  <a:pt x="15875" y="0"/>
                                </a:cubicBezTo>
                                <a:cubicBezTo>
                                  <a:pt x="17980" y="0"/>
                                  <a:pt x="20005" y="397"/>
                                  <a:pt x="21950" y="1203"/>
                                </a:cubicBezTo>
                                <a:cubicBezTo>
                                  <a:pt x="23895" y="2009"/>
                                  <a:pt x="25612" y="3163"/>
                                  <a:pt x="27100" y="4651"/>
                                </a:cubicBezTo>
                                <a:cubicBezTo>
                                  <a:pt x="28589" y="6127"/>
                                  <a:pt x="29736" y="7838"/>
                                  <a:pt x="30542" y="9785"/>
                                </a:cubicBezTo>
                                <a:cubicBezTo>
                                  <a:pt x="31347" y="11733"/>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4FC576" id="Group 27354" o:spid="_x0000_s1026" style="position:absolute;margin-left:11.5pt;margin-top:2.8pt;width:22.5pt;height:70pt;z-index:-251658224" coordsize="2857,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">
                <v:shape id="Shape 2585"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" path="m15875,v2105,,4130,397,6075,1191c23895,1997,25612,3150,27100,4638v1489,1489,2636,3200,3442,5135c31347,11720,31750,13754,31750,15875v,2096,-403,4105,-1208,6052c29736,23875,28589,25586,27100,27087v-1488,1476,-3205,2629,-5150,3435c20005,31328,17980,31738,15875,31750v-2105,-12,-4130,-422,-6075,-1228c7855,29716,6138,28563,4650,27087,3161,25586,2014,23875,1208,21927,403,19980,,17971,,15875,,13754,403,11720,1208,9773,2014,7838,3161,6127,4650,4638,6138,3150,7855,1997,9800,1191,11745,397,13770,,15875,xe" fillcolor="black" stroked="f" strokeweight="0">
                  <v:stroke miterlimit="83231f" joinstyle="miter"/>
                  <v:path arrowok="t" textboxrect="0,0,31750,31750"/>
                </v:shape>
                <v:shape id="Shape 2588" o:spid="_x0000_s1028" style="position:absolute;left:2540;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" path="m31750,15875v,2096,-403,4118,-1208,6065c29736,23887,28589,25598,27100,27087v-1488,1476,-3205,2629,-5150,3435c20005,31328,17980,31738,15875,31750v-2105,-12,-4130,-422,-6075,-1228c7855,29716,6138,28563,4650,27087,3161,25598,2014,23887,1208,21940,403,19993,,17971,,15875,,13754,403,11733,1208,9785,2014,7838,3161,6114,4650,4638,6138,3150,7855,2009,9800,1203,11745,397,13770,,15875,v2105,,4130,397,6075,1203c23895,2009,25612,3150,27100,4638v1489,1476,2636,3200,3442,5147c31347,11733,31750,13754,31750,15875xe" filled="f" strokeweight=".5pt">
                  <v:stroke miterlimit="1" joinstyle="miter"/>
                  <v:path arrowok="t" textboxrect="0,0,31750,31750"/>
                </v:shape>
                <v:shape id="Shape 2590" o:spid="_x0000_s1029" style="position:absolute;left:2540;top:4318;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" path="m31750,15875v,2096,-403,4118,-1208,6065c29736,23887,28589,25598,27100,27087v-1488,1488,-3205,2629,-5150,3435c20005,31328,17980,31738,15875,31750v-2105,-12,-4130,-422,-6075,-1228c7855,29716,6138,28575,4650,27087,3161,25598,2014,23887,1208,21940,403,19993,,17971,,15875,,13767,403,11733,1208,9785,2014,7838,3161,6114,4650,4638,6138,3138,7855,1997,9800,1191,11745,397,13770,,15875,v2105,,4130,397,6075,1191c23895,1997,25612,3138,27100,4638v1489,1476,2636,3200,3442,5147c31347,11733,31750,13767,31750,15875xe" filled="f" strokeweight=".5pt">
                  <v:stroke miterlimit="1" joinstyle="miter"/>
                  <v:path arrowok="t" textboxrect="0,0,31750,31750"/>
                </v:shape>
                <v:shape id="Shape 2593" o:spid="_x0000_s1030" style="position:absolute;top:7175;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" path="m15875,v2105,,4130,397,6075,1191c23895,1997,25612,3150,27100,4638v1489,1489,2636,3200,3442,5147c31347,11733,31750,13754,31750,15875v,2096,-403,4105,-1208,6052c29736,23875,28589,25586,27100,27087v-1488,1476,-3205,2629,-5150,3435c20005,31328,17980,31738,15875,31750v-2105,-12,-4130,-422,-6075,-1228c7855,29716,6138,28563,4650,27087,3161,25586,2014,23875,1208,21927,403,19980,,17971,,15875,,13754,403,11733,1208,9785,2014,7838,3161,6127,4650,4638,6138,3150,7855,1997,9800,1191,11745,397,13770,,15875,xe" fillcolor="black" stroked="f" strokeweight="0">
                  <v:stroke miterlimit="1" joinstyle="miter"/>
                  <v:path arrowok="t" textboxrect="0,0,31750,31750"/>
                </v:shape>
                <v:shape id="Shape 2595" o:spid="_x0000_s1031" style="position:absolute;left:2540;top:8572;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" path="m31750,15875v,2096,-403,4118,-1208,6065c29736,23875,28589,25598,27100,27099v-1488,1476,-3205,2629,-5150,3436c20005,31341,17980,31738,15875,31750v-2105,-12,-4130,-409,-6075,-1215c7855,29728,6138,28575,4650,27099,3161,25598,2014,23875,1208,21940,403,19993,,17971,,15875,,13754,403,11733,1208,9785,2014,7838,3161,6127,4650,4651,6138,3163,7855,2009,9800,1203,11745,397,13770,,15875,v2105,,4130,397,6075,1203c23895,2009,25612,3163,27100,4651v1489,1476,2636,3187,3442,5134c31347,11733,31750,13754,31750,15875xe" filled="f" strokeweight=".5pt">
                  <v:stroke miterlimit="1" joinstyle="miter"/>
                  <v:path arrowok="t" textboxrect="0,0,31750,31750"/>
                </v:shape>
              </v:group>
            </w:pict>
          </mc:Fallback>
        </mc:AlternateContent>
      </w:r>
      <w:r>
        <w:t>NHS organisations should ensure any necessary training is undertaken by board members where gaps in competency have been identified.</w:t>
      </w:r>
    </w:p>
    <w:p w14:paraId="51D6851F" w14:textId="77777777" w:rsidR="001352B5" w:rsidRDefault="007264FB">
      <w:pPr>
        <w:spacing w:after="6"/>
        <w:ind w:left="810" w:right="671"/>
      </w:pPr>
      <w:r>
        <w:t>As such, a tailored learning development plan and training framework should support board members. Both the development plan and training should be updated and delivered respectively with an appropriate frequency.</w:t>
      </w:r>
    </w:p>
    <w:p w14:paraId="2DBDE72E" w14:textId="77777777" w:rsidR="001352B5" w:rsidRDefault="007264FB">
      <w:pPr>
        <w:spacing w:after="0"/>
        <w:ind w:left="410" w:right="142"/>
      </w:pPr>
      <w:r>
        <w:t>Training constitutes continued development for board members.</w:t>
      </w:r>
    </w:p>
    <w:p w14:paraId="695A9F48" w14:textId="77777777" w:rsidR="001352B5" w:rsidRDefault="007264FB">
      <w:pPr>
        <w:spacing w:after="21"/>
        <w:ind w:left="810" w:right="142"/>
      </w:pPr>
      <w:r>
        <w:t>Those consistently failing to undergo required training in a timely manner should be deemed to have missed an important obligation, and appropriate action should be taken in line with the NHS organisation’s policies and procedures.</w:t>
      </w:r>
    </w:p>
    <w:p w14:paraId="549D899C" w14:textId="77777777" w:rsidR="001352B5" w:rsidRDefault="007264FB">
      <w:pPr>
        <w:spacing w:after="263"/>
        <w:ind w:left="640" w:right="142"/>
      </w:pPr>
      <w:r>
        <w:rPr>
          <w:rFonts w:ascii="Calibri" w:eastAsia="Calibri" w:hAnsi="Calibri" w:cs="Calibri"/>
          <w:noProof/>
          <w:sz w:val="22"/>
        </w:rPr>
        <mc:AlternateContent>
          <mc:Choice Requires="wpg">
            <w:drawing>
              <wp:inline distT="0" distB="0" distL="0" distR="0" wp14:anchorId="6C41BA1E" wp14:editId="308E0749">
                <wp:extent cx="31750" cy="31750"/>
                <wp:effectExtent l="0" t="0" r="0" b="0"/>
                <wp:docPr id="27355" name="Group 27355"/>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2599" name="Shape 2599"/>
                        <wps:cNvSpPr/>
                        <wps:spPr>
                          <a:xfrm>
                            <a:off x="0" y="0"/>
                            <a:ext cx="31750" cy="31750"/>
                          </a:xfrm>
                          <a:custGeom>
                            <a:avLst/>
                            <a:gdLst/>
                            <a:ahLst/>
                            <a:cxnLst/>
                            <a:rect l="0" t="0" r="0" b="0"/>
                            <a:pathLst>
                              <a:path w="31750" h="31750">
                                <a:moveTo>
                                  <a:pt x="31750" y="15875"/>
                                </a:move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20"/>
                                  <a:pt x="1208" y="9773"/>
                                </a:cubicBezTo>
                                <a:cubicBezTo>
                                  <a:pt x="2014" y="7826"/>
                                  <a:pt x="3161" y="6114"/>
                                  <a:pt x="4650" y="4638"/>
                                </a:cubicBezTo>
                                <a:cubicBezTo>
                                  <a:pt x="6138" y="3150"/>
                                  <a:pt x="7855" y="1997"/>
                                  <a:pt x="9800" y="1191"/>
                                </a:cubicBezTo>
                                <a:cubicBezTo>
                                  <a:pt x="11745" y="397"/>
                                  <a:pt x="13770" y="0"/>
                                  <a:pt x="15875" y="0"/>
                                </a:cubicBezTo>
                                <a:cubicBezTo>
                                  <a:pt x="17980" y="0"/>
                                  <a:pt x="20005" y="397"/>
                                  <a:pt x="21950" y="1191"/>
                                </a:cubicBezTo>
                                <a:cubicBezTo>
                                  <a:pt x="23895" y="1997"/>
                                  <a:pt x="25612" y="3150"/>
                                  <a:pt x="27100" y="4638"/>
                                </a:cubicBezTo>
                                <a:cubicBezTo>
                                  <a:pt x="28589" y="6114"/>
                                  <a:pt x="29736" y="7826"/>
                                  <a:pt x="30542" y="9773"/>
                                </a:cubicBezTo>
                                <a:cubicBezTo>
                                  <a:pt x="31347" y="11720"/>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B07EDF" id="Group 27355"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">
                <v:shape id="Shape 2599"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" path="m31750,15875v,2096,-403,4105,-1208,6052c29736,23875,28589,25586,27100,27087v-1488,1476,-3205,2629,-5150,3435c20005,31328,17980,31738,15875,31750v-2105,-12,-4130,-422,-6075,-1228c7855,29716,6138,28563,4650,27087,3161,25586,2014,23875,1208,21927,403,19980,,17971,,15875,,13754,403,11720,1208,9773,2014,7826,3161,6114,4650,4638,6138,3150,7855,1997,9800,1191,11745,397,13770,,15875,v2105,,4130,397,6075,1191c23895,1997,25612,3150,27100,4638v1489,1476,2636,3188,3442,5135c31347,11720,31750,13754,31750,15875xe" filled="f" strokeweight=".5pt">
                  <v:stroke miterlimit="1" joinstyle="miter"/>
                  <v:path arrowok="t" textboxrect="0,0,31750,31750"/>
                </v:shape>
                <w10:anchorlock/>
              </v:group>
            </w:pict>
          </mc:Fallback>
        </mc:AlternateContent>
      </w:r>
      <w:r>
        <w:t xml:space="preserve"> In turn, this may mean that a board member is not fit and proper.</w:t>
      </w:r>
    </w:p>
    <w:p w14:paraId="3AB51A90" w14:textId="77777777" w:rsidR="001352B5" w:rsidRDefault="007264FB">
      <w:pPr>
        <w:pStyle w:val="Heading4"/>
        <w:ind w:left="607" w:hanging="622"/>
      </w:pPr>
      <w:r>
        <w:t>Reasonable adjustments</w:t>
      </w:r>
    </w:p>
    <w:p w14:paraId="50C8C793" w14:textId="77777777" w:rsidR="001352B5" w:rsidRDefault="007264FB">
      <w:pPr>
        <w:ind w:left="-5" w:right="142"/>
      </w:pPr>
      <w:r>
        <w:t>In assessing if a board member can properly perform tasks to the requisite level of competence and skill for the office or position for which they are appointed, consideration will be given to their physical and mental health in accordance with the demands of the role and good occupational health practice.</w:t>
      </w:r>
    </w:p>
    <w:p w14:paraId="419D3442" w14:textId="77777777" w:rsidR="001352B5" w:rsidRDefault="007264FB">
      <w:pPr>
        <w:ind w:left="-5" w:right="142"/>
      </w:pPr>
      <w:r>
        <w:t>This means all reasonable steps must be made to make adjustments for people to enable them to carry out their role. As a minimum, these must be in line with requirements to make reasonable adjustments for employees under the Equality Act 2010; to prevent discrimination as defined by the Act.</w:t>
      </w:r>
    </w:p>
    <w:p w14:paraId="46EAAA5B" w14:textId="77777777" w:rsidR="001352B5" w:rsidRDefault="007264FB">
      <w:pPr>
        <w:ind w:left="-5" w:right="142"/>
      </w:pPr>
      <w:r>
        <w:t>Hence when appointing a person to a role, NHS organisations should have processes for considering their physical and mental health in line with the requirements of the role.</w:t>
      </w:r>
    </w:p>
    <w:p w14:paraId="339651DB" w14:textId="77777777" w:rsidR="001352B5" w:rsidRDefault="007264FB">
      <w:pPr>
        <w:ind w:left="-5" w:right="142"/>
      </w:pPr>
      <w:r>
        <w:t>As such, NHS organisations should undertake occupational health assessments (OHA) for potential new board member appointments, in circumstances where the individual in question has indicated a physical or mental health condition as part of pre-employment checks (eg medical assessment questionnaire).</w:t>
      </w:r>
    </w:p>
    <w:p w14:paraId="28CF0E82" w14:textId="77777777" w:rsidR="001352B5" w:rsidRDefault="007264FB">
      <w:pPr>
        <w:ind w:left="-5" w:right="142"/>
      </w:pPr>
      <w:r>
        <w:t>The results of the OHA should be evaluated, and relevant reasonable adjustments should be made in line with the requirements under the Equality Act 2010, so an individual can carry out their role.</w:t>
      </w:r>
    </w:p>
    <w:p w14:paraId="2A6C63CD" w14:textId="77777777" w:rsidR="001352B5" w:rsidRDefault="007264FB">
      <w:pPr>
        <w:ind w:left="-5" w:right="142"/>
      </w:pPr>
      <w:r>
        <w:t>While the OHA will not form part of the annual FPPT, it is an integral component of the recruitment process checks to ensure that the NHS organisation can demonstrate that they have taken account of and made any such reasonable adjustments for those in board member roles. This obligation is ongoing in relation to those with disabilities for the purposes of the Equality Act 2010.</w:t>
      </w:r>
    </w:p>
    <w:p w14:paraId="1B3D6965" w14:textId="77777777" w:rsidR="001352B5" w:rsidRDefault="007264FB">
      <w:pPr>
        <w:spacing w:after="255"/>
        <w:ind w:left="-5" w:right="142"/>
      </w:pPr>
      <w:r>
        <w:t>The statutory duty to make reasonable adjustments must be considered on an ongoing basis and applies where a disabled person is put at a substantial disadvantage.</w:t>
      </w:r>
    </w:p>
    <w:p w14:paraId="1E010AD4" w14:textId="77777777" w:rsidR="001352B5" w:rsidRDefault="007264FB">
      <w:pPr>
        <w:pStyle w:val="Heading3"/>
        <w:ind w:left="452" w:hanging="467"/>
      </w:pPr>
      <w:r>
        <w:lastRenderedPageBreak/>
        <w:t>Financial soundness</w:t>
      </w:r>
    </w:p>
    <w:p w14:paraId="29093744" w14:textId="77777777" w:rsidR="001352B5" w:rsidRDefault="007264FB">
      <w:pPr>
        <w:spacing w:after="5"/>
        <w:ind w:left="-5" w:right="142"/>
      </w:pPr>
      <w:r>
        <w:t xml:space="preserve">NHS organisations must seek appropriate information to assure themselves that board members do not meet any of the elements of the unfit person test set out in </w:t>
      </w:r>
      <w:hyperlink r:id="rId308">
        <w:r>
          <w:rPr>
            <w:color w:val="444444"/>
            <w:u w:val="single" w:color="444444"/>
          </w:rPr>
          <w:t>Schedule 4 Part 1</w:t>
        </w:r>
      </w:hyperlink>
    </w:p>
    <w:p w14:paraId="6199F3C8" w14:textId="77777777" w:rsidR="001352B5" w:rsidRDefault="007264FB">
      <w:pPr>
        <w:spacing w:after="178" w:line="268" w:lineRule="auto"/>
        <w:ind w:left="-5" w:right="167"/>
      </w:pPr>
      <w:hyperlink r:id="rId309">
        <w:r>
          <w:rPr>
            <w:color w:val="444444"/>
            <w:u w:val="single" w:color="444444"/>
          </w:rPr>
          <w:t>(https://www.le</w:t>
        </w:r>
      </w:hyperlink>
      <w:hyperlink r:id="rId310">
        <w:r>
          <w:rPr>
            <w:color w:val="444444"/>
          </w:rPr>
          <w:t>g</w:t>
        </w:r>
      </w:hyperlink>
      <w:hyperlink r:id="rId311">
        <w:r>
          <w:rPr>
            <w:color w:val="444444"/>
            <w:u w:val="single" w:color="444444"/>
          </w:rPr>
          <w:t>islation.</w:t>
        </w:r>
      </w:hyperlink>
      <w:hyperlink r:id="rId312">
        <w:r>
          <w:rPr>
            <w:color w:val="444444"/>
          </w:rPr>
          <w:t>g</w:t>
        </w:r>
      </w:hyperlink>
      <w:hyperlink r:id="rId313">
        <w:r>
          <w:rPr>
            <w:color w:val="444444"/>
            <w:u w:val="single" w:color="444444"/>
          </w:rPr>
          <w:t>ov.uk/ukdsi/2014/9780111117613/schedule/4)</w:t>
        </w:r>
      </w:hyperlink>
      <w:hyperlink r:id="rId314">
        <w:r>
          <w:t xml:space="preserve"> </w:t>
        </w:r>
      </w:hyperlink>
      <w:r>
        <w:t>of the regulations.</w:t>
      </w:r>
    </w:p>
    <w:p w14:paraId="6A2A35D1" w14:textId="77777777" w:rsidR="001352B5" w:rsidRDefault="007264FB">
      <w:pPr>
        <w:spacing w:after="266"/>
        <w:ind w:left="-5" w:right="142"/>
      </w:pPr>
      <w:r>
        <w:t>Robust processes should be in place to assess board members in relation to bankruptcy, sequestration, insolvency and arrangements with creditors. This, as a minimum, will include search of the insolvency and bankruptcy register and checks over county court judgement (CCJ) or high court judgement for debt.</w:t>
      </w:r>
    </w:p>
    <w:p w14:paraId="705F7DEC" w14:textId="77777777" w:rsidR="001352B5" w:rsidRDefault="007264FB">
      <w:pPr>
        <w:pStyle w:val="Heading2"/>
        <w:spacing w:after="177"/>
        <w:ind w:left="296" w:hanging="311"/>
      </w:pPr>
      <w:r>
        <w:t>Breaches to core elements of the FPPT (Regulation 5)</w:t>
      </w:r>
    </w:p>
    <w:p w14:paraId="1A6EAF43" w14:textId="77777777" w:rsidR="001352B5" w:rsidRDefault="007264FB">
      <w:pPr>
        <w:numPr>
          <w:ilvl w:val="0"/>
          <w:numId w:val="10"/>
        </w:numPr>
        <w:ind w:right="142" w:hanging="183"/>
      </w:pPr>
      <w:r>
        <w:t>A board member is unfit on the grounds of character, such as:</w:t>
      </w:r>
    </w:p>
    <w:p w14:paraId="23465FCE" w14:textId="77777777" w:rsidR="001352B5" w:rsidRDefault="007264FB">
      <w:pPr>
        <w:ind w:left="240" w:right="468"/>
      </w:pPr>
      <w:r>
        <w:rPr>
          <w:rFonts w:ascii="Calibri" w:eastAsia="Calibri" w:hAnsi="Calibri" w:cs="Calibri"/>
          <w:noProof/>
          <w:sz w:val="22"/>
        </w:rPr>
        <mc:AlternateContent>
          <mc:Choice Requires="wpg">
            <w:drawing>
              <wp:anchor distT="0" distB="0" distL="114300" distR="114300" simplePos="0" relativeHeight="251658257" behindDoc="0" locked="0" layoutInCell="1" allowOverlap="1" wp14:anchorId="53BA550F" wp14:editId="2E5DFC9D">
                <wp:simplePos x="0" y="0"/>
                <wp:positionH relativeFrom="column">
                  <wp:posOffset>146050</wp:posOffset>
                </wp:positionH>
                <wp:positionV relativeFrom="paragraph">
                  <wp:posOffset>35682</wp:posOffset>
                </wp:positionV>
                <wp:extent cx="31750" cy="463550"/>
                <wp:effectExtent l="0" t="0" r="0" b="0"/>
                <wp:wrapSquare wrapText="bothSides"/>
                <wp:docPr id="27886" name="Group 27886"/>
                <wp:cNvGraphicFramePr/>
                <a:graphic xmlns:a="http://schemas.openxmlformats.org/drawingml/2006/main">
                  <a:graphicData uri="http://schemas.microsoft.com/office/word/2010/wordprocessingGroup">
                    <wpg:wgp>
                      <wpg:cNvGrpSpPr/>
                      <wpg:grpSpPr>
                        <a:xfrm>
                          <a:off x="0" y="0"/>
                          <a:ext cx="31750" cy="463550"/>
                          <a:chOff x="0" y="0"/>
                          <a:chExt cx="31750" cy="463550"/>
                        </a:xfrm>
                      </wpg:grpSpPr>
                      <wps:wsp>
                        <wps:cNvPr id="2665" name="Shape 2665"/>
                        <wps:cNvSpPr/>
                        <wps:spPr>
                          <a:xfrm>
                            <a:off x="0" y="0"/>
                            <a:ext cx="31750" cy="31750"/>
                          </a:xfrm>
                          <a:custGeom>
                            <a:avLst/>
                            <a:gdLst/>
                            <a:ahLst/>
                            <a:cxnLst/>
                            <a:rect l="0" t="0" r="0" b="0"/>
                            <a:pathLst>
                              <a:path w="31750" h="31750">
                                <a:moveTo>
                                  <a:pt x="15875" y="0"/>
                                </a:moveTo>
                                <a:cubicBezTo>
                                  <a:pt x="17980" y="0"/>
                                  <a:pt x="20005" y="397"/>
                                  <a:pt x="21950" y="1191"/>
                                </a:cubicBezTo>
                                <a:cubicBezTo>
                                  <a:pt x="23895" y="1997"/>
                                  <a:pt x="25612" y="3150"/>
                                  <a:pt x="27100" y="4651"/>
                                </a:cubicBezTo>
                                <a:cubicBezTo>
                                  <a:pt x="28589" y="6139"/>
                                  <a:pt x="29736" y="7851"/>
                                  <a:pt x="30542" y="9798"/>
                                </a:cubicBezTo>
                                <a:cubicBezTo>
                                  <a:pt x="31347" y="11745"/>
                                  <a:pt x="31750" y="13767"/>
                                  <a:pt x="31750" y="15875"/>
                                </a:cubicBezTo>
                                <a:cubicBezTo>
                                  <a:pt x="31750" y="17971"/>
                                  <a:pt x="31347" y="19980"/>
                                  <a:pt x="30542" y="21927"/>
                                </a:cubicBezTo>
                                <a:cubicBezTo>
                                  <a:pt x="29736" y="23875"/>
                                  <a:pt x="28589" y="25586"/>
                                  <a:pt x="27100" y="27087"/>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87"/>
                                </a:cubicBezTo>
                                <a:cubicBezTo>
                                  <a:pt x="3161" y="25586"/>
                                  <a:pt x="2014" y="23875"/>
                                  <a:pt x="1208" y="21927"/>
                                </a:cubicBezTo>
                                <a:cubicBezTo>
                                  <a:pt x="403" y="19980"/>
                                  <a:pt x="0" y="17971"/>
                                  <a:pt x="0" y="15875"/>
                                </a:cubicBezTo>
                                <a:cubicBezTo>
                                  <a:pt x="0" y="13767"/>
                                  <a:pt x="403" y="11745"/>
                                  <a:pt x="1208" y="9798"/>
                                </a:cubicBezTo>
                                <a:cubicBezTo>
                                  <a:pt x="2014" y="7851"/>
                                  <a:pt x="3161" y="6139"/>
                                  <a:pt x="4650" y="4651"/>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7" name="Shape 2667"/>
                        <wps:cNvSpPr/>
                        <wps:spPr>
                          <a:xfrm>
                            <a:off x="0" y="14605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67"/>
                                  <a:pt x="31750" y="15875"/>
                                </a:cubicBezTo>
                                <a:cubicBezTo>
                                  <a:pt x="31750" y="17971"/>
                                  <a:pt x="31347" y="19993"/>
                                  <a:pt x="30542" y="21940"/>
                                </a:cubicBezTo>
                                <a:cubicBezTo>
                                  <a:pt x="29736" y="23887"/>
                                  <a:pt x="28589" y="25598"/>
                                  <a:pt x="27100" y="27087"/>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87"/>
                                </a:cubicBezTo>
                                <a:cubicBezTo>
                                  <a:pt x="3161" y="25598"/>
                                  <a:pt x="2014" y="23887"/>
                                  <a:pt x="1208" y="21940"/>
                                </a:cubicBezTo>
                                <a:cubicBezTo>
                                  <a:pt x="403" y="19993"/>
                                  <a:pt x="0" y="17971"/>
                                  <a:pt x="0" y="15875"/>
                                </a:cubicBezTo>
                                <a:cubicBezTo>
                                  <a:pt x="0" y="13767"/>
                                  <a:pt x="403" y="11733"/>
                                  <a:pt x="1208" y="9785"/>
                                </a:cubicBezTo>
                                <a:cubicBezTo>
                                  <a:pt x="2014" y="7838"/>
                                  <a:pt x="3161" y="6114"/>
                                  <a:pt x="4650" y="4638"/>
                                </a:cubicBezTo>
                                <a:cubicBezTo>
                                  <a:pt x="6138" y="3138"/>
                                  <a:pt x="7855" y="1997"/>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0" name="Shape 2670"/>
                        <wps:cNvSpPr/>
                        <wps:spPr>
                          <a:xfrm>
                            <a:off x="0" y="43180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27"/>
                                  <a:pt x="29736" y="7838"/>
                                  <a:pt x="30542" y="9785"/>
                                </a:cubicBezTo>
                                <a:cubicBezTo>
                                  <a:pt x="31347" y="11733"/>
                                  <a:pt x="31750" y="13754"/>
                                  <a:pt x="31750" y="15875"/>
                                </a:cubicBezTo>
                                <a:cubicBezTo>
                                  <a:pt x="31750" y="17971"/>
                                  <a:pt x="31347" y="19993"/>
                                  <a:pt x="30542" y="21940"/>
                                </a:cubicBezTo>
                                <a:cubicBezTo>
                                  <a:pt x="29736" y="23887"/>
                                  <a:pt x="28589" y="25598"/>
                                  <a:pt x="27100" y="27099"/>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99"/>
                                </a:cubicBezTo>
                                <a:cubicBezTo>
                                  <a:pt x="3161" y="25598"/>
                                  <a:pt x="2014" y="23887"/>
                                  <a:pt x="1208" y="21940"/>
                                </a:cubicBezTo>
                                <a:cubicBezTo>
                                  <a:pt x="403" y="19993"/>
                                  <a:pt x="0" y="17971"/>
                                  <a:pt x="0" y="15875"/>
                                </a:cubicBezTo>
                                <a:cubicBezTo>
                                  <a:pt x="0" y="13754"/>
                                  <a:pt x="403" y="11733"/>
                                  <a:pt x="1208" y="9785"/>
                                </a:cubicBezTo>
                                <a:cubicBezTo>
                                  <a:pt x="2014" y="7838"/>
                                  <a:pt x="3161" y="6127"/>
                                  <a:pt x="4650" y="4638"/>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5A0451" id="Group 27886" o:spid="_x0000_s1026" style="position:absolute;margin-left:11.5pt;margin-top:2.8pt;width:2.5pt;height:36.5pt;z-index:251658257" coordsize="31750,4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">
                <v:shape id="Shape 2665"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" path="m15875,v2105,,4130,397,6075,1191c23895,1997,25612,3150,27100,4651v1489,1488,2636,3200,3442,5147c31347,11745,31750,13767,31750,15875v,2096,-403,4105,-1208,6052c29736,23875,28589,25586,27100,27087v-1488,1488,-3205,2629,-5150,3435c20005,31328,17980,31738,15875,31750v-2105,-12,-4130,-422,-6075,-1228c7855,29716,6138,28575,4650,27087,3161,25586,2014,23875,1208,21927,403,19980,,17971,,15875,,13767,403,11745,1208,9798,2014,7851,3161,6139,4650,4651,6138,3150,7855,1997,9800,1191,11745,397,13770,,15875,xe" fillcolor="black" stroked="f" strokeweight="0">
                  <v:stroke miterlimit="83231f" joinstyle="miter"/>
                  <v:path arrowok="t" textboxrect="0,0,31750,31750"/>
                </v:shape>
                <v:shape id="Shape 2667" o:spid="_x0000_s1028" style="position:absolute;top:1460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" path="m15875,v2105,,4130,397,6075,1203c23895,1997,25612,3138,27100,4638v1489,1476,2636,3200,3442,5147c31347,11733,31750,13767,31750,15875v,2096,-403,4118,-1208,6065c29736,23887,28589,25598,27100,27087v-1488,1488,-3205,2641,-5150,3448c20005,31341,17980,31738,15875,31750v-2105,-12,-4130,-409,-6075,-1215c7855,29728,6138,28575,4650,27087,3161,25598,2014,23887,1208,21940,403,19993,,17971,,15875,,13767,403,11733,1208,9785,2014,7838,3161,6114,4650,4638,6138,3138,7855,1997,9800,1203,11745,397,13770,,15875,xe" fillcolor="black" stroked="f" strokeweight="0">
                  <v:stroke miterlimit="83231f" joinstyle="miter"/>
                  <v:path arrowok="t" textboxrect="0,0,31750,31750"/>
                </v:shape>
                <v:shape id="Shape 2670" o:spid="_x0000_s1029" style="position:absolute;top:43180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" path="m15875,v2105,,4130,397,6075,1191c23895,1997,25612,3150,27100,4638v1489,1489,2636,3200,3442,5147c31347,11733,31750,13754,31750,15875v,2096,-403,4118,-1208,6065c29736,23887,28589,25598,27100,27099v-1488,1476,-3205,2617,-5150,3423c20005,31328,17980,31738,15875,31750v-2105,-12,-4130,-422,-6075,-1228c7855,29716,6138,28575,4650,27099,3161,25598,2014,23887,1208,21940,403,19993,,17971,,15875,,13754,403,11733,1208,9785,2014,7838,3161,6127,4650,4638,6138,3150,7855,1997,9800,1191,11745,397,13770,,15875,xe" fillcolor="black" stroked="f" strokeweight="0">
                  <v:stroke miterlimit="83231f" joinstyle="miter"/>
                  <v:path arrowok="t" textboxrect="0,0,31750,31750"/>
                </v:shape>
                <w10:wrap type="square"/>
              </v:group>
            </w:pict>
          </mc:Fallback>
        </mc:AlternateContent>
      </w:r>
      <w:r>
        <w:t>an undischarged conviction being erased, removed or struck-off a register of professionals maintained by a regulator of healthcare, social work professionals or other professional bodies across different industries being prohibited from holding a relevant office or position (see section 3.7.1).</w:t>
      </w:r>
    </w:p>
    <w:p w14:paraId="5DD619BB" w14:textId="5305841D" w:rsidR="001352B5" w:rsidRDefault="007264FB">
      <w:pPr>
        <w:numPr>
          <w:ilvl w:val="0"/>
          <w:numId w:val="10"/>
        </w:numPr>
        <w:ind w:right="142" w:hanging="183"/>
      </w:pPr>
      <w:r>
        <w:t xml:space="preserve">A board member is also unfit on the grounds of character if they have been responsible for, contributed to or </w:t>
      </w:r>
      <w:r w:rsidR="004301C8">
        <w:t>facilitate any</w:t>
      </w:r>
      <w:r>
        <w:t xml:space="preserve"> serious misconduct or mismanagement (whether lawful or not) in the course of carrying out a regulated activity.</w:t>
      </w:r>
    </w:p>
    <w:p w14:paraId="79A6081A" w14:textId="214B2C73" w:rsidR="001352B5" w:rsidRDefault="007264FB">
      <w:pPr>
        <w:numPr>
          <w:ilvl w:val="0"/>
          <w:numId w:val="10"/>
        </w:numPr>
        <w:ind w:right="142" w:hanging="183"/>
      </w:pPr>
      <w:r>
        <w:t xml:space="preserve">A board member is unfit should they fail to meet the relevant qualifications or fail to have the relevant competence, </w:t>
      </w:r>
      <w:r w:rsidR="004301C8">
        <w:t>skills and</w:t>
      </w:r>
      <w:r>
        <w:t xml:space="preserve"> experience as deemed required for their role.</w:t>
      </w:r>
    </w:p>
    <w:p w14:paraId="7191C03C" w14:textId="1395A9CD" w:rsidR="001352B5" w:rsidRDefault="007264FB">
      <w:pPr>
        <w:numPr>
          <w:ilvl w:val="0"/>
          <w:numId w:val="10"/>
        </w:numPr>
        <w:ind w:right="142" w:hanging="183"/>
      </w:pPr>
      <w:r>
        <w:t xml:space="preserve">A board member is unfit on grounds of financial soundness, such as a relevant undischarged bankruptcy or being </w:t>
      </w:r>
      <w:r w:rsidR="004301C8">
        <w:t>placed under</w:t>
      </w:r>
      <w:r>
        <w:t xml:space="preserve"> a debt relief order.</w:t>
      </w:r>
    </w:p>
    <w:p w14:paraId="7F88A21F" w14:textId="0B71BF17" w:rsidR="001352B5" w:rsidRDefault="007264FB">
      <w:pPr>
        <w:numPr>
          <w:ilvl w:val="0"/>
          <w:numId w:val="10"/>
        </w:numPr>
        <w:ind w:right="142" w:hanging="183"/>
      </w:pPr>
      <w:r>
        <w:t xml:space="preserve">An NHS organisation does not have a proper process in place to make the robust assessments required by </w:t>
      </w:r>
      <w:r w:rsidR="004301C8">
        <w:t>the Regulations</w:t>
      </w:r>
      <w:r>
        <w:t>.</w:t>
      </w:r>
    </w:p>
    <w:p w14:paraId="37C087DB" w14:textId="2A87761A" w:rsidR="001352B5" w:rsidRDefault="007264FB">
      <w:pPr>
        <w:numPr>
          <w:ilvl w:val="0"/>
          <w:numId w:val="10"/>
        </w:numPr>
        <w:ind w:right="142" w:hanging="183"/>
      </w:pPr>
      <w:r>
        <w:t xml:space="preserve">On receipt of information about a board member’s fitness, a decision is reached on the board member that is not in </w:t>
      </w:r>
      <w:r w:rsidR="004301C8">
        <w:t>the range</w:t>
      </w:r>
      <w:r>
        <w:t xml:space="preserve"> of decisions a reasonable person would be expected to reach.</w:t>
      </w:r>
    </w:p>
    <w:p w14:paraId="7028BB7D" w14:textId="77777777" w:rsidR="001352B5" w:rsidRDefault="007264FB">
      <w:pPr>
        <w:ind w:left="-5" w:right="142"/>
      </w:pPr>
      <w:r>
        <w:t>With regards to the above points, it is acknowledged that there could be circumstances where, for instance, board members are deemed competent but do not hold relevant qualifications.</w:t>
      </w:r>
    </w:p>
    <w:p w14:paraId="65ADAFEE" w14:textId="77777777" w:rsidR="001352B5" w:rsidRDefault="007264FB">
      <w:pPr>
        <w:ind w:left="-5" w:right="142"/>
      </w:pPr>
      <w:r>
        <w:t>In such circumstances there should be a documented explanation, approved by the chair, as to why the individual in question is deemed fit to be appointed as a board member, or fit to continue in role if they are an existing board member. This should be recorded in the annual return to the NHS England regional director (Appendix 5 part 2).</w:t>
      </w:r>
    </w:p>
    <w:p w14:paraId="534331AD" w14:textId="77777777" w:rsidR="001352B5" w:rsidRDefault="007264FB">
      <w:pPr>
        <w:ind w:left="-5" w:right="142"/>
      </w:pPr>
      <w:r>
        <w:t>Furthermore, there may be a limited number of exceptional cases where a board member is deemed unfit (that is, they failed the FPPT) for a particular reason (other than qualifications) but the NHS organisation appoints them or allows them to continue their current employment as a board member.</w:t>
      </w:r>
    </w:p>
    <w:p w14:paraId="53D5891F" w14:textId="77777777" w:rsidR="001352B5" w:rsidRDefault="007264FB">
      <w:pPr>
        <w:ind w:left="-5" w:right="142"/>
      </w:pPr>
      <w:r>
        <w:t>In such circumstances there should be a documented explanation as to why the board member is unfit and the mitigations taken, which is approved by the chair. This should be submitted to the relevant NHS England regional director for review, either as part of the annual FPPT submission for the NHS organisation, or on an ad hoc basis as a case arises.</w:t>
      </w:r>
    </w:p>
    <w:p w14:paraId="41FA4AD8" w14:textId="77777777" w:rsidR="001352B5" w:rsidRDefault="007264FB">
      <w:pPr>
        <w:spacing w:after="265"/>
        <w:ind w:left="-5" w:right="142"/>
      </w:pPr>
      <w:r>
        <w:t>The NHS organisation shall determine breaches based on points 1 to 4, whereas any regulatory inspections, such as a CQC inspection will determine breaches of points 5 and 6.</w:t>
      </w:r>
    </w:p>
    <w:p w14:paraId="3A161F7A" w14:textId="77777777" w:rsidR="001352B5" w:rsidRDefault="007264FB">
      <w:pPr>
        <w:pStyle w:val="Heading2"/>
        <w:ind w:left="296" w:hanging="311"/>
      </w:pPr>
      <w:r>
        <w:t>Board member references</w:t>
      </w:r>
    </w:p>
    <w:p w14:paraId="7DC27172" w14:textId="77777777" w:rsidR="001352B5" w:rsidRDefault="007264FB">
      <w:pPr>
        <w:pStyle w:val="Heading3"/>
        <w:ind w:left="452" w:hanging="467"/>
      </w:pPr>
      <w:r>
        <w:t>Content of the references</w:t>
      </w:r>
    </w:p>
    <w:p w14:paraId="2787125C" w14:textId="77777777" w:rsidR="001352B5" w:rsidRDefault="007264FB">
      <w:pPr>
        <w:ind w:left="-5" w:right="142"/>
      </w:pPr>
      <w:r w:rsidRPr="002C43E4">
        <w:t>A standardised board member reference is being introduced to ensure greater transparency, robustness and consistency of approach when appointing board members within the NHS.</w:t>
      </w:r>
    </w:p>
    <w:p w14:paraId="03D8154A" w14:textId="77777777" w:rsidR="001352B5" w:rsidRDefault="007264FB">
      <w:pPr>
        <w:ind w:left="-5" w:right="142"/>
      </w:pPr>
      <w:r>
        <w:t>The aim of this is to help foster a culture of meritocracy, ensuring that only board members who are fit and proper are appointed to their role, and that there is no recycling of unfit individuals within the NHS.</w:t>
      </w:r>
    </w:p>
    <w:p w14:paraId="13B55E66" w14:textId="77777777" w:rsidR="001352B5" w:rsidRDefault="007264FB">
      <w:pPr>
        <w:ind w:left="-5" w:right="142"/>
      </w:pPr>
      <w:r>
        <w:t>The Leadership Competency Framework will help inform the ‘fitness’ assessment in FPPT. This is in line with the Kark Review’s (2019) recommendations on professional standards.</w:t>
      </w:r>
    </w:p>
    <w:p w14:paraId="2FF33078" w14:textId="77777777" w:rsidR="001352B5" w:rsidRDefault="007264FB">
      <w:pPr>
        <w:ind w:left="-5" w:right="142"/>
      </w:pPr>
      <w:r>
        <w:t>The Leadership Competency Framework references six competency domains which should be incorporated into all senior leader job descriptions and recruitment processes. It will also form the core of board appraisal frameworks, alongside appraisal of delivery against personal and corporate objectives.</w:t>
      </w:r>
    </w:p>
    <w:p w14:paraId="1F973507" w14:textId="77777777" w:rsidR="001352B5" w:rsidRDefault="007264FB">
      <w:pPr>
        <w:ind w:left="-5" w:right="142"/>
      </w:pPr>
      <w:r>
        <w:lastRenderedPageBreak/>
        <w:t>The competency domains in the Leadership Competency Framework should be taken into account when the board member reference is written. It is recognised that no board director will be able to demonstrate how they meet all the competencies in the framework. What is sought as part of the board member reference is evidence of broad competence across each of the six competency domains, and to ensure there are no areas of significant lack of competence which may not be remedied through a development plan.</w:t>
      </w:r>
    </w:p>
    <w:p w14:paraId="06DA0152" w14:textId="77777777" w:rsidR="001352B5" w:rsidRDefault="007264FB">
      <w:pPr>
        <w:ind w:left="-5" w:right="142"/>
      </w:pPr>
      <w:r>
        <w:t>Board level leaders will be asked to attest to whether they have the requisite experience and skills to fulfil minimum standards against the six competency domains. This attestation will be reviewed by the board director’s line manager and overseen by the organisation’s chair. The attestation record will be captured on ESR.</w:t>
      </w:r>
    </w:p>
    <w:p w14:paraId="74716DF8" w14:textId="77777777" w:rsidR="001352B5" w:rsidRDefault="007264FB">
      <w:pPr>
        <w:ind w:left="-5" w:right="142"/>
      </w:pPr>
      <w:r>
        <w:t>The annual attestation by board members is expected to be undertaken at the same time as the annual appraisal process and assessment of competence against the six competency domains will also be used to guide the board member’s development plan for the coming year. The line manager will also capture stakeholder feedback as part of the appraisal process and summarise competence against each of the six competency domains. (A board member appraisal framework will be published ahead of the 2023/2024 appraisal process to support this process.) The annual appraisals of the past three years will then be used to guide the board member’s reference.</w:t>
      </w:r>
    </w:p>
    <w:p w14:paraId="3E94B25D" w14:textId="77777777" w:rsidR="001352B5" w:rsidRDefault="007264FB">
      <w:pPr>
        <w:ind w:left="-5" w:right="142"/>
      </w:pPr>
      <w:r>
        <w:t>NHS organisations will need to request board member references, and store information relating to these references (see section 3.10) so that it is available for future checks; and use it to support the full FPPT assessment on initial appointment.</w:t>
      </w:r>
    </w:p>
    <w:p w14:paraId="698B6995" w14:textId="77777777" w:rsidR="001352B5" w:rsidRDefault="007264FB">
      <w:pPr>
        <w:ind w:left="-5" w:right="142"/>
      </w:pPr>
      <w:r>
        <w:t>NHS organisations should maintain complete and accurate board member references at the point where the board member departs, irrespective of whether there has been a request from another NHS employer and including in circumstances of retirement. Both the initial and board member references should be retained locally.</w:t>
      </w:r>
    </w:p>
    <w:p w14:paraId="245E6421" w14:textId="77777777" w:rsidR="001352B5" w:rsidRDefault="007264FB">
      <w:pPr>
        <w:ind w:left="-5" w:right="142"/>
      </w:pPr>
      <w:r w:rsidRPr="002C43E4">
        <w:t>Board member references will apply as part of the FPPT assessment when there are new board member appointments, either internal to a particular NHS organisation, internal to the NHS, or external to the NHS. This applies whether permanent or temporary where greater than six weeks; specifically:</w:t>
      </w:r>
    </w:p>
    <w:p w14:paraId="54340826" w14:textId="77777777" w:rsidR="001352B5" w:rsidRDefault="007264FB">
      <w:pPr>
        <w:numPr>
          <w:ilvl w:val="0"/>
          <w:numId w:val="11"/>
        </w:numPr>
        <w:spacing w:after="7"/>
        <w:ind w:right="142" w:hanging="193"/>
      </w:pPr>
      <w:r>
        <w:t>New appointments that have been promoted within an NHS organisation.</w:t>
      </w:r>
    </w:p>
    <w:p w14:paraId="6B29828D" w14:textId="77777777" w:rsidR="001352B5" w:rsidRDefault="007264FB">
      <w:pPr>
        <w:numPr>
          <w:ilvl w:val="0"/>
          <w:numId w:val="11"/>
        </w:numPr>
        <w:spacing w:after="7"/>
        <w:ind w:right="142" w:hanging="193"/>
      </w:pPr>
      <w:r>
        <w:t>Existing board members at one NHS organisation who move to another NHS organisation in the role of a board member.</w:t>
      </w:r>
    </w:p>
    <w:p w14:paraId="328258E1" w14:textId="77777777" w:rsidR="001352B5" w:rsidRDefault="007264FB">
      <w:pPr>
        <w:numPr>
          <w:ilvl w:val="0"/>
          <w:numId w:val="11"/>
        </w:numPr>
        <w:spacing w:after="7"/>
        <w:ind w:right="142" w:hanging="193"/>
      </w:pPr>
      <w:r>
        <w:t>Individuals who join an NHS organisation in the role of board member for the first time from an organisation that is outside of the NHS.</w:t>
      </w:r>
    </w:p>
    <w:p w14:paraId="4D987ABE" w14:textId="77777777" w:rsidR="001352B5" w:rsidRDefault="007264FB">
      <w:pPr>
        <w:numPr>
          <w:ilvl w:val="0"/>
          <w:numId w:val="11"/>
        </w:numPr>
        <w:ind w:right="142" w:hanging="193"/>
      </w:pPr>
      <w:r>
        <w:t>Individuals who have been a board member in an NHS organisation and join another NHS organisation not in the role of board member, that is, they take a non-Board level role.</w:t>
      </w:r>
    </w:p>
    <w:p w14:paraId="6DA99E0B" w14:textId="77777777" w:rsidR="001352B5" w:rsidRDefault="007264FB">
      <w:pPr>
        <w:ind w:left="-5" w:right="142"/>
      </w:pPr>
      <w:r>
        <w:t>It is important that board member references checks are carried out in accordance with the data protection principles, as set out within data protection law. In particular, the process should be undertaken fairly, and the information generated should be accurate and up to date.</w:t>
      </w:r>
    </w:p>
    <w:p w14:paraId="1F20EFBA" w14:textId="77777777" w:rsidR="001352B5" w:rsidRDefault="007264FB">
      <w:pPr>
        <w:ind w:left="-5" w:right="142"/>
      </w:pPr>
      <w:r>
        <w:t>Requests for board member references should not ask for specific information on whether there is a settlement agreement/non-disclosure agreement in place.</w:t>
      </w:r>
    </w:p>
    <w:p w14:paraId="4D99836B" w14:textId="77777777" w:rsidR="001352B5" w:rsidRDefault="007264FB">
      <w:pPr>
        <w:ind w:left="-5" w:right="142"/>
      </w:pPr>
      <w:r>
        <w:t>The board member reference request instead asks for any further information and concerns about an applicant’s fitness and propriety, relevant to the FPPT to fulfil the role as a director, be it executive or non-executive.</w:t>
      </w:r>
    </w:p>
    <w:p w14:paraId="15537957" w14:textId="77777777" w:rsidR="001352B5" w:rsidRDefault="007264FB">
      <w:pPr>
        <w:ind w:left="-5" w:right="142"/>
      </w:pPr>
      <w:r>
        <w:t>Information on settlement agreements should be retained locally (where applicable) and included in the overall consideration of the fit and proper status of the individual in question.</w:t>
      </w:r>
    </w:p>
    <w:p w14:paraId="3E62AD70" w14:textId="77777777" w:rsidR="001352B5" w:rsidRDefault="007264FB">
      <w:pPr>
        <w:ind w:left="-5" w:right="142"/>
      </w:pPr>
      <w:r>
        <w:t>If there is a historical settlement agreement/non-disclosure agreement already in place which includes a confidentiality clause, NHS organisations should seek permission from all parties prior to including any such information in a board member reference.</w:t>
      </w:r>
    </w:p>
    <w:p w14:paraId="6AA46951" w14:textId="77777777" w:rsidR="001352B5" w:rsidRDefault="007264FB">
      <w:pPr>
        <w:ind w:left="-5" w:right="142"/>
      </w:pPr>
      <w:r>
        <w:t>Going forward, NHS organisations should consider inclusion of a term in any proposed settlement agreement to state that information about the settlement agreement can be included in ESR, and in doing so will not be a breach of confidence.</w:t>
      </w:r>
    </w:p>
    <w:p w14:paraId="40693B24" w14:textId="77777777" w:rsidR="001352B5" w:rsidRDefault="007264FB">
      <w:pPr>
        <w:ind w:left="-5" w:right="142"/>
      </w:pPr>
      <w:r>
        <w:t>The existence of a settlement agreement does not, in and of itself determine that a person is not fit or proper to be a board member.</w:t>
      </w:r>
    </w:p>
    <w:p w14:paraId="200EB171" w14:textId="77777777" w:rsidR="001352B5" w:rsidRDefault="007264FB">
      <w:pPr>
        <w:ind w:left="-5" w:right="142"/>
      </w:pPr>
      <w:r>
        <w:t>The board member reference is based on the standard NHS reference and includes additional requests for information as follows (relevant to the FPPT):</w:t>
      </w:r>
    </w:p>
    <w:p w14:paraId="6EB9FBF6" w14:textId="77777777" w:rsidR="001352B5" w:rsidRDefault="007264FB">
      <w:pPr>
        <w:ind w:left="-5" w:right="142"/>
      </w:pPr>
      <w:r>
        <w:t>Discontinued investigations are included in the reference request to identify issues around serious misconduct and mismanagement and to deliberately separate them from issues around qualifications, competence, skills, and experience (which it is believed can be remedied) and health (which it is believed can improve), unless such competence and/or health issues could potentially lead to an individual not meeting the requirements of the FPPT.</w:t>
      </w:r>
    </w:p>
    <w:p w14:paraId="70040A3E" w14:textId="7EB2280F" w:rsidR="001352B5" w:rsidRDefault="007264FB">
      <w:pPr>
        <w:ind w:left="-5" w:right="142"/>
      </w:pPr>
      <w:r>
        <w:t xml:space="preserve">Investigations (irrespective of reason for discontinuance) should be limited to those which are applicable and potentially relevant to the FPPT, and examples are as follows (this is not an exhaustive list and consideration will be needed on a </w:t>
      </w:r>
      <w:r w:rsidR="004301C8">
        <w:t>case by</w:t>
      </w:r>
      <w:r>
        <w:t>-case basis):</w:t>
      </w:r>
    </w:p>
    <w:p w14:paraId="6609F2B8" w14:textId="77777777" w:rsidR="001352B5" w:rsidRDefault="007264FB">
      <w:pPr>
        <w:spacing w:after="7"/>
        <w:ind w:left="240" w:right="142"/>
      </w:pPr>
      <w:r>
        <w:rPr>
          <w:rFonts w:ascii="Calibri" w:eastAsia="Calibri" w:hAnsi="Calibri" w:cs="Calibri"/>
          <w:noProof/>
          <w:sz w:val="22"/>
        </w:rPr>
        <w:lastRenderedPageBreak/>
        <mc:AlternateContent>
          <mc:Choice Requires="wpg">
            <w:drawing>
              <wp:anchor distT="0" distB="0" distL="114300" distR="114300" simplePos="0" relativeHeight="251658258" behindDoc="0" locked="0" layoutInCell="1" allowOverlap="1" wp14:anchorId="66B0D68B" wp14:editId="29238596">
                <wp:simplePos x="0" y="0"/>
                <wp:positionH relativeFrom="column">
                  <wp:posOffset>146050</wp:posOffset>
                </wp:positionH>
                <wp:positionV relativeFrom="paragraph">
                  <wp:posOffset>35669</wp:posOffset>
                </wp:positionV>
                <wp:extent cx="31750" cy="603250"/>
                <wp:effectExtent l="0" t="0" r="0" b="0"/>
                <wp:wrapSquare wrapText="bothSides"/>
                <wp:docPr id="30485" name="Group 30485"/>
                <wp:cNvGraphicFramePr/>
                <a:graphic xmlns:a="http://schemas.openxmlformats.org/drawingml/2006/main">
                  <a:graphicData uri="http://schemas.microsoft.com/office/word/2010/wordprocessingGroup">
                    <wpg:wgp>
                      <wpg:cNvGrpSpPr/>
                      <wpg:grpSpPr>
                        <a:xfrm>
                          <a:off x="0" y="0"/>
                          <a:ext cx="31750" cy="603250"/>
                          <a:chOff x="0" y="0"/>
                          <a:chExt cx="31750" cy="603250"/>
                        </a:xfrm>
                      </wpg:grpSpPr>
                      <wps:wsp>
                        <wps:cNvPr id="2801" name="Shape 2801"/>
                        <wps:cNvSpPr/>
                        <wps:spPr>
                          <a:xfrm>
                            <a:off x="0" y="0"/>
                            <a:ext cx="31750" cy="31750"/>
                          </a:xfrm>
                          <a:custGeom>
                            <a:avLst/>
                            <a:gdLst/>
                            <a:ahLst/>
                            <a:cxnLst/>
                            <a:rect l="0" t="0" r="0" b="0"/>
                            <a:pathLst>
                              <a:path w="31750" h="31750">
                                <a:moveTo>
                                  <a:pt x="15875" y="0"/>
                                </a:moveTo>
                                <a:cubicBezTo>
                                  <a:pt x="17980" y="0"/>
                                  <a:pt x="20005" y="397"/>
                                  <a:pt x="21950" y="1191"/>
                                </a:cubicBezTo>
                                <a:cubicBezTo>
                                  <a:pt x="23895" y="1997"/>
                                  <a:pt x="25612" y="3138"/>
                                  <a:pt x="27100" y="4638"/>
                                </a:cubicBezTo>
                                <a:cubicBezTo>
                                  <a:pt x="28589" y="6114"/>
                                  <a:pt x="29736" y="7826"/>
                                  <a:pt x="30542" y="9773"/>
                                </a:cubicBezTo>
                                <a:cubicBezTo>
                                  <a:pt x="31347" y="11720"/>
                                  <a:pt x="31750" y="13754"/>
                                  <a:pt x="31750" y="15875"/>
                                </a:cubicBezTo>
                                <a:cubicBezTo>
                                  <a:pt x="31750" y="17959"/>
                                  <a:pt x="31347" y="19968"/>
                                  <a:pt x="30542" y="21915"/>
                                </a:cubicBezTo>
                                <a:cubicBezTo>
                                  <a:pt x="29736" y="23862"/>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62"/>
                                  <a:pt x="1208" y="21915"/>
                                </a:cubicBezTo>
                                <a:cubicBezTo>
                                  <a:pt x="403" y="19968"/>
                                  <a:pt x="0" y="17959"/>
                                  <a:pt x="0" y="15875"/>
                                </a:cubicBezTo>
                                <a:cubicBezTo>
                                  <a:pt x="0" y="13754"/>
                                  <a:pt x="403" y="11720"/>
                                  <a:pt x="1208" y="9773"/>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3" name="Shape 2803"/>
                        <wps:cNvSpPr/>
                        <wps:spPr>
                          <a:xfrm>
                            <a:off x="0" y="146050"/>
                            <a:ext cx="31750" cy="31750"/>
                          </a:xfrm>
                          <a:custGeom>
                            <a:avLst/>
                            <a:gdLst/>
                            <a:ahLst/>
                            <a:cxnLst/>
                            <a:rect l="0" t="0" r="0" b="0"/>
                            <a:pathLst>
                              <a:path w="31750" h="31750">
                                <a:moveTo>
                                  <a:pt x="15875" y="0"/>
                                </a:moveTo>
                                <a:cubicBezTo>
                                  <a:pt x="17980" y="0"/>
                                  <a:pt x="20005" y="397"/>
                                  <a:pt x="21950" y="1191"/>
                                </a:cubicBezTo>
                                <a:cubicBezTo>
                                  <a:pt x="23895" y="1997"/>
                                  <a:pt x="25612" y="3150"/>
                                  <a:pt x="27100" y="4626"/>
                                </a:cubicBezTo>
                                <a:cubicBezTo>
                                  <a:pt x="28589" y="6102"/>
                                  <a:pt x="29736" y="7826"/>
                                  <a:pt x="30542" y="9773"/>
                                </a:cubicBezTo>
                                <a:cubicBezTo>
                                  <a:pt x="31347" y="11720"/>
                                  <a:pt x="31750" y="13754"/>
                                  <a:pt x="31750" y="15875"/>
                                </a:cubicBezTo>
                                <a:cubicBezTo>
                                  <a:pt x="31750" y="17971"/>
                                  <a:pt x="31347" y="19993"/>
                                  <a:pt x="30542" y="21940"/>
                                </a:cubicBezTo>
                                <a:cubicBezTo>
                                  <a:pt x="29736" y="23887"/>
                                  <a:pt x="28589" y="25611"/>
                                  <a:pt x="27100" y="27099"/>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99"/>
                                </a:cubicBezTo>
                                <a:cubicBezTo>
                                  <a:pt x="3161" y="25611"/>
                                  <a:pt x="2014" y="23887"/>
                                  <a:pt x="1208" y="21940"/>
                                </a:cubicBezTo>
                                <a:cubicBezTo>
                                  <a:pt x="403" y="19993"/>
                                  <a:pt x="0" y="17971"/>
                                  <a:pt x="0" y="15875"/>
                                </a:cubicBezTo>
                                <a:cubicBezTo>
                                  <a:pt x="0" y="13754"/>
                                  <a:pt x="403" y="11708"/>
                                  <a:pt x="1208" y="9761"/>
                                </a:cubicBezTo>
                                <a:cubicBezTo>
                                  <a:pt x="2014" y="7813"/>
                                  <a:pt x="3161" y="6102"/>
                                  <a:pt x="4650" y="4626"/>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5" name="Shape 2805"/>
                        <wps:cNvSpPr/>
                        <wps:spPr>
                          <a:xfrm>
                            <a:off x="0" y="28575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14"/>
                                  <a:pt x="4650" y="4638"/>
                                </a:cubicBezTo>
                                <a:cubicBezTo>
                                  <a:pt x="6138" y="3138"/>
                                  <a:pt x="7855" y="1997"/>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8" name="Shape 2808"/>
                        <wps:cNvSpPr/>
                        <wps:spPr>
                          <a:xfrm>
                            <a:off x="0" y="571500"/>
                            <a:ext cx="31750" cy="31750"/>
                          </a:xfrm>
                          <a:custGeom>
                            <a:avLst/>
                            <a:gdLst/>
                            <a:ahLst/>
                            <a:cxnLst/>
                            <a:rect l="0" t="0" r="0" b="0"/>
                            <a:pathLst>
                              <a:path w="31750" h="31750">
                                <a:moveTo>
                                  <a:pt x="15875" y="0"/>
                                </a:moveTo>
                                <a:cubicBezTo>
                                  <a:pt x="17980" y="0"/>
                                  <a:pt x="20005" y="397"/>
                                  <a:pt x="21950" y="1191"/>
                                </a:cubicBezTo>
                                <a:cubicBezTo>
                                  <a:pt x="23895" y="1997"/>
                                  <a:pt x="25612" y="3138"/>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75"/>
                                  <a:pt x="28589" y="25586"/>
                                  <a:pt x="27100" y="27087"/>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87"/>
                                </a:cubicBezTo>
                                <a:cubicBezTo>
                                  <a:pt x="3161" y="25586"/>
                                  <a:pt x="2014" y="23875"/>
                                  <a:pt x="1208" y="21927"/>
                                </a:cubicBezTo>
                                <a:cubicBezTo>
                                  <a:pt x="403" y="19980"/>
                                  <a:pt x="0" y="17971"/>
                                  <a:pt x="0" y="15875"/>
                                </a:cubicBezTo>
                                <a:cubicBezTo>
                                  <a:pt x="0" y="13754"/>
                                  <a:pt x="403" y="11720"/>
                                  <a:pt x="1208" y="9773"/>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24A3C1" id="Group 30485" o:spid="_x0000_s1026" style="position:absolute;margin-left:11.5pt;margin-top:2.8pt;width:2.5pt;height:47.5pt;z-index:251658258" coordsize="317,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">
                <v:shape id="Shape 2801"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" path="m15875,v2105,,4130,397,6075,1191c23895,1997,25612,3138,27100,4638v1489,1476,2636,3188,3442,5135c31347,11720,31750,13754,31750,15875v,2084,-403,4093,-1208,6040c29736,23862,28589,25586,27100,27087v-1488,1476,-3205,2629,-5150,3435c20005,31328,17980,31738,15875,31750v-2105,-12,-4130,-422,-6075,-1228c7855,29716,6138,28563,4650,27087,3161,25586,2014,23862,1208,21915,403,19968,,17959,,15875,,13754,403,11720,1208,9773,2014,7826,3161,6114,4650,4638,6138,3138,7855,1997,9800,1191,11745,397,13770,,15875,xe" fillcolor="black" stroked="f" strokeweight="0">
                  <v:stroke miterlimit="83231f" joinstyle="miter"/>
                  <v:path arrowok="t" textboxrect="0,0,31750,31750"/>
                </v:shape>
                <v:shape id="Shape 2803" o:spid="_x0000_s1028" style="position:absolute;top:1460;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" path="m15875,v2105,,4130,397,6075,1191c23895,1997,25612,3150,27100,4626v1489,1476,2636,3200,3442,5147c31347,11720,31750,13754,31750,15875v,2096,-403,4118,-1208,6065c29736,23887,28589,25611,27100,27099v-1488,1476,-3205,2617,-5150,3423c20005,31328,17980,31738,15875,31750v-2105,-12,-4130,-422,-6075,-1228c7855,29716,6138,28575,4650,27099,3161,25611,2014,23887,1208,21940,403,19993,,17971,,15875,,13754,403,11708,1208,9761,2014,7813,3161,6102,4650,4626,6138,3150,7855,1997,9800,1191,11745,397,13770,,15875,xe" fillcolor="black" stroked="f" strokeweight="0">
                  <v:stroke miterlimit="83231f" joinstyle="miter"/>
                  <v:path arrowok="t" textboxrect="0,0,31750,31750"/>
                </v:shape>
                <v:shape id="Shape 2805" o:spid="_x0000_s1029" style="position:absolute;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" path="m15875,v2105,,4130,397,6075,1203c23895,1997,25612,3138,27100,4638v1489,1476,2636,3200,3442,5147c31347,11733,31750,13754,31750,15875v,2096,-403,4105,-1208,6052c29736,23875,28589,25586,27100,27087v-1488,1476,-3205,2629,-5150,3435c20005,31328,17980,31738,15875,31750v-2105,-12,-4130,-422,-6075,-1228c7855,29716,6138,28563,4650,27087,3161,25586,2014,23875,1208,21927,403,19980,,17971,,15875,,13754,403,11733,1208,9785,2014,7838,3161,6114,4650,4638,6138,3138,7855,1997,9800,1203,11745,397,13770,,15875,xe" fillcolor="black" stroked="f" strokeweight="0">
                  <v:stroke miterlimit="83231f" joinstyle="miter"/>
                  <v:path arrowok="t" textboxrect="0,0,31750,31750"/>
                </v:shape>
                <v:shape id="Shape 2808" o:spid="_x0000_s1030" style="position:absolute;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" path="m15875,v2105,,4130,397,6075,1191c23895,1997,25612,3138,27100,4638v1489,1476,2636,3188,3442,5135c31347,11720,31750,13754,31750,15875v,2096,-403,4105,-1208,6052c29736,23875,28589,25586,27100,27087v-1488,1488,-3205,2641,-5150,3448c20005,31341,17980,31738,15875,31750v-2105,-12,-4130,-409,-6075,-1215c7855,29728,6138,28575,4650,27087,3161,25586,2014,23875,1208,21927,403,19980,,17971,,15875,,13754,403,11720,1208,9773,2014,7826,3161,6114,4650,4638,6138,3138,7855,1997,9800,1191,11745,397,13770,,15875,xe" fillcolor="black" stroked="f" strokeweight="0">
                  <v:stroke miterlimit="83231f" joinstyle="miter"/>
                  <v:path arrowok="t" textboxrect="0,0,31750,31750"/>
                </v:shape>
                <w10:wrap type="square"/>
              </v:group>
            </w:pict>
          </mc:Fallback>
        </mc:AlternateContent>
      </w:r>
      <w:r>
        <w:t>Relating to serious misconduct, behaviour and not being of good character (as described in the FPPT Framework).</w:t>
      </w:r>
    </w:p>
    <w:p w14:paraId="26B162F9" w14:textId="77777777" w:rsidR="001352B5" w:rsidRDefault="007264FB">
      <w:pPr>
        <w:spacing w:after="0"/>
        <w:ind w:left="240" w:right="142"/>
      </w:pPr>
      <w:r>
        <w:t>Dishonesty.</w:t>
      </w:r>
    </w:p>
    <w:p w14:paraId="7E2EB408" w14:textId="77777777" w:rsidR="001352B5" w:rsidRDefault="007264FB">
      <w:pPr>
        <w:spacing w:after="5"/>
        <w:ind w:left="240" w:right="142"/>
      </w:pPr>
      <w:r>
        <w:t>Suppression of the ability of people to speak up about serious issues in the NHS, eg whether by allowing bullying or victimisation of those who speak up or blow the whistle, or any harassment of individuals.</w:t>
      </w:r>
    </w:p>
    <w:p w14:paraId="60BDA558" w14:textId="77777777" w:rsidR="001352B5" w:rsidRDefault="007264FB">
      <w:pPr>
        <w:ind w:left="240" w:right="142"/>
      </w:pPr>
      <w:r>
        <w:t>Any behaviour contrary to the professional Duty of Candour which applies to health and care professionals, eg falsification of records or relevant information.</w:t>
      </w:r>
    </w:p>
    <w:p w14:paraId="3918537C" w14:textId="77777777" w:rsidR="00887793" w:rsidRDefault="00887793" w:rsidP="00887793">
      <w:pPr>
        <w:ind w:left="-5" w:right="142"/>
      </w:pPr>
      <w:r>
        <w:t>Requests for board member references should not ask for specific information on whether there is a settlement agreement/non-disclosure agreement in place.</w:t>
      </w:r>
    </w:p>
    <w:p w14:paraId="7547992E" w14:textId="77777777" w:rsidR="00887793" w:rsidRDefault="00887793" w:rsidP="00887793">
      <w:pPr>
        <w:ind w:left="-5" w:right="142"/>
      </w:pPr>
      <w:r>
        <w:t>The board member reference request instead asks for any further information and concerns about an applicant’s fitness and propriety, relevant to the FPPT to fulfil the role as a director, be it executive or non-executive.</w:t>
      </w:r>
    </w:p>
    <w:p w14:paraId="56CC7172" w14:textId="77777777" w:rsidR="00887793" w:rsidRDefault="00887793" w:rsidP="00887793">
      <w:pPr>
        <w:ind w:left="-5" w:right="142"/>
      </w:pPr>
      <w:r>
        <w:t>Information on settlement agreements should be retained locally (where applicable) and included in the overall consideration of the fit and proper status of the individual in question.</w:t>
      </w:r>
    </w:p>
    <w:p w14:paraId="7C290671" w14:textId="77777777" w:rsidR="00887793" w:rsidRDefault="00887793" w:rsidP="00887793">
      <w:pPr>
        <w:ind w:left="-5" w:right="142"/>
      </w:pPr>
      <w:r>
        <w:t>If there is a historical settlement agreement/non-disclosure agreement already in place which includes a confidentiality clause, NHS organisations should seek permission from all parties prior to including any such information in a board member reference.</w:t>
      </w:r>
    </w:p>
    <w:p w14:paraId="4CE909B2" w14:textId="77777777" w:rsidR="00887793" w:rsidRDefault="00887793" w:rsidP="00887793">
      <w:pPr>
        <w:ind w:left="-5" w:right="142"/>
      </w:pPr>
      <w:r>
        <w:t>Going forward, NHS organisations should consider inclusion of a term in any proposed settlement agreement to state that information about the settlement agreement can be included in ESR, and in doing so will not be a breach of confidence.</w:t>
      </w:r>
    </w:p>
    <w:p w14:paraId="656954F4" w14:textId="257EA941" w:rsidR="001352B5" w:rsidRDefault="00887793" w:rsidP="00887793">
      <w:pPr>
        <w:ind w:left="-5" w:right="142"/>
      </w:pPr>
      <w:r>
        <w:t xml:space="preserve">The existence of a settlement agreement does not, in and of itself determine that a person is not fit or proper to be a board </w:t>
      </w:r>
      <w:r w:rsidR="004301C8">
        <w:t>member. It</w:t>
      </w:r>
      <w:r w:rsidR="007264FB">
        <w:t xml:space="preserve"> will be necessary as a matter of fairness for the employee to have had an opportunity to comment on information that is likely to be disclosed as part of any reference request i.e., as part of any disciplinary procedures/action. NHS organisations should develop local policy about who provides references, when they are provided and what will/will not be included.</w:t>
      </w:r>
    </w:p>
    <w:p w14:paraId="14ECFF91" w14:textId="77777777" w:rsidR="001352B5" w:rsidRDefault="007264FB">
      <w:pPr>
        <w:spacing w:after="267"/>
        <w:ind w:left="-5" w:right="142"/>
      </w:pPr>
      <w:r>
        <w:t>NHS organisations should take any advice that they deem necessary in an individual case where they have assessed that the employee or prospective employer is likely to bring a claim.</w:t>
      </w:r>
    </w:p>
    <w:p w14:paraId="631518DE" w14:textId="77777777" w:rsidR="001352B5" w:rsidRDefault="007264FB">
      <w:pPr>
        <w:pStyle w:val="Heading3"/>
        <w:ind w:left="452" w:hanging="467"/>
      </w:pPr>
      <w:r>
        <w:t>Obtaining references</w:t>
      </w:r>
    </w:p>
    <w:p w14:paraId="3B67E985" w14:textId="77777777" w:rsidR="001352B5" w:rsidRPr="002C43E4" w:rsidRDefault="007264FB">
      <w:pPr>
        <w:ind w:left="-5" w:right="142"/>
      </w:pPr>
      <w:r w:rsidRPr="002C43E4">
        <w:t>At least one board member reference should be obtained when an NHS organisation is appointing a board member.</w:t>
      </w:r>
    </w:p>
    <w:p w14:paraId="1C766A3C" w14:textId="77777777" w:rsidR="001352B5" w:rsidRPr="002C43E4" w:rsidRDefault="007264FB">
      <w:pPr>
        <w:spacing w:after="0"/>
        <w:ind w:left="410" w:right="142"/>
      </w:pPr>
      <w:r w:rsidRPr="002C43E4">
        <w:rPr>
          <w:rFonts w:ascii="Calibri" w:eastAsia="Calibri" w:hAnsi="Calibri" w:cs="Calibri"/>
          <w:noProof/>
          <w:sz w:val="22"/>
        </w:rPr>
        <mc:AlternateContent>
          <mc:Choice Requires="wpg">
            <w:drawing>
              <wp:anchor distT="0" distB="0" distL="114300" distR="114300" simplePos="0" relativeHeight="251658259" behindDoc="1" locked="0" layoutInCell="1" allowOverlap="1" wp14:anchorId="52C8A555" wp14:editId="767B7F8C">
                <wp:simplePos x="0" y="0"/>
                <wp:positionH relativeFrom="column">
                  <wp:posOffset>146050</wp:posOffset>
                </wp:positionH>
                <wp:positionV relativeFrom="paragraph">
                  <wp:posOffset>35669</wp:posOffset>
                </wp:positionV>
                <wp:extent cx="285750" cy="171450"/>
                <wp:effectExtent l="0" t="0" r="0" b="0"/>
                <wp:wrapNone/>
                <wp:docPr id="30486" name="Group 30486"/>
                <wp:cNvGraphicFramePr/>
                <a:graphic xmlns:a="http://schemas.openxmlformats.org/drawingml/2006/main">
                  <a:graphicData uri="http://schemas.microsoft.com/office/word/2010/wordprocessingGroup">
                    <wpg:wgp>
                      <wpg:cNvGrpSpPr/>
                      <wpg:grpSpPr>
                        <a:xfrm>
                          <a:off x="0" y="0"/>
                          <a:ext cx="285750" cy="171450"/>
                          <a:chOff x="0" y="0"/>
                          <a:chExt cx="285750" cy="171450"/>
                        </a:xfrm>
                      </wpg:grpSpPr>
                      <wps:wsp>
                        <wps:cNvPr id="2822" name="Shape 2822"/>
                        <wps:cNvSpPr/>
                        <wps:spPr>
                          <a:xfrm>
                            <a:off x="0" y="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26"/>
                                  <a:pt x="30542" y="9773"/>
                                </a:cubicBezTo>
                                <a:cubicBezTo>
                                  <a:pt x="31347" y="11720"/>
                                  <a:pt x="31750" y="13754"/>
                                  <a:pt x="31750" y="15875"/>
                                </a:cubicBezTo>
                                <a:cubicBezTo>
                                  <a:pt x="31750" y="17971"/>
                                  <a:pt x="31347" y="19993"/>
                                  <a:pt x="30542" y="21940"/>
                                </a:cubicBezTo>
                                <a:cubicBezTo>
                                  <a:pt x="29736" y="23887"/>
                                  <a:pt x="28589" y="25598"/>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98"/>
                                  <a:pt x="2014" y="23887"/>
                                  <a:pt x="1208" y="21940"/>
                                </a:cubicBezTo>
                                <a:cubicBezTo>
                                  <a:pt x="403" y="19993"/>
                                  <a:pt x="0" y="17971"/>
                                  <a:pt x="0" y="15875"/>
                                </a:cubicBezTo>
                                <a:cubicBezTo>
                                  <a:pt x="0" y="13754"/>
                                  <a:pt x="403" y="11733"/>
                                  <a:pt x="1208" y="9798"/>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4" name="Shape 2824"/>
                        <wps:cNvSpPr/>
                        <wps:spPr>
                          <a:xfrm>
                            <a:off x="254000" y="139700"/>
                            <a:ext cx="31750" cy="31750"/>
                          </a:xfrm>
                          <a:custGeom>
                            <a:avLst/>
                            <a:gdLst/>
                            <a:ahLst/>
                            <a:cxnLst/>
                            <a:rect l="0" t="0" r="0" b="0"/>
                            <a:pathLst>
                              <a:path w="31750" h="31750">
                                <a:moveTo>
                                  <a:pt x="31750" y="15875"/>
                                </a:moveTo>
                                <a:cubicBezTo>
                                  <a:pt x="31750" y="17971"/>
                                  <a:pt x="31347" y="19980"/>
                                  <a:pt x="30542" y="21915"/>
                                </a:cubicBezTo>
                                <a:cubicBezTo>
                                  <a:pt x="29736" y="23862"/>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62"/>
                                  <a:pt x="1208" y="21915"/>
                                </a:cubicBezTo>
                                <a:cubicBezTo>
                                  <a:pt x="403" y="19980"/>
                                  <a:pt x="0" y="17971"/>
                                  <a:pt x="0" y="15875"/>
                                </a:cubicBezTo>
                                <a:cubicBezTo>
                                  <a:pt x="0" y="13767"/>
                                  <a:pt x="403" y="11745"/>
                                  <a:pt x="1208" y="9798"/>
                                </a:cubicBezTo>
                                <a:cubicBezTo>
                                  <a:pt x="2014" y="7851"/>
                                  <a:pt x="3161" y="6127"/>
                                  <a:pt x="4650" y="4651"/>
                                </a:cubicBezTo>
                                <a:cubicBezTo>
                                  <a:pt x="6138" y="3150"/>
                                  <a:pt x="7855" y="2009"/>
                                  <a:pt x="9800" y="1203"/>
                                </a:cubicBezTo>
                                <a:cubicBezTo>
                                  <a:pt x="11745" y="397"/>
                                  <a:pt x="13770" y="0"/>
                                  <a:pt x="15875" y="0"/>
                                </a:cubicBezTo>
                                <a:cubicBezTo>
                                  <a:pt x="17980" y="0"/>
                                  <a:pt x="20005" y="397"/>
                                  <a:pt x="21950" y="1203"/>
                                </a:cubicBezTo>
                                <a:cubicBezTo>
                                  <a:pt x="23895" y="2009"/>
                                  <a:pt x="25612" y="3150"/>
                                  <a:pt x="27100" y="4651"/>
                                </a:cubicBezTo>
                                <a:cubicBezTo>
                                  <a:pt x="28589" y="6127"/>
                                  <a:pt x="29736" y="7838"/>
                                  <a:pt x="30542" y="9785"/>
                                </a:cubicBezTo>
                                <a:cubicBezTo>
                                  <a:pt x="31347" y="11733"/>
                                  <a:pt x="31750" y="13767"/>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6243973" id="Group 30486" o:spid="_x0000_s1026" style="position:absolute;margin-left:11.5pt;margin-top:2.8pt;width:22.5pt;height:13.5pt;z-index:-251658221" coordsize="2857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">
                <v:shape id="Shape 2822"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" path="m15875,v2105,,4130,397,6075,1203c23895,1997,25612,3138,27100,4638v1489,1476,2636,3188,3442,5135c31347,11720,31750,13754,31750,15875v,2096,-403,4118,-1208,6065c29736,23887,28589,25598,27100,27087v-1488,1476,-3205,2629,-5150,3435c20005,31328,17980,31738,15875,31750v-2105,-12,-4130,-422,-6075,-1228c7855,29716,6138,28563,4650,27087,3161,25598,2014,23887,1208,21940,403,19993,,17971,,15875,,13754,403,11733,1208,9798,2014,7826,3161,6114,4650,4638,6138,3138,7855,1997,9800,1191,11745,397,13770,,15875,xe" fillcolor="black" stroked="f" strokeweight="0">
                  <v:stroke miterlimit="83231f" joinstyle="miter"/>
                  <v:path arrowok="t" textboxrect="0,0,31750,31750"/>
                </v:shape>
                <v:shape id="Shape 2824" o:spid="_x0000_s1028" style="position:absolute;left:254000;top:13970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" path="m31750,15875v,2096,-403,4105,-1208,6040c29736,23862,28589,25586,27100,27087v-1488,1476,-3205,2629,-5150,3435c20005,31328,17980,31738,15875,31750v-2105,-12,-4130,-422,-6075,-1228c7855,29716,6138,28563,4650,27087,3161,25586,2014,23862,1208,21915,403,19980,,17971,,15875,,13767,403,11745,1208,9798,2014,7851,3161,6127,4650,4651,6138,3150,7855,2009,9800,1203,11745,397,13770,,15875,v2105,,4130,397,6075,1203c23895,2009,25612,3150,27100,4651v1489,1476,2636,3187,3442,5134c31347,11733,31750,13767,31750,15875xe" filled="f" strokeweight=".5pt">
                  <v:stroke miterlimit="1" joinstyle="miter"/>
                  <v:path arrowok="t" textboxrect="0,0,31750,31750"/>
                </v:shape>
              </v:group>
            </w:pict>
          </mc:Fallback>
        </mc:AlternateContent>
      </w:r>
      <w:r w:rsidRPr="002C43E4">
        <w:t>For board members:</w:t>
      </w:r>
    </w:p>
    <w:p w14:paraId="05D64E40" w14:textId="77777777" w:rsidR="001352B5" w:rsidRPr="002C43E4" w:rsidRDefault="007264FB">
      <w:pPr>
        <w:spacing w:after="6"/>
        <w:ind w:left="810" w:right="142"/>
      </w:pPr>
      <w:r w:rsidRPr="002C43E4">
        <w:t>An NHS organisation should obtain a minimum of two board member references (using the board member reference template) where the individual is from outside the NHS, or from within the NHS but moving into the board role for the first time.</w:t>
      </w:r>
    </w:p>
    <w:p w14:paraId="0984A78C" w14:textId="77777777" w:rsidR="001352B5" w:rsidRPr="002C43E4" w:rsidRDefault="007264FB">
      <w:pPr>
        <w:spacing w:after="0"/>
        <w:ind w:left="240" w:right="142"/>
      </w:pPr>
      <w:r w:rsidRPr="002C43E4">
        <w:t>These two references should come from different employers, where possible.</w:t>
      </w:r>
    </w:p>
    <w:p w14:paraId="411C6579" w14:textId="77777777" w:rsidR="001352B5" w:rsidRPr="002C43E4" w:rsidRDefault="007264FB">
      <w:pPr>
        <w:spacing w:after="5"/>
        <w:ind w:left="800" w:right="340" w:hanging="400"/>
      </w:pPr>
      <w:r w:rsidRPr="002C43E4">
        <w:rPr>
          <w:rFonts w:ascii="Calibri" w:eastAsia="Calibri" w:hAnsi="Calibri" w:cs="Calibri"/>
          <w:noProof/>
          <w:sz w:val="22"/>
        </w:rPr>
        <mc:AlternateContent>
          <mc:Choice Requires="wpg">
            <w:drawing>
              <wp:anchor distT="0" distB="0" distL="114300" distR="114300" simplePos="0" relativeHeight="251658260" behindDoc="0" locked="0" layoutInCell="1" allowOverlap="1" wp14:anchorId="7AD91D9C" wp14:editId="7651DE55">
                <wp:simplePos x="0" y="0"/>
                <wp:positionH relativeFrom="column">
                  <wp:posOffset>146050</wp:posOffset>
                </wp:positionH>
                <wp:positionV relativeFrom="paragraph">
                  <wp:posOffset>-104030</wp:posOffset>
                </wp:positionV>
                <wp:extent cx="285750" cy="2178050"/>
                <wp:effectExtent l="0" t="0" r="0" b="0"/>
                <wp:wrapSquare wrapText="bothSides"/>
                <wp:docPr id="30487" name="Group 30487"/>
                <wp:cNvGraphicFramePr/>
                <a:graphic xmlns:a="http://schemas.openxmlformats.org/drawingml/2006/main">
                  <a:graphicData uri="http://schemas.microsoft.com/office/word/2010/wordprocessingGroup">
                    <wpg:wgp>
                      <wpg:cNvGrpSpPr/>
                      <wpg:grpSpPr>
                        <a:xfrm>
                          <a:off x="0" y="0"/>
                          <a:ext cx="285750" cy="2178050"/>
                          <a:chOff x="0" y="0"/>
                          <a:chExt cx="285750" cy="2178050"/>
                        </a:xfrm>
                      </wpg:grpSpPr>
                      <wps:wsp>
                        <wps:cNvPr id="2828" name="Shape 2828"/>
                        <wps:cNvSpPr/>
                        <wps:spPr>
                          <a:xfrm>
                            <a:off x="254000" y="0"/>
                            <a:ext cx="31750" cy="31750"/>
                          </a:xfrm>
                          <a:custGeom>
                            <a:avLst/>
                            <a:gdLst/>
                            <a:ahLst/>
                            <a:cxnLst/>
                            <a:rect l="0" t="0" r="0" b="0"/>
                            <a:pathLst>
                              <a:path w="31750" h="31750">
                                <a:moveTo>
                                  <a:pt x="31750" y="15875"/>
                                </a:moveTo>
                                <a:cubicBezTo>
                                  <a:pt x="31750" y="17971"/>
                                  <a:pt x="31347" y="19993"/>
                                  <a:pt x="30542" y="21940"/>
                                </a:cubicBezTo>
                                <a:cubicBezTo>
                                  <a:pt x="29736" y="23887"/>
                                  <a:pt x="28589" y="25598"/>
                                  <a:pt x="27100" y="27099"/>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99"/>
                                </a:cubicBezTo>
                                <a:cubicBezTo>
                                  <a:pt x="3161" y="25598"/>
                                  <a:pt x="2014" y="23887"/>
                                  <a:pt x="1208" y="21940"/>
                                </a:cubicBezTo>
                                <a:cubicBezTo>
                                  <a:pt x="403" y="19993"/>
                                  <a:pt x="0" y="17971"/>
                                  <a:pt x="0" y="15875"/>
                                </a:cubicBezTo>
                                <a:cubicBezTo>
                                  <a:pt x="0" y="13754"/>
                                  <a:pt x="403" y="11720"/>
                                  <a:pt x="1208" y="9773"/>
                                </a:cubicBezTo>
                                <a:cubicBezTo>
                                  <a:pt x="2014" y="7826"/>
                                  <a:pt x="3161" y="6102"/>
                                  <a:pt x="4650" y="4626"/>
                                </a:cubicBezTo>
                                <a:cubicBezTo>
                                  <a:pt x="6138" y="3138"/>
                                  <a:pt x="7855" y="1997"/>
                                  <a:pt x="9800" y="1191"/>
                                </a:cubicBezTo>
                                <a:cubicBezTo>
                                  <a:pt x="11745" y="397"/>
                                  <a:pt x="13770" y="0"/>
                                  <a:pt x="15875" y="0"/>
                                </a:cubicBezTo>
                                <a:cubicBezTo>
                                  <a:pt x="17980" y="0"/>
                                  <a:pt x="20005" y="397"/>
                                  <a:pt x="21950" y="1191"/>
                                </a:cubicBezTo>
                                <a:cubicBezTo>
                                  <a:pt x="23895" y="1997"/>
                                  <a:pt x="25612" y="3138"/>
                                  <a:pt x="27100" y="4626"/>
                                </a:cubicBezTo>
                                <a:cubicBezTo>
                                  <a:pt x="28589" y="6102"/>
                                  <a:pt x="29736" y="7826"/>
                                  <a:pt x="30542" y="9773"/>
                                </a:cubicBezTo>
                                <a:cubicBezTo>
                                  <a:pt x="31347" y="11720"/>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830" name="Shape 2830"/>
                        <wps:cNvSpPr/>
                        <wps:spPr>
                          <a:xfrm>
                            <a:off x="0" y="139700"/>
                            <a:ext cx="31750" cy="31750"/>
                          </a:xfrm>
                          <a:custGeom>
                            <a:avLst/>
                            <a:gdLst/>
                            <a:ahLst/>
                            <a:cxnLst/>
                            <a:rect l="0" t="0" r="0" b="0"/>
                            <a:pathLst>
                              <a:path w="31750" h="31750">
                                <a:moveTo>
                                  <a:pt x="15875" y="0"/>
                                </a:moveTo>
                                <a:cubicBezTo>
                                  <a:pt x="17980" y="0"/>
                                  <a:pt x="20005" y="397"/>
                                  <a:pt x="21950" y="1191"/>
                                </a:cubicBezTo>
                                <a:cubicBezTo>
                                  <a:pt x="23895" y="1997"/>
                                  <a:pt x="25612" y="3138"/>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75"/>
                                  <a:pt x="28589" y="25586"/>
                                  <a:pt x="27100" y="27087"/>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87"/>
                                </a:cubicBezTo>
                                <a:cubicBezTo>
                                  <a:pt x="3161" y="25586"/>
                                  <a:pt x="2014" y="23875"/>
                                  <a:pt x="1208" y="21927"/>
                                </a:cubicBezTo>
                                <a:cubicBezTo>
                                  <a:pt x="403" y="19980"/>
                                  <a:pt x="0" y="17971"/>
                                  <a:pt x="0" y="15875"/>
                                </a:cubicBezTo>
                                <a:cubicBezTo>
                                  <a:pt x="0" y="13754"/>
                                  <a:pt x="403" y="11720"/>
                                  <a:pt x="1208" y="9773"/>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832" name="Shape 2832"/>
                        <wps:cNvSpPr/>
                        <wps:spPr>
                          <a:xfrm>
                            <a:off x="254000" y="285750"/>
                            <a:ext cx="31750" cy="31750"/>
                          </a:xfrm>
                          <a:custGeom>
                            <a:avLst/>
                            <a:gdLst/>
                            <a:ahLst/>
                            <a:cxnLst/>
                            <a:rect l="0" t="0" r="0" b="0"/>
                            <a:pathLst>
                              <a:path w="31750" h="31750">
                                <a:moveTo>
                                  <a:pt x="31750" y="15875"/>
                                </a:moveTo>
                                <a:cubicBezTo>
                                  <a:pt x="31750" y="17971"/>
                                  <a:pt x="31347" y="19993"/>
                                  <a:pt x="30542" y="21927"/>
                                </a:cubicBezTo>
                                <a:cubicBezTo>
                                  <a:pt x="29736" y="23875"/>
                                  <a:pt x="28589" y="25598"/>
                                  <a:pt x="27100" y="27099"/>
                                </a:cubicBezTo>
                                <a:cubicBezTo>
                                  <a:pt x="25612" y="28575"/>
                                  <a:pt x="23895" y="29728"/>
                                  <a:pt x="21950" y="30535"/>
                                </a:cubicBezTo>
                                <a:cubicBezTo>
                                  <a:pt x="20005" y="31341"/>
                                  <a:pt x="17980" y="31750"/>
                                  <a:pt x="15875" y="31750"/>
                                </a:cubicBezTo>
                                <a:cubicBezTo>
                                  <a:pt x="13770" y="31750"/>
                                  <a:pt x="11745" y="31341"/>
                                  <a:pt x="9800" y="30535"/>
                                </a:cubicBezTo>
                                <a:cubicBezTo>
                                  <a:pt x="7855" y="29728"/>
                                  <a:pt x="6138" y="28575"/>
                                  <a:pt x="4650" y="27099"/>
                                </a:cubicBezTo>
                                <a:cubicBezTo>
                                  <a:pt x="3161" y="25598"/>
                                  <a:pt x="2014" y="23875"/>
                                  <a:pt x="1208" y="21927"/>
                                </a:cubicBezTo>
                                <a:cubicBezTo>
                                  <a:pt x="403" y="19993"/>
                                  <a:pt x="0" y="17971"/>
                                  <a:pt x="0" y="15875"/>
                                </a:cubicBezTo>
                                <a:cubicBezTo>
                                  <a:pt x="0" y="13754"/>
                                  <a:pt x="403" y="11708"/>
                                  <a:pt x="1208" y="9761"/>
                                </a:cubicBezTo>
                                <a:cubicBezTo>
                                  <a:pt x="2014" y="7813"/>
                                  <a:pt x="3161" y="6102"/>
                                  <a:pt x="4650" y="4626"/>
                                </a:cubicBezTo>
                                <a:cubicBezTo>
                                  <a:pt x="6138" y="3150"/>
                                  <a:pt x="7855" y="1997"/>
                                  <a:pt x="9800" y="1191"/>
                                </a:cubicBezTo>
                                <a:cubicBezTo>
                                  <a:pt x="11745" y="397"/>
                                  <a:pt x="13770" y="0"/>
                                  <a:pt x="15875" y="0"/>
                                </a:cubicBezTo>
                                <a:cubicBezTo>
                                  <a:pt x="17980" y="0"/>
                                  <a:pt x="20005" y="397"/>
                                  <a:pt x="21950" y="1191"/>
                                </a:cubicBezTo>
                                <a:cubicBezTo>
                                  <a:pt x="23895" y="1997"/>
                                  <a:pt x="25612" y="3150"/>
                                  <a:pt x="27100" y="4626"/>
                                </a:cubicBezTo>
                                <a:cubicBezTo>
                                  <a:pt x="28589" y="6102"/>
                                  <a:pt x="29736" y="7826"/>
                                  <a:pt x="30542" y="9773"/>
                                </a:cubicBezTo>
                                <a:cubicBezTo>
                                  <a:pt x="31347" y="11720"/>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835" name="Shape 2835"/>
                        <wps:cNvSpPr/>
                        <wps:spPr>
                          <a:xfrm>
                            <a:off x="254000" y="571500"/>
                            <a:ext cx="31750" cy="31750"/>
                          </a:xfrm>
                          <a:custGeom>
                            <a:avLst/>
                            <a:gdLst/>
                            <a:ahLst/>
                            <a:cxnLst/>
                            <a:rect l="0" t="0" r="0" b="0"/>
                            <a:pathLst>
                              <a:path w="31750" h="31750">
                                <a:moveTo>
                                  <a:pt x="31750" y="15875"/>
                                </a:moveTo>
                                <a:cubicBezTo>
                                  <a:pt x="31750" y="17971"/>
                                  <a:pt x="31347" y="19980"/>
                                  <a:pt x="30542" y="21927"/>
                                </a:cubicBezTo>
                                <a:cubicBezTo>
                                  <a:pt x="29736" y="23875"/>
                                  <a:pt x="28589" y="25598"/>
                                  <a:pt x="27100" y="27099"/>
                                </a:cubicBezTo>
                                <a:cubicBezTo>
                                  <a:pt x="25612" y="28575"/>
                                  <a:pt x="23895" y="29728"/>
                                  <a:pt x="21950" y="30535"/>
                                </a:cubicBezTo>
                                <a:cubicBezTo>
                                  <a:pt x="20005" y="31328"/>
                                  <a:pt x="17980" y="31738"/>
                                  <a:pt x="15875" y="31750"/>
                                </a:cubicBezTo>
                                <a:cubicBezTo>
                                  <a:pt x="13770" y="31738"/>
                                  <a:pt x="11745" y="31328"/>
                                  <a:pt x="9800" y="30522"/>
                                </a:cubicBezTo>
                                <a:cubicBezTo>
                                  <a:pt x="7855" y="29716"/>
                                  <a:pt x="6138" y="28575"/>
                                  <a:pt x="4650" y="27099"/>
                                </a:cubicBezTo>
                                <a:cubicBezTo>
                                  <a:pt x="3161" y="25598"/>
                                  <a:pt x="2014" y="23875"/>
                                  <a:pt x="1208" y="21927"/>
                                </a:cubicBezTo>
                                <a:cubicBezTo>
                                  <a:pt x="403" y="19980"/>
                                  <a:pt x="0" y="17971"/>
                                  <a:pt x="0" y="15875"/>
                                </a:cubicBezTo>
                                <a:cubicBezTo>
                                  <a:pt x="0" y="13754"/>
                                  <a:pt x="403" y="11733"/>
                                  <a:pt x="1208" y="9785"/>
                                </a:cubicBezTo>
                                <a:cubicBezTo>
                                  <a:pt x="2014" y="7826"/>
                                  <a:pt x="3161" y="6114"/>
                                  <a:pt x="4650" y="4638"/>
                                </a:cubicBezTo>
                                <a:cubicBezTo>
                                  <a:pt x="6138" y="3138"/>
                                  <a:pt x="7855" y="1997"/>
                                  <a:pt x="9800" y="1203"/>
                                </a:cubicBezTo>
                                <a:cubicBezTo>
                                  <a:pt x="11745" y="397"/>
                                  <a:pt x="13770" y="0"/>
                                  <a:pt x="15875" y="0"/>
                                </a:cubicBezTo>
                                <a:cubicBezTo>
                                  <a:pt x="17980" y="0"/>
                                  <a:pt x="20005" y="397"/>
                                  <a:pt x="21950" y="1203"/>
                                </a:cubicBezTo>
                                <a:cubicBezTo>
                                  <a:pt x="23895" y="1997"/>
                                  <a:pt x="25612" y="3138"/>
                                  <a:pt x="27100" y="4638"/>
                                </a:cubicBezTo>
                                <a:cubicBezTo>
                                  <a:pt x="28589" y="6114"/>
                                  <a:pt x="29736" y="7826"/>
                                  <a:pt x="30542" y="9773"/>
                                </a:cubicBezTo>
                                <a:cubicBezTo>
                                  <a:pt x="31347" y="11720"/>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838" name="Shape 2838"/>
                        <wps:cNvSpPr/>
                        <wps:spPr>
                          <a:xfrm>
                            <a:off x="0" y="857250"/>
                            <a:ext cx="31750" cy="31750"/>
                          </a:xfrm>
                          <a:custGeom>
                            <a:avLst/>
                            <a:gdLst/>
                            <a:ahLst/>
                            <a:cxnLst/>
                            <a:rect l="0" t="0" r="0" b="0"/>
                            <a:pathLst>
                              <a:path w="31750" h="31750">
                                <a:moveTo>
                                  <a:pt x="15875" y="0"/>
                                </a:moveTo>
                                <a:cubicBezTo>
                                  <a:pt x="17980" y="0"/>
                                  <a:pt x="20005" y="397"/>
                                  <a:pt x="21950" y="1191"/>
                                </a:cubicBezTo>
                                <a:cubicBezTo>
                                  <a:pt x="23895" y="1997"/>
                                  <a:pt x="25612" y="3138"/>
                                  <a:pt x="27100" y="4638"/>
                                </a:cubicBezTo>
                                <a:cubicBezTo>
                                  <a:pt x="28589" y="6114"/>
                                  <a:pt x="29736" y="7826"/>
                                  <a:pt x="30542" y="9773"/>
                                </a:cubicBezTo>
                                <a:cubicBezTo>
                                  <a:pt x="31347" y="11720"/>
                                  <a:pt x="31750" y="13754"/>
                                  <a:pt x="31750" y="15875"/>
                                </a:cubicBezTo>
                                <a:cubicBezTo>
                                  <a:pt x="31750" y="17971"/>
                                  <a:pt x="31347" y="19993"/>
                                  <a:pt x="30542" y="21940"/>
                                </a:cubicBezTo>
                                <a:cubicBezTo>
                                  <a:pt x="29736" y="23887"/>
                                  <a:pt x="28589" y="25598"/>
                                  <a:pt x="27100" y="27099"/>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99"/>
                                </a:cubicBezTo>
                                <a:cubicBezTo>
                                  <a:pt x="3161" y="25598"/>
                                  <a:pt x="2014" y="23887"/>
                                  <a:pt x="1208" y="21940"/>
                                </a:cubicBezTo>
                                <a:cubicBezTo>
                                  <a:pt x="403" y="19993"/>
                                  <a:pt x="0" y="17971"/>
                                  <a:pt x="0" y="15875"/>
                                </a:cubicBezTo>
                                <a:cubicBezTo>
                                  <a:pt x="0" y="13754"/>
                                  <a:pt x="403" y="11720"/>
                                  <a:pt x="1208" y="9773"/>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840" name="Shape 2840"/>
                        <wps:cNvSpPr/>
                        <wps:spPr>
                          <a:xfrm>
                            <a:off x="254000" y="1003300"/>
                            <a:ext cx="31750" cy="31750"/>
                          </a:xfrm>
                          <a:custGeom>
                            <a:avLst/>
                            <a:gdLst/>
                            <a:ahLst/>
                            <a:cxnLst/>
                            <a:rect l="0" t="0" r="0" b="0"/>
                            <a:pathLst>
                              <a:path w="31750" h="31750">
                                <a:moveTo>
                                  <a:pt x="31750" y="15875"/>
                                </a:moveTo>
                                <a:cubicBezTo>
                                  <a:pt x="31750" y="17971"/>
                                  <a:pt x="31347" y="19993"/>
                                  <a:pt x="30542" y="21940"/>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40"/>
                                </a:cubicBezTo>
                                <a:cubicBezTo>
                                  <a:pt x="403" y="19993"/>
                                  <a:pt x="0" y="17971"/>
                                  <a:pt x="0" y="15875"/>
                                </a:cubicBezTo>
                                <a:cubicBezTo>
                                  <a:pt x="0" y="13754"/>
                                  <a:pt x="403" y="11720"/>
                                  <a:pt x="1208" y="9773"/>
                                </a:cubicBezTo>
                                <a:cubicBezTo>
                                  <a:pt x="2014" y="7826"/>
                                  <a:pt x="3161" y="6114"/>
                                  <a:pt x="4650" y="4638"/>
                                </a:cubicBezTo>
                                <a:cubicBezTo>
                                  <a:pt x="6138" y="3150"/>
                                  <a:pt x="7855" y="1997"/>
                                  <a:pt x="9800" y="1191"/>
                                </a:cubicBezTo>
                                <a:cubicBezTo>
                                  <a:pt x="11745" y="397"/>
                                  <a:pt x="13770" y="0"/>
                                  <a:pt x="15875" y="0"/>
                                </a:cubicBezTo>
                                <a:cubicBezTo>
                                  <a:pt x="17980" y="0"/>
                                  <a:pt x="20005" y="397"/>
                                  <a:pt x="21950" y="1191"/>
                                </a:cubicBezTo>
                                <a:cubicBezTo>
                                  <a:pt x="23895" y="1997"/>
                                  <a:pt x="25612" y="3150"/>
                                  <a:pt x="27100" y="4638"/>
                                </a:cubicBezTo>
                                <a:cubicBezTo>
                                  <a:pt x="28589" y="6114"/>
                                  <a:pt x="29736" y="7826"/>
                                  <a:pt x="30542" y="9773"/>
                                </a:cubicBezTo>
                                <a:cubicBezTo>
                                  <a:pt x="31347" y="11720"/>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843" name="Shape 2843"/>
                        <wps:cNvSpPr/>
                        <wps:spPr>
                          <a:xfrm>
                            <a:off x="254000" y="1289050"/>
                            <a:ext cx="31750" cy="31750"/>
                          </a:xfrm>
                          <a:custGeom>
                            <a:avLst/>
                            <a:gdLst/>
                            <a:ahLst/>
                            <a:cxnLst/>
                            <a:rect l="0" t="0" r="0" b="0"/>
                            <a:pathLst>
                              <a:path w="31750" h="31750">
                                <a:moveTo>
                                  <a:pt x="31750" y="15875"/>
                                </a:moveTo>
                                <a:cubicBezTo>
                                  <a:pt x="31750" y="17971"/>
                                  <a:pt x="31347" y="19980"/>
                                  <a:pt x="30542" y="21927"/>
                                </a:cubicBezTo>
                                <a:cubicBezTo>
                                  <a:pt x="29736" y="23862"/>
                                  <a:pt x="28589" y="25574"/>
                                  <a:pt x="27100" y="27074"/>
                                </a:cubicBezTo>
                                <a:cubicBezTo>
                                  <a:pt x="25612" y="28550"/>
                                  <a:pt x="23895" y="29704"/>
                                  <a:pt x="21950" y="30510"/>
                                </a:cubicBezTo>
                                <a:cubicBezTo>
                                  <a:pt x="20005" y="31316"/>
                                  <a:pt x="17980" y="31738"/>
                                  <a:pt x="15875" y="31750"/>
                                </a:cubicBezTo>
                                <a:cubicBezTo>
                                  <a:pt x="13770" y="31738"/>
                                  <a:pt x="11745" y="31328"/>
                                  <a:pt x="9800" y="30522"/>
                                </a:cubicBezTo>
                                <a:cubicBezTo>
                                  <a:pt x="7855" y="29704"/>
                                  <a:pt x="6138" y="28550"/>
                                  <a:pt x="4650" y="27074"/>
                                </a:cubicBezTo>
                                <a:cubicBezTo>
                                  <a:pt x="3161" y="25574"/>
                                  <a:pt x="2014" y="23862"/>
                                  <a:pt x="1208" y="21915"/>
                                </a:cubicBezTo>
                                <a:cubicBezTo>
                                  <a:pt x="403" y="19980"/>
                                  <a:pt x="0" y="17971"/>
                                  <a:pt x="0" y="15875"/>
                                </a:cubicBezTo>
                                <a:cubicBezTo>
                                  <a:pt x="0" y="13754"/>
                                  <a:pt x="403" y="11733"/>
                                  <a:pt x="1208" y="9785"/>
                                </a:cubicBezTo>
                                <a:cubicBezTo>
                                  <a:pt x="2014" y="7838"/>
                                  <a:pt x="3161" y="6127"/>
                                  <a:pt x="4650" y="4651"/>
                                </a:cubicBezTo>
                                <a:cubicBezTo>
                                  <a:pt x="6138" y="3163"/>
                                  <a:pt x="7855" y="2009"/>
                                  <a:pt x="9800" y="1203"/>
                                </a:cubicBezTo>
                                <a:cubicBezTo>
                                  <a:pt x="11745" y="397"/>
                                  <a:pt x="13770" y="0"/>
                                  <a:pt x="15875" y="0"/>
                                </a:cubicBezTo>
                                <a:cubicBezTo>
                                  <a:pt x="17980" y="0"/>
                                  <a:pt x="20005" y="397"/>
                                  <a:pt x="21950" y="1203"/>
                                </a:cubicBezTo>
                                <a:cubicBezTo>
                                  <a:pt x="23895" y="2009"/>
                                  <a:pt x="25612" y="3163"/>
                                  <a:pt x="27100" y="4651"/>
                                </a:cubicBezTo>
                                <a:cubicBezTo>
                                  <a:pt x="28589" y="6127"/>
                                  <a:pt x="29736" y="7838"/>
                                  <a:pt x="30542" y="9785"/>
                                </a:cubicBezTo>
                                <a:cubicBezTo>
                                  <a:pt x="31347" y="11733"/>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845" name="Shape 2845"/>
                        <wps:cNvSpPr/>
                        <wps:spPr>
                          <a:xfrm>
                            <a:off x="0" y="1428750"/>
                            <a:ext cx="31750" cy="31750"/>
                          </a:xfrm>
                          <a:custGeom>
                            <a:avLst/>
                            <a:gdLst/>
                            <a:ahLst/>
                            <a:cxnLst/>
                            <a:rect l="0" t="0" r="0" b="0"/>
                            <a:pathLst>
                              <a:path w="31750" h="31750">
                                <a:moveTo>
                                  <a:pt x="15875" y="0"/>
                                </a:moveTo>
                                <a:cubicBezTo>
                                  <a:pt x="17980" y="0"/>
                                  <a:pt x="20005" y="409"/>
                                  <a:pt x="21950" y="1215"/>
                                </a:cubicBezTo>
                                <a:cubicBezTo>
                                  <a:pt x="23895" y="1997"/>
                                  <a:pt x="25612" y="3138"/>
                                  <a:pt x="27100" y="4638"/>
                                </a:cubicBezTo>
                                <a:cubicBezTo>
                                  <a:pt x="28589" y="6114"/>
                                  <a:pt x="29736" y="7838"/>
                                  <a:pt x="30542" y="9785"/>
                                </a:cubicBezTo>
                                <a:cubicBezTo>
                                  <a:pt x="31347" y="11733"/>
                                  <a:pt x="31750" y="13767"/>
                                  <a:pt x="31750" y="15875"/>
                                </a:cubicBezTo>
                                <a:cubicBezTo>
                                  <a:pt x="31750" y="17971"/>
                                  <a:pt x="31347" y="19980"/>
                                  <a:pt x="30542" y="21927"/>
                                </a:cubicBezTo>
                                <a:cubicBezTo>
                                  <a:pt x="29736" y="23875"/>
                                  <a:pt x="28589" y="25586"/>
                                  <a:pt x="27100" y="27087"/>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87"/>
                                </a:cubicBezTo>
                                <a:cubicBezTo>
                                  <a:pt x="3161" y="25586"/>
                                  <a:pt x="2014" y="23875"/>
                                  <a:pt x="1208" y="21927"/>
                                </a:cubicBezTo>
                                <a:cubicBezTo>
                                  <a:pt x="403" y="19980"/>
                                  <a:pt x="0" y="17971"/>
                                  <a:pt x="0" y="15875"/>
                                </a:cubicBezTo>
                                <a:cubicBezTo>
                                  <a:pt x="0" y="13767"/>
                                  <a:pt x="403" y="11745"/>
                                  <a:pt x="1208" y="9798"/>
                                </a:cubicBezTo>
                                <a:cubicBezTo>
                                  <a:pt x="2014" y="7838"/>
                                  <a:pt x="3161" y="6114"/>
                                  <a:pt x="4650" y="4638"/>
                                </a:cubicBezTo>
                                <a:cubicBezTo>
                                  <a:pt x="6138" y="3138"/>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847" name="Shape 2847"/>
                        <wps:cNvSpPr/>
                        <wps:spPr>
                          <a:xfrm>
                            <a:off x="254000" y="1574800"/>
                            <a:ext cx="31750" cy="31750"/>
                          </a:xfrm>
                          <a:custGeom>
                            <a:avLst/>
                            <a:gdLst/>
                            <a:ahLst/>
                            <a:cxnLst/>
                            <a:rect l="0" t="0" r="0" b="0"/>
                            <a:pathLst>
                              <a:path w="31750" h="31750">
                                <a:moveTo>
                                  <a:pt x="31750" y="15875"/>
                                </a:move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67"/>
                                  <a:pt x="403" y="11745"/>
                                  <a:pt x="1208" y="9798"/>
                                </a:cubicBezTo>
                                <a:cubicBezTo>
                                  <a:pt x="2014" y="7851"/>
                                  <a:pt x="3161" y="6127"/>
                                  <a:pt x="4650" y="4651"/>
                                </a:cubicBezTo>
                                <a:cubicBezTo>
                                  <a:pt x="6138" y="3150"/>
                                  <a:pt x="7855" y="1997"/>
                                  <a:pt x="9800" y="1203"/>
                                </a:cubicBezTo>
                                <a:cubicBezTo>
                                  <a:pt x="11745" y="397"/>
                                  <a:pt x="13770" y="0"/>
                                  <a:pt x="15875" y="0"/>
                                </a:cubicBezTo>
                                <a:cubicBezTo>
                                  <a:pt x="17980" y="0"/>
                                  <a:pt x="20005" y="397"/>
                                  <a:pt x="21950" y="1203"/>
                                </a:cubicBezTo>
                                <a:cubicBezTo>
                                  <a:pt x="23895" y="1997"/>
                                  <a:pt x="25612" y="3150"/>
                                  <a:pt x="27100" y="4651"/>
                                </a:cubicBezTo>
                                <a:cubicBezTo>
                                  <a:pt x="28589" y="6127"/>
                                  <a:pt x="29736" y="7838"/>
                                  <a:pt x="30542" y="9785"/>
                                </a:cubicBezTo>
                                <a:cubicBezTo>
                                  <a:pt x="31347" y="11733"/>
                                  <a:pt x="31750" y="13767"/>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850" name="Shape 2850"/>
                        <wps:cNvSpPr/>
                        <wps:spPr>
                          <a:xfrm>
                            <a:off x="254000" y="1860550"/>
                            <a:ext cx="31750" cy="31750"/>
                          </a:xfrm>
                          <a:custGeom>
                            <a:avLst/>
                            <a:gdLst/>
                            <a:ahLst/>
                            <a:cxnLst/>
                            <a:rect l="0" t="0" r="0" b="0"/>
                            <a:pathLst>
                              <a:path w="31750" h="31750">
                                <a:moveTo>
                                  <a:pt x="31750" y="15875"/>
                                </a:move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27"/>
                                  <a:pt x="4650" y="4651"/>
                                </a:cubicBezTo>
                                <a:cubicBezTo>
                                  <a:pt x="6138" y="3150"/>
                                  <a:pt x="7855" y="2009"/>
                                  <a:pt x="9800" y="1203"/>
                                </a:cubicBezTo>
                                <a:cubicBezTo>
                                  <a:pt x="11745" y="397"/>
                                  <a:pt x="13770" y="0"/>
                                  <a:pt x="15875" y="0"/>
                                </a:cubicBezTo>
                                <a:cubicBezTo>
                                  <a:pt x="17980" y="0"/>
                                  <a:pt x="20005" y="397"/>
                                  <a:pt x="21950" y="1203"/>
                                </a:cubicBezTo>
                                <a:cubicBezTo>
                                  <a:pt x="23895" y="2009"/>
                                  <a:pt x="25612" y="3150"/>
                                  <a:pt x="27100" y="4651"/>
                                </a:cubicBezTo>
                                <a:cubicBezTo>
                                  <a:pt x="28589" y="6127"/>
                                  <a:pt x="29736" y="7838"/>
                                  <a:pt x="30542" y="9785"/>
                                </a:cubicBezTo>
                                <a:cubicBezTo>
                                  <a:pt x="31347" y="11733"/>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853" name="Shape 2853"/>
                        <wps:cNvSpPr/>
                        <wps:spPr>
                          <a:xfrm>
                            <a:off x="254000" y="2146300"/>
                            <a:ext cx="31750" cy="31750"/>
                          </a:xfrm>
                          <a:custGeom>
                            <a:avLst/>
                            <a:gdLst/>
                            <a:ahLst/>
                            <a:cxnLst/>
                            <a:rect l="0" t="0" r="0" b="0"/>
                            <a:pathLst>
                              <a:path w="31750" h="31750">
                                <a:moveTo>
                                  <a:pt x="31750" y="15875"/>
                                </a:moveTo>
                                <a:cubicBezTo>
                                  <a:pt x="31750" y="17971"/>
                                  <a:pt x="31347" y="19980"/>
                                  <a:pt x="30542" y="21927"/>
                                </a:cubicBezTo>
                                <a:cubicBezTo>
                                  <a:pt x="29736" y="23875"/>
                                  <a:pt x="28589" y="25586"/>
                                  <a:pt x="27100" y="27087"/>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87"/>
                                </a:cubicBezTo>
                                <a:cubicBezTo>
                                  <a:pt x="3161" y="25586"/>
                                  <a:pt x="2014" y="23875"/>
                                  <a:pt x="1208" y="21927"/>
                                </a:cubicBezTo>
                                <a:cubicBezTo>
                                  <a:pt x="403" y="19980"/>
                                  <a:pt x="0" y="17971"/>
                                  <a:pt x="0" y="15875"/>
                                </a:cubicBezTo>
                                <a:cubicBezTo>
                                  <a:pt x="0" y="13767"/>
                                  <a:pt x="403" y="11745"/>
                                  <a:pt x="1208" y="9798"/>
                                </a:cubicBezTo>
                                <a:cubicBezTo>
                                  <a:pt x="2014" y="7838"/>
                                  <a:pt x="3161" y="6114"/>
                                  <a:pt x="4650" y="4638"/>
                                </a:cubicBezTo>
                                <a:cubicBezTo>
                                  <a:pt x="6138" y="3138"/>
                                  <a:pt x="7855" y="1997"/>
                                  <a:pt x="9800" y="1191"/>
                                </a:cubicBezTo>
                                <a:cubicBezTo>
                                  <a:pt x="11745" y="397"/>
                                  <a:pt x="13770" y="0"/>
                                  <a:pt x="15875" y="0"/>
                                </a:cubicBezTo>
                                <a:cubicBezTo>
                                  <a:pt x="17980" y="0"/>
                                  <a:pt x="20005" y="409"/>
                                  <a:pt x="21950" y="1215"/>
                                </a:cubicBezTo>
                                <a:cubicBezTo>
                                  <a:pt x="23895" y="1997"/>
                                  <a:pt x="25612" y="3138"/>
                                  <a:pt x="27100" y="4638"/>
                                </a:cubicBezTo>
                                <a:cubicBezTo>
                                  <a:pt x="28589" y="6114"/>
                                  <a:pt x="29736" y="7838"/>
                                  <a:pt x="30542" y="9785"/>
                                </a:cubicBezTo>
                                <a:cubicBezTo>
                                  <a:pt x="31347" y="11733"/>
                                  <a:pt x="31750" y="13767"/>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AE2A22" id="Group 30487" o:spid="_x0000_s1026" style="position:absolute;margin-left:11.5pt;margin-top:-8.2pt;width:22.5pt;height:171.5pt;z-index:251658260" coordsize="2857,2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">
                <v:shape id="Shape 2828" o:spid="_x0000_s1027" style="position:absolute;left:2540;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" path="m31750,15875v,2096,-403,4118,-1208,6065c29736,23887,28589,25598,27100,27099v-1488,1476,-3205,2617,-5150,3423c20005,31328,17980,31738,15875,31750v-2105,-12,-4130,-422,-6075,-1228c7855,29716,6138,28575,4650,27099,3161,25598,2014,23887,1208,21940,403,19993,,17971,,15875,,13754,403,11720,1208,9773,2014,7826,3161,6102,4650,4626,6138,3138,7855,1997,9800,1191,11745,397,13770,,15875,v2105,,4130,397,6075,1191c23895,1997,25612,3138,27100,4626v1489,1476,2636,3200,3442,5147c31347,11720,31750,13754,31750,15875xe" filled="f" strokeweight=".5pt">
                  <v:stroke miterlimit="1" joinstyle="miter"/>
                  <v:path arrowok="t" textboxrect="0,0,31750,31750"/>
                </v:shape>
                <v:shape id="Shape 2830" o:spid="_x0000_s1028" style="position:absolute;top:1397;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" path="m15875,v2105,,4130,397,6075,1191c23895,1997,25612,3138,27100,4638v1489,1476,2636,3188,3442,5135c31347,11720,31750,13754,31750,15875v,2096,-403,4105,-1208,6052c29736,23875,28589,25586,27100,27087v-1488,1488,-3205,2641,-5150,3448c20005,31341,17980,31738,15875,31750v-2105,-12,-4130,-409,-6075,-1215c7855,29728,6138,28575,4650,27087,3161,25586,2014,23875,1208,21927,403,19980,,17971,,15875,,13754,403,11720,1208,9773,2014,7826,3161,6114,4650,4638,6138,3138,7855,1997,9800,1191,11745,397,13770,,15875,xe" fillcolor="black" stroked="f" strokeweight="0">
                  <v:stroke miterlimit="1" joinstyle="miter"/>
                  <v:path arrowok="t" textboxrect="0,0,31750,31750"/>
                </v:shape>
                <v:shape id="Shape 2832" o:spid="_x0000_s1029" style="position:absolute;left:2540;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" path="m31750,15875v,2096,-403,4118,-1208,6052c29736,23875,28589,25598,27100,27099v-1488,1476,-3205,2629,-5150,3436c20005,31341,17980,31750,15875,31750v-2105,,-4130,-409,-6075,-1215c7855,29728,6138,28575,4650,27099,3161,25598,2014,23875,1208,21927,403,19993,,17971,,15875,,13754,403,11708,1208,9761,2014,7813,3161,6102,4650,4626,6138,3150,7855,1997,9800,1191,11745,397,13770,,15875,v2105,,4130,397,6075,1191c23895,1997,25612,3150,27100,4626v1489,1476,2636,3200,3442,5147c31347,11720,31750,13754,31750,15875xe" filled="f" strokeweight=".5pt">
                  <v:stroke miterlimit="1" joinstyle="miter"/>
                  <v:path arrowok="t" textboxrect="0,0,31750,31750"/>
                </v:shape>
                <v:shape id="Shape 2835" o:spid="_x0000_s1030" style="position:absolute;left:2540;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" path="m31750,15875v,2096,-403,4105,-1208,6052c29736,23875,28589,25598,27100,27099v-1488,1476,-3205,2629,-5150,3436c20005,31328,17980,31738,15875,31750v-2105,-12,-4130,-422,-6075,-1228c7855,29716,6138,28575,4650,27099,3161,25598,2014,23875,1208,21927,403,19980,,17971,,15875,,13754,403,11733,1208,9785,2014,7826,3161,6114,4650,4638,6138,3138,7855,1997,9800,1203,11745,397,13770,,15875,v2105,,4130,397,6075,1203c23895,1997,25612,3138,27100,4638v1489,1476,2636,3188,3442,5135c31347,11720,31750,13754,31750,15875xe" filled="f" strokeweight=".5pt">
                  <v:stroke miterlimit="1" joinstyle="miter"/>
                  <v:path arrowok="t" textboxrect="0,0,31750,31750"/>
                </v:shape>
                <v:shape id="Shape 2838" o:spid="_x0000_s1031" style="position:absolute;top:8572;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" path="m15875,v2105,,4130,397,6075,1191c23895,1997,25612,3138,27100,4638v1489,1476,2636,3188,3442,5135c31347,11720,31750,13754,31750,15875v,2096,-403,4118,-1208,6065c29736,23887,28589,25598,27100,27099v-1488,1476,-3205,2629,-5150,3436c20005,31341,17980,31738,15875,31750v-2105,-12,-4130,-409,-6075,-1215c7855,29728,6138,28575,4650,27099,3161,25598,2014,23887,1208,21940,403,19993,,17971,,15875,,13754,403,11720,1208,9773,2014,7826,3161,6114,4650,4638,6138,3138,7855,1997,9800,1191,11745,397,13770,,15875,xe" fillcolor="black" stroked="f" strokeweight="0">
                  <v:stroke miterlimit="1" joinstyle="miter"/>
                  <v:path arrowok="t" textboxrect="0,0,31750,31750"/>
                </v:shape>
                <v:shape id="Shape 2840" o:spid="_x0000_s1032" style="position:absolute;left:2540;top:10033;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" path="m31750,15875v,2096,-403,4118,-1208,6065c29736,23875,28589,25586,27100,27087v-1488,1476,-3205,2629,-5150,3435c20005,31328,17980,31738,15875,31750v-2105,-12,-4130,-422,-6075,-1228c7855,29716,6138,28563,4650,27087,3161,25586,2014,23875,1208,21940,403,19993,,17971,,15875,,13754,403,11720,1208,9773,2014,7826,3161,6114,4650,4638,6138,3150,7855,1997,9800,1191,11745,397,13770,,15875,v2105,,4130,397,6075,1191c23895,1997,25612,3150,27100,4638v1489,1476,2636,3188,3442,5135c31347,11720,31750,13754,31750,15875xe" filled="f" strokeweight=".5pt">
                  <v:stroke miterlimit="1" joinstyle="miter"/>
                  <v:path arrowok="t" textboxrect="0,0,31750,31750"/>
                </v:shape>
                <v:shape id="Shape 2843" o:spid="_x0000_s1033" style="position:absolute;left:2540;top:12890;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" path="m31750,15875v,2096,-403,4105,-1208,6052c29736,23862,28589,25574,27100,27074v-1488,1476,-3205,2630,-5150,3436c20005,31316,17980,31738,15875,31750v-2105,-12,-4130,-422,-6075,-1228c7855,29704,6138,28550,4650,27074,3161,25574,2014,23862,1208,21915,403,19980,,17971,,15875,,13754,403,11733,1208,9785,2014,7838,3161,6127,4650,4651,6138,3163,7855,2009,9800,1203,11745,397,13770,,15875,v2105,,4130,397,6075,1203c23895,2009,25612,3163,27100,4651v1489,1476,2636,3187,3442,5134c31347,11733,31750,13754,31750,15875xe" filled="f" strokeweight=".5pt">
                  <v:stroke miterlimit="1" joinstyle="miter"/>
                  <v:path arrowok="t" textboxrect="0,0,31750,31750"/>
                </v:shape>
                <v:shape id="Shape 2845" o:spid="_x0000_s1034" style="position:absolute;top:1428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" path="m15875,v2105,,4130,409,6075,1215c23895,1997,25612,3138,27100,4638v1489,1476,2636,3200,3442,5147c31347,11733,31750,13767,31750,15875v,2096,-403,4105,-1208,6052c29736,23875,28589,25586,27100,27087v-1488,1488,-3205,2629,-5150,3435c20005,31328,17980,31738,15875,31750v-2105,-12,-4130,-422,-6075,-1228c7855,29716,6138,28575,4650,27087,3161,25586,2014,23875,1208,21927,403,19980,,17971,,15875,,13767,403,11745,1208,9798,2014,7838,3161,6114,4650,4638,6138,3138,7855,1997,9800,1191,11745,397,13770,,15875,xe" fillcolor="black" stroked="f" strokeweight="0">
                  <v:stroke miterlimit="1" joinstyle="miter"/>
                  <v:path arrowok="t" textboxrect="0,0,31750,31750"/>
                </v:shape>
                <v:shape id="Shape 2847" o:spid="_x0000_s1035" style="position:absolute;left:2540;top:15748;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" path="m31750,15875v,2096,-403,4105,-1208,6052c29736,23875,28589,25586,27100,27087v-1488,1476,-3205,2629,-5150,3435c20005,31328,17980,31738,15875,31750v-2105,-12,-4130,-422,-6075,-1228c7855,29716,6138,28563,4650,27087,3161,25586,2014,23875,1208,21927,403,19980,,17971,,15875,,13767,403,11745,1208,9798,2014,7851,3161,6127,4650,4651,6138,3150,7855,1997,9800,1203,11745,397,13770,,15875,v2105,,4130,397,6075,1203c23895,1997,25612,3150,27100,4651v1489,1476,2636,3187,3442,5134c31347,11733,31750,13767,31750,15875xe" filled="f" strokeweight=".5pt">
                  <v:stroke miterlimit="1" joinstyle="miter"/>
                  <v:path arrowok="t" textboxrect="0,0,31750,31750"/>
                </v:shape>
                <v:shape id="Shape 2850" o:spid="_x0000_s1036" style="position:absolute;left:2540;top:18605;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" path="m31750,15875v,2096,-403,4105,-1208,6052c29736,23875,28589,25586,27100,27087v-1488,1476,-3205,2629,-5150,3435c20005,31328,17980,31738,15875,31750v-2105,-12,-4130,-422,-6075,-1228c7855,29716,6138,28563,4650,27087,3161,25586,2014,23875,1208,21927,403,19980,,17971,,15875,,13754,403,11733,1208,9785,2014,7838,3161,6127,4650,4651,6138,3150,7855,2009,9800,1203,11745,397,13770,,15875,v2105,,4130,397,6075,1203c23895,2009,25612,3150,27100,4651v1489,1476,2636,3187,3442,5134c31347,11733,31750,13754,31750,15875xe" filled="f" strokeweight=".5pt">
                  <v:stroke miterlimit="1" joinstyle="miter"/>
                  <v:path arrowok="t" textboxrect="0,0,31750,31750"/>
                </v:shape>
                <v:shape id="Shape 2853" o:spid="_x0000_s1037" style="position:absolute;left:2540;top:21463;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" path="m31750,15875v,2096,-403,4105,-1208,6052c29736,23875,28589,25586,27100,27087v-1488,1488,-3205,2641,-5150,3448c20005,31341,17980,31738,15875,31750v-2105,-12,-4130,-409,-6075,-1215c7855,29728,6138,28575,4650,27087,3161,25586,2014,23875,1208,21927,403,19980,,17971,,15875,,13767,403,11745,1208,9798,2014,7838,3161,6114,4650,4638,6138,3138,7855,1997,9800,1191,11745,397,13770,,15875,v2105,,4130,409,6075,1215c23895,1997,25612,3138,27100,4638v1489,1476,2636,3200,3442,5147c31347,11733,31750,13767,31750,15875xe" filled="f" strokeweight=".5pt">
                  <v:stroke miterlimit="1" joinstyle="miter"/>
                  <v:path arrowok="t" textboxrect="0,0,31750,31750"/>
                </v:shape>
                <w10:wrap type="square"/>
              </v:group>
            </w:pict>
          </mc:Fallback>
        </mc:AlternateContent>
      </w:r>
      <w:r w:rsidRPr="002C43E4">
        <w:t>For an individual who moves from one NHS board role to another NHS board role, across NHS organisations: Where possible one reference from a separate organisation in addition to the board member reference for the current board role will suffice.</w:t>
      </w:r>
    </w:p>
    <w:p w14:paraId="796DB4F6" w14:textId="77777777" w:rsidR="001352B5" w:rsidRPr="002C43E4" w:rsidRDefault="007264FB">
      <w:pPr>
        <w:spacing w:after="5"/>
        <w:ind w:left="240" w:right="142"/>
      </w:pPr>
      <w:r w:rsidRPr="002C43E4">
        <w:t>This is because their board member reference template should be completed in line with the requirements of the framework so that NHS organisations can maintain accurate references when a board member departs.</w:t>
      </w:r>
    </w:p>
    <w:p w14:paraId="00C431B0" w14:textId="77777777" w:rsidR="001352B5" w:rsidRPr="002C43E4" w:rsidRDefault="007264FB">
      <w:pPr>
        <w:spacing w:after="7"/>
        <w:ind w:left="410" w:right="142"/>
      </w:pPr>
      <w:r w:rsidRPr="002C43E4">
        <w:t>For a person joining from another NHS organisation:</w:t>
      </w:r>
    </w:p>
    <w:p w14:paraId="01B2EB35" w14:textId="77777777" w:rsidR="001352B5" w:rsidRPr="002C43E4" w:rsidRDefault="007264FB">
      <w:pPr>
        <w:spacing w:after="10" w:line="265" w:lineRule="auto"/>
        <w:ind w:left="230" w:right="444" w:firstLine="0"/>
        <w:jc w:val="center"/>
      </w:pPr>
      <w:r w:rsidRPr="002C43E4">
        <w:t>The new employing/appointing NHS organisation should take reasonable steps to obtain the appropriate references from the person’s current employer as well as previous employer(s) within the past six years.</w:t>
      </w:r>
    </w:p>
    <w:p w14:paraId="47F6018F" w14:textId="77777777" w:rsidR="001352B5" w:rsidRPr="002C43E4" w:rsidRDefault="007264FB">
      <w:pPr>
        <w:spacing w:after="0"/>
        <w:ind w:left="240" w:right="142"/>
      </w:pPr>
      <w:r w:rsidRPr="002C43E4">
        <w:t>These references should establish the primary facts as per the board member reference template.</w:t>
      </w:r>
    </w:p>
    <w:p w14:paraId="43A69DDB" w14:textId="77777777" w:rsidR="001352B5" w:rsidRPr="002C43E4" w:rsidRDefault="007264FB">
      <w:pPr>
        <w:spacing w:after="6"/>
        <w:ind w:left="800" w:right="142" w:hanging="400"/>
      </w:pPr>
      <w:r w:rsidRPr="002C43E4">
        <w:t>Where an employee is entering the NHS for the first time or coming from a post which was not at board member level: The new employing NHS organisation should make every practical effort to obtain such a reference which fulfils the board member reference requirements.</w:t>
      </w:r>
    </w:p>
    <w:p w14:paraId="6A02B00D" w14:textId="77777777" w:rsidR="001352B5" w:rsidRPr="002C43E4" w:rsidRDefault="007264FB">
      <w:pPr>
        <w:ind w:left="240" w:right="142"/>
      </w:pPr>
      <w:r w:rsidRPr="002C43E4">
        <w:t>In this scenario, the NHS organisation will determine their own reasonable steps to satisfy themselves they have pursued relevant avenues to obtain the information on potential incoming individuals through alternative means. For example, if a chief financial officer is joining from financial services, they can check the financial services register, or request for a mandatory reference under the financial services regulations.</w:t>
      </w:r>
    </w:p>
    <w:p w14:paraId="0428C63B" w14:textId="77777777" w:rsidR="001352B5" w:rsidRDefault="007264FB">
      <w:pPr>
        <w:ind w:left="-5" w:right="142"/>
      </w:pPr>
      <w:r w:rsidRPr="002C43E4">
        <w:t>It is acknowledged that where the previous employer is not an NHS organisation, there may be greater difficulty in obtaining a standardised NHS board member reference.</w:t>
      </w:r>
    </w:p>
    <w:p w14:paraId="2B49814E" w14:textId="77777777" w:rsidR="001352B5" w:rsidRDefault="007264FB">
      <w:pPr>
        <w:ind w:left="-5" w:right="142"/>
      </w:pPr>
      <w:r>
        <w:t>Nonetheless, for new appointments from outside of the NHS, employers should seek the necessary references to validate a period of six consecutive years of continuous employment (or provide an explanation for any gaps), or training immediately prior to the application being made.</w:t>
      </w:r>
    </w:p>
    <w:p w14:paraId="3DF245D5" w14:textId="77777777" w:rsidR="001352B5" w:rsidRDefault="007264FB">
      <w:pPr>
        <w:ind w:left="-5" w:right="142"/>
      </w:pPr>
      <w:r>
        <w:lastRenderedPageBreak/>
        <w:t>In such cases where references from previous employers are unattainable for the previous six years, additional character or personal references should be sought. Character and personal references should be sought from personal acquaintances who are not related to the applicant, and who do not hold any financial arrangements with that individual.</w:t>
      </w:r>
    </w:p>
    <w:p w14:paraId="126DD493" w14:textId="77777777" w:rsidR="001352B5" w:rsidRDefault="007264FB">
      <w:pPr>
        <w:ind w:left="-5" w:right="142"/>
      </w:pPr>
      <w:r>
        <w:t>References should never be used as the sole grounds for assessing an applicant’s suitability for a post. Where negative issues are included in a reference, information should be carefully considered and weighed up against the wider range of evidence gathered as part of the recruitment process.</w:t>
      </w:r>
    </w:p>
    <w:p w14:paraId="1A80B6DD" w14:textId="77777777" w:rsidR="001352B5" w:rsidRDefault="007264FB">
      <w:pPr>
        <w:ind w:left="-5" w:right="142"/>
      </w:pPr>
      <w:r>
        <w:t>NHS organisations should aim to investigate negative information by sensitively raising it with the individual concerned, giving them the opportunity to explain the situation in more detail and/or, where appropriate, give them a chance to outline any learning from past mistakes or experiences to obtain the necessary assurances about their suitability for a role.</w:t>
      </w:r>
    </w:p>
    <w:p w14:paraId="56F3FD3F" w14:textId="77777777" w:rsidR="001352B5" w:rsidRDefault="007264FB">
      <w:pPr>
        <w:ind w:left="-5" w:right="142"/>
      </w:pPr>
      <w:r>
        <w:t>If a reference reveals something which is incompatible with the requirements of Regulation 5 of the Regulations, the individual should not be appointed to the role.</w:t>
      </w:r>
    </w:p>
    <w:p w14:paraId="6947463B" w14:textId="77777777" w:rsidR="001352B5" w:rsidRDefault="007264FB">
      <w:pPr>
        <w:ind w:left="-5" w:right="142"/>
      </w:pPr>
      <w:r>
        <w:t>An NHS organisation should obtain references before the start of the board member’s appointment. The NHS organisation requesting the reference should make it clear that this is being requested in relation to a person being appointed to the role of board member, or for other purposes linked to the board member’s current employment.</w:t>
      </w:r>
    </w:p>
    <w:p w14:paraId="6E5E384C" w14:textId="77777777" w:rsidR="001352B5" w:rsidRDefault="007264FB">
      <w:pPr>
        <w:ind w:left="-5" w:right="865"/>
      </w:pPr>
      <w:r>
        <w:t>The obligation to obtain a reference for a potential candidate for employment/ appointment in the role of board member applies irrespective of how the previous employment ended, for instance, resignation, redundancy, dismissal or fixed term work or temporary work coming to an end.</w:t>
      </w:r>
    </w:p>
    <w:p w14:paraId="2FA2A6E8" w14:textId="77777777" w:rsidR="001352B5" w:rsidRDefault="007264FB">
      <w:pPr>
        <w:ind w:left="-5" w:right="142"/>
      </w:pPr>
      <w:r>
        <w:t>Where a potential candidate for employment/appointment in the role of board member has a gap between different employments, all reasonable efforts should be made to ensure that references covering those periods/gaps are obtained.</w:t>
      </w:r>
    </w:p>
    <w:p w14:paraId="0DE9F052" w14:textId="77777777" w:rsidR="001352B5" w:rsidRDefault="007264FB">
      <w:pPr>
        <w:ind w:left="-5" w:right="142"/>
      </w:pPr>
      <w:r>
        <w:t>References should be obtained in writing (either via hardcopy or email) and NHS organisations will need to satisfy themselves that both the referee and the organisation are bona fide.</w:t>
      </w:r>
    </w:p>
    <w:p w14:paraId="62B52BB1" w14:textId="77777777" w:rsidR="001352B5" w:rsidRDefault="007264FB">
      <w:pPr>
        <w:ind w:left="-5" w:right="142"/>
      </w:pPr>
      <w:r>
        <w:t>From time to time the information provided in a reference may contradict the information provided by board members.</w:t>
      </w:r>
    </w:p>
    <w:p w14:paraId="5B59FE17" w14:textId="77777777" w:rsidR="001352B5" w:rsidRDefault="007264FB">
      <w:pPr>
        <w:ind w:left="-5" w:right="142"/>
      </w:pPr>
      <w:r>
        <w:t>There may be a reasonable explanation for apparent discrepancies and NHS organisations should proceed sensitively to seek the necessary assurances directly with the board member. In exceptional circumstances where there is serious misdirection, employers may feel it appropriate to report their concerns to the NHS Counter Fraud Authority.</w:t>
      </w:r>
    </w:p>
    <w:p w14:paraId="26759B90" w14:textId="77777777" w:rsidR="001352B5" w:rsidRDefault="007264FB">
      <w:pPr>
        <w:ind w:left="-5" w:right="142"/>
      </w:pPr>
      <w:r>
        <w:t>Where an NHS organisation is unable to fully evidence that the incoming board member is fit and proper because of gaps in the board member reference, they may continue to hire the individual but should clearly document within ESR the gaps in relation to the board member reference and the reasons/mitigations for being comfortable with employing/appointing the board member.</w:t>
      </w:r>
    </w:p>
    <w:p w14:paraId="08DDA9AD" w14:textId="77777777" w:rsidR="001352B5" w:rsidRDefault="007264FB">
      <w:pPr>
        <w:spacing w:after="267"/>
        <w:ind w:left="-5" w:right="142"/>
      </w:pPr>
      <w:r>
        <w:t>In this scenario, the employing NHS organisation also should be able to demonstrate that they have exercised all reasonable attempts to obtain the missing information.</w:t>
      </w:r>
    </w:p>
    <w:p w14:paraId="3AC2F477" w14:textId="77777777" w:rsidR="001352B5" w:rsidRDefault="007264FB">
      <w:pPr>
        <w:pStyle w:val="Heading3"/>
        <w:ind w:left="452" w:hanging="467"/>
      </w:pPr>
      <w:r>
        <w:t>Providing references</w:t>
      </w:r>
    </w:p>
    <w:p w14:paraId="64294FEC" w14:textId="77777777" w:rsidR="001352B5" w:rsidRDefault="007264FB">
      <w:pPr>
        <w:ind w:left="-5" w:right="142"/>
      </w:pPr>
      <w:r>
        <w:t>An NHS organisation should aim to provide a reference to another NHS organisation within a 14-day period, which starts from the date that the reference request was received. However, it should be acknowledged thar there are occasions of exceptional circumstances, and references may take more than 14 days to provide.</w:t>
      </w:r>
    </w:p>
    <w:p w14:paraId="1FEBF0A5" w14:textId="77777777" w:rsidR="001352B5" w:rsidRDefault="007264FB">
      <w:pPr>
        <w:ind w:left="-5" w:right="142"/>
      </w:pPr>
      <w:r>
        <w:t>The references referred to above are for a request made in relation to the individual being appointed to the role of board member, or for other purposes linked to the board member’s current employment.</w:t>
      </w:r>
    </w:p>
    <w:p w14:paraId="397BB099" w14:textId="77777777" w:rsidR="001352B5" w:rsidRDefault="007264FB">
      <w:pPr>
        <w:ind w:left="-5" w:right="142"/>
      </w:pPr>
      <w:r>
        <w:t>Where a current board member moves between different NHS organisations, a board member reference form following a standard format (Appendix 2) should be completed by the employer and signed off by the chair of that NHS organisation.</w:t>
      </w:r>
    </w:p>
    <w:p w14:paraId="5932C26F" w14:textId="77777777" w:rsidR="001352B5" w:rsidRDefault="007264FB">
      <w:pPr>
        <w:ind w:left="-5" w:right="142"/>
      </w:pPr>
      <w:r>
        <w:t>The previous NHS organisation should provide information in relation to that which occurred:</w:t>
      </w:r>
    </w:p>
    <w:p w14:paraId="0B5A08E6" w14:textId="77777777" w:rsidR="001352B5" w:rsidRDefault="007264FB">
      <w:pPr>
        <w:ind w:left="240" w:right="1217"/>
      </w:pPr>
      <w:r>
        <w:rPr>
          <w:rFonts w:ascii="Calibri" w:eastAsia="Calibri" w:hAnsi="Calibri" w:cs="Calibri"/>
          <w:noProof/>
          <w:sz w:val="22"/>
        </w:rPr>
        <mc:AlternateContent>
          <mc:Choice Requires="wpg">
            <w:drawing>
              <wp:anchor distT="0" distB="0" distL="114300" distR="114300" simplePos="0" relativeHeight="251658261" behindDoc="0" locked="0" layoutInCell="1" allowOverlap="1" wp14:anchorId="3DCB5C0A" wp14:editId="3D96BA88">
                <wp:simplePos x="0" y="0"/>
                <wp:positionH relativeFrom="column">
                  <wp:posOffset>146050</wp:posOffset>
                </wp:positionH>
                <wp:positionV relativeFrom="paragraph">
                  <wp:posOffset>35669</wp:posOffset>
                </wp:positionV>
                <wp:extent cx="31750" cy="317500"/>
                <wp:effectExtent l="0" t="0" r="0" b="0"/>
                <wp:wrapSquare wrapText="bothSides"/>
                <wp:docPr id="30043" name="Group 30043"/>
                <wp:cNvGraphicFramePr/>
                <a:graphic xmlns:a="http://schemas.openxmlformats.org/drawingml/2006/main">
                  <a:graphicData uri="http://schemas.microsoft.com/office/word/2010/wordprocessingGroup">
                    <wpg:wgp>
                      <wpg:cNvGrpSpPr/>
                      <wpg:grpSpPr>
                        <a:xfrm>
                          <a:off x="0" y="0"/>
                          <a:ext cx="31750" cy="317500"/>
                          <a:chOff x="0" y="0"/>
                          <a:chExt cx="31750" cy="317500"/>
                        </a:xfrm>
                      </wpg:grpSpPr>
                      <wps:wsp>
                        <wps:cNvPr id="2907" name="Shape 2907"/>
                        <wps:cNvSpPr/>
                        <wps:spPr>
                          <a:xfrm>
                            <a:off x="0" y="0"/>
                            <a:ext cx="31750" cy="31750"/>
                          </a:xfrm>
                          <a:custGeom>
                            <a:avLst/>
                            <a:gdLst/>
                            <a:ahLst/>
                            <a:cxnLst/>
                            <a:rect l="0" t="0" r="0" b="0"/>
                            <a:pathLst>
                              <a:path w="31750" h="31750">
                                <a:moveTo>
                                  <a:pt x="15875" y="0"/>
                                </a:moveTo>
                                <a:cubicBezTo>
                                  <a:pt x="17980" y="0"/>
                                  <a:pt x="20005" y="397"/>
                                  <a:pt x="21950" y="1203"/>
                                </a:cubicBezTo>
                                <a:cubicBezTo>
                                  <a:pt x="23895" y="2009"/>
                                  <a:pt x="25612" y="3150"/>
                                  <a:pt x="27100" y="4651"/>
                                </a:cubicBezTo>
                                <a:cubicBezTo>
                                  <a:pt x="28589" y="6139"/>
                                  <a:pt x="29736" y="7851"/>
                                  <a:pt x="30542" y="9798"/>
                                </a:cubicBezTo>
                                <a:cubicBezTo>
                                  <a:pt x="31347" y="11745"/>
                                  <a:pt x="31750" y="13767"/>
                                  <a:pt x="31750" y="15875"/>
                                </a:cubicBez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67"/>
                                  <a:pt x="403" y="11745"/>
                                  <a:pt x="1208" y="9798"/>
                                </a:cubicBezTo>
                                <a:cubicBezTo>
                                  <a:pt x="2014" y="7851"/>
                                  <a:pt x="3161" y="6139"/>
                                  <a:pt x="4650" y="4651"/>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 name="Shape 2909"/>
                        <wps:cNvSpPr/>
                        <wps:spPr>
                          <a:xfrm>
                            <a:off x="0" y="14605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67"/>
                                  <a:pt x="31750" y="15875"/>
                                </a:cubicBezTo>
                                <a:cubicBezTo>
                                  <a:pt x="31750" y="17971"/>
                                  <a:pt x="31347" y="19980"/>
                                  <a:pt x="30542" y="21927"/>
                                </a:cubicBezTo>
                                <a:cubicBezTo>
                                  <a:pt x="29736" y="23875"/>
                                  <a:pt x="28589" y="25586"/>
                                  <a:pt x="27100" y="27087"/>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87"/>
                                </a:cubicBezTo>
                                <a:cubicBezTo>
                                  <a:pt x="3161" y="25586"/>
                                  <a:pt x="2014" y="23875"/>
                                  <a:pt x="1208" y="21927"/>
                                </a:cubicBezTo>
                                <a:cubicBezTo>
                                  <a:pt x="403" y="19980"/>
                                  <a:pt x="0" y="17971"/>
                                  <a:pt x="0" y="15875"/>
                                </a:cubicBezTo>
                                <a:cubicBezTo>
                                  <a:pt x="0" y="13767"/>
                                  <a:pt x="403" y="11745"/>
                                  <a:pt x="1208" y="9798"/>
                                </a:cubicBezTo>
                                <a:cubicBezTo>
                                  <a:pt x="2014" y="7838"/>
                                  <a:pt x="3161" y="6114"/>
                                  <a:pt x="4650" y="4638"/>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1" name="Shape 2911"/>
                        <wps:cNvSpPr/>
                        <wps:spPr>
                          <a:xfrm>
                            <a:off x="0" y="285750"/>
                            <a:ext cx="31750" cy="31750"/>
                          </a:xfrm>
                          <a:custGeom>
                            <a:avLst/>
                            <a:gdLst/>
                            <a:ahLst/>
                            <a:cxnLst/>
                            <a:rect l="0" t="0" r="0" b="0"/>
                            <a:pathLst>
                              <a:path w="31750" h="31750">
                                <a:moveTo>
                                  <a:pt x="15875" y="0"/>
                                </a:moveTo>
                                <a:cubicBezTo>
                                  <a:pt x="17980" y="0"/>
                                  <a:pt x="20005" y="397"/>
                                  <a:pt x="21950" y="1191"/>
                                </a:cubicBezTo>
                                <a:cubicBezTo>
                                  <a:pt x="23895" y="1997"/>
                                  <a:pt x="25612" y="3150"/>
                                  <a:pt x="27100" y="4651"/>
                                </a:cubicBezTo>
                                <a:cubicBezTo>
                                  <a:pt x="28589" y="6127"/>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27"/>
                                  <a:pt x="4650" y="4651"/>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119A25" id="Group 30043" o:spid="_x0000_s1026" style="position:absolute;margin-left:11.5pt;margin-top:2.8pt;width:2.5pt;height:25pt;z-index:251658261" coordsize="3175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">
                <v:shape id="Shape 2907"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" path="m15875,v2105,,4130,397,6075,1203c23895,2009,25612,3150,27100,4651v1489,1488,2636,3200,3442,5147c31347,11745,31750,13767,31750,15875v,2096,-403,4105,-1208,6052c29736,23875,28589,25586,27100,27087v-1488,1476,-3205,2617,-5150,3423c20005,31316,17980,31738,15875,31750v-2105,-12,-4130,-434,-6075,-1240c7855,29704,6138,28563,4650,27087,3161,25586,2014,23875,1208,21927,403,19980,,17971,,15875,,13767,403,11745,1208,9798,2014,7851,3161,6139,4650,4651,6138,3150,7855,1997,9800,1191,11745,397,13770,,15875,xe" fillcolor="black" stroked="f" strokeweight="0">
                  <v:stroke miterlimit="83231f" joinstyle="miter"/>
                  <v:path arrowok="t" textboxrect="0,0,31750,31750"/>
                </v:shape>
                <v:shape id="Shape 2909" o:spid="_x0000_s1028" style="position:absolute;top:1460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" path="m15875,v2105,,4130,397,6075,1203c23895,1997,25612,3138,27100,4638v1489,1476,2636,3200,3442,5147c31347,11733,31750,13767,31750,15875v,2096,-403,4105,-1208,6052c29736,23875,28589,25586,27100,27087v-1488,1488,-3205,2629,-5150,3435c20005,31328,17980,31738,15875,31750v-2105,-12,-4130,-422,-6075,-1228c7855,29716,6138,28575,4650,27087,3161,25586,2014,23875,1208,21927,403,19980,,17971,,15875,,13767,403,11745,1208,9798,2014,7838,3161,6114,4650,4638,6138,3138,7855,1997,9800,1191,11745,397,13770,,15875,xe" fillcolor="black" stroked="f" strokeweight="0">
                  <v:stroke miterlimit="83231f" joinstyle="miter"/>
                  <v:path arrowok="t" textboxrect="0,0,31750,31750"/>
                </v:shape>
                <v:shape id="Shape 2911" o:spid="_x0000_s1029" style="position:absolute;top:2857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" path="m15875,v2105,,4130,397,6075,1191c23895,1997,25612,3150,27100,4651v1489,1476,2636,3187,3442,5134c31347,11733,31750,13754,31750,15875v,2096,-403,4105,-1208,6052c29736,23875,28589,25586,27100,27087v-1488,1476,-3205,2629,-5150,3435c20005,31328,17980,31738,15875,31750v-2105,-12,-4130,-422,-6075,-1228c7855,29716,6138,28563,4650,27087,3161,25586,2014,23875,1208,21927,403,19980,,17971,,15875,,13754,403,11733,1208,9785,2014,7838,3161,6127,4650,4651,6138,3150,7855,1997,9800,1191,11745,397,13770,,15875,xe" fillcolor="black" stroked="f" strokeweight="0">
                  <v:stroke miterlimit="83231f" joinstyle="miter"/>
                  <v:path arrowok="t" textboxrect="0,0,31750,31750"/>
                </v:shape>
                <w10:wrap type="square"/>
              </v:group>
            </w:pict>
          </mc:Fallback>
        </mc:AlternateContent>
      </w:r>
      <w:r>
        <w:t>in the six years before the request for a reference between the date of the request for the reference and the date the reference is given in the case of disciplinary action, serious misconduct and/or mismanagement at any time (where known).</w:t>
      </w:r>
    </w:p>
    <w:p w14:paraId="18141A9A" w14:textId="77777777" w:rsidR="001352B5" w:rsidRDefault="007264FB">
      <w:pPr>
        <w:ind w:left="-5" w:right="142"/>
      </w:pPr>
      <w:r>
        <w:t>NHS organisations should also consider when providing the reference:</w:t>
      </w:r>
    </w:p>
    <w:p w14:paraId="564D3E84" w14:textId="77777777" w:rsidR="001352B5" w:rsidRDefault="007264FB">
      <w:pPr>
        <w:spacing w:after="0"/>
        <w:ind w:left="410" w:right="142"/>
      </w:pPr>
      <w:r>
        <w:rPr>
          <w:rFonts w:ascii="Calibri" w:eastAsia="Calibri" w:hAnsi="Calibri" w:cs="Calibri"/>
          <w:noProof/>
          <w:sz w:val="22"/>
        </w:rPr>
        <w:lastRenderedPageBreak/>
        <mc:AlternateContent>
          <mc:Choice Requires="wpg">
            <w:drawing>
              <wp:anchor distT="0" distB="0" distL="114300" distR="114300" simplePos="0" relativeHeight="251658262" behindDoc="0" locked="0" layoutInCell="1" allowOverlap="1" wp14:anchorId="5A7ED782" wp14:editId="4F1E89D7">
                <wp:simplePos x="0" y="0"/>
                <wp:positionH relativeFrom="column">
                  <wp:posOffset>146050</wp:posOffset>
                </wp:positionH>
                <wp:positionV relativeFrom="paragraph">
                  <wp:posOffset>35669</wp:posOffset>
                </wp:positionV>
                <wp:extent cx="285750" cy="1035050"/>
                <wp:effectExtent l="0" t="0" r="0" b="0"/>
                <wp:wrapSquare wrapText="bothSides"/>
                <wp:docPr id="30044" name="Group 30044"/>
                <wp:cNvGraphicFramePr/>
                <a:graphic xmlns:a="http://schemas.openxmlformats.org/drawingml/2006/main">
                  <a:graphicData uri="http://schemas.microsoft.com/office/word/2010/wordprocessingGroup">
                    <wpg:wgp>
                      <wpg:cNvGrpSpPr/>
                      <wpg:grpSpPr>
                        <a:xfrm>
                          <a:off x="0" y="0"/>
                          <a:ext cx="285750" cy="1035050"/>
                          <a:chOff x="0" y="0"/>
                          <a:chExt cx="285750" cy="1035050"/>
                        </a:xfrm>
                      </wpg:grpSpPr>
                      <wps:wsp>
                        <wps:cNvPr id="2914" name="Shape 2914"/>
                        <wps:cNvSpPr/>
                        <wps:spPr>
                          <a:xfrm>
                            <a:off x="0" y="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26"/>
                                  <a:pt x="30542" y="9773"/>
                                </a:cubicBezTo>
                                <a:cubicBezTo>
                                  <a:pt x="31347" y="11720"/>
                                  <a:pt x="31750" y="13754"/>
                                  <a:pt x="31750" y="15875"/>
                                </a:cubicBezTo>
                                <a:cubicBezTo>
                                  <a:pt x="31750" y="17971"/>
                                  <a:pt x="31347" y="19993"/>
                                  <a:pt x="30542" y="21940"/>
                                </a:cubicBezTo>
                                <a:cubicBezTo>
                                  <a:pt x="29736" y="23887"/>
                                  <a:pt x="28589" y="25598"/>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98"/>
                                  <a:pt x="2014" y="23887"/>
                                  <a:pt x="1208" y="21940"/>
                                </a:cubicBezTo>
                                <a:cubicBezTo>
                                  <a:pt x="403" y="19993"/>
                                  <a:pt x="0" y="17971"/>
                                  <a:pt x="0" y="15875"/>
                                </a:cubicBezTo>
                                <a:cubicBezTo>
                                  <a:pt x="0" y="13754"/>
                                  <a:pt x="403" y="11733"/>
                                  <a:pt x="1208" y="9785"/>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6" name="Shape 2916"/>
                        <wps:cNvSpPr/>
                        <wps:spPr>
                          <a:xfrm>
                            <a:off x="254000" y="139700"/>
                            <a:ext cx="31750" cy="31750"/>
                          </a:xfrm>
                          <a:custGeom>
                            <a:avLst/>
                            <a:gdLst/>
                            <a:ahLst/>
                            <a:cxnLst/>
                            <a:rect l="0" t="0" r="0" b="0"/>
                            <a:pathLst>
                              <a:path w="31750" h="31750">
                                <a:moveTo>
                                  <a:pt x="31750" y="15875"/>
                                </a:moveTo>
                                <a:cubicBezTo>
                                  <a:pt x="31750" y="17959"/>
                                  <a:pt x="31347" y="19968"/>
                                  <a:pt x="30542" y="21915"/>
                                </a:cubicBezTo>
                                <a:cubicBezTo>
                                  <a:pt x="29736" y="23862"/>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62"/>
                                  <a:pt x="1208" y="21915"/>
                                </a:cubicBezTo>
                                <a:cubicBezTo>
                                  <a:pt x="403" y="19968"/>
                                  <a:pt x="0" y="17959"/>
                                  <a:pt x="0" y="15875"/>
                                </a:cubicBezTo>
                                <a:cubicBezTo>
                                  <a:pt x="0" y="13767"/>
                                  <a:pt x="403" y="11745"/>
                                  <a:pt x="1208" y="9798"/>
                                </a:cubicBezTo>
                                <a:cubicBezTo>
                                  <a:pt x="2014" y="7851"/>
                                  <a:pt x="3161" y="6127"/>
                                  <a:pt x="4650" y="4651"/>
                                </a:cubicBezTo>
                                <a:cubicBezTo>
                                  <a:pt x="6138" y="3150"/>
                                  <a:pt x="7855" y="1997"/>
                                  <a:pt x="9800" y="1203"/>
                                </a:cubicBezTo>
                                <a:cubicBezTo>
                                  <a:pt x="11745" y="397"/>
                                  <a:pt x="13770" y="0"/>
                                  <a:pt x="15875" y="0"/>
                                </a:cubicBezTo>
                                <a:cubicBezTo>
                                  <a:pt x="17980" y="0"/>
                                  <a:pt x="20005" y="397"/>
                                  <a:pt x="21950" y="1203"/>
                                </a:cubicBezTo>
                                <a:cubicBezTo>
                                  <a:pt x="23895" y="1997"/>
                                  <a:pt x="25612" y="3150"/>
                                  <a:pt x="27100" y="4651"/>
                                </a:cubicBezTo>
                                <a:cubicBezTo>
                                  <a:pt x="28589" y="6127"/>
                                  <a:pt x="29736" y="7838"/>
                                  <a:pt x="30542" y="9785"/>
                                </a:cubicBezTo>
                                <a:cubicBezTo>
                                  <a:pt x="31347" y="11733"/>
                                  <a:pt x="31750" y="13767"/>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918" name="Shape 2918"/>
                        <wps:cNvSpPr/>
                        <wps:spPr>
                          <a:xfrm>
                            <a:off x="0" y="28575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62"/>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62"/>
                                  <a:pt x="1208" y="21927"/>
                                </a:cubicBezTo>
                                <a:cubicBezTo>
                                  <a:pt x="403" y="19980"/>
                                  <a:pt x="0" y="17971"/>
                                  <a:pt x="0" y="15875"/>
                                </a:cubicBezTo>
                                <a:cubicBezTo>
                                  <a:pt x="0" y="13754"/>
                                  <a:pt x="403" y="11720"/>
                                  <a:pt x="1208" y="9773"/>
                                </a:cubicBezTo>
                                <a:cubicBezTo>
                                  <a:pt x="2014" y="7826"/>
                                  <a:pt x="3161" y="6114"/>
                                  <a:pt x="4650" y="4638"/>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20" name="Shape 2920"/>
                        <wps:cNvSpPr/>
                        <wps:spPr>
                          <a:xfrm>
                            <a:off x="254000" y="431800"/>
                            <a:ext cx="31750" cy="31750"/>
                          </a:xfrm>
                          <a:custGeom>
                            <a:avLst/>
                            <a:gdLst/>
                            <a:ahLst/>
                            <a:cxnLst/>
                            <a:rect l="0" t="0" r="0" b="0"/>
                            <a:pathLst>
                              <a:path w="31750" h="31750">
                                <a:moveTo>
                                  <a:pt x="31750" y="15875"/>
                                </a:moveTo>
                                <a:cubicBezTo>
                                  <a:pt x="31750" y="17971"/>
                                  <a:pt x="31347" y="19980"/>
                                  <a:pt x="30542" y="21927"/>
                                </a:cubicBezTo>
                                <a:cubicBezTo>
                                  <a:pt x="29736" y="23875"/>
                                  <a:pt x="28589" y="25598"/>
                                  <a:pt x="27100" y="27099"/>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99"/>
                                </a:cubicBezTo>
                                <a:cubicBezTo>
                                  <a:pt x="3161" y="25598"/>
                                  <a:pt x="2014" y="23887"/>
                                  <a:pt x="1208" y="21940"/>
                                </a:cubicBezTo>
                                <a:cubicBezTo>
                                  <a:pt x="403" y="19993"/>
                                  <a:pt x="0" y="17971"/>
                                  <a:pt x="0" y="15875"/>
                                </a:cubicBezTo>
                                <a:cubicBezTo>
                                  <a:pt x="0" y="13754"/>
                                  <a:pt x="403" y="11720"/>
                                  <a:pt x="1208" y="9773"/>
                                </a:cubicBezTo>
                                <a:cubicBezTo>
                                  <a:pt x="2014" y="7838"/>
                                  <a:pt x="3161" y="6127"/>
                                  <a:pt x="4650" y="4638"/>
                                </a:cubicBezTo>
                                <a:cubicBezTo>
                                  <a:pt x="6138" y="3150"/>
                                  <a:pt x="7855" y="1997"/>
                                  <a:pt x="9800" y="1191"/>
                                </a:cubicBezTo>
                                <a:cubicBezTo>
                                  <a:pt x="11745" y="397"/>
                                  <a:pt x="13770" y="0"/>
                                  <a:pt x="15875" y="0"/>
                                </a:cubicBezTo>
                                <a:cubicBezTo>
                                  <a:pt x="17980" y="0"/>
                                  <a:pt x="20005" y="397"/>
                                  <a:pt x="21950" y="1191"/>
                                </a:cubicBezTo>
                                <a:cubicBezTo>
                                  <a:pt x="23895" y="1997"/>
                                  <a:pt x="25612" y="3150"/>
                                  <a:pt x="27100" y="4638"/>
                                </a:cubicBezTo>
                                <a:cubicBezTo>
                                  <a:pt x="28589" y="6127"/>
                                  <a:pt x="29736" y="7838"/>
                                  <a:pt x="30542" y="9773"/>
                                </a:cubicBezTo>
                                <a:cubicBezTo>
                                  <a:pt x="31347" y="11720"/>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923" name="Shape 2923"/>
                        <wps:cNvSpPr/>
                        <wps:spPr>
                          <a:xfrm>
                            <a:off x="254000" y="717550"/>
                            <a:ext cx="31750" cy="31750"/>
                          </a:xfrm>
                          <a:custGeom>
                            <a:avLst/>
                            <a:gdLst/>
                            <a:ahLst/>
                            <a:cxnLst/>
                            <a:rect l="0" t="0" r="0" b="0"/>
                            <a:pathLst>
                              <a:path w="31750" h="31750">
                                <a:moveTo>
                                  <a:pt x="31750" y="15875"/>
                                </a:moveTo>
                                <a:cubicBezTo>
                                  <a:pt x="31750" y="17971"/>
                                  <a:pt x="31347" y="19993"/>
                                  <a:pt x="30542" y="21940"/>
                                </a:cubicBezTo>
                                <a:cubicBezTo>
                                  <a:pt x="29736" y="23887"/>
                                  <a:pt x="28589" y="25598"/>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98"/>
                                  <a:pt x="2014" y="23887"/>
                                  <a:pt x="1208" y="21940"/>
                                </a:cubicBezTo>
                                <a:cubicBezTo>
                                  <a:pt x="403" y="19993"/>
                                  <a:pt x="0" y="17971"/>
                                  <a:pt x="0" y="15875"/>
                                </a:cubicBezTo>
                                <a:cubicBezTo>
                                  <a:pt x="0" y="13754"/>
                                  <a:pt x="403" y="11733"/>
                                  <a:pt x="1208" y="9785"/>
                                </a:cubicBezTo>
                                <a:cubicBezTo>
                                  <a:pt x="2014" y="7826"/>
                                  <a:pt x="3161" y="6114"/>
                                  <a:pt x="4650" y="4638"/>
                                </a:cubicBezTo>
                                <a:cubicBezTo>
                                  <a:pt x="6138" y="3138"/>
                                  <a:pt x="7855" y="1997"/>
                                  <a:pt x="9800" y="1191"/>
                                </a:cubicBezTo>
                                <a:cubicBezTo>
                                  <a:pt x="11745" y="397"/>
                                  <a:pt x="13770" y="0"/>
                                  <a:pt x="15875" y="0"/>
                                </a:cubicBezTo>
                                <a:cubicBezTo>
                                  <a:pt x="17980" y="0"/>
                                  <a:pt x="20005" y="397"/>
                                  <a:pt x="21950" y="1203"/>
                                </a:cubicBezTo>
                                <a:cubicBezTo>
                                  <a:pt x="23895" y="1997"/>
                                  <a:pt x="25612" y="3138"/>
                                  <a:pt x="27100" y="4638"/>
                                </a:cubicBezTo>
                                <a:cubicBezTo>
                                  <a:pt x="28589" y="6114"/>
                                  <a:pt x="29736" y="7826"/>
                                  <a:pt x="30542" y="9773"/>
                                </a:cubicBezTo>
                                <a:cubicBezTo>
                                  <a:pt x="31347" y="11720"/>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926" name="Shape 2926"/>
                        <wps:cNvSpPr/>
                        <wps:spPr>
                          <a:xfrm>
                            <a:off x="0" y="100330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62"/>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62"/>
                                  <a:pt x="1208" y="21927"/>
                                </a:cubicBezTo>
                                <a:cubicBezTo>
                                  <a:pt x="403" y="19980"/>
                                  <a:pt x="0" y="17971"/>
                                  <a:pt x="0" y="15875"/>
                                </a:cubicBezTo>
                                <a:cubicBezTo>
                                  <a:pt x="0" y="13754"/>
                                  <a:pt x="403" y="11720"/>
                                  <a:pt x="1208" y="9773"/>
                                </a:cubicBezTo>
                                <a:cubicBezTo>
                                  <a:pt x="2014" y="7826"/>
                                  <a:pt x="3161" y="6114"/>
                                  <a:pt x="4650" y="4638"/>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3C47CB" id="Group 30044" o:spid="_x0000_s1026" style="position:absolute;margin-left:11.5pt;margin-top:2.8pt;width:22.5pt;height:81.5pt;z-index:251658262" coordsize="2857,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">
                <v:shape id="Shape 2914"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" path="m15875,v2105,,4130,397,6075,1203c23895,1997,25612,3138,27100,4638v1489,1476,2636,3188,3442,5135c31347,11720,31750,13754,31750,15875v,2096,-403,4118,-1208,6065c29736,23887,28589,25598,27100,27087v-1488,1476,-3205,2629,-5150,3435c20005,31328,17980,31738,15875,31750v-2105,-12,-4130,-422,-6075,-1228c7855,29716,6138,28563,4650,27087,3161,25598,2014,23887,1208,21940,403,19993,,17971,,15875,,13754,403,11733,1208,9785,2014,7826,3161,6114,4650,4638,6138,3138,7855,1997,9800,1191,11745,397,13770,,15875,xe" fillcolor="black" stroked="f" strokeweight="0">
                  <v:stroke miterlimit="83231f" joinstyle="miter"/>
                  <v:path arrowok="t" textboxrect="0,0,31750,31750"/>
                </v:shape>
                <v:shape id="Shape 2916" o:spid="_x0000_s1028" style="position:absolute;left:2540;top:1397;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" path="m31750,15875v,2084,-403,4093,-1208,6040c29736,23862,28589,25586,27100,27087v-1488,1476,-3205,2629,-5150,3435c20005,31328,17980,31738,15875,31750v-2105,-12,-4130,-422,-6075,-1228c7855,29716,6138,28563,4650,27087,3161,25586,2014,23862,1208,21915,403,19968,,17959,,15875,,13767,403,11745,1208,9798,2014,7851,3161,6127,4650,4651,6138,3150,7855,1997,9800,1203,11745,397,13770,,15875,v2105,,4130,397,6075,1203c23895,1997,25612,3150,27100,4651v1489,1476,2636,3187,3442,5134c31347,11733,31750,13767,31750,15875xe" filled="f" strokeweight=".5pt">
                  <v:stroke miterlimit="1" joinstyle="miter"/>
                  <v:path arrowok="t" textboxrect="0,0,31750,31750"/>
                </v:shape>
                <v:shape id="Shape 2918" o:spid="_x0000_s1029" style="position:absolute;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" path="m15875,v2105,,4130,397,6075,1191c23895,1997,25612,3150,27100,4638v1489,1476,2636,3188,3442,5135c31347,11720,31750,13754,31750,15875v,2096,-403,4105,-1208,6052c29736,23862,28589,25586,27100,27087v-1488,1476,-3205,2629,-5150,3435c20005,31328,17980,31738,15875,31750v-2105,-12,-4130,-422,-6075,-1228c7855,29716,6138,28563,4650,27087,3161,25586,2014,23862,1208,21927,403,19980,,17971,,15875,,13754,403,11720,1208,9773,2014,7826,3161,6114,4650,4638,6138,3150,7855,1997,9800,1191,11745,397,13770,,15875,xe" fillcolor="black" stroked="f" strokeweight="0">
                  <v:stroke miterlimit="1" joinstyle="miter"/>
                  <v:path arrowok="t" textboxrect="0,0,31750,31750"/>
                </v:shape>
                <v:shape id="Shape 2920" o:spid="_x0000_s1030" style="position:absolute;left:2540;top:4318;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" path="m31750,15875v,2096,-403,4105,-1208,6052c29736,23875,28589,25598,27100,27099v-1488,1476,-3205,2617,-5150,3423c20005,31328,17980,31738,15875,31750v-2105,-12,-4130,-422,-6075,-1228c7855,29716,6138,28575,4650,27099,3161,25598,2014,23887,1208,21940,403,19993,,17971,,15875,,13754,403,11720,1208,9773,2014,7838,3161,6127,4650,4638,6138,3150,7855,1997,9800,1191,11745,397,13770,,15875,v2105,,4130,397,6075,1191c23895,1997,25612,3150,27100,4638v1489,1489,2636,3200,3442,5135c31347,11720,31750,13754,31750,15875xe" filled="f" strokeweight=".5pt">
                  <v:stroke miterlimit="1" joinstyle="miter"/>
                  <v:path arrowok="t" textboxrect="0,0,31750,31750"/>
                </v:shape>
                <v:shape id="Shape 2923" o:spid="_x0000_s1031" style="position:absolute;left:2540;top:7175;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" path="m31750,15875v,2096,-403,4118,-1208,6065c29736,23887,28589,25598,27100,27087v-1488,1476,-3205,2629,-5150,3435c20005,31328,17980,31738,15875,31750v-2105,-12,-4130,-422,-6075,-1228c7855,29716,6138,28563,4650,27087,3161,25598,2014,23887,1208,21940,403,19993,,17971,,15875,,13754,403,11733,1208,9785,2014,7826,3161,6114,4650,4638,6138,3138,7855,1997,9800,1191,11745,397,13770,,15875,v2105,,4130,397,6075,1203c23895,1997,25612,3138,27100,4638v1489,1476,2636,3188,3442,5135c31347,11720,31750,13754,31750,15875xe" filled="f" strokeweight=".5pt">
                  <v:stroke miterlimit="1" joinstyle="miter"/>
                  <v:path arrowok="t" textboxrect="0,0,31750,31750"/>
                </v:shape>
                <v:shape id="Shape 2926" o:spid="_x0000_s1032" style="position:absolute;top:10033;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" path="m15875,v2105,,4130,397,6075,1191c23895,1997,25612,3150,27100,4638v1489,1476,2636,3188,3442,5135c31347,11720,31750,13754,31750,15875v,2096,-403,4105,-1208,6052c29736,23862,28589,25586,27100,27087v-1488,1476,-3205,2629,-5150,3435c20005,31328,17980,31738,15875,31750v-2105,-12,-4130,-422,-6075,-1228c7855,29716,6138,28563,4650,27087,3161,25586,2014,23862,1208,21927,403,19980,,17971,,15875,,13754,403,11720,1208,9773,2014,7826,3161,6114,4650,4638,6138,3150,7855,1997,9800,1191,11745,397,13770,,15875,xe" fillcolor="black" stroked="f" strokeweight="0">
                  <v:stroke miterlimit="1" joinstyle="miter"/>
                  <v:path arrowok="t" textboxrect="0,0,31750,31750"/>
                </v:shape>
                <w10:wrap type="square"/>
              </v:group>
            </w:pict>
          </mc:Fallback>
        </mc:AlternateContent>
      </w:r>
      <w:r>
        <w:t>That the process captures accurate, complete, open, honest and fair information about the board member concerned.</w:t>
      </w:r>
    </w:p>
    <w:p w14:paraId="6C642D1C" w14:textId="77777777" w:rsidR="001352B5" w:rsidRDefault="007264FB">
      <w:pPr>
        <w:spacing w:after="7"/>
        <w:ind w:left="240" w:right="142"/>
      </w:pPr>
      <w:r>
        <w:t>As such, references should not conceal facts from the NHS organisation offering employment.</w:t>
      </w:r>
    </w:p>
    <w:p w14:paraId="5A237F3C" w14:textId="77777777" w:rsidR="001352B5" w:rsidRDefault="007264FB">
      <w:pPr>
        <w:spacing w:after="7"/>
        <w:ind w:left="410" w:right="142"/>
      </w:pPr>
      <w:r>
        <w:t>References should give established facts that are part of the history of the person.</w:t>
      </w:r>
    </w:p>
    <w:p w14:paraId="1ED50893" w14:textId="77777777" w:rsidR="001352B5" w:rsidRDefault="007264FB">
      <w:pPr>
        <w:spacing w:after="6"/>
        <w:ind w:left="240" w:right="142"/>
      </w:pPr>
      <w:r>
        <w:t>It is unfair to give partial facts if those result in the offer being withdrawn, for example where this causes the recipient NHS organisation to assume the information is missing because it is negative, so the offer is withdrawn. Views can be expressed but only after taking reasonable steps to verify factual accuracy and should be based on documented facts.</w:t>
      </w:r>
    </w:p>
    <w:p w14:paraId="6DB6B8D4" w14:textId="77777777" w:rsidR="001352B5" w:rsidRDefault="007264FB">
      <w:pPr>
        <w:ind w:left="410" w:right="142"/>
      </w:pPr>
      <w:r>
        <w:t>The reference should be fair, such that the employee concerned should have the right to note a challenge to the fairness of the mandatory reference and provide such explanation as they wish to in writing.</w:t>
      </w:r>
    </w:p>
    <w:p w14:paraId="15DD9D85" w14:textId="77777777" w:rsidR="001352B5" w:rsidRDefault="007264FB">
      <w:pPr>
        <w:spacing w:after="6"/>
        <w:ind w:left="800" w:right="142" w:hanging="170"/>
      </w:pPr>
      <w:r>
        <w:rPr>
          <w:rFonts w:ascii="Calibri" w:eastAsia="Calibri" w:hAnsi="Calibri" w:cs="Calibri"/>
          <w:noProof/>
          <w:sz w:val="22"/>
        </w:rPr>
        <mc:AlternateContent>
          <mc:Choice Requires="wpg">
            <w:drawing>
              <wp:inline distT="0" distB="0" distL="0" distR="0" wp14:anchorId="619AE15C" wp14:editId="0DC4619D">
                <wp:extent cx="31750" cy="31750"/>
                <wp:effectExtent l="0" t="0" r="0" b="0"/>
                <wp:docPr id="30317" name="Group 30317"/>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2933" name="Shape 2933"/>
                        <wps:cNvSpPr/>
                        <wps:spPr>
                          <a:xfrm>
                            <a:off x="0" y="0"/>
                            <a:ext cx="31750" cy="31750"/>
                          </a:xfrm>
                          <a:custGeom>
                            <a:avLst/>
                            <a:gdLst/>
                            <a:ahLst/>
                            <a:cxnLst/>
                            <a:rect l="0" t="0" r="0" b="0"/>
                            <a:pathLst>
                              <a:path w="31750" h="31750">
                                <a:moveTo>
                                  <a:pt x="31750" y="15875"/>
                                </a:move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14"/>
                                  <a:pt x="4650" y="4638"/>
                                </a:cubicBezTo>
                                <a:cubicBezTo>
                                  <a:pt x="6138" y="3138"/>
                                  <a:pt x="7855" y="1997"/>
                                  <a:pt x="9800" y="1203"/>
                                </a:cubicBezTo>
                                <a:cubicBezTo>
                                  <a:pt x="11745" y="397"/>
                                  <a:pt x="13770" y="0"/>
                                  <a:pt x="15875" y="0"/>
                                </a:cubicBezTo>
                                <a:cubicBezTo>
                                  <a:pt x="17980" y="0"/>
                                  <a:pt x="20005" y="397"/>
                                  <a:pt x="21950" y="1203"/>
                                </a:cubicBezTo>
                                <a:cubicBezTo>
                                  <a:pt x="23895" y="1997"/>
                                  <a:pt x="25612" y="3138"/>
                                  <a:pt x="27100" y="4638"/>
                                </a:cubicBezTo>
                                <a:cubicBezTo>
                                  <a:pt x="28589" y="6114"/>
                                  <a:pt x="29736" y="7838"/>
                                  <a:pt x="30542" y="9785"/>
                                </a:cubicBezTo>
                                <a:cubicBezTo>
                                  <a:pt x="31347" y="11733"/>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4BAA42" id="Group 30317"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">
                <v:shape id="Shape 2933"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" path="m31750,15875v,2096,-403,4105,-1208,6052c29736,23875,28589,25586,27100,27087v-1488,1476,-3205,2629,-5150,3435c20005,31328,17980,31738,15875,31750v-2105,-12,-4130,-422,-6075,-1228c7855,29716,6138,28563,4650,27087,3161,25586,2014,23875,1208,21927,403,19980,,17971,,15875,,13754,403,11733,1208,9785,2014,7838,3161,6114,4650,4638,6138,3138,7855,1997,9800,1203,11745,397,13770,,15875,v2105,,4130,397,6075,1203c23895,1997,25612,3138,27100,4638v1489,1476,2636,3200,3442,5147c31347,11733,31750,13754,31750,15875xe" filled="f" strokeweight=".5pt">
                  <v:stroke miterlimit="1" joinstyle="miter"/>
                  <v:path arrowok="t" textboxrect="0,0,31750,31750"/>
                </v:shape>
                <w10:anchorlock/>
              </v:group>
            </w:pict>
          </mc:Fallback>
        </mc:AlternateContent>
      </w:r>
      <w:r>
        <w:t xml:space="preserve"> This does not mean that the board member can comment on the reference itself; rather, that the NHS organisation (which the board member is leaving) has provided those board members with a reasonable opportunity to respond to allegations or judgements upon which the reference is based.</w:t>
      </w:r>
    </w:p>
    <w:p w14:paraId="71F0BE92" w14:textId="77777777" w:rsidR="001352B5" w:rsidRDefault="007264FB">
      <w:pPr>
        <w:spacing w:after="7"/>
        <w:ind w:left="640" w:right="142"/>
      </w:pPr>
      <w:r>
        <w:rPr>
          <w:rFonts w:ascii="Calibri" w:eastAsia="Calibri" w:hAnsi="Calibri" w:cs="Calibri"/>
          <w:noProof/>
          <w:sz w:val="22"/>
        </w:rPr>
        <mc:AlternateContent>
          <mc:Choice Requires="wpg">
            <w:drawing>
              <wp:anchor distT="0" distB="0" distL="114300" distR="114300" simplePos="0" relativeHeight="251658263" behindDoc="0" locked="0" layoutInCell="1" allowOverlap="1" wp14:anchorId="41E179AF" wp14:editId="02060A84">
                <wp:simplePos x="0" y="0"/>
                <wp:positionH relativeFrom="column">
                  <wp:posOffset>400050</wp:posOffset>
                </wp:positionH>
                <wp:positionV relativeFrom="paragraph">
                  <wp:posOffset>35669</wp:posOffset>
                </wp:positionV>
                <wp:extent cx="31750" cy="317500"/>
                <wp:effectExtent l="0" t="0" r="0" b="0"/>
                <wp:wrapSquare wrapText="bothSides"/>
                <wp:docPr id="30318" name="Group 30318"/>
                <wp:cNvGraphicFramePr/>
                <a:graphic xmlns:a="http://schemas.openxmlformats.org/drawingml/2006/main">
                  <a:graphicData uri="http://schemas.microsoft.com/office/word/2010/wordprocessingGroup">
                    <wpg:wgp>
                      <wpg:cNvGrpSpPr/>
                      <wpg:grpSpPr>
                        <a:xfrm>
                          <a:off x="0" y="0"/>
                          <a:ext cx="31750" cy="317500"/>
                          <a:chOff x="0" y="0"/>
                          <a:chExt cx="31750" cy="317500"/>
                        </a:xfrm>
                      </wpg:grpSpPr>
                      <wps:wsp>
                        <wps:cNvPr id="2937" name="Shape 2937"/>
                        <wps:cNvSpPr/>
                        <wps:spPr>
                          <a:xfrm>
                            <a:off x="0" y="0"/>
                            <a:ext cx="31750" cy="31750"/>
                          </a:xfrm>
                          <a:custGeom>
                            <a:avLst/>
                            <a:gdLst/>
                            <a:ahLst/>
                            <a:cxnLst/>
                            <a:rect l="0" t="0" r="0" b="0"/>
                            <a:pathLst>
                              <a:path w="31750" h="31750">
                                <a:moveTo>
                                  <a:pt x="31750" y="15875"/>
                                </a:moveTo>
                                <a:cubicBezTo>
                                  <a:pt x="31750" y="17971"/>
                                  <a:pt x="31347" y="19980"/>
                                  <a:pt x="30542" y="21927"/>
                                </a:cubicBezTo>
                                <a:cubicBezTo>
                                  <a:pt x="29736" y="23862"/>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62"/>
                                  <a:pt x="1208" y="21927"/>
                                </a:cubicBezTo>
                                <a:cubicBezTo>
                                  <a:pt x="403" y="19980"/>
                                  <a:pt x="0" y="17971"/>
                                  <a:pt x="0" y="15875"/>
                                </a:cubicBezTo>
                                <a:cubicBezTo>
                                  <a:pt x="0" y="13754"/>
                                  <a:pt x="403" y="11720"/>
                                  <a:pt x="1208" y="9773"/>
                                </a:cubicBezTo>
                                <a:cubicBezTo>
                                  <a:pt x="2014" y="7826"/>
                                  <a:pt x="3161" y="6114"/>
                                  <a:pt x="4650" y="4638"/>
                                </a:cubicBezTo>
                                <a:cubicBezTo>
                                  <a:pt x="6138" y="3150"/>
                                  <a:pt x="7855" y="1997"/>
                                  <a:pt x="9800" y="1191"/>
                                </a:cubicBezTo>
                                <a:cubicBezTo>
                                  <a:pt x="11745" y="397"/>
                                  <a:pt x="13770" y="0"/>
                                  <a:pt x="15875" y="0"/>
                                </a:cubicBezTo>
                                <a:cubicBezTo>
                                  <a:pt x="17980" y="0"/>
                                  <a:pt x="20005" y="397"/>
                                  <a:pt x="21950" y="1191"/>
                                </a:cubicBezTo>
                                <a:cubicBezTo>
                                  <a:pt x="23895" y="1997"/>
                                  <a:pt x="25612" y="3150"/>
                                  <a:pt x="27100" y="4638"/>
                                </a:cubicBezTo>
                                <a:cubicBezTo>
                                  <a:pt x="28589" y="6114"/>
                                  <a:pt x="29736" y="7826"/>
                                  <a:pt x="30542" y="9773"/>
                                </a:cubicBezTo>
                                <a:cubicBezTo>
                                  <a:pt x="31347" y="11720"/>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940" name="Shape 2940"/>
                        <wps:cNvSpPr/>
                        <wps:spPr>
                          <a:xfrm>
                            <a:off x="0" y="285750"/>
                            <a:ext cx="31750" cy="31750"/>
                          </a:xfrm>
                          <a:custGeom>
                            <a:avLst/>
                            <a:gdLst/>
                            <a:ahLst/>
                            <a:cxnLst/>
                            <a:rect l="0" t="0" r="0" b="0"/>
                            <a:pathLst>
                              <a:path w="31750" h="31750">
                                <a:moveTo>
                                  <a:pt x="31750" y="15875"/>
                                </a:moveTo>
                                <a:cubicBezTo>
                                  <a:pt x="31750" y="17971"/>
                                  <a:pt x="31347" y="19993"/>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93"/>
                                  <a:pt x="0" y="17971"/>
                                  <a:pt x="0" y="15875"/>
                                </a:cubicBezTo>
                                <a:cubicBezTo>
                                  <a:pt x="0" y="13754"/>
                                  <a:pt x="403" y="11733"/>
                                  <a:pt x="1208" y="9785"/>
                                </a:cubicBezTo>
                                <a:cubicBezTo>
                                  <a:pt x="2014" y="7838"/>
                                  <a:pt x="3161" y="6114"/>
                                  <a:pt x="4650" y="4638"/>
                                </a:cubicBezTo>
                                <a:cubicBezTo>
                                  <a:pt x="6138" y="3150"/>
                                  <a:pt x="7855" y="2009"/>
                                  <a:pt x="9800" y="1203"/>
                                </a:cubicBezTo>
                                <a:cubicBezTo>
                                  <a:pt x="11745" y="397"/>
                                  <a:pt x="13770" y="0"/>
                                  <a:pt x="15875" y="0"/>
                                </a:cubicBezTo>
                                <a:cubicBezTo>
                                  <a:pt x="17980" y="0"/>
                                  <a:pt x="20005" y="397"/>
                                  <a:pt x="21950" y="1203"/>
                                </a:cubicBezTo>
                                <a:cubicBezTo>
                                  <a:pt x="23895" y="2009"/>
                                  <a:pt x="25612" y="3150"/>
                                  <a:pt x="27100" y="4638"/>
                                </a:cubicBezTo>
                                <a:cubicBezTo>
                                  <a:pt x="28589" y="6114"/>
                                  <a:pt x="29736" y="7838"/>
                                  <a:pt x="30542" y="9785"/>
                                </a:cubicBezTo>
                                <a:cubicBezTo>
                                  <a:pt x="31347" y="11733"/>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A5667A9" id="Group 30318" o:spid="_x0000_s1026" style="position:absolute;margin-left:31.5pt;margin-top:2.8pt;width:2.5pt;height:25pt;z-index:251658263" coordsize="3175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">
                <v:shape id="Shape 2937"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" path="m31750,15875v,2096,-403,4105,-1208,6052c29736,23862,28589,25586,27100,27087v-1488,1476,-3205,2629,-5150,3435c20005,31328,17980,31738,15875,31750v-2105,-12,-4130,-422,-6075,-1228c7855,29716,6138,28563,4650,27087,3161,25586,2014,23862,1208,21927,403,19980,,17971,,15875,,13754,403,11720,1208,9773,2014,7826,3161,6114,4650,4638,6138,3150,7855,1997,9800,1191,11745,397,13770,,15875,v2105,,4130,397,6075,1191c23895,1997,25612,3150,27100,4638v1489,1476,2636,3188,3442,5135c31347,11720,31750,13754,31750,15875xe" filled="f" strokeweight=".5pt">
                  <v:stroke miterlimit="1" joinstyle="miter"/>
                  <v:path arrowok="t" textboxrect="0,0,31750,31750"/>
                </v:shape>
                <v:shape id="Shape 2940" o:spid="_x0000_s1028" style="position:absolute;top:2857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" path="m31750,15875v,2096,-403,4118,-1208,6052c29736,23875,28589,25586,27100,27087v-1488,1476,-3205,2629,-5150,3435c20005,31328,17980,31738,15875,31750v-2105,-12,-4130,-422,-6075,-1228c7855,29716,6138,28563,4650,27087,3161,25586,2014,23875,1208,21927,403,19993,,17971,,15875,,13754,403,11733,1208,9785,2014,7838,3161,6114,4650,4638,6138,3150,7855,2009,9800,1203,11745,397,13770,,15875,v2105,,4130,397,6075,1203c23895,2009,25612,3150,27100,4638v1489,1476,2636,3200,3442,5147c31347,11733,31750,13754,31750,15875xe" filled="f" strokeweight=".5pt">
                  <v:stroke miterlimit="1" joinstyle="miter"/>
                  <v:path arrowok="t" textboxrect="0,0,31750,31750"/>
                </v:shape>
                <w10:wrap type="square"/>
              </v:group>
            </w:pict>
          </mc:Fallback>
        </mc:AlternateContent>
      </w:r>
      <w:r>
        <w:t>Hence a board member’s opinions are not required to be included within the reference, but should be appropriately considered when drafting them.</w:t>
      </w:r>
    </w:p>
    <w:p w14:paraId="3BCBDD47" w14:textId="77777777" w:rsidR="001352B5" w:rsidRDefault="007264FB">
      <w:pPr>
        <w:spacing w:after="11"/>
        <w:ind w:left="640" w:right="142"/>
      </w:pPr>
      <w:r>
        <w:t>Where the NHS organisation providing the reference has not offered the employee the opportunity to previously (at the time the matter occurred) comment on the allegation, they ought to do so before including that allegation within the reference, rather than leaving the allegation out of the reference.</w:t>
      </w:r>
    </w:p>
    <w:p w14:paraId="16F4B88C" w14:textId="77777777" w:rsidR="001352B5" w:rsidRDefault="007264FB">
      <w:pPr>
        <w:spacing w:after="266"/>
        <w:ind w:left="400" w:right="142" w:hanging="170"/>
      </w:pPr>
      <w:r>
        <w:rPr>
          <w:rFonts w:ascii="Calibri" w:eastAsia="Calibri" w:hAnsi="Calibri" w:cs="Calibri"/>
          <w:noProof/>
          <w:sz w:val="22"/>
        </w:rPr>
        <mc:AlternateContent>
          <mc:Choice Requires="wpg">
            <w:drawing>
              <wp:inline distT="0" distB="0" distL="0" distR="0" wp14:anchorId="3CCE188F" wp14:editId="4990FF0B">
                <wp:extent cx="31750" cy="31750"/>
                <wp:effectExtent l="0" t="0" r="0" b="0"/>
                <wp:docPr id="30319" name="Group 30319"/>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2944" name="Shape 2944"/>
                        <wps:cNvSpPr/>
                        <wps:spPr>
                          <a:xfrm>
                            <a:off x="0" y="0"/>
                            <a:ext cx="31750" cy="31750"/>
                          </a:xfrm>
                          <a:custGeom>
                            <a:avLst/>
                            <a:gdLst/>
                            <a:ahLst/>
                            <a:cxnLst/>
                            <a:rect l="0" t="0" r="0" b="0"/>
                            <a:pathLst>
                              <a:path w="31750" h="31750">
                                <a:moveTo>
                                  <a:pt x="15875" y="0"/>
                                </a:moveTo>
                                <a:cubicBezTo>
                                  <a:pt x="17980" y="0"/>
                                  <a:pt x="20005" y="397"/>
                                  <a:pt x="21950" y="1191"/>
                                </a:cubicBezTo>
                                <a:cubicBezTo>
                                  <a:pt x="23895" y="1997"/>
                                  <a:pt x="25612" y="3150"/>
                                  <a:pt x="27100" y="4651"/>
                                </a:cubicBezTo>
                                <a:cubicBezTo>
                                  <a:pt x="28589" y="6127"/>
                                  <a:pt x="29736" y="7851"/>
                                  <a:pt x="30542" y="9798"/>
                                </a:cubicBezTo>
                                <a:cubicBezTo>
                                  <a:pt x="31347" y="11745"/>
                                  <a:pt x="31750" y="13767"/>
                                  <a:pt x="31750" y="15875"/>
                                </a:cubicBez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67"/>
                                  <a:pt x="403" y="11745"/>
                                  <a:pt x="1208" y="9798"/>
                                </a:cubicBezTo>
                                <a:cubicBezTo>
                                  <a:pt x="2014" y="7851"/>
                                  <a:pt x="3161" y="6127"/>
                                  <a:pt x="4650" y="4651"/>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9CBB58" id="Group 30319"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">
                <v:shape id="Shape 2944"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" path="m15875,v2105,,4130,397,6075,1191c23895,1997,25612,3150,27100,4651v1489,1476,2636,3200,3442,5147c31347,11745,31750,13767,31750,15875v,2096,-403,4105,-1208,6052c29736,23875,28589,25586,27100,27087v-1488,1476,-3205,2617,-5150,3423c20005,31316,17980,31738,15875,31750v-2105,-12,-4130,-434,-6075,-1240c7855,29704,6138,28563,4650,27087,3161,25586,2014,23875,1208,21927,403,19980,,17971,,15875,,13767,403,11745,1208,9798,2014,7851,3161,6127,4650,4651,6138,3150,7855,1997,9800,1191,11745,397,13770,,15875,xe" fillcolor="black" stroked="f" strokeweight="0">
                  <v:stroke miterlimit="1" joinstyle="miter"/>
                  <v:path arrowok="t" textboxrect="0,0,31750,31750"/>
                </v:shape>
                <w10:anchorlock/>
              </v:group>
            </w:pict>
          </mc:Fallback>
        </mc:AlternateContent>
      </w:r>
      <w:r>
        <w:t xml:space="preserve"> Where the reference provides information about an applicant’s health or disability this must be in line with the provisions outlined in the Equality Act 2010 and be relevant, necessary, and up to date, for the purposes of data protection law.</w:t>
      </w:r>
    </w:p>
    <w:p w14:paraId="45589ED6" w14:textId="77777777" w:rsidR="001352B5" w:rsidRDefault="007264FB">
      <w:pPr>
        <w:pStyle w:val="Heading3"/>
        <w:ind w:left="452" w:hanging="467"/>
      </w:pPr>
      <w:r>
        <w:t>Revising references</w:t>
      </w:r>
    </w:p>
    <w:p w14:paraId="73D2589F" w14:textId="77777777" w:rsidR="001352B5" w:rsidRDefault="007264FB">
      <w:pPr>
        <w:ind w:left="-5" w:right="142"/>
      </w:pPr>
      <w:r>
        <w:t>If an NHS organisation has provided a reference to another NHS organisation about an employee or former employee, and has subsequently:</w:t>
      </w:r>
    </w:p>
    <w:p w14:paraId="679EC6A4" w14:textId="77777777" w:rsidR="001352B5" w:rsidRDefault="007264FB">
      <w:pPr>
        <w:spacing w:after="6"/>
        <w:ind w:left="240" w:right="1371"/>
      </w:pPr>
      <w:r>
        <w:rPr>
          <w:rFonts w:ascii="Calibri" w:eastAsia="Calibri" w:hAnsi="Calibri" w:cs="Calibri"/>
          <w:noProof/>
          <w:sz w:val="22"/>
        </w:rPr>
        <mc:AlternateContent>
          <mc:Choice Requires="wpg">
            <w:drawing>
              <wp:anchor distT="0" distB="0" distL="114300" distR="114300" simplePos="0" relativeHeight="251658264" behindDoc="0" locked="0" layoutInCell="1" allowOverlap="1" wp14:anchorId="5A951259" wp14:editId="23EDD9DE">
                <wp:simplePos x="0" y="0"/>
                <wp:positionH relativeFrom="column">
                  <wp:posOffset>146050</wp:posOffset>
                </wp:positionH>
                <wp:positionV relativeFrom="paragraph">
                  <wp:posOffset>35669</wp:posOffset>
                </wp:positionV>
                <wp:extent cx="31750" cy="463550"/>
                <wp:effectExtent l="0" t="0" r="0" b="0"/>
                <wp:wrapSquare wrapText="bothSides"/>
                <wp:docPr id="30320" name="Group 30320"/>
                <wp:cNvGraphicFramePr/>
                <a:graphic xmlns:a="http://schemas.openxmlformats.org/drawingml/2006/main">
                  <a:graphicData uri="http://schemas.microsoft.com/office/word/2010/wordprocessingGroup">
                    <wpg:wgp>
                      <wpg:cNvGrpSpPr/>
                      <wpg:grpSpPr>
                        <a:xfrm>
                          <a:off x="0" y="0"/>
                          <a:ext cx="31750" cy="463550"/>
                          <a:chOff x="0" y="0"/>
                          <a:chExt cx="31750" cy="463550"/>
                        </a:xfrm>
                      </wpg:grpSpPr>
                      <wps:wsp>
                        <wps:cNvPr id="2951" name="Shape 2951"/>
                        <wps:cNvSpPr/>
                        <wps:spPr>
                          <a:xfrm>
                            <a:off x="0" y="0"/>
                            <a:ext cx="31750" cy="31750"/>
                          </a:xfrm>
                          <a:custGeom>
                            <a:avLst/>
                            <a:gdLst/>
                            <a:ahLst/>
                            <a:cxnLst/>
                            <a:rect l="0" t="0" r="0" b="0"/>
                            <a:pathLst>
                              <a:path w="31750" h="31750">
                                <a:moveTo>
                                  <a:pt x="15875" y="0"/>
                                </a:moveTo>
                                <a:cubicBezTo>
                                  <a:pt x="17980" y="0"/>
                                  <a:pt x="20005" y="397"/>
                                  <a:pt x="21950" y="1203"/>
                                </a:cubicBezTo>
                                <a:cubicBezTo>
                                  <a:pt x="23895" y="1997"/>
                                  <a:pt x="25612" y="3150"/>
                                  <a:pt x="27100" y="4651"/>
                                </a:cubicBezTo>
                                <a:cubicBezTo>
                                  <a:pt x="28589" y="6127"/>
                                  <a:pt x="29736" y="7838"/>
                                  <a:pt x="30542" y="9785"/>
                                </a:cubicBezTo>
                                <a:cubicBezTo>
                                  <a:pt x="31347" y="11733"/>
                                  <a:pt x="31750" y="13767"/>
                                  <a:pt x="31750" y="15875"/>
                                </a:cubicBezTo>
                                <a:cubicBezTo>
                                  <a:pt x="31750" y="17959"/>
                                  <a:pt x="31347" y="19968"/>
                                  <a:pt x="30542" y="21915"/>
                                </a:cubicBezTo>
                                <a:cubicBezTo>
                                  <a:pt x="29736" y="23862"/>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62"/>
                                  <a:pt x="1208" y="21915"/>
                                </a:cubicBezTo>
                                <a:cubicBezTo>
                                  <a:pt x="403" y="19968"/>
                                  <a:pt x="0" y="17959"/>
                                  <a:pt x="0" y="15875"/>
                                </a:cubicBezTo>
                                <a:cubicBezTo>
                                  <a:pt x="0" y="13767"/>
                                  <a:pt x="403" y="11745"/>
                                  <a:pt x="1208" y="9798"/>
                                </a:cubicBezTo>
                                <a:cubicBezTo>
                                  <a:pt x="2014" y="7851"/>
                                  <a:pt x="3161" y="6127"/>
                                  <a:pt x="4650" y="4651"/>
                                </a:cubicBezTo>
                                <a:cubicBezTo>
                                  <a:pt x="6138" y="3150"/>
                                  <a:pt x="7855" y="1997"/>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53" name="Shape 2953"/>
                        <wps:cNvSpPr/>
                        <wps:spPr>
                          <a:xfrm>
                            <a:off x="0" y="14605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62"/>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62"/>
                                  <a:pt x="1208" y="21927"/>
                                </a:cubicBezTo>
                                <a:cubicBezTo>
                                  <a:pt x="403" y="19980"/>
                                  <a:pt x="0" y="17971"/>
                                  <a:pt x="0" y="15875"/>
                                </a:cubicBezTo>
                                <a:cubicBezTo>
                                  <a:pt x="0" y="13754"/>
                                  <a:pt x="403" y="11720"/>
                                  <a:pt x="1208" y="9773"/>
                                </a:cubicBezTo>
                                <a:cubicBezTo>
                                  <a:pt x="2014" y="7826"/>
                                  <a:pt x="3161" y="6114"/>
                                  <a:pt x="4650" y="4638"/>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55" name="Shape 2955"/>
                        <wps:cNvSpPr/>
                        <wps:spPr>
                          <a:xfrm>
                            <a:off x="0" y="28575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14"/>
                                  <a:pt x="4650" y="4638"/>
                                </a:cubicBezTo>
                                <a:cubicBezTo>
                                  <a:pt x="6138" y="3138"/>
                                  <a:pt x="7855" y="1997"/>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57" name="Shape 2957"/>
                        <wps:cNvSpPr/>
                        <wps:spPr>
                          <a:xfrm>
                            <a:off x="0" y="431800"/>
                            <a:ext cx="31750" cy="31750"/>
                          </a:xfrm>
                          <a:custGeom>
                            <a:avLst/>
                            <a:gdLst/>
                            <a:ahLst/>
                            <a:cxnLst/>
                            <a:rect l="0" t="0" r="0" b="0"/>
                            <a:pathLst>
                              <a:path w="31750" h="31750">
                                <a:moveTo>
                                  <a:pt x="15875" y="0"/>
                                </a:moveTo>
                                <a:cubicBezTo>
                                  <a:pt x="17980" y="0"/>
                                  <a:pt x="20005" y="397"/>
                                  <a:pt x="21950" y="1191"/>
                                </a:cubicBezTo>
                                <a:cubicBezTo>
                                  <a:pt x="23895" y="1984"/>
                                  <a:pt x="25612" y="3125"/>
                                  <a:pt x="27100" y="4626"/>
                                </a:cubicBezTo>
                                <a:cubicBezTo>
                                  <a:pt x="28589" y="6102"/>
                                  <a:pt x="29736" y="7826"/>
                                  <a:pt x="30542" y="9773"/>
                                </a:cubicBezTo>
                                <a:cubicBezTo>
                                  <a:pt x="31347" y="11720"/>
                                  <a:pt x="31750" y="13754"/>
                                  <a:pt x="31750" y="15875"/>
                                </a:cubicBezTo>
                                <a:cubicBezTo>
                                  <a:pt x="31750" y="17971"/>
                                  <a:pt x="31347" y="19993"/>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93"/>
                                  <a:pt x="0" y="17971"/>
                                  <a:pt x="0" y="15875"/>
                                </a:cubicBezTo>
                                <a:cubicBezTo>
                                  <a:pt x="0" y="13754"/>
                                  <a:pt x="403" y="11720"/>
                                  <a:pt x="1208" y="9773"/>
                                </a:cubicBezTo>
                                <a:cubicBezTo>
                                  <a:pt x="2014" y="7826"/>
                                  <a:pt x="3161" y="6102"/>
                                  <a:pt x="4650" y="4626"/>
                                </a:cubicBezTo>
                                <a:cubicBezTo>
                                  <a:pt x="6138" y="3125"/>
                                  <a:pt x="7855" y="1984"/>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B7DC37" id="Group 30320" o:spid="_x0000_s1026" style="position:absolute;margin-left:11.5pt;margin-top:2.8pt;width:2.5pt;height:36.5pt;z-index:251658264" coordsize="31750,4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">
                <v:shape id="Shape 2951"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" path="m15875,v2105,,4130,397,6075,1203c23895,1997,25612,3150,27100,4651v1489,1476,2636,3187,3442,5134c31347,11733,31750,13767,31750,15875v,2084,-403,4093,-1208,6040c29736,23862,28589,25586,27100,27087v-1488,1476,-3205,2629,-5150,3435c20005,31328,17980,31738,15875,31750v-2105,-12,-4130,-422,-6075,-1228c7855,29716,6138,28563,4650,27087,3161,25586,2014,23862,1208,21915,403,19968,,17959,,15875,,13767,403,11745,1208,9798,2014,7851,3161,6127,4650,4651,6138,3150,7855,1997,9800,1203,11745,397,13770,,15875,xe" fillcolor="black" stroked="f" strokeweight="0">
                  <v:stroke miterlimit="1" joinstyle="miter"/>
                  <v:path arrowok="t" textboxrect="0,0,31750,31750"/>
                </v:shape>
                <v:shape id="Shape 2953" o:spid="_x0000_s1028" style="position:absolute;top:1460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" path="m15875,v2105,,4130,397,6075,1191c23895,1997,25612,3150,27100,4638v1489,1476,2636,3188,3442,5135c31347,11720,31750,13754,31750,15875v,2096,-403,4105,-1208,6052c29736,23862,28589,25586,27100,27087v-1488,1476,-3205,2629,-5150,3435c20005,31328,17980,31738,15875,31750v-2105,-12,-4130,-422,-6075,-1228c7855,29716,6138,28563,4650,27087,3161,25586,2014,23862,1208,21927,403,19980,,17971,,15875,,13754,403,11720,1208,9773,2014,7826,3161,6114,4650,4638,6138,3150,7855,1997,9800,1191,11745,397,13770,,15875,xe" fillcolor="black" stroked="f" strokeweight="0">
                  <v:stroke miterlimit="1" joinstyle="miter"/>
                  <v:path arrowok="t" textboxrect="0,0,31750,31750"/>
                </v:shape>
                <v:shape id="Shape 2955" o:spid="_x0000_s1029" style="position:absolute;top:2857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" path="m15875,v2105,,4130,397,6075,1203c23895,1997,25612,3138,27100,4638v1489,1476,2636,3200,3442,5147c31347,11733,31750,13754,31750,15875v,2096,-403,4105,-1208,6052c29736,23875,28589,25586,27100,27087v-1488,1476,-3205,2629,-5150,3435c20005,31328,17980,31738,15875,31750v-2105,-12,-4130,-422,-6075,-1228c7855,29716,6138,28563,4650,27087,3161,25586,2014,23875,1208,21927,403,19980,,17971,,15875,,13754,403,11733,1208,9785,2014,7838,3161,6114,4650,4638,6138,3138,7855,1997,9800,1203,11745,397,13770,,15875,xe" fillcolor="black" stroked="f" strokeweight="0">
                  <v:stroke miterlimit="1" joinstyle="miter"/>
                  <v:path arrowok="t" textboxrect="0,0,31750,31750"/>
                </v:shape>
                <v:shape id="Shape 2957" o:spid="_x0000_s1030" style="position:absolute;top:43180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" path="m15875,v2105,,4130,397,6075,1191c23895,1984,25612,3125,27100,4626v1489,1476,2636,3200,3442,5147c31347,11720,31750,13754,31750,15875v,2096,-403,4118,-1208,6052c29736,23875,28589,25586,27100,27087v-1488,1476,-3205,2629,-5150,3435c20005,31328,17980,31738,15875,31750v-2105,-12,-4130,-422,-6075,-1228c7855,29716,6138,28563,4650,27087,3161,25586,2014,23875,1208,21927,403,19993,,17971,,15875,,13754,403,11720,1208,9773,2014,7826,3161,6102,4650,4626,6138,3125,7855,1984,9800,1191,11745,397,13770,,15875,xe" fillcolor="black" stroked="f" strokeweight="0">
                  <v:stroke miterlimit="1" joinstyle="miter"/>
                  <v:path arrowok="t" textboxrect="0,0,31750,31750"/>
                </v:shape>
                <w10:wrap type="square"/>
              </v:group>
            </w:pict>
          </mc:Fallback>
        </mc:AlternateContent>
      </w:r>
      <w:r>
        <w:t>become aware of matters or circumstances that would require them to draft the reference differently determined that there are matters arising relating to serious misconduct or mismanagement determined that there are matters arising which would require them to take disciplinary action</w:t>
      </w:r>
    </w:p>
    <w:p w14:paraId="51377D95" w14:textId="77777777" w:rsidR="001352B5" w:rsidRDefault="007264FB">
      <w:pPr>
        <w:ind w:left="240" w:right="142"/>
      </w:pPr>
      <w:r>
        <w:t>concluded there are matters arising that would deem the person not to be ‘fit or proper’ for the purposes of Regulation 5 of the Regulations,</w:t>
      </w:r>
    </w:p>
    <w:p w14:paraId="58D9AE92" w14:textId="77777777" w:rsidR="001352B5" w:rsidRDefault="007264FB">
      <w:pPr>
        <w:ind w:left="-5" w:right="142"/>
      </w:pPr>
      <w:r>
        <w:t>The NHS organisation that provided the reference should make reasonable attempts to identify if the person’s* current employer is an NHS organisation and, if so, provide an updated reference/additional detail within a reasonable timeframe.</w:t>
      </w:r>
    </w:p>
    <w:p w14:paraId="320AF107" w14:textId="77777777" w:rsidR="001352B5" w:rsidRDefault="007264FB">
      <w:pPr>
        <w:ind w:left="-5" w:right="142"/>
      </w:pPr>
      <w:r>
        <w:t>Where the employee was a board member at the previous NHS organisation or is a board member at the current NHS organisation, the updates should be reflected within the board member reference.</w:t>
      </w:r>
    </w:p>
    <w:p w14:paraId="68CD7926" w14:textId="77777777" w:rsidR="001352B5" w:rsidRDefault="007264FB">
      <w:pPr>
        <w:ind w:left="-5" w:right="142"/>
      </w:pPr>
      <w:r>
        <w:t>Revised references between NHS organisations should cover a six-year period from the date the initial board member reference was provided, or the date the person ceased employment with the NHS organisation, whichever is later. The exception to this are matters that constitute serious misconduct or mismanagement: details of such events should be provided irrespective of time period.</w:t>
      </w:r>
    </w:p>
    <w:p w14:paraId="2DAD9E51" w14:textId="77777777" w:rsidR="001352B5" w:rsidRDefault="007264FB">
      <w:pPr>
        <w:spacing w:after="255"/>
        <w:ind w:left="-5" w:right="142"/>
      </w:pPr>
      <w:r>
        <w:t>* For the avoidance of doubt, this refers to executive board members employed by an NHS organisation and non-executive board members who have been appointed.</w:t>
      </w:r>
    </w:p>
    <w:p w14:paraId="789F5866" w14:textId="77777777" w:rsidR="001352B5" w:rsidRDefault="007264FB">
      <w:pPr>
        <w:pStyle w:val="Heading3"/>
        <w:ind w:left="452" w:hanging="467"/>
      </w:pPr>
      <w:r>
        <w:t>Board member reference template</w:t>
      </w:r>
    </w:p>
    <w:p w14:paraId="140F2C21" w14:textId="77777777" w:rsidR="001352B5" w:rsidRDefault="007264FB">
      <w:pPr>
        <w:ind w:left="-5" w:right="142"/>
      </w:pPr>
      <w:r>
        <w:t>The board member reference template provided should be used by NHS organisations.</w:t>
      </w:r>
    </w:p>
    <w:p w14:paraId="251CB732" w14:textId="77777777" w:rsidR="001352B5" w:rsidRDefault="007264FB">
      <w:pPr>
        <w:ind w:left="-5" w:right="142"/>
      </w:pPr>
      <w:r>
        <w:t>This Framework, along with the board member reference template, sets out the minimum requirements for a reference. An NHS organisation can provide information in relation to additional matters if it deems it necessary to do so.</w:t>
      </w:r>
    </w:p>
    <w:p w14:paraId="59ACBE66" w14:textId="77777777" w:rsidR="001352B5" w:rsidRDefault="007264FB">
      <w:pPr>
        <w:ind w:left="-5" w:right="142"/>
      </w:pPr>
      <w:r>
        <w:t>If references are provided for the role of board member, or for other purposes linked to the board member’s current employment, the NHS organisation providing the reference should look to complete all sections of the template even where the NHS organisation requesting the reference does not specifically ask for it.</w:t>
      </w:r>
    </w:p>
    <w:p w14:paraId="53112299" w14:textId="77777777" w:rsidR="001352B5" w:rsidRDefault="007264FB">
      <w:pPr>
        <w:ind w:left="-5" w:right="142"/>
      </w:pPr>
      <w:r>
        <w:t>As mentioned previously, NHS organisations should maintain board member references at the point where the board member departs, irrespective of whether there has been a request from another NHS employer.</w:t>
      </w:r>
    </w:p>
    <w:p w14:paraId="575F023B" w14:textId="77777777" w:rsidR="001D2ED4" w:rsidRDefault="007264FB" w:rsidP="00131323">
      <w:pPr>
        <w:ind w:left="-5" w:right="127"/>
      </w:pPr>
      <w:r>
        <w:t>Therefore, the template should be completed, and retained locally in an accessible archive, for departing board members even where they have indicated they are moving onto a non-NHS role and/or performing a role that is not on the board, or where they have indicated they are to retire.</w:t>
      </w:r>
      <w:r w:rsidR="00AD4118">
        <w:t xml:space="preserve"> </w:t>
      </w:r>
    </w:p>
    <w:p w14:paraId="5D3A81E0" w14:textId="77777777" w:rsidR="00A55C55" w:rsidRDefault="00A55C55" w:rsidP="00131323">
      <w:pPr>
        <w:ind w:left="-5" w:right="127"/>
        <w:rPr>
          <w:rStyle w:val="cf01"/>
        </w:rPr>
      </w:pPr>
      <w:r w:rsidRPr="005D2FFC">
        <w:rPr>
          <w:rStyle w:val="cf01"/>
          <w:highlight w:val="lightGray"/>
        </w:rPr>
        <w:lastRenderedPageBreak/>
        <w:t xml:space="preserve">The BMR template can be accessed via the HR Forms Dashboard on ESR </w:t>
      </w:r>
      <w:hyperlink r:id="rId315" w:history="1">
        <w:r w:rsidRPr="005D2FFC">
          <w:rPr>
            <w:rStyle w:val="Hyperlink"/>
            <w:sz w:val="18"/>
            <w:szCs w:val="18"/>
            <w:highlight w:val="lightGray"/>
            <w:shd w:val="clear" w:color="auto" w:fill="008400"/>
          </w:rPr>
          <w:t>http://www.esrsupport.co.uk/ESRBI/guide/v2/HR%20Forms%20Dashboard/</w:t>
        </w:r>
      </w:hyperlink>
      <w:r w:rsidRPr="005D2FFC">
        <w:rPr>
          <w:rStyle w:val="cf01"/>
          <w:highlight w:val="lightGray"/>
        </w:rPr>
        <w:t xml:space="preserve">. A manual copy can be located here </w:t>
      </w:r>
      <w:hyperlink r:id="rId316" w:history="1">
        <w:r w:rsidRPr="005D2FFC">
          <w:rPr>
            <w:rStyle w:val="cf21"/>
            <w:highlight w:val="lightGray"/>
          </w:rPr>
          <w:t>PRN00238-ii-appendix-2-the-board-member-reference-template.docx (live.com)</w:t>
        </w:r>
      </w:hyperlink>
      <w:r w:rsidRPr="005D2FFC">
        <w:rPr>
          <w:rStyle w:val="cf01"/>
          <w:highlight w:val="lightGray"/>
        </w:rPr>
        <w:t xml:space="preserve"> This template is to be used should there be a technical issue with ESR or for external recruitment where there is no information held on ESR for the newly appointed board member. The completed form is to be retained locally.</w:t>
      </w:r>
    </w:p>
    <w:p w14:paraId="063EFADD" w14:textId="57687417" w:rsidR="001352B5" w:rsidRDefault="007264FB" w:rsidP="00131323">
      <w:pPr>
        <w:ind w:left="-5" w:right="127"/>
      </w:pPr>
      <w:r>
        <w:t>Often in these circumstances the individual may go on to act in the capacity of a board member at a future date, even if it is just on a temporary basis, for example to cover staff shortages.</w:t>
      </w:r>
    </w:p>
    <w:p w14:paraId="392A9F0B" w14:textId="77777777" w:rsidR="001352B5" w:rsidRDefault="007264FB">
      <w:pPr>
        <w:pStyle w:val="Heading2"/>
        <w:spacing w:after="187"/>
        <w:ind w:left="400" w:hanging="415"/>
      </w:pPr>
      <w:r>
        <w:t>Electronic Staff Record (ESR)</w:t>
      </w:r>
    </w:p>
    <w:p w14:paraId="332429A9" w14:textId="77777777" w:rsidR="001352B5" w:rsidRDefault="007264FB">
      <w:pPr>
        <w:ind w:left="-5" w:right="142"/>
      </w:pPr>
      <w:r>
        <w:t>NHS Business Services Authority (NHSBSA) hosts ESR on behalf of the NHS, as commissioned by the Department for Health and Social Care.</w:t>
      </w:r>
    </w:p>
    <w:p w14:paraId="0D5F08DF" w14:textId="77777777" w:rsidR="001352B5" w:rsidRDefault="007264FB">
      <w:pPr>
        <w:ind w:left="-5" w:right="142"/>
      </w:pPr>
      <w:r>
        <w:t>New data fields in ESR will hold individual FPPT information for all board members operating in the NHS and will be used to support recruitment referencing and ongoing development of board members. The FPPT information within ESR is only accessible within the board member’s own organisation and there is no public register.</w:t>
      </w:r>
    </w:p>
    <w:p w14:paraId="11E409A3" w14:textId="77777777" w:rsidR="001352B5" w:rsidRDefault="007264FB">
      <w:pPr>
        <w:ind w:left="-5" w:right="142"/>
      </w:pPr>
      <w:r>
        <w:t>ESR will hold information about each board member in line with the criteria detailed below in section 3.10.1.</w:t>
      </w:r>
    </w:p>
    <w:p w14:paraId="745275A6" w14:textId="77777777" w:rsidR="001352B5" w:rsidRDefault="007264FB">
      <w:pPr>
        <w:ind w:left="-5" w:right="142"/>
      </w:pPr>
      <w:r>
        <w:t>NHS England will use its network of regional directors in a direct oversight role to ensure that individual NHS organisations (within the designated regions) are completing their FPPT, via annual submissions to the NHS England regional directors.</w:t>
      </w:r>
    </w:p>
    <w:p w14:paraId="1A784D6E" w14:textId="77777777" w:rsidR="001352B5" w:rsidRDefault="007264FB">
      <w:pPr>
        <w:ind w:left="-5" w:right="142"/>
      </w:pPr>
      <w:r>
        <w:t>The CQC will continue in its regulatory role and as such may determine that reviews are required over the data integrity and controls that a particular NHS organisation has in relation to the records held in ESR.</w:t>
      </w:r>
    </w:p>
    <w:p w14:paraId="143F2CA3" w14:textId="77777777" w:rsidR="001352B5" w:rsidRDefault="007264FB">
      <w:pPr>
        <w:ind w:left="-5" w:right="142"/>
      </w:pPr>
      <w:r>
        <w:t>There should be limited access to ESR in accordance with local policy and in compliance with data protection law. It is reasonably expected that the following individuals have access to the FPPT fields in ESR:</w:t>
      </w:r>
    </w:p>
    <w:p w14:paraId="56A01B1E" w14:textId="77777777" w:rsidR="001352B5" w:rsidRDefault="007264FB">
      <w:pPr>
        <w:ind w:left="240" w:right="4649"/>
      </w:pPr>
      <w:r>
        <w:rPr>
          <w:rFonts w:ascii="Calibri" w:eastAsia="Calibri" w:hAnsi="Calibri" w:cs="Calibri"/>
          <w:noProof/>
          <w:sz w:val="22"/>
        </w:rPr>
        <mc:AlternateContent>
          <mc:Choice Requires="wpg">
            <w:drawing>
              <wp:anchor distT="0" distB="0" distL="114300" distR="114300" simplePos="0" relativeHeight="251658265" behindDoc="0" locked="0" layoutInCell="1" allowOverlap="1" wp14:anchorId="76CBE4F3" wp14:editId="071B2D2D">
                <wp:simplePos x="0" y="0"/>
                <wp:positionH relativeFrom="column">
                  <wp:posOffset>146050</wp:posOffset>
                </wp:positionH>
                <wp:positionV relativeFrom="paragraph">
                  <wp:posOffset>35669</wp:posOffset>
                </wp:positionV>
                <wp:extent cx="31750" cy="749300"/>
                <wp:effectExtent l="0" t="0" r="0" b="0"/>
                <wp:wrapSquare wrapText="bothSides"/>
                <wp:docPr id="28532" name="Group 28532"/>
                <wp:cNvGraphicFramePr/>
                <a:graphic xmlns:a="http://schemas.openxmlformats.org/drawingml/2006/main">
                  <a:graphicData uri="http://schemas.microsoft.com/office/word/2010/wordprocessingGroup">
                    <wpg:wgp>
                      <wpg:cNvGrpSpPr/>
                      <wpg:grpSpPr>
                        <a:xfrm>
                          <a:off x="0" y="0"/>
                          <a:ext cx="31750" cy="749300"/>
                          <a:chOff x="0" y="0"/>
                          <a:chExt cx="31750" cy="749300"/>
                        </a:xfrm>
                      </wpg:grpSpPr>
                      <wps:wsp>
                        <wps:cNvPr id="3010" name="Shape 3010"/>
                        <wps:cNvSpPr/>
                        <wps:spPr>
                          <a:xfrm>
                            <a:off x="0" y="0"/>
                            <a:ext cx="31750" cy="31750"/>
                          </a:xfrm>
                          <a:custGeom>
                            <a:avLst/>
                            <a:gdLst/>
                            <a:ahLst/>
                            <a:cxnLst/>
                            <a:rect l="0" t="0" r="0" b="0"/>
                            <a:pathLst>
                              <a:path w="31750" h="31750">
                                <a:moveTo>
                                  <a:pt x="15875" y="0"/>
                                </a:moveTo>
                                <a:cubicBezTo>
                                  <a:pt x="17980" y="0"/>
                                  <a:pt x="20005" y="397"/>
                                  <a:pt x="21950" y="1191"/>
                                </a:cubicBezTo>
                                <a:cubicBezTo>
                                  <a:pt x="23895" y="1997"/>
                                  <a:pt x="25612" y="3138"/>
                                  <a:pt x="27100" y="4626"/>
                                </a:cubicBezTo>
                                <a:cubicBezTo>
                                  <a:pt x="28589" y="6102"/>
                                  <a:pt x="29736" y="7826"/>
                                  <a:pt x="30542" y="9773"/>
                                </a:cubicBezTo>
                                <a:cubicBezTo>
                                  <a:pt x="31347" y="11720"/>
                                  <a:pt x="31750" y="13754"/>
                                  <a:pt x="31750" y="15875"/>
                                </a:cubicBezTo>
                                <a:cubicBezTo>
                                  <a:pt x="31750" y="17971"/>
                                  <a:pt x="31347" y="19993"/>
                                  <a:pt x="30542" y="21940"/>
                                </a:cubicBezTo>
                                <a:cubicBezTo>
                                  <a:pt x="29736" y="23887"/>
                                  <a:pt x="28589" y="25598"/>
                                  <a:pt x="27100" y="27099"/>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99"/>
                                </a:cubicBezTo>
                                <a:cubicBezTo>
                                  <a:pt x="3161" y="25598"/>
                                  <a:pt x="2014" y="23887"/>
                                  <a:pt x="1208" y="21940"/>
                                </a:cubicBezTo>
                                <a:cubicBezTo>
                                  <a:pt x="403" y="19993"/>
                                  <a:pt x="0" y="17971"/>
                                  <a:pt x="0" y="15875"/>
                                </a:cubicBezTo>
                                <a:cubicBezTo>
                                  <a:pt x="0" y="13754"/>
                                  <a:pt x="403" y="11708"/>
                                  <a:pt x="1208" y="9761"/>
                                </a:cubicBezTo>
                                <a:cubicBezTo>
                                  <a:pt x="2014" y="7813"/>
                                  <a:pt x="3161" y="6102"/>
                                  <a:pt x="4650" y="4626"/>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2" name="Shape 3012"/>
                        <wps:cNvSpPr/>
                        <wps:spPr>
                          <a:xfrm>
                            <a:off x="0" y="13970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27"/>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27"/>
                                  <a:pt x="4650" y="4638"/>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4" name="Shape 3014"/>
                        <wps:cNvSpPr/>
                        <wps:spPr>
                          <a:xfrm>
                            <a:off x="0" y="285750"/>
                            <a:ext cx="31750" cy="31750"/>
                          </a:xfrm>
                          <a:custGeom>
                            <a:avLst/>
                            <a:gdLst/>
                            <a:ahLst/>
                            <a:cxnLst/>
                            <a:rect l="0" t="0" r="0" b="0"/>
                            <a:pathLst>
                              <a:path w="31750" h="31750">
                                <a:moveTo>
                                  <a:pt x="15875" y="0"/>
                                </a:moveTo>
                                <a:cubicBezTo>
                                  <a:pt x="17980" y="0"/>
                                  <a:pt x="20005" y="397"/>
                                  <a:pt x="21950" y="1178"/>
                                </a:cubicBezTo>
                                <a:cubicBezTo>
                                  <a:pt x="23895" y="1984"/>
                                  <a:pt x="25612" y="3138"/>
                                  <a:pt x="27100" y="4626"/>
                                </a:cubicBezTo>
                                <a:cubicBezTo>
                                  <a:pt x="28589" y="6102"/>
                                  <a:pt x="29736" y="7826"/>
                                  <a:pt x="30542" y="9773"/>
                                </a:cubicBezTo>
                                <a:cubicBezTo>
                                  <a:pt x="31347" y="11720"/>
                                  <a:pt x="31750" y="13754"/>
                                  <a:pt x="31750" y="15875"/>
                                </a:cubicBezTo>
                                <a:cubicBezTo>
                                  <a:pt x="31750" y="17971"/>
                                  <a:pt x="31347" y="19980"/>
                                  <a:pt x="30542" y="21927"/>
                                </a:cubicBezTo>
                                <a:cubicBezTo>
                                  <a:pt x="29736" y="23875"/>
                                  <a:pt x="28589" y="25598"/>
                                  <a:pt x="27100" y="27099"/>
                                </a:cubicBezTo>
                                <a:cubicBezTo>
                                  <a:pt x="25612" y="28587"/>
                                  <a:pt x="23895" y="29728"/>
                                  <a:pt x="21950" y="30522"/>
                                </a:cubicBezTo>
                                <a:cubicBezTo>
                                  <a:pt x="20005" y="31328"/>
                                  <a:pt x="17980" y="31738"/>
                                  <a:pt x="15875" y="31750"/>
                                </a:cubicBezTo>
                                <a:cubicBezTo>
                                  <a:pt x="13770" y="31738"/>
                                  <a:pt x="11745" y="31328"/>
                                  <a:pt x="9800" y="30522"/>
                                </a:cubicBezTo>
                                <a:cubicBezTo>
                                  <a:pt x="7855" y="29728"/>
                                  <a:pt x="6138" y="28587"/>
                                  <a:pt x="4650" y="27099"/>
                                </a:cubicBezTo>
                                <a:cubicBezTo>
                                  <a:pt x="3161" y="25598"/>
                                  <a:pt x="2014" y="23887"/>
                                  <a:pt x="1208" y="21940"/>
                                </a:cubicBezTo>
                                <a:cubicBezTo>
                                  <a:pt x="403" y="19993"/>
                                  <a:pt x="0" y="17971"/>
                                  <a:pt x="0" y="15875"/>
                                </a:cubicBezTo>
                                <a:cubicBezTo>
                                  <a:pt x="0" y="13754"/>
                                  <a:pt x="403" y="11720"/>
                                  <a:pt x="1208" y="9773"/>
                                </a:cubicBezTo>
                                <a:cubicBezTo>
                                  <a:pt x="2014" y="7826"/>
                                  <a:pt x="3161" y="6102"/>
                                  <a:pt x="4650" y="4626"/>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 name="Shape 3016"/>
                        <wps:cNvSpPr/>
                        <wps:spPr>
                          <a:xfrm>
                            <a:off x="0" y="42545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98"/>
                                </a:cubicBezTo>
                                <a:cubicBezTo>
                                  <a:pt x="2014" y="7838"/>
                                  <a:pt x="3161" y="6114"/>
                                  <a:pt x="4650" y="4638"/>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8" name="Shape 3018"/>
                        <wps:cNvSpPr/>
                        <wps:spPr>
                          <a:xfrm>
                            <a:off x="0" y="57150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67"/>
                                  <a:pt x="31750" y="15875"/>
                                </a:cubicBezTo>
                                <a:cubicBezTo>
                                  <a:pt x="31750" y="17971"/>
                                  <a:pt x="31347" y="19993"/>
                                  <a:pt x="30542" y="21940"/>
                                </a:cubicBezTo>
                                <a:cubicBezTo>
                                  <a:pt x="29736" y="23887"/>
                                  <a:pt x="28589" y="25598"/>
                                  <a:pt x="27100" y="27099"/>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99"/>
                                </a:cubicBezTo>
                                <a:cubicBezTo>
                                  <a:pt x="3161" y="25598"/>
                                  <a:pt x="2014" y="23887"/>
                                  <a:pt x="1208" y="21940"/>
                                </a:cubicBezTo>
                                <a:cubicBezTo>
                                  <a:pt x="403" y="19993"/>
                                  <a:pt x="0" y="17971"/>
                                  <a:pt x="0" y="15875"/>
                                </a:cubicBezTo>
                                <a:cubicBezTo>
                                  <a:pt x="0" y="13767"/>
                                  <a:pt x="403" y="11745"/>
                                  <a:pt x="1208" y="9798"/>
                                </a:cubicBezTo>
                                <a:cubicBezTo>
                                  <a:pt x="2014" y="7838"/>
                                  <a:pt x="3161" y="6114"/>
                                  <a:pt x="4650" y="4638"/>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0" name="Shape 3020"/>
                        <wps:cNvSpPr/>
                        <wps:spPr>
                          <a:xfrm>
                            <a:off x="0" y="717550"/>
                            <a:ext cx="31750" cy="31750"/>
                          </a:xfrm>
                          <a:custGeom>
                            <a:avLst/>
                            <a:gdLst/>
                            <a:ahLst/>
                            <a:cxnLst/>
                            <a:rect l="0" t="0" r="0" b="0"/>
                            <a:pathLst>
                              <a:path w="31750" h="31750">
                                <a:moveTo>
                                  <a:pt x="15875" y="0"/>
                                </a:moveTo>
                                <a:cubicBezTo>
                                  <a:pt x="17980" y="0"/>
                                  <a:pt x="20005" y="397"/>
                                  <a:pt x="21950" y="1191"/>
                                </a:cubicBezTo>
                                <a:cubicBezTo>
                                  <a:pt x="23895" y="1997"/>
                                  <a:pt x="25612" y="3138"/>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75"/>
                                  <a:pt x="28589" y="25586"/>
                                  <a:pt x="27100" y="27087"/>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87"/>
                                </a:cubicBezTo>
                                <a:cubicBezTo>
                                  <a:pt x="3161" y="25586"/>
                                  <a:pt x="2014" y="23875"/>
                                  <a:pt x="1208" y="21927"/>
                                </a:cubicBezTo>
                                <a:cubicBezTo>
                                  <a:pt x="403" y="19980"/>
                                  <a:pt x="0" y="17971"/>
                                  <a:pt x="0" y="15875"/>
                                </a:cubicBezTo>
                                <a:cubicBezTo>
                                  <a:pt x="0" y="13754"/>
                                  <a:pt x="403" y="11720"/>
                                  <a:pt x="1208" y="9773"/>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EC6EA9" id="Group 28532" o:spid="_x0000_s1026" style="position:absolute;margin-left:11.5pt;margin-top:2.8pt;width:2.5pt;height:59pt;z-index:251658265" coordsize="317,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">
                <v:shape id="Shape 3010"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" path="m15875,v2105,,4130,397,6075,1191c23895,1997,25612,3138,27100,4626v1489,1476,2636,3200,3442,5147c31347,11720,31750,13754,31750,15875v,2096,-403,4118,-1208,6065c29736,23887,28589,25598,27100,27099v-1488,1476,-3205,2629,-5150,3436c20005,31341,17980,31738,15875,31750v-2105,-12,-4130,-409,-6075,-1215c7855,29728,6138,28575,4650,27099,3161,25598,2014,23887,1208,21940,403,19993,,17971,,15875,,13754,403,11708,1208,9761,2014,7813,3161,6102,4650,4626,6138,3138,7855,1997,9800,1191,11745,397,13770,,15875,xe" fillcolor="black" stroked="f" strokeweight="0">
                  <v:stroke miterlimit="83231f" joinstyle="miter"/>
                  <v:path arrowok="t" textboxrect="0,0,31750,31750"/>
                </v:shape>
                <v:shape id="Shape 3012" o:spid="_x0000_s1028" style="position:absolute;top:1397;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" path="m15875,v2105,,4130,397,6075,1191c23895,1997,25612,3150,27100,4638v1489,1489,2636,3200,3442,5147c31347,11733,31750,13754,31750,15875v,2096,-403,4105,-1208,6052c29736,23875,28589,25586,27100,27087v-1488,1476,-3205,2617,-5150,3423c20005,31316,17980,31738,15875,31750v-2105,-12,-4130,-434,-6075,-1240c7855,29704,6138,28563,4650,27087,3161,25586,2014,23875,1208,21927,403,19980,,17971,,15875,,13754,403,11733,1208,9785,2014,7838,3161,6127,4650,4638,6138,3150,7855,1997,9800,1191,11745,397,13770,,15875,xe" fillcolor="black" stroked="f" strokeweight="0">
                  <v:stroke miterlimit="83231f" joinstyle="miter"/>
                  <v:path arrowok="t" textboxrect="0,0,31750,31750"/>
                </v:shape>
                <v:shape id="Shape 3014" o:spid="_x0000_s1029" style="position:absolute;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" path="m15875,v2105,,4130,397,6075,1178c23895,1984,25612,3138,27100,4626v1489,1476,2636,3200,3442,5147c31347,11720,31750,13754,31750,15875v,2096,-403,4105,-1208,6052c29736,23875,28589,25598,27100,27099v-1488,1488,-3205,2629,-5150,3423c20005,31328,17980,31738,15875,31750v-2105,-12,-4130,-422,-6075,-1228c7855,29728,6138,28587,4650,27099,3161,25598,2014,23887,1208,21940,403,19993,,17971,,15875,,13754,403,11720,1208,9773,2014,7826,3161,6102,4650,4626,6138,3138,7855,1997,9800,1191,11745,397,13770,,15875,xe" fillcolor="black" stroked="f" strokeweight="0">
                  <v:stroke miterlimit="83231f" joinstyle="miter"/>
                  <v:path arrowok="t" textboxrect="0,0,31750,31750"/>
                </v:shape>
                <v:shape id="Shape 3016" o:spid="_x0000_s1030" style="position:absolute;top:4254;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" path="m15875,v2105,,4130,397,6075,1203c23895,1997,25612,3138,27100,4638v1489,1476,2636,3188,3442,5135c31347,11720,31750,13754,31750,15875v,2096,-403,4105,-1208,6052c29736,23875,28589,25586,27100,27087v-1488,1476,-3205,2629,-5150,3435c20005,31328,17980,31738,15875,31750v-2105,-12,-4130,-422,-6075,-1228c7855,29716,6138,28563,4650,27087,3161,25586,2014,23875,1208,21927,403,19980,,17971,,15875,,13754,403,11733,1208,9798,2014,7838,3161,6114,4650,4638,6138,3138,7855,1997,9800,1191,11745,397,13770,,15875,xe" fillcolor="black" stroked="f" strokeweight="0">
                  <v:stroke miterlimit="83231f" joinstyle="miter"/>
                  <v:path arrowok="t" textboxrect="0,0,31750,31750"/>
                </v:shape>
                <v:shape id="Shape 3018" o:spid="_x0000_s1031" style="position:absolute;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" path="m15875,v2105,,4130,397,6075,1203c23895,1997,25612,3138,27100,4638v1489,1476,2636,3200,3442,5147c31347,11733,31750,13767,31750,15875v,2096,-403,4118,-1208,6065c29736,23887,28589,25598,27100,27099v-1488,1476,-3205,2617,-5150,3423c20005,31328,17980,31738,15875,31750v-2105,-12,-4130,-422,-6075,-1228c7855,29716,6138,28575,4650,27099,3161,25598,2014,23887,1208,21940,403,19993,,17971,,15875,,13767,403,11745,1208,9798,2014,7838,3161,6114,4650,4638,6138,3138,7855,1997,9800,1191,11745,397,13770,,15875,xe" fillcolor="black" stroked="f" strokeweight="0">
                  <v:stroke miterlimit="83231f" joinstyle="miter"/>
                  <v:path arrowok="t" textboxrect="0,0,31750,31750"/>
                </v:shape>
                <v:shape id="Shape 3020" o:spid="_x0000_s1032" style="position:absolute;top:7175;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" path="m15875,v2105,,4130,397,6075,1191c23895,1997,25612,3138,27100,4638v1489,1476,2636,3188,3442,5135c31347,11720,31750,13754,31750,15875v,2096,-403,4105,-1208,6052c29736,23875,28589,25586,27100,27087v-1488,1488,-3205,2641,-5150,3448c20005,31341,17980,31738,15875,31750v-2105,-12,-4130,-409,-6075,-1215c7855,29728,6138,28575,4650,27087,3161,25586,2014,23875,1208,21927,403,19980,,17971,,15875,,13754,403,11720,1208,9773,2014,7826,3161,6114,4650,4638,6138,3138,7855,1997,9800,1191,11745,397,13770,,15875,xe" fillcolor="black" stroked="f" strokeweight="0">
                  <v:stroke miterlimit="83231f" joinstyle="miter"/>
                  <v:path arrowok="t" textboxrect="0,0,31750,31750"/>
                </v:shape>
                <w10:wrap type="square"/>
              </v:group>
            </w:pict>
          </mc:Fallback>
        </mc:AlternateContent>
      </w:r>
      <w:r>
        <w:t>chair chief executive officer (CEO) senior independent director (SID) deputy chair company secretary human resources director (HRD)/chief people officer (CPO).</w:t>
      </w:r>
    </w:p>
    <w:p w14:paraId="573D26B0" w14:textId="77777777" w:rsidR="001352B5" w:rsidRDefault="007264FB">
      <w:pPr>
        <w:ind w:left="-5" w:right="142"/>
      </w:pPr>
      <w:r>
        <w:t>Access will also be provided to relevant individuals within the CQC at a local level, where this information is necessary for their roles, noting the CQC’s ability to require information to be provided to it under Regulation 5(5) of the Regulations.</w:t>
      </w:r>
    </w:p>
    <w:p w14:paraId="60021124" w14:textId="77777777" w:rsidR="001352B5" w:rsidRDefault="007264FB">
      <w:pPr>
        <w:ind w:left="-5" w:right="142"/>
      </w:pPr>
      <w:r>
        <w:t>The ESR FPPT data fields need to be maintained to ensure information about the serving board member is current. This will mean that ESR is specifically updated for:</w:t>
      </w:r>
    </w:p>
    <w:p w14:paraId="4A587ECC" w14:textId="77777777" w:rsidR="001352B5" w:rsidRDefault="007264FB">
      <w:pPr>
        <w:spacing w:after="5"/>
        <w:ind w:left="240" w:right="3489"/>
      </w:pPr>
      <w:r>
        <w:rPr>
          <w:rFonts w:ascii="Calibri" w:eastAsia="Calibri" w:hAnsi="Calibri" w:cs="Calibri"/>
          <w:noProof/>
          <w:sz w:val="22"/>
        </w:rPr>
        <mc:AlternateContent>
          <mc:Choice Requires="wpg">
            <w:drawing>
              <wp:anchor distT="0" distB="0" distL="114300" distR="114300" simplePos="0" relativeHeight="251658266" behindDoc="0" locked="0" layoutInCell="1" allowOverlap="1" wp14:anchorId="38A0C43B" wp14:editId="0A94DDB5">
                <wp:simplePos x="0" y="0"/>
                <wp:positionH relativeFrom="column">
                  <wp:posOffset>146050</wp:posOffset>
                </wp:positionH>
                <wp:positionV relativeFrom="paragraph">
                  <wp:posOffset>35669</wp:posOffset>
                </wp:positionV>
                <wp:extent cx="31750" cy="749300"/>
                <wp:effectExtent l="0" t="0" r="0" b="0"/>
                <wp:wrapSquare wrapText="bothSides"/>
                <wp:docPr id="28533" name="Group 28533"/>
                <wp:cNvGraphicFramePr/>
                <a:graphic xmlns:a="http://schemas.openxmlformats.org/drawingml/2006/main">
                  <a:graphicData uri="http://schemas.microsoft.com/office/word/2010/wordprocessingGroup">
                    <wpg:wgp>
                      <wpg:cNvGrpSpPr/>
                      <wpg:grpSpPr>
                        <a:xfrm>
                          <a:off x="0" y="0"/>
                          <a:ext cx="31750" cy="749300"/>
                          <a:chOff x="0" y="0"/>
                          <a:chExt cx="31750" cy="749300"/>
                        </a:xfrm>
                      </wpg:grpSpPr>
                      <wps:wsp>
                        <wps:cNvPr id="3026" name="Shape 3026"/>
                        <wps:cNvSpPr/>
                        <wps:spPr>
                          <a:xfrm>
                            <a:off x="0" y="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67"/>
                                  <a:pt x="31750" y="15875"/>
                                </a:cubicBezTo>
                                <a:cubicBezTo>
                                  <a:pt x="31750" y="17971"/>
                                  <a:pt x="31347" y="19980"/>
                                  <a:pt x="30542" y="21927"/>
                                </a:cubicBezTo>
                                <a:cubicBezTo>
                                  <a:pt x="29736" y="23875"/>
                                  <a:pt x="28589" y="25586"/>
                                  <a:pt x="27100" y="27087"/>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87"/>
                                </a:cubicBezTo>
                                <a:cubicBezTo>
                                  <a:pt x="3161" y="25586"/>
                                  <a:pt x="2014" y="23875"/>
                                  <a:pt x="1208" y="21927"/>
                                </a:cubicBezTo>
                                <a:cubicBezTo>
                                  <a:pt x="403" y="19980"/>
                                  <a:pt x="0" y="17971"/>
                                  <a:pt x="0" y="15875"/>
                                </a:cubicBezTo>
                                <a:cubicBezTo>
                                  <a:pt x="0" y="13767"/>
                                  <a:pt x="403" y="11745"/>
                                  <a:pt x="1208" y="9798"/>
                                </a:cubicBezTo>
                                <a:cubicBezTo>
                                  <a:pt x="2014" y="7838"/>
                                  <a:pt x="3161" y="6114"/>
                                  <a:pt x="4650" y="4638"/>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8" name="Shape 3028"/>
                        <wps:cNvSpPr/>
                        <wps:spPr>
                          <a:xfrm>
                            <a:off x="0" y="146050"/>
                            <a:ext cx="31750" cy="31750"/>
                          </a:xfrm>
                          <a:custGeom>
                            <a:avLst/>
                            <a:gdLst/>
                            <a:ahLst/>
                            <a:cxnLst/>
                            <a:rect l="0" t="0" r="0" b="0"/>
                            <a:pathLst>
                              <a:path w="31750" h="31750">
                                <a:moveTo>
                                  <a:pt x="15875" y="0"/>
                                </a:moveTo>
                                <a:cubicBezTo>
                                  <a:pt x="17980" y="0"/>
                                  <a:pt x="20005" y="397"/>
                                  <a:pt x="21950" y="1191"/>
                                </a:cubicBezTo>
                                <a:cubicBezTo>
                                  <a:pt x="23895" y="1997"/>
                                  <a:pt x="25612" y="3138"/>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75"/>
                                  <a:pt x="28589" y="25598"/>
                                  <a:pt x="27100" y="27099"/>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99"/>
                                </a:cubicBezTo>
                                <a:cubicBezTo>
                                  <a:pt x="3161" y="25598"/>
                                  <a:pt x="2014" y="23875"/>
                                  <a:pt x="1208" y="21927"/>
                                </a:cubicBezTo>
                                <a:cubicBezTo>
                                  <a:pt x="403" y="19980"/>
                                  <a:pt x="0" y="17971"/>
                                  <a:pt x="0" y="15875"/>
                                </a:cubicBezTo>
                                <a:cubicBezTo>
                                  <a:pt x="0" y="13754"/>
                                  <a:pt x="403" y="11720"/>
                                  <a:pt x="1208" y="9773"/>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0" name="Shape 3030"/>
                        <wps:cNvSpPr/>
                        <wps:spPr>
                          <a:xfrm>
                            <a:off x="0" y="285750"/>
                            <a:ext cx="31750" cy="31750"/>
                          </a:xfrm>
                          <a:custGeom>
                            <a:avLst/>
                            <a:gdLst/>
                            <a:ahLst/>
                            <a:cxnLst/>
                            <a:rect l="0" t="0" r="0" b="0"/>
                            <a:pathLst>
                              <a:path w="31750" h="31750">
                                <a:moveTo>
                                  <a:pt x="15875" y="0"/>
                                </a:moveTo>
                                <a:cubicBezTo>
                                  <a:pt x="17980" y="0"/>
                                  <a:pt x="20005" y="397"/>
                                  <a:pt x="21950" y="1178"/>
                                </a:cubicBezTo>
                                <a:cubicBezTo>
                                  <a:pt x="23895" y="1984"/>
                                  <a:pt x="25612" y="3138"/>
                                  <a:pt x="27100" y="4626"/>
                                </a:cubicBezTo>
                                <a:cubicBezTo>
                                  <a:pt x="28589" y="6102"/>
                                  <a:pt x="29736" y="7826"/>
                                  <a:pt x="30542" y="9773"/>
                                </a:cubicBezTo>
                                <a:cubicBezTo>
                                  <a:pt x="31347" y="11720"/>
                                  <a:pt x="31750" y="13754"/>
                                  <a:pt x="31750" y="15875"/>
                                </a:cubicBez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54"/>
                                  <a:pt x="403" y="11720"/>
                                  <a:pt x="1208" y="9773"/>
                                </a:cubicBezTo>
                                <a:cubicBezTo>
                                  <a:pt x="2014" y="7826"/>
                                  <a:pt x="3161" y="6102"/>
                                  <a:pt x="4650" y="4626"/>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3" name="Shape 3033"/>
                        <wps:cNvSpPr/>
                        <wps:spPr>
                          <a:xfrm>
                            <a:off x="0" y="571500"/>
                            <a:ext cx="31750" cy="31750"/>
                          </a:xfrm>
                          <a:custGeom>
                            <a:avLst/>
                            <a:gdLst/>
                            <a:ahLst/>
                            <a:cxnLst/>
                            <a:rect l="0" t="0" r="0" b="0"/>
                            <a:pathLst>
                              <a:path w="31750" h="31750">
                                <a:moveTo>
                                  <a:pt x="15875" y="0"/>
                                </a:moveTo>
                                <a:cubicBezTo>
                                  <a:pt x="17980" y="0"/>
                                  <a:pt x="20005" y="397"/>
                                  <a:pt x="21950" y="1191"/>
                                </a:cubicBezTo>
                                <a:cubicBezTo>
                                  <a:pt x="23895" y="1997"/>
                                  <a:pt x="25612" y="3138"/>
                                  <a:pt x="27100" y="4626"/>
                                </a:cubicBezTo>
                                <a:cubicBezTo>
                                  <a:pt x="28589" y="6114"/>
                                  <a:pt x="29736" y="7826"/>
                                  <a:pt x="30542" y="9773"/>
                                </a:cubicBezTo>
                                <a:cubicBezTo>
                                  <a:pt x="31347" y="11720"/>
                                  <a:pt x="31750" y="13754"/>
                                  <a:pt x="31750" y="15875"/>
                                </a:cubicBezTo>
                                <a:cubicBezTo>
                                  <a:pt x="31750" y="17971"/>
                                  <a:pt x="31347" y="19993"/>
                                  <a:pt x="30542" y="21940"/>
                                </a:cubicBezTo>
                                <a:cubicBezTo>
                                  <a:pt x="29736" y="23887"/>
                                  <a:pt x="28589" y="25598"/>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98"/>
                                  <a:pt x="2014" y="23887"/>
                                  <a:pt x="1208" y="21940"/>
                                </a:cubicBezTo>
                                <a:cubicBezTo>
                                  <a:pt x="403" y="19993"/>
                                  <a:pt x="0" y="17971"/>
                                  <a:pt x="0" y="15875"/>
                                </a:cubicBezTo>
                                <a:cubicBezTo>
                                  <a:pt x="0" y="13754"/>
                                  <a:pt x="403" y="11720"/>
                                  <a:pt x="1208" y="9773"/>
                                </a:cubicBezTo>
                                <a:cubicBezTo>
                                  <a:pt x="2014" y="7826"/>
                                  <a:pt x="3161" y="6114"/>
                                  <a:pt x="4650" y="4626"/>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5" name="Shape 3035"/>
                        <wps:cNvSpPr/>
                        <wps:spPr>
                          <a:xfrm>
                            <a:off x="0" y="71755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67"/>
                                  <a:pt x="31750" y="15875"/>
                                </a:cubicBezTo>
                                <a:cubicBezTo>
                                  <a:pt x="31750" y="17971"/>
                                  <a:pt x="31347" y="19980"/>
                                  <a:pt x="30542" y="21927"/>
                                </a:cubicBezTo>
                                <a:cubicBezTo>
                                  <a:pt x="29736" y="23875"/>
                                  <a:pt x="28589" y="25586"/>
                                  <a:pt x="27100" y="27087"/>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87"/>
                                </a:cubicBezTo>
                                <a:cubicBezTo>
                                  <a:pt x="3161" y="25586"/>
                                  <a:pt x="2014" y="23875"/>
                                  <a:pt x="1208" y="21927"/>
                                </a:cubicBezTo>
                                <a:cubicBezTo>
                                  <a:pt x="403" y="19980"/>
                                  <a:pt x="0" y="17971"/>
                                  <a:pt x="0" y="15875"/>
                                </a:cubicBezTo>
                                <a:cubicBezTo>
                                  <a:pt x="0" y="13767"/>
                                  <a:pt x="403" y="11745"/>
                                  <a:pt x="1208" y="9798"/>
                                </a:cubicBezTo>
                                <a:cubicBezTo>
                                  <a:pt x="2014" y="7838"/>
                                  <a:pt x="3161" y="6114"/>
                                  <a:pt x="4650" y="4638"/>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F52F68" id="Group 28533" o:spid="_x0000_s1026" style="position:absolute;margin-left:11.5pt;margin-top:2.8pt;width:2.5pt;height:59pt;z-index:251658266" coordsize="317,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">
                <v:shape id="Shape 3026"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" path="m15875,v2105,,4130,397,6075,1203c23895,1997,25612,3138,27100,4638v1489,1476,2636,3200,3442,5147c31347,11733,31750,13767,31750,15875v,2096,-403,4105,-1208,6052c29736,23875,28589,25586,27100,27087v-1488,1488,-3205,2629,-5150,3435c20005,31328,17980,31738,15875,31750v-2105,-12,-4130,-422,-6075,-1228c7855,29716,6138,28575,4650,27087,3161,25586,2014,23875,1208,21927,403,19980,,17971,,15875,,13767,403,11745,1208,9798,2014,7838,3161,6114,4650,4638,6138,3138,7855,1997,9800,1191,11745,397,13770,,15875,xe" fillcolor="black" stroked="f" strokeweight="0">
                  <v:stroke miterlimit="83231f" joinstyle="miter"/>
                  <v:path arrowok="t" textboxrect="0,0,31750,31750"/>
                </v:shape>
                <v:shape id="Shape 3028" o:spid="_x0000_s1028" style="position:absolute;top:1460;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" path="m15875,v2105,,4130,397,6075,1191c23895,1997,25612,3138,27100,4638v1489,1476,2636,3188,3442,5135c31347,11720,31750,13754,31750,15875v,2096,-403,4105,-1208,6052c29736,23875,28589,25598,27100,27099v-1488,1476,-3205,2629,-5150,3436c20005,31341,17980,31738,15875,31750v-2105,-12,-4130,-409,-6075,-1215c7855,29728,6138,28575,4650,27099,3161,25598,2014,23875,1208,21927,403,19980,,17971,,15875,,13754,403,11720,1208,9773,2014,7826,3161,6114,4650,4638,6138,3138,7855,1997,9800,1191,11745,397,13770,,15875,xe" fillcolor="black" stroked="f" strokeweight="0">
                  <v:stroke miterlimit="83231f" joinstyle="miter"/>
                  <v:path arrowok="t" textboxrect="0,0,31750,31750"/>
                </v:shape>
                <v:shape id="Shape 3030" o:spid="_x0000_s1029" style="position:absolute;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" path="m15875,v2105,,4130,397,6075,1178c23895,1984,25612,3138,27100,4626v1489,1476,2636,3200,3442,5147c31347,11720,31750,13754,31750,15875v,2096,-403,4105,-1208,6052c29736,23875,28589,25586,27100,27087v-1488,1476,-3205,2617,-5150,3423c20005,31316,17980,31738,15875,31750v-2105,-12,-4130,-434,-6075,-1240c7855,29704,6138,28563,4650,27087,3161,25586,2014,23875,1208,21927,403,19980,,17971,,15875,,13754,403,11720,1208,9773,2014,7826,3161,6102,4650,4626,6138,3138,7855,1997,9800,1191,11745,397,13770,,15875,xe" fillcolor="black" stroked="f" strokeweight="0">
                  <v:stroke miterlimit="83231f" joinstyle="miter"/>
                  <v:path arrowok="t" textboxrect="0,0,31750,31750"/>
                </v:shape>
                <v:shape id="Shape 3033" o:spid="_x0000_s1030" style="position:absolute;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" path="m15875,v2105,,4130,397,6075,1191c23895,1997,25612,3138,27100,4626v1489,1488,2636,3200,3442,5147c31347,11720,31750,13754,31750,15875v,2096,-403,4118,-1208,6065c29736,23887,28589,25598,27100,27087v-1488,1476,-3205,2629,-5150,3435c20005,31328,17980,31738,15875,31750v-2105,-12,-4130,-422,-6075,-1228c7855,29716,6138,28563,4650,27087,3161,25598,2014,23887,1208,21940,403,19993,,17971,,15875,,13754,403,11720,1208,9773,2014,7826,3161,6114,4650,4626,6138,3138,7855,1997,9800,1191,11745,397,13770,,15875,xe" fillcolor="black" stroked="f" strokeweight="0">
                  <v:stroke miterlimit="83231f" joinstyle="miter"/>
                  <v:path arrowok="t" textboxrect="0,0,31750,31750"/>
                </v:shape>
                <v:shape id="Shape 3035" o:spid="_x0000_s1031" style="position:absolute;top:7175;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" path="m15875,v2105,,4130,397,6075,1203c23895,1997,25612,3138,27100,4638v1489,1476,2636,3200,3442,5147c31347,11733,31750,13767,31750,15875v,2096,-403,4105,-1208,6052c29736,23875,28589,25586,27100,27087v-1488,1488,-3205,2629,-5150,3435c20005,31328,17980,31738,15875,31750v-2105,-12,-4130,-422,-6075,-1228c7855,29716,6138,28575,4650,27087,3161,25586,2014,23875,1208,21927,403,19980,,17971,,15875,,13767,403,11745,1208,9798,2014,7838,3161,6114,4650,4638,6138,3138,7855,1997,9800,1191,11745,397,13770,,15875,xe" fillcolor="black" stroked="f" strokeweight="0">
                  <v:stroke miterlimit="83231f" joinstyle="miter"/>
                  <v:path arrowok="t" textboxrect="0,0,31750,31750"/>
                </v:shape>
                <w10:wrap type="square"/>
              </v:group>
            </w:pict>
          </mc:Fallback>
        </mc:AlternateContent>
      </w:r>
      <w:r>
        <w:t>all board members within an NHS organisation new board members who have been appointed within an NHS organisation</w:t>
      </w:r>
    </w:p>
    <w:p w14:paraId="40054774" w14:textId="77777777" w:rsidR="001352B5" w:rsidRDefault="007264FB">
      <w:pPr>
        <w:spacing w:after="7"/>
        <w:ind w:left="240" w:right="142"/>
      </w:pPr>
      <w:r>
        <w:t>whenever there has been a relevant change to one of the fields of FPPT information held in ESR (as per section</w:t>
      </w:r>
    </w:p>
    <w:p w14:paraId="259303D6" w14:textId="77777777" w:rsidR="001352B5" w:rsidRDefault="007264FB">
      <w:pPr>
        <w:ind w:left="240" w:right="5554"/>
      </w:pPr>
      <w:r>
        <w:t>3.10.1 below) updates for annual completion of the full FPPT annual completion of FPPT confirmed by chairs.</w:t>
      </w:r>
    </w:p>
    <w:p w14:paraId="1406E24A" w14:textId="77777777" w:rsidR="001352B5" w:rsidRDefault="007264FB">
      <w:pPr>
        <w:ind w:left="-5" w:right="142"/>
      </w:pPr>
      <w:r>
        <w:t>It will be the responsibility of each NHS organisation to ensure that ESR remains current and is updated for relevant changes in a timely manner. As a minimum it is expected that each NHS organisation conducts an annual review to verify that ESR is appropriately maintained.</w:t>
      </w:r>
    </w:p>
    <w:p w14:paraId="6723F78A" w14:textId="77777777" w:rsidR="001352B5" w:rsidRDefault="007264FB">
      <w:pPr>
        <w:ind w:left="-5" w:right="142"/>
      </w:pPr>
      <w:r>
        <w:t>The chair will be accountable for ensuring that the information in ESR is up to date for their organisation.</w:t>
      </w:r>
    </w:p>
    <w:p w14:paraId="69DC4DFC" w14:textId="77777777" w:rsidR="001352B5" w:rsidRDefault="007264FB">
      <w:pPr>
        <w:ind w:left="-5" w:right="142"/>
      </w:pPr>
      <w:r>
        <w:t>NHS organisations will need to establish policies and procedures for collating the relevant information in an accurate, complete and timely manner for updating ESR.</w:t>
      </w:r>
    </w:p>
    <w:p w14:paraId="43A8A91E" w14:textId="77777777" w:rsidR="001352B5" w:rsidRDefault="007264FB">
      <w:pPr>
        <w:spacing w:after="267"/>
        <w:ind w:left="-5" w:right="142"/>
      </w:pPr>
      <w:r>
        <w:t>NHS organisations will need to establish a process for individuals to access and exercise their rights in connection with the information held about them, in accordance with the requirements of data protection law.</w:t>
      </w:r>
    </w:p>
    <w:p w14:paraId="386CC54E" w14:textId="77777777" w:rsidR="001352B5" w:rsidRDefault="007264FB">
      <w:pPr>
        <w:pStyle w:val="Heading3"/>
        <w:ind w:left="556" w:hanging="571"/>
      </w:pPr>
      <w:r>
        <w:t>Information held in ESR</w:t>
      </w:r>
    </w:p>
    <w:p w14:paraId="3FDA2045" w14:textId="77777777" w:rsidR="001352B5" w:rsidRDefault="007264FB">
      <w:pPr>
        <w:ind w:left="-5" w:right="142"/>
      </w:pPr>
      <w:r>
        <w:t>The information that ESR will hold about board members is detailed below and also summarised in the FPPT checklist.</w:t>
      </w:r>
    </w:p>
    <w:p w14:paraId="2E14D63A" w14:textId="77777777" w:rsidR="001352B5" w:rsidRDefault="007264FB">
      <w:pPr>
        <w:ind w:left="-5" w:right="142"/>
      </w:pPr>
      <w:r>
        <w:t>The supplementary guidance document provides specific step-by-step instructions for NHS organisations to update and maintain ESR.</w:t>
      </w:r>
    </w:p>
    <w:p w14:paraId="706B3CC5" w14:textId="77777777" w:rsidR="001352B5" w:rsidRDefault="007264FB">
      <w:pPr>
        <w:ind w:left="-5" w:right="142"/>
      </w:pPr>
      <w:r>
        <w:t>The FPPT assessment on initial appointment of a board member will cover all points mentioned below:</w:t>
      </w:r>
    </w:p>
    <w:p w14:paraId="5D073944" w14:textId="77777777" w:rsidR="001352B5" w:rsidRDefault="007264FB">
      <w:pPr>
        <w:spacing w:after="0"/>
        <w:ind w:left="410" w:right="142"/>
      </w:pPr>
      <w:r>
        <w:lastRenderedPageBreak/>
        <w:t>First name*</w:t>
      </w:r>
    </w:p>
    <w:p w14:paraId="792CCE86" w14:textId="77777777" w:rsidR="001352B5" w:rsidRDefault="007264FB">
      <w:pPr>
        <w:spacing w:after="7"/>
        <w:ind w:left="410" w:right="142"/>
      </w:pPr>
      <w:r>
        <w:rPr>
          <w:rFonts w:ascii="Calibri" w:eastAsia="Calibri" w:hAnsi="Calibri" w:cs="Calibri"/>
          <w:noProof/>
          <w:sz w:val="22"/>
        </w:rPr>
        <mc:AlternateContent>
          <mc:Choice Requires="wpg">
            <w:drawing>
              <wp:anchor distT="0" distB="0" distL="114300" distR="114300" simplePos="0" relativeHeight="251658267" behindDoc="1" locked="0" layoutInCell="1" allowOverlap="1" wp14:anchorId="0C0A2D2B" wp14:editId="7D7377E0">
                <wp:simplePos x="0" y="0"/>
                <wp:positionH relativeFrom="column">
                  <wp:posOffset>146050</wp:posOffset>
                </wp:positionH>
                <wp:positionV relativeFrom="paragraph">
                  <wp:posOffset>-104030</wp:posOffset>
                </wp:positionV>
                <wp:extent cx="285750" cy="1885950"/>
                <wp:effectExtent l="0" t="0" r="0" b="0"/>
                <wp:wrapNone/>
                <wp:docPr id="28534" name="Group 28534"/>
                <wp:cNvGraphicFramePr/>
                <a:graphic xmlns:a="http://schemas.openxmlformats.org/drawingml/2006/main">
                  <a:graphicData uri="http://schemas.microsoft.com/office/word/2010/wordprocessingGroup">
                    <wpg:wgp>
                      <wpg:cNvGrpSpPr/>
                      <wpg:grpSpPr>
                        <a:xfrm>
                          <a:off x="0" y="0"/>
                          <a:ext cx="285750" cy="1885950"/>
                          <a:chOff x="0" y="0"/>
                          <a:chExt cx="285750" cy="1885950"/>
                        </a:xfrm>
                      </wpg:grpSpPr>
                      <wps:wsp>
                        <wps:cNvPr id="3050" name="Shape 3050"/>
                        <wps:cNvSpPr/>
                        <wps:spPr>
                          <a:xfrm>
                            <a:off x="0" y="0"/>
                            <a:ext cx="31750" cy="31750"/>
                          </a:xfrm>
                          <a:custGeom>
                            <a:avLst/>
                            <a:gdLst/>
                            <a:ahLst/>
                            <a:cxnLst/>
                            <a:rect l="0" t="0" r="0" b="0"/>
                            <a:pathLst>
                              <a:path w="31750" h="31750">
                                <a:moveTo>
                                  <a:pt x="15875" y="0"/>
                                </a:moveTo>
                                <a:cubicBezTo>
                                  <a:pt x="17980" y="0"/>
                                  <a:pt x="20005" y="397"/>
                                  <a:pt x="21950" y="1203"/>
                                </a:cubicBezTo>
                                <a:cubicBezTo>
                                  <a:pt x="23895" y="2009"/>
                                  <a:pt x="25612" y="3150"/>
                                  <a:pt x="27100" y="4651"/>
                                </a:cubicBezTo>
                                <a:cubicBezTo>
                                  <a:pt x="28589" y="6127"/>
                                  <a:pt x="29736" y="7826"/>
                                  <a:pt x="30542" y="9773"/>
                                </a:cubicBezTo>
                                <a:cubicBezTo>
                                  <a:pt x="31347" y="11720"/>
                                  <a:pt x="31750" y="13754"/>
                                  <a:pt x="31750" y="15875"/>
                                </a:cubicBezTo>
                                <a:cubicBezTo>
                                  <a:pt x="31750" y="17971"/>
                                  <a:pt x="31347" y="19993"/>
                                  <a:pt x="30542" y="21940"/>
                                </a:cubicBezTo>
                                <a:cubicBezTo>
                                  <a:pt x="29736" y="23862"/>
                                  <a:pt x="28589" y="25574"/>
                                  <a:pt x="27100" y="27074"/>
                                </a:cubicBezTo>
                                <a:cubicBezTo>
                                  <a:pt x="25612" y="28550"/>
                                  <a:pt x="23895" y="29704"/>
                                  <a:pt x="21950" y="30510"/>
                                </a:cubicBezTo>
                                <a:cubicBezTo>
                                  <a:pt x="20005" y="31328"/>
                                  <a:pt x="17980" y="31738"/>
                                  <a:pt x="15875" y="31750"/>
                                </a:cubicBezTo>
                                <a:cubicBezTo>
                                  <a:pt x="13770" y="31738"/>
                                  <a:pt x="11745" y="31328"/>
                                  <a:pt x="9800" y="30522"/>
                                </a:cubicBezTo>
                                <a:cubicBezTo>
                                  <a:pt x="7855" y="29704"/>
                                  <a:pt x="6138" y="28550"/>
                                  <a:pt x="4650" y="27074"/>
                                </a:cubicBezTo>
                                <a:cubicBezTo>
                                  <a:pt x="3161" y="25574"/>
                                  <a:pt x="2014" y="23862"/>
                                  <a:pt x="1208" y="21927"/>
                                </a:cubicBezTo>
                                <a:cubicBezTo>
                                  <a:pt x="403" y="19993"/>
                                  <a:pt x="0" y="17971"/>
                                  <a:pt x="0" y="15875"/>
                                </a:cubicBezTo>
                                <a:cubicBezTo>
                                  <a:pt x="0" y="13754"/>
                                  <a:pt x="403" y="11733"/>
                                  <a:pt x="1208" y="9785"/>
                                </a:cubicBezTo>
                                <a:cubicBezTo>
                                  <a:pt x="2014" y="7838"/>
                                  <a:pt x="3161" y="6127"/>
                                  <a:pt x="4650" y="4651"/>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2" name="Shape 3052"/>
                        <wps:cNvSpPr/>
                        <wps:spPr>
                          <a:xfrm>
                            <a:off x="0" y="139700"/>
                            <a:ext cx="31750" cy="31750"/>
                          </a:xfrm>
                          <a:custGeom>
                            <a:avLst/>
                            <a:gdLst/>
                            <a:ahLst/>
                            <a:cxnLst/>
                            <a:rect l="0" t="0" r="0" b="0"/>
                            <a:pathLst>
                              <a:path w="31750" h="31750">
                                <a:moveTo>
                                  <a:pt x="15875" y="0"/>
                                </a:moveTo>
                                <a:cubicBezTo>
                                  <a:pt x="17980" y="0"/>
                                  <a:pt x="20005" y="397"/>
                                  <a:pt x="21950" y="1191"/>
                                </a:cubicBezTo>
                                <a:cubicBezTo>
                                  <a:pt x="23895" y="1997"/>
                                  <a:pt x="25612" y="3138"/>
                                  <a:pt x="27100" y="4638"/>
                                </a:cubicBezTo>
                                <a:cubicBezTo>
                                  <a:pt x="28589" y="6114"/>
                                  <a:pt x="29736" y="7826"/>
                                  <a:pt x="30542" y="9773"/>
                                </a:cubicBezTo>
                                <a:cubicBezTo>
                                  <a:pt x="31347" y="11720"/>
                                  <a:pt x="31750" y="13754"/>
                                  <a:pt x="31750" y="15875"/>
                                </a:cubicBezTo>
                                <a:cubicBezTo>
                                  <a:pt x="31750" y="17959"/>
                                  <a:pt x="31347" y="19968"/>
                                  <a:pt x="30542" y="21915"/>
                                </a:cubicBezTo>
                                <a:cubicBezTo>
                                  <a:pt x="29736" y="23862"/>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62"/>
                                  <a:pt x="1208" y="21915"/>
                                </a:cubicBezTo>
                                <a:cubicBezTo>
                                  <a:pt x="403" y="19968"/>
                                  <a:pt x="0" y="17959"/>
                                  <a:pt x="0" y="15875"/>
                                </a:cubicBezTo>
                                <a:cubicBezTo>
                                  <a:pt x="0" y="13754"/>
                                  <a:pt x="403" y="11720"/>
                                  <a:pt x="1208" y="9773"/>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4" name="Shape 3054"/>
                        <wps:cNvSpPr/>
                        <wps:spPr>
                          <a:xfrm>
                            <a:off x="0" y="285750"/>
                            <a:ext cx="31750" cy="31750"/>
                          </a:xfrm>
                          <a:custGeom>
                            <a:avLst/>
                            <a:gdLst/>
                            <a:ahLst/>
                            <a:cxnLst/>
                            <a:rect l="0" t="0" r="0" b="0"/>
                            <a:pathLst>
                              <a:path w="31750" h="31750">
                                <a:moveTo>
                                  <a:pt x="15875" y="0"/>
                                </a:moveTo>
                                <a:cubicBezTo>
                                  <a:pt x="17980" y="0"/>
                                  <a:pt x="20005" y="397"/>
                                  <a:pt x="21950" y="1203"/>
                                </a:cubicBezTo>
                                <a:cubicBezTo>
                                  <a:pt x="23895" y="2009"/>
                                  <a:pt x="25612" y="3150"/>
                                  <a:pt x="27100" y="4651"/>
                                </a:cubicBezTo>
                                <a:cubicBezTo>
                                  <a:pt x="28589" y="6127"/>
                                  <a:pt x="29736" y="7838"/>
                                  <a:pt x="30542" y="9785"/>
                                </a:cubicBezTo>
                                <a:cubicBezTo>
                                  <a:pt x="31347" y="11733"/>
                                  <a:pt x="31750" y="13767"/>
                                  <a:pt x="31750" y="15875"/>
                                </a:cubicBezTo>
                                <a:cubicBezTo>
                                  <a:pt x="31750" y="17971"/>
                                  <a:pt x="31347" y="19980"/>
                                  <a:pt x="30542" y="21915"/>
                                </a:cubicBezTo>
                                <a:cubicBezTo>
                                  <a:pt x="29736" y="23862"/>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62"/>
                                  <a:pt x="1208" y="21915"/>
                                </a:cubicBezTo>
                                <a:cubicBezTo>
                                  <a:pt x="403" y="19980"/>
                                  <a:pt x="0" y="17971"/>
                                  <a:pt x="0" y="15875"/>
                                </a:cubicBezTo>
                                <a:cubicBezTo>
                                  <a:pt x="0" y="13767"/>
                                  <a:pt x="403" y="11745"/>
                                  <a:pt x="1208" y="9798"/>
                                </a:cubicBezTo>
                                <a:cubicBezTo>
                                  <a:pt x="2014" y="7851"/>
                                  <a:pt x="3161" y="6127"/>
                                  <a:pt x="4650" y="4651"/>
                                </a:cubicBezTo>
                                <a:cubicBezTo>
                                  <a:pt x="6138" y="3150"/>
                                  <a:pt x="7855" y="2009"/>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6" name="Shape 3056"/>
                        <wps:cNvSpPr/>
                        <wps:spPr>
                          <a:xfrm>
                            <a:off x="0" y="42545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14"/>
                                  <a:pt x="4650" y="4638"/>
                                </a:cubicBezTo>
                                <a:cubicBezTo>
                                  <a:pt x="6138" y="3138"/>
                                  <a:pt x="7855" y="1997"/>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8" name="Shape 3058"/>
                        <wps:cNvSpPr/>
                        <wps:spPr>
                          <a:xfrm>
                            <a:off x="0" y="57150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14"/>
                                  <a:pt x="4650" y="4638"/>
                                </a:cubicBezTo>
                                <a:cubicBezTo>
                                  <a:pt x="6138" y="3138"/>
                                  <a:pt x="7855" y="1997"/>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0" name="Shape 3060"/>
                        <wps:cNvSpPr/>
                        <wps:spPr>
                          <a:xfrm>
                            <a:off x="0" y="711200"/>
                            <a:ext cx="31750" cy="31750"/>
                          </a:xfrm>
                          <a:custGeom>
                            <a:avLst/>
                            <a:gdLst/>
                            <a:ahLst/>
                            <a:cxnLst/>
                            <a:rect l="0" t="0" r="0" b="0"/>
                            <a:pathLst>
                              <a:path w="31750" h="31750">
                                <a:moveTo>
                                  <a:pt x="15875" y="0"/>
                                </a:moveTo>
                                <a:cubicBezTo>
                                  <a:pt x="17980" y="0"/>
                                  <a:pt x="20005" y="397"/>
                                  <a:pt x="21950" y="1178"/>
                                </a:cubicBezTo>
                                <a:cubicBezTo>
                                  <a:pt x="23895" y="1984"/>
                                  <a:pt x="25612" y="3138"/>
                                  <a:pt x="27100" y="4638"/>
                                </a:cubicBezTo>
                                <a:cubicBezTo>
                                  <a:pt x="28589" y="6114"/>
                                  <a:pt x="29736" y="7826"/>
                                  <a:pt x="30542" y="9773"/>
                                </a:cubicBezTo>
                                <a:cubicBezTo>
                                  <a:pt x="31347" y="11720"/>
                                  <a:pt x="31750" y="13754"/>
                                  <a:pt x="31750" y="15875"/>
                                </a:cubicBezTo>
                                <a:cubicBezTo>
                                  <a:pt x="31750" y="17959"/>
                                  <a:pt x="31347" y="19968"/>
                                  <a:pt x="30542" y="21915"/>
                                </a:cubicBezTo>
                                <a:cubicBezTo>
                                  <a:pt x="29736" y="23862"/>
                                  <a:pt x="28589" y="25574"/>
                                  <a:pt x="27100" y="27074"/>
                                </a:cubicBezTo>
                                <a:cubicBezTo>
                                  <a:pt x="25612" y="28550"/>
                                  <a:pt x="23895" y="29704"/>
                                  <a:pt x="21950" y="30510"/>
                                </a:cubicBezTo>
                                <a:cubicBezTo>
                                  <a:pt x="20005" y="31316"/>
                                  <a:pt x="17980" y="31738"/>
                                  <a:pt x="15875" y="31750"/>
                                </a:cubicBezTo>
                                <a:cubicBezTo>
                                  <a:pt x="13770" y="31738"/>
                                  <a:pt x="11745" y="31316"/>
                                  <a:pt x="9800" y="30510"/>
                                </a:cubicBezTo>
                                <a:cubicBezTo>
                                  <a:pt x="7855" y="29704"/>
                                  <a:pt x="6138" y="28550"/>
                                  <a:pt x="4650" y="27074"/>
                                </a:cubicBezTo>
                                <a:cubicBezTo>
                                  <a:pt x="3161" y="25574"/>
                                  <a:pt x="2014" y="23862"/>
                                  <a:pt x="1208" y="21915"/>
                                </a:cubicBezTo>
                                <a:cubicBezTo>
                                  <a:pt x="403" y="19968"/>
                                  <a:pt x="0" y="17959"/>
                                  <a:pt x="0" y="15875"/>
                                </a:cubicBezTo>
                                <a:cubicBezTo>
                                  <a:pt x="0" y="13754"/>
                                  <a:pt x="403" y="11720"/>
                                  <a:pt x="1208" y="9773"/>
                                </a:cubicBezTo>
                                <a:cubicBezTo>
                                  <a:pt x="2014" y="7826"/>
                                  <a:pt x="3161" y="6114"/>
                                  <a:pt x="4650" y="4638"/>
                                </a:cubicBezTo>
                                <a:cubicBezTo>
                                  <a:pt x="6138" y="3138"/>
                                  <a:pt x="7855" y="1984"/>
                                  <a:pt x="9800" y="1178"/>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2" name="Shape 3062"/>
                        <wps:cNvSpPr/>
                        <wps:spPr>
                          <a:xfrm>
                            <a:off x="0" y="857250"/>
                            <a:ext cx="31750" cy="31750"/>
                          </a:xfrm>
                          <a:custGeom>
                            <a:avLst/>
                            <a:gdLst/>
                            <a:ahLst/>
                            <a:cxnLst/>
                            <a:rect l="0" t="0" r="0" b="0"/>
                            <a:pathLst>
                              <a:path w="31750" h="31750">
                                <a:moveTo>
                                  <a:pt x="15875" y="0"/>
                                </a:moveTo>
                                <a:cubicBezTo>
                                  <a:pt x="17980" y="0"/>
                                  <a:pt x="20005" y="397"/>
                                  <a:pt x="21950" y="1191"/>
                                </a:cubicBezTo>
                                <a:cubicBezTo>
                                  <a:pt x="23895" y="1997"/>
                                  <a:pt x="25612" y="3138"/>
                                  <a:pt x="27100" y="4638"/>
                                </a:cubicBezTo>
                                <a:cubicBezTo>
                                  <a:pt x="28589" y="6114"/>
                                  <a:pt x="29736" y="7826"/>
                                  <a:pt x="30542" y="9773"/>
                                </a:cubicBezTo>
                                <a:cubicBezTo>
                                  <a:pt x="31347" y="11720"/>
                                  <a:pt x="31750" y="13754"/>
                                  <a:pt x="31750" y="15875"/>
                                </a:cubicBezTo>
                                <a:cubicBezTo>
                                  <a:pt x="31750" y="17959"/>
                                  <a:pt x="31347" y="19968"/>
                                  <a:pt x="30542" y="21915"/>
                                </a:cubicBezTo>
                                <a:cubicBezTo>
                                  <a:pt x="29736" y="23862"/>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62"/>
                                  <a:pt x="1208" y="21915"/>
                                </a:cubicBezTo>
                                <a:cubicBezTo>
                                  <a:pt x="403" y="19968"/>
                                  <a:pt x="0" y="17959"/>
                                  <a:pt x="0" y="15875"/>
                                </a:cubicBezTo>
                                <a:cubicBezTo>
                                  <a:pt x="0" y="13754"/>
                                  <a:pt x="403" y="11720"/>
                                  <a:pt x="1208" y="9773"/>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4" name="Shape 3064"/>
                        <wps:cNvSpPr/>
                        <wps:spPr>
                          <a:xfrm>
                            <a:off x="0" y="99695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27"/>
                                  <a:pt x="29736" y="7838"/>
                                  <a:pt x="30542" y="9785"/>
                                </a:cubicBezTo>
                                <a:cubicBezTo>
                                  <a:pt x="31347" y="11733"/>
                                  <a:pt x="31750" y="13754"/>
                                  <a:pt x="31750" y="15875"/>
                                </a:cubicBezTo>
                                <a:cubicBezTo>
                                  <a:pt x="31750" y="17971"/>
                                  <a:pt x="31347" y="19980"/>
                                  <a:pt x="30542" y="21927"/>
                                </a:cubicBezTo>
                                <a:cubicBezTo>
                                  <a:pt x="29736" y="23862"/>
                                  <a:pt x="28589" y="25574"/>
                                  <a:pt x="27100" y="27074"/>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74"/>
                                </a:cubicBezTo>
                                <a:cubicBezTo>
                                  <a:pt x="3161" y="25574"/>
                                  <a:pt x="2014" y="23862"/>
                                  <a:pt x="1208" y="21915"/>
                                </a:cubicBezTo>
                                <a:cubicBezTo>
                                  <a:pt x="403" y="19980"/>
                                  <a:pt x="0" y="17971"/>
                                  <a:pt x="0" y="15875"/>
                                </a:cubicBezTo>
                                <a:cubicBezTo>
                                  <a:pt x="0" y="13754"/>
                                  <a:pt x="403" y="11733"/>
                                  <a:pt x="1208" y="9785"/>
                                </a:cubicBezTo>
                                <a:cubicBezTo>
                                  <a:pt x="2014" y="7838"/>
                                  <a:pt x="3161" y="6127"/>
                                  <a:pt x="4650" y="4638"/>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6" name="Shape 3066"/>
                        <wps:cNvSpPr/>
                        <wps:spPr>
                          <a:xfrm>
                            <a:off x="254000" y="1143000"/>
                            <a:ext cx="31750" cy="31750"/>
                          </a:xfrm>
                          <a:custGeom>
                            <a:avLst/>
                            <a:gdLst/>
                            <a:ahLst/>
                            <a:cxnLst/>
                            <a:rect l="0" t="0" r="0" b="0"/>
                            <a:pathLst>
                              <a:path w="31750" h="31750">
                                <a:moveTo>
                                  <a:pt x="31750" y="15875"/>
                                </a:move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14"/>
                                  <a:pt x="4650" y="4638"/>
                                </a:cubicBezTo>
                                <a:cubicBezTo>
                                  <a:pt x="6138" y="3138"/>
                                  <a:pt x="7855" y="1997"/>
                                  <a:pt x="9800" y="1203"/>
                                </a:cubicBezTo>
                                <a:cubicBezTo>
                                  <a:pt x="11745" y="397"/>
                                  <a:pt x="13770" y="0"/>
                                  <a:pt x="15875" y="0"/>
                                </a:cubicBezTo>
                                <a:cubicBezTo>
                                  <a:pt x="17980" y="0"/>
                                  <a:pt x="20005" y="397"/>
                                  <a:pt x="21950" y="1203"/>
                                </a:cubicBezTo>
                                <a:cubicBezTo>
                                  <a:pt x="23895" y="1997"/>
                                  <a:pt x="25612" y="3138"/>
                                  <a:pt x="27100" y="4638"/>
                                </a:cubicBezTo>
                                <a:cubicBezTo>
                                  <a:pt x="28589" y="6114"/>
                                  <a:pt x="29736" y="7838"/>
                                  <a:pt x="30542" y="9785"/>
                                </a:cubicBezTo>
                                <a:cubicBezTo>
                                  <a:pt x="31347" y="11733"/>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068" name="Shape 3068"/>
                        <wps:cNvSpPr/>
                        <wps:spPr>
                          <a:xfrm>
                            <a:off x="254000" y="1282700"/>
                            <a:ext cx="31750" cy="31750"/>
                          </a:xfrm>
                          <a:custGeom>
                            <a:avLst/>
                            <a:gdLst/>
                            <a:ahLst/>
                            <a:cxnLst/>
                            <a:rect l="0" t="0" r="0" b="0"/>
                            <a:pathLst>
                              <a:path w="31750" h="31750">
                                <a:moveTo>
                                  <a:pt x="31750" y="15875"/>
                                </a:move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67"/>
                                  <a:pt x="403" y="11745"/>
                                  <a:pt x="1208" y="9798"/>
                                </a:cubicBezTo>
                                <a:cubicBezTo>
                                  <a:pt x="2014" y="7851"/>
                                  <a:pt x="3161" y="6139"/>
                                  <a:pt x="4650" y="4651"/>
                                </a:cubicBezTo>
                                <a:cubicBezTo>
                                  <a:pt x="6138" y="3150"/>
                                  <a:pt x="7855" y="1997"/>
                                  <a:pt x="9800" y="1191"/>
                                </a:cubicBezTo>
                                <a:cubicBezTo>
                                  <a:pt x="11745" y="397"/>
                                  <a:pt x="13770" y="0"/>
                                  <a:pt x="15875" y="0"/>
                                </a:cubicBezTo>
                                <a:cubicBezTo>
                                  <a:pt x="17980" y="0"/>
                                  <a:pt x="20005" y="397"/>
                                  <a:pt x="21950" y="1203"/>
                                </a:cubicBezTo>
                                <a:cubicBezTo>
                                  <a:pt x="23895" y="2009"/>
                                  <a:pt x="25612" y="3150"/>
                                  <a:pt x="27100" y="4651"/>
                                </a:cubicBezTo>
                                <a:cubicBezTo>
                                  <a:pt x="28589" y="6139"/>
                                  <a:pt x="29736" y="7851"/>
                                  <a:pt x="30542" y="9798"/>
                                </a:cubicBezTo>
                                <a:cubicBezTo>
                                  <a:pt x="31347" y="11745"/>
                                  <a:pt x="31750" y="13767"/>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071" name="Shape 3071"/>
                        <wps:cNvSpPr/>
                        <wps:spPr>
                          <a:xfrm>
                            <a:off x="0" y="1568450"/>
                            <a:ext cx="31750" cy="31750"/>
                          </a:xfrm>
                          <a:custGeom>
                            <a:avLst/>
                            <a:gdLst/>
                            <a:ahLst/>
                            <a:cxnLst/>
                            <a:rect l="0" t="0" r="0" b="0"/>
                            <a:pathLst>
                              <a:path w="31750" h="31750">
                                <a:moveTo>
                                  <a:pt x="15875" y="0"/>
                                </a:moveTo>
                                <a:cubicBezTo>
                                  <a:pt x="17980" y="0"/>
                                  <a:pt x="20005" y="397"/>
                                  <a:pt x="21950" y="1191"/>
                                </a:cubicBezTo>
                                <a:cubicBezTo>
                                  <a:pt x="23895" y="1997"/>
                                  <a:pt x="25612" y="3150"/>
                                  <a:pt x="27100" y="4651"/>
                                </a:cubicBezTo>
                                <a:cubicBezTo>
                                  <a:pt x="28589" y="6127"/>
                                  <a:pt x="29736" y="7851"/>
                                  <a:pt x="30542" y="9798"/>
                                </a:cubicBezTo>
                                <a:cubicBezTo>
                                  <a:pt x="31347" y="11745"/>
                                  <a:pt x="31750" y="13767"/>
                                  <a:pt x="31750" y="15875"/>
                                </a:cubicBez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67"/>
                                  <a:pt x="403" y="11745"/>
                                  <a:pt x="1208" y="9798"/>
                                </a:cubicBezTo>
                                <a:cubicBezTo>
                                  <a:pt x="2014" y="7851"/>
                                  <a:pt x="3161" y="6127"/>
                                  <a:pt x="4650" y="4651"/>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073" name="Shape 3073"/>
                        <wps:cNvSpPr/>
                        <wps:spPr>
                          <a:xfrm>
                            <a:off x="0" y="1714500"/>
                            <a:ext cx="31750" cy="31750"/>
                          </a:xfrm>
                          <a:custGeom>
                            <a:avLst/>
                            <a:gdLst/>
                            <a:ahLst/>
                            <a:cxnLst/>
                            <a:rect l="0" t="0" r="0" b="0"/>
                            <a:pathLst>
                              <a:path w="31750" h="31750">
                                <a:moveTo>
                                  <a:pt x="15875" y="0"/>
                                </a:moveTo>
                                <a:cubicBezTo>
                                  <a:pt x="17980" y="0"/>
                                  <a:pt x="20005" y="397"/>
                                  <a:pt x="21950" y="1178"/>
                                </a:cubicBezTo>
                                <a:cubicBezTo>
                                  <a:pt x="23895" y="1984"/>
                                  <a:pt x="25612" y="3138"/>
                                  <a:pt x="27100" y="4626"/>
                                </a:cubicBezTo>
                                <a:cubicBezTo>
                                  <a:pt x="28589" y="6102"/>
                                  <a:pt x="29736" y="7826"/>
                                  <a:pt x="30542" y="9773"/>
                                </a:cubicBezTo>
                                <a:cubicBezTo>
                                  <a:pt x="31347" y="11720"/>
                                  <a:pt x="31750" y="13754"/>
                                  <a:pt x="31750" y="15875"/>
                                </a:cubicBez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54"/>
                                  <a:pt x="403" y="11720"/>
                                  <a:pt x="1208" y="9773"/>
                                </a:cubicBezTo>
                                <a:cubicBezTo>
                                  <a:pt x="2014" y="7826"/>
                                  <a:pt x="3161" y="6102"/>
                                  <a:pt x="4650" y="4626"/>
                                </a:cubicBezTo>
                                <a:cubicBezTo>
                                  <a:pt x="6138" y="3138"/>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075" name="Shape 3075"/>
                        <wps:cNvSpPr/>
                        <wps:spPr>
                          <a:xfrm>
                            <a:off x="254000" y="1854200"/>
                            <a:ext cx="31750" cy="31750"/>
                          </a:xfrm>
                          <a:custGeom>
                            <a:avLst/>
                            <a:gdLst/>
                            <a:ahLst/>
                            <a:cxnLst/>
                            <a:rect l="0" t="0" r="0" b="0"/>
                            <a:pathLst>
                              <a:path w="31750" h="31750">
                                <a:moveTo>
                                  <a:pt x="31750" y="15875"/>
                                </a:move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26"/>
                                  <a:pt x="3161" y="6114"/>
                                  <a:pt x="4650" y="4638"/>
                                </a:cubicBezTo>
                                <a:cubicBezTo>
                                  <a:pt x="6138" y="3138"/>
                                  <a:pt x="7855" y="1997"/>
                                  <a:pt x="9800" y="1191"/>
                                </a:cubicBezTo>
                                <a:cubicBezTo>
                                  <a:pt x="11745" y="397"/>
                                  <a:pt x="13770" y="0"/>
                                  <a:pt x="15875" y="0"/>
                                </a:cubicBezTo>
                                <a:cubicBezTo>
                                  <a:pt x="17980" y="0"/>
                                  <a:pt x="20005" y="397"/>
                                  <a:pt x="21950" y="1203"/>
                                </a:cubicBezTo>
                                <a:cubicBezTo>
                                  <a:pt x="23895" y="1997"/>
                                  <a:pt x="25612" y="3138"/>
                                  <a:pt x="27100" y="4638"/>
                                </a:cubicBezTo>
                                <a:cubicBezTo>
                                  <a:pt x="28589" y="6114"/>
                                  <a:pt x="29736" y="7826"/>
                                  <a:pt x="30542" y="9773"/>
                                </a:cubicBezTo>
                                <a:cubicBezTo>
                                  <a:pt x="31347" y="11720"/>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170BB0" id="Group 28534" o:spid="_x0000_s1026" style="position:absolute;margin-left:11.5pt;margin-top:-8.2pt;width:22.5pt;height:148.5pt;z-index:-251658213" coordsize="2857,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">
                <v:shape id="Shape 3050"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" path="m15875,v2105,,4130,397,6075,1203c23895,2009,25612,3150,27100,4651v1489,1476,2636,3175,3442,5122c31347,11720,31750,13754,31750,15875v,2096,-403,4118,-1208,6065c29736,23862,28589,25574,27100,27074v-1488,1476,-3205,2630,-5150,3436c20005,31328,17980,31738,15875,31750v-2105,-12,-4130,-422,-6075,-1228c7855,29704,6138,28550,4650,27074,3161,25574,2014,23862,1208,21927,403,19993,,17971,,15875,,13754,403,11733,1208,9785,2014,7838,3161,6127,4650,4651,6138,3150,7855,1997,9800,1191,11745,397,13770,,15875,xe" fillcolor="black" stroked="f" strokeweight="0">
                  <v:stroke miterlimit="83231f" joinstyle="miter"/>
                  <v:path arrowok="t" textboxrect="0,0,31750,31750"/>
                </v:shape>
                <v:shape id="Shape 3052" o:spid="_x0000_s1028" style="position:absolute;top:1397;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" path="m15875,v2105,,4130,397,6075,1191c23895,1997,25612,3138,27100,4638v1489,1476,2636,3188,3442,5135c31347,11720,31750,13754,31750,15875v,2084,-403,4093,-1208,6040c29736,23862,28589,25586,27100,27087v-1488,1476,-3205,2629,-5150,3435c20005,31328,17980,31738,15875,31750v-2105,-12,-4130,-422,-6075,-1228c7855,29716,6138,28563,4650,27087,3161,25586,2014,23862,1208,21915,403,19968,,17959,,15875,,13754,403,11720,1208,9773,2014,7826,3161,6114,4650,4638,6138,3138,7855,1997,9800,1191,11745,397,13770,,15875,xe" fillcolor="black" stroked="f" strokeweight="0">
                  <v:stroke miterlimit="83231f" joinstyle="miter"/>
                  <v:path arrowok="t" textboxrect="0,0,31750,31750"/>
                </v:shape>
                <v:shape id="Shape 3054" o:spid="_x0000_s1029" style="position:absolute;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" path="m15875,v2105,,4130,397,6075,1203c23895,2009,25612,3150,27100,4651v1489,1476,2636,3187,3442,5134c31347,11733,31750,13767,31750,15875v,2096,-403,4105,-1208,6040c29736,23862,28589,25586,27100,27087v-1488,1476,-3205,2617,-5150,3423c20005,31316,17980,31738,15875,31750v-2105,-12,-4130,-434,-6075,-1240c7855,29704,6138,28563,4650,27087,3161,25586,2014,23862,1208,21915,403,19980,,17971,,15875,,13767,403,11745,1208,9798,2014,7851,3161,6127,4650,4651,6138,3150,7855,2009,9800,1203,11745,397,13770,,15875,xe" fillcolor="black" stroked="f" strokeweight="0">
                  <v:stroke miterlimit="83231f" joinstyle="miter"/>
                  <v:path arrowok="t" textboxrect="0,0,31750,31750"/>
                </v:shape>
                <v:shape id="Shape 3056" o:spid="_x0000_s1030" style="position:absolute;top:4254;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" path="m15875,v2105,,4130,397,6075,1203c23895,1997,25612,3138,27100,4638v1489,1476,2636,3200,3442,5147c31347,11733,31750,13754,31750,15875v,2096,-403,4105,-1208,6052c29736,23875,28589,25586,27100,27087v-1488,1476,-3205,2629,-5150,3435c20005,31328,17980,31738,15875,31750v-2105,-12,-4130,-422,-6075,-1228c7855,29716,6138,28563,4650,27087,3161,25586,2014,23875,1208,21927,403,19980,,17971,,15875,,13754,403,11733,1208,9785,2014,7838,3161,6114,4650,4638,6138,3138,7855,1997,9800,1203,11745,397,13770,,15875,xe" fillcolor="black" stroked="f" strokeweight="0">
                  <v:stroke miterlimit="83231f" joinstyle="miter"/>
                  <v:path arrowok="t" textboxrect="0,0,31750,31750"/>
                </v:shape>
                <v:shape id="Shape 3058" o:spid="_x0000_s1031" style="position:absolute;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" path="m15875,v2105,,4130,397,6075,1203c23895,1997,25612,3138,27100,4638v1489,1476,2636,3200,3442,5147c31347,11733,31750,13754,31750,15875v,2096,-403,4105,-1208,6052c29736,23875,28589,25586,27100,27087v-1488,1476,-3205,2629,-5150,3435c20005,31328,17980,31738,15875,31750v-2105,-12,-4130,-422,-6075,-1228c7855,29716,6138,28563,4650,27087,3161,25586,2014,23875,1208,21927,403,19980,,17971,,15875,,13754,403,11733,1208,9785,2014,7838,3161,6114,4650,4638,6138,3138,7855,1997,9800,1203,11745,397,13770,,15875,xe" fillcolor="black" stroked="f" strokeweight="0">
                  <v:stroke miterlimit="83231f" joinstyle="miter"/>
                  <v:path arrowok="t" textboxrect="0,0,31750,31750"/>
                </v:shape>
                <v:shape id="Shape 3060" o:spid="_x0000_s1032" style="position:absolute;top:7112;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" path="m15875,v2105,,4130,397,6075,1178c23895,1984,25612,3138,27100,4638v1489,1476,2636,3188,3442,5135c31347,11720,31750,13754,31750,15875v,2084,-403,4093,-1208,6040c29736,23862,28589,25574,27100,27074v-1488,1476,-3205,2630,-5150,3436c20005,31316,17980,31738,15875,31750v-2105,-12,-4130,-434,-6075,-1240c7855,29704,6138,28550,4650,27074,3161,25574,2014,23862,1208,21915,403,19968,,17959,,15875,,13754,403,11720,1208,9773,2014,7826,3161,6114,4650,4638,6138,3138,7855,1984,9800,1178,11745,397,13770,,15875,xe" fillcolor="black" stroked="f" strokeweight="0">
                  <v:stroke miterlimit="83231f" joinstyle="miter"/>
                  <v:path arrowok="t" textboxrect="0,0,31750,31750"/>
                </v:shape>
                <v:shape id="Shape 3062" o:spid="_x0000_s1033" style="position:absolute;top:8572;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" path="m15875,v2105,,4130,397,6075,1191c23895,1997,25612,3138,27100,4638v1489,1476,2636,3188,3442,5135c31347,11720,31750,13754,31750,15875v,2084,-403,4093,-1208,6040c29736,23862,28589,25586,27100,27087v-1488,1476,-3205,2629,-5150,3435c20005,31328,17980,31738,15875,31750v-2105,-12,-4130,-422,-6075,-1228c7855,29716,6138,28563,4650,27087,3161,25586,2014,23862,1208,21915,403,19968,,17959,,15875,,13754,403,11720,1208,9773,2014,7826,3161,6114,4650,4638,6138,3138,7855,1997,9800,1191,11745,397,13770,,15875,xe" fillcolor="black" stroked="f" strokeweight="0">
                  <v:stroke miterlimit="83231f" joinstyle="miter"/>
                  <v:path arrowok="t" textboxrect="0,0,31750,31750"/>
                </v:shape>
                <v:shape id="Shape 3064" o:spid="_x0000_s1034" style="position:absolute;top:9969;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" path="m15875,v2105,,4130,397,6075,1191c23895,1997,25612,3150,27100,4638v1489,1489,2636,3200,3442,5147c31347,11733,31750,13754,31750,15875v,2096,-403,4105,-1208,6052c29736,23862,28589,25574,27100,27074v-1488,1489,-3205,2630,-5150,3436c20005,31316,17980,31738,15875,31750v-2105,-12,-4130,-434,-6075,-1240c7855,29704,6138,28563,4650,27074,3161,25574,2014,23862,1208,21915,403,19980,,17971,,15875,,13754,403,11733,1208,9785,2014,7838,3161,6127,4650,4638,6138,3150,7855,1997,9800,1191,11745,397,13770,,15875,xe" fillcolor="black" stroked="f" strokeweight="0">
                  <v:stroke miterlimit="83231f" joinstyle="miter"/>
                  <v:path arrowok="t" textboxrect="0,0,31750,31750"/>
                </v:shape>
                <v:shape id="Shape 3066" o:spid="_x0000_s1035" style="position:absolute;left:2540;top:11430;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" path="m31750,15875v,2096,-403,4105,-1208,6052c29736,23875,28589,25586,27100,27087v-1488,1476,-3205,2629,-5150,3435c20005,31328,17980,31738,15875,31750v-2105,-12,-4130,-422,-6075,-1228c7855,29716,6138,28563,4650,27087,3161,25586,2014,23875,1208,21927,403,19980,,17971,,15875,,13754,403,11733,1208,9785,2014,7838,3161,6114,4650,4638,6138,3138,7855,1997,9800,1203,11745,397,13770,,15875,v2105,,4130,397,6075,1203c23895,1997,25612,3138,27100,4638v1489,1476,2636,3200,3442,5147c31347,11733,31750,13754,31750,15875xe" filled="f" strokeweight=".5pt">
                  <v:stroke miterlimit="1" joinstyle="miter"/>
                  <v:path arrowok="t" textboxrect="0,0,31750,31750"/>
                </v:shape>
                <v:shape id="Shape 3068" o:spid="_x0000_s1036" style="position:absolute;left:2540;top:12827;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" path="m31750,15875v,2096,-403,4105,-1208,6052c29736,23875,28589,25586,27100,27087v-1488,1476,-3205,2617,-5150,3423c20005,31316,17980,31738,15875,31750v-2105,-12,-4130,-434,-6075,-1240c7855,29704,6138,28563,4650,27087,3161,25586,2014,23875,1208,21927,403,19980,,17971,,15875,,13767,403,11745,1208,9798,2014,7851,3161,6139,4650,4651,6138,3150,7855,1997,9800,1191,11745,397,13770,,15875,v2105,,4130,397,6075,1203c23895,2009,25612,3150,27100,4651v1489,1488,2636,3200,3442,5147c31347,11745,31750,13767,31750,15875xe" filled="f" strokeweight=".5pt">
                  <v:stroke miterlimit="1" joinstyle="miter"/>
                  <v:path arrowok="t" textboxrect="0,0,31750,31750"/>
                </v:shape>
                <v:shape id="Shape 3071" o:spid="_x0000_s1037" style="position:absolute;top:15684;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" path="m15875,v2105,,4130,397,6075,1191c23895,1997,25612,3150,27100,4651v1489,1476,2636,3200,3442,5147c31347,11745,31750,13767,31750,15875v,2096,-403,4105,-1208,6052c29736,23875,28589,25586,27100,27087v-1488,1476,-3205,2617,-5150,3423c20005,31316,17980,31738,15875,31750v-2105,-12,-4130,-434,-6075,-1240c7855,29704,6138,28563,4650,27087,3161,25586,2014,23875,1208,21927,403,19980,,17971,,15875,,13767,403,11745,1208,9798,2014,7851,3161,6127,4650,4651,6138,3150,7855,1997,9800,1191,11745,397,13770,,15875,xe" fillcolor="black" stroked="f" strokeweight="0">
                  <v:stroke miterlimit="1" joinstyle="miter"/>
                  <v:path arrowok="t" textboxrect="0,0,31750,31750"/>
                </v:shape>
                <v:shape id="Shape 3073" o:spid="_x0000_s1038" style="position:absolute;top:1714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" path="m15875,v2105,,4130,397,6075,1178c23895,1984,25612,3138,27100,4626v1489,1476,2636,3200,3442,5147c31347,11720,31750,13754,31750,15875v,2096,-403,4105,-1208,6052c29736,23875,28589,25586,27100,27087v-1488,1476,-3205,2617,-5150,3423c20005,31316,17980,31738,15875,31750v-2105,-12,-4130,-434,-6075,-1240c7855,29704,6138,28563,4650,27087,3161,25586,2014,23875,1208,21927,403,19980,,17971,,15875,,13754,403,11720,1208,9773,2014,7826,3161,6102,4650,4626,6138,3138,7855,1997,9800,1191,11745,397,13770,,15875,xe" fillcolor="black" stroked="f" strokeweight="0">
                  <v:stroke miterlimit="1" joinstyle="miter"/>
                  <v:path arrowok="t" textboxrect="0,0,31750,31750"/>
                </v:shape>
                <v:shape id="Shape 3075" o:spid="_x0000_s1039" style="position:absolute;left:2540;top:18542;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" path="m31750,15875v,2096,-403,4105,-1208,6052c29736,23875,28589,25586,27100,27087v-1488,1476,-3205,2629,-5150,3435c20005,31328,17980,31738,15875,31750v-2105,-12,-4130,-422,-6075,-1228c7855,29716,6138,28563,4650,27087,3161,25586,2014,23875,1208,21927,403,19980,,17971,,15875,,13754,403,11733,1208,9785,2014,7826,3161,6114,4650,4638,6138,3138,7855,1997,9800,1191,11745,397,13770,,15875,v2105,,4130,397,6075,1203c23895,1997,25612,3138,27100,4638v1489,1476,2636,3188,3442,5135c31347,11720,31750,13754,31750,15875xe" filled="f" strokeweight=".5pt">
                  <v:stroke miterlimit="1" joinstyle="miter"/>
                  <v:path arrowok="t" textboxrect="0,0,31750,31750"/>
                </v:shape>
              </v:group>
            </w:pict>
          </mc:Fallback>
        </mc:AlternateContent>
      </w:r>
      <w:r>
        <w:t>Second name/surname*</w:t>
      </w:r>
    </w:p>
    <w:p w14:paraId="46FBEF4D" w14:textId="77777777" w:rsidR="001352B5" w:rsidRDefault="007264FB">
      <w:pPr>
        <w:spacing w:after="0"/>
        <w:ind w:left="410" w:right="142"/>
      </w:pPr>
      <w:r>
        <w:t>Organisation* (that is, current employer)</w:t>
      </w:r>
    </w:p>
    <w:p w14:paraId="4A184A4B" w14:textId="77777777" w:rsidR="001352B5" w:rsidRDefault="007264FB">
      <w:pPr>
        <w:spacing w:after="7"/>
        <w:ind w:left="410" w:right="142"/>
      </w:pPr>
      <w:r>
        <w:t>Staff group*</w:t>
      </w:r>
    </w:p>
    <w:p w14:paraId="20E6F99D" w14:textId="77777777" w:rsidR="001352B5" w:rsidRDefault="007264FB">
      <w:pPr>
        <w:spacing w:after="0"/>
        <w:ind w:left="410" w:right="142"/>
      </w:pPr>
      <w:r>
        <w:t>Job title* (that is, current job description)</w:t>
      </w:r>
    </w:p>
    <w:p w14:paraId="5802B1C2" w14:textId="77777777" w:rsidR="001352B5" w:rsidRDefault="007264FB">
      <w:pPr>
        <w:spacing w:after="7"/>
        <w:ind w:left="410" w:right="142"/>
      </w:pPr>
      <w:r>
        <w:t>Occupation code*</w:t>
      </w:r>
    </w:p>
    <w:p w14:paraId="7A6A4261" w14:textId="77777777" w:rsidR="001352B5" w:rsidRDefault="007264FB">
      <w:pPr>
        <w:spacing w:after="0"/>
        <w:ind w:left="410" w:right="142"/>
      </w:pPr>
      <w:r>
        <w:t>Position title*</w:t>
      </w:r>
    </w:p>
    <w:p w14:paraId="59817A73" w14:textId="77777777" w:rsidR="001352B5" w:rsidRDefault="007264FB">
      <w:pPr>
        <w:spacing w:after="7"/>
        <w:ind w:left="410" w:right="142"/>
      </w:pPr>
      <w:r>
        <w:t>Employment history:*</w:t>
      </w:r>
    </w:p>
    <w:p w14:paraId="57436751" w14:textId="77777777" w:rsidR="001352B5" w:rsidRDefault="007264FB">
      <w:pPr>
        <w:spacing w:after="0"/>
        <w:ind w:left="810" w:right="142"/>
      </w:pPr>
      <w:r>
        <w:t>This would include detail of all job titles, organisation departments, dates, and role descriptions.</w:t>
      </w:r>
    </w:p>
    <w:p w14:paraId="4FDF6A96" w14:textId="77777777" w:rsidR="001352B5" w:rsidRDefault="007264FB">
      <w:pPr>
        <w:spacing w:after="5"/>
        <w:ind w:left="810" w:right="142"/>
      </w:pPr>
      <w:r>
        <w:t>Any gaps that are because of any protected characteristics, as defined in the Equality Act 2010, would not need to be explained.</w:t>
      </w:r>
    </w:p>
    <w:p w14:paraId="4908E65E" w14:textId="77777777" w:rsidR="001352B5" w:rsidRDefault="007264FB">
      <w:pPr>
        <w:spacing w:after="7"/>
        <w:ind w:left="410" w:right="142"/>
      </w:pPr>
      <w:r>
        <w:t>Training and development</w:t>
      </w:r>
    </w:p>
    <w:p w14:paraId="757A70DF" w14:textId="77777777" w:rsidR="001352B5" w:rsidRDefault="007264FB">
      <w:pPr>
        <w:spacing w:after="0"/>
        <w:ind w:left="410" w:right="142"/>
      </w:pPr>
      <w:r>
        <w:t>References:*</w:t>
      </w:r>
    </w:p>
    <w:p w14:paraId="75491B36" w14:textId="6F8A3160" w:rsidR="001352B5" w:rsidRDefault="007264FB">
      <w:pPr>
        <w:ind w:left="810" w:right="142"/>
      </w:pPr>
      <w:r w:rsidRPr="00293A64">
        <w:t>Available references from previous employers, board member references, including resignations or early retirement</w:t>
      </w:r>
      <w:r w:rsidR="00D078E2" w:rsidRPr="00293A64">
        <w:t xml:space="preserve"> and a board member </w:t>
      </w:r>
      <w:r w:rsidR="00F47F73" w:rsidRPr="00293A64">
        <w:t>reference.</w:t>
      </w:r>
    </w:p>
    <w:p w14:paraId="10A5DEBB" w14:textId="77777777" w:rsidR="001352B5" w:rsidRDefault="007264FB">
      <w:pPr>
        <w:spacing w:after="7"/>
        <w:ind w:left="410" w:right="142"/>
      </w:pPr>
      <w:r>
        <w:t>Last appraisal and date</w:t>
      </w:r>
    </w:p>
    <w:p w14:paraId="465E6601" w14:textId="77777777" w:rsidR="001352B5" w:rsidRDefault="007264FB">
      <w:pPr>
        <w:spacing w:after="0"/>
        <w:ind w:left="410" w:right="142"/>
      </w:pPr>
      <w:r>
        <w:rPr>
          <w:rFonts w:ascii="Calibri" w:eastAsia="Calibri" w:hAnsi="Calibri" w:cs="Calibri"/>
          <w:noProof/>
          <w:sz w:val="22"/>
        </w:rPr>
        <mc:AlternateContent>
          <mc:Choice Requires="wpg">
            <w:drawing>
              <wp:anchor distT="0" distB="0" distL="114300" distR="114300" simplePos="0" relativeHeight="251658268" behindDoc="1" locked="0" layoutInCell="1" allowOverlap="1" wp14:anchorId="51CAC17D" wp14:editId="6A6DAEA6">
                <wp:simplePos x="0" y="0"/>
                <wp:positionH relativeFrom="column">
                  <wp:posOffset>146050</wp:posOffset>
                </wp:positionH>
                <wp:positionV relativeFrom="paragraph">
                  <wp:posOffset>-110380</wp:posOffset>
                </wp:positionV>
                <wp:extent cx="285750" cy="317500"/>
                <wp:effectExtent l="0" t="0" r="0" b="0"/>
                <wp:wrapNone/>
                <wp:docPr id="27501" name="Group 27501"/>
                <wp:cNvGraphicFramePr/>
                <a:graphic xmlns:a="http://schemas.openxmlformats.org/drawingml/2006/main">
                  <a:graphicData uri="http://schemas.microsoft.com/office/word/2010/wordprocessingGroup">
                    <wpg:wgp>
                      <wpg:cNvGrpSpPr/>
                      <wpg:grpSpPr>
                        <a:xfrm>
                          <a:off x="0" y="0"/>
                          <a:ext cx="285750" cy="317500"/>
                          <a:chOff x="0" y="0"/>
                          <a:chExt cx="285750" cy="317500"/>
                        </a:xfrm>
                      </wpg:grpSpPr>
                      <wps:wsp>
                        <wps:cNvPr id="3087" name="Shape 3087"/>
                        <wps:cNvSpPr/>
                        <wps:spPr>
                          <a:xfrm>
                            <a:off x="0" y="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26"/>
                                  <a:pt x="30542" y="9773"/>
                                </a:cubicBezTo>
                                <a:cubicBezTo>
                                  <a:pt x="31347" y="11720"/>
                                  <a:pt x="31750" y="13754"/>
                                  <a:pt x="31750" y="15875"/>
                                </a:cubicBezTo>
                                <a:cubicBezTo>
                                  <a:pt x="31750" y="17971"/>
                                  <a:pt x="31347" y="19993"/>
                                  <a:pt x="30542" y="21940"/>
                                </a:cubicBezTo>
                                <a:cubicBezTo>
                                  <a:pt x="29736" y="23887"/>
                                  <a:pt x="28589" y="25598"/>
                                  <a:pt x="27100" y="27099"/>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99"/>
                                </a:cubicBezTo>
                                <a:cubicBezTo>
                                  <a:pt x="3161" y="25598"/>
                                  <a:pt x="2014" y="23887"/>
                                  <a:pt x="1208" y="21940"/>
                                </a:cubicBezTo>
                                <a:cubicBezTo>
                                  <a:pt x="403" y="19993"/>
                                  <a:pt x="0" y="17971"/>
                                  <a:pt x="0" y="15875"/>
                                </a:cubicBezTo>
                                <a:cubicBezTo>
                                  <a:pt x="0" y="13754"/>
                                  <a:pt x="403" y="11720"/>
                                  <a:pt x="1208" y="9773"/>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9" name="Shape 3089"/>
                        <wps:cNvSpPr/>
                        <wps:spPr>
                          <a:xfrm>
                            <a:off x="0" y="146050"/>
                            <a:ext cx="31750" cy="31750"/>
                          </a:xfrm>
                          <a:custGeom>
                            <a:avLst/>
                            <a:gdLst/>
                            <a:ahLst/>
                            <a:cxnLst/>
                            <a:rect l="0" t="0" r="0" b="0"/>
                            <a:pathLst>
                              <a:path w="31750" h="31750">
                                <a:moveTo>
                                  <a:pt x="15875" y="0"/>
                                </a:moveTo>
                                <a:cubicBezTo>
                                  <a:pt x="17980" y="0"/>
                                  <a:pt x="20005" y="397"/>
                                  <a:pt x="21950" y="1178"/>
                                </a:cubicBezTo>
                                <a:cubicBezTo>
                                  <a:pt x="23895" y="1984"/>
                                  <a:pt x="25612" y="3138"/>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75"/>
                                  <a:pt x="28589" y="25586"/>
                                  <a:pt x="27100" y="27087"/>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87"/>
                                </a:cubicBezTo>
                                <a:cubicBezTo>
                                  <a:pt x="3161" y="25586"/>
                                  <a:pt x="2014" y="23875"/>
                                  <a:pt x="1208" y="21927"/>
                                </a:cubicBezTo>
                                <a:cubicBezTo>
                                  <a:pt x="403" y="19980"/>
                                  <a:pt x="0" y="17971"/>
                                  <a:pt x="0" y="15875"/>
                                </a:cubicBezTo>
                                <a:cubicBezTo>
                                  <a:pt x="0" y="13754"/>
                                  <a:pt x="403" y="11720"/>
                                  <a:pt x="1208" y="9773"/>
                                </a:cubicBezTo>
                                <a:cubicBezTo>
                                  <a:pt x="2014" y="7826"/>
                                  <a:pt x="3161" y="6114"/>
                                  <a:pt x="4650" y="4638"/>
                                </a:cubicBezTo>
                                <a:cubicBezTo>
                                  <a:pt x="6138" y="3138"/>
                                  <a:pt x="7855" y="1984"/>
                                  <a:pt x="9800" y="1178"/>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1" name="Shape 3091"/>
                        <wps:cNvSpPr/>
                        <wps:spPr>
                          <a:xfrm>
                            <a:off x="254000" y="285750"/>
                            <a:ext cx="31750" cy="31750"/>
                          </a:xfrm>
                          <a:custGeom>
                            <a:avLst/>
                            <a:gdLst/>
                            <a:ahLst/>
                            <a:cxnLst/>
                            <a:rect l="0" t="0" r="0" b="0"/>
                            <a:pathLst>
                              <a:path w="31750" h="31750">
                                <a:moveTo>
                                  <a:pt x="31750" y="15875"/>
                                </a:moveTo>
                                <a:cubicBezTo>
                                  <a:pt x="31750" y="17971"/>
                                  <a:pt x="31347" y="19980"/>
                                  <a:pt x="30542" y="21927"/>
                                </a:cubicBezTo>
                                <a:cubicBezTo>
                                  <a:pt x="29736" y="23875"/>
                                  <a:pt x="28589" y="25598"/>
                                  <a:pt x="27100" y="27099"/>
                                </a:cubicBezTo>
                                <a:cubicBezTo>
                                  <a:pt x="25612" y="28587"/>
                                  <a:pt x="23895" y="29728"/>
                                  <a:pt x="21950" y="30522"/>
                                </a:cubicBezTo>
                                <a:cubicBezTo>
                                  <a:pt x="20005" y="31328"/>
                                  <a:pt x="17980" y="31738"/>
                                  <a:pt x="15875" y="31750"/>
                                </a:cubicBezTo>
                                <a:cubicBezTo>
                                  <a:pt x="13770" y="31738"/>
                                  <a:pt x="11745" y="31328"/>
                                  <a:pt x="9800" y="30522"/>
                                </a:cubicBezTo>
                                <a:cubicBezTo>
                                  <a:pt x="7855" y="29728"/>
                                  <a:pt x="6138" y="28587"/>
                                  <a:pt x="4650" y="27099"/>
                                </a:cubicBezTo>
                                <a:cubicBezTo>
                                  <a:pt x="3161" y="25598"/>
                                  <a:pt x="2014" y="23887"/>
                                  <a:pt x="1208" y="21940"/>
                                </a:cubicBezTo>
                                <a:cubicBezTo>
                                  <a:pt x="403" y="19993"/>
                                  <a:pt x="0" y="17971"/>
                                  <a:pt x="0" y="15875"/>
                                </a:cubicBezTo>
                                <a:cubicBezTo>
                                  <a:pt x="0" y="13754"/>
                                  <a:pt x="403" y="11720"/>
                                  <a:pt x="1208" y="9785"/>
                                </a:cubicBezTo>
                                <a:cubicBezTo>
                                  <a:pt x="2014" y="7838"/>
                                  <a:pt x="3161" y="6127"/>
                                  <a:pt x="4650" y="4638"/>
                                </a:cubicBezTo>
                                <a:cubicBezTo>
                                  <a:pt x="6138" y="3150"/>
                                  <a:pt x="7855" y="1997"/>
                                  <a:pt x="9800" y="1191"/>
                                </a:cubicBezTo>
                                <a:cubicBezTo>
                                  <a:pt x="11745" y="397"/>
                                  <a:pt x="13770" y="0"/>
                                  <a:pt x="15875" y="0"/>
                                </a:cubicBezTo>
                                <a:cubicBezTo>
                                  <a:pt x="17980" y="0"/>
                                  <a:pt x="20005" y="397"/>
                                  <a:pt x="21950" y="1191"/>
                                </a:cubicBezTo>
                                <a:cubicBezTo>
                                  <a:pt x="23895" y="1997"/>
                                  <a:pt x="25612" y="3150"/>
                                  <a:pt x="27100" y="4638"/>
                                </a:cubicBezTo>
                                <a:cubicBezTo>
                                  <a:pt x="28589" y="6127"/>
                                  <a:pt x="29736" y="7838"/>
                                  <a:pt x="30542" y="9785"/>
                                </a:cubicBezTo>
                                <a:cubicBezTo>
                                  <a:pt x="31347" y="11720"/>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63898B" id="Group 27501" o:spid="_x0000_s1026" style="position:absolute;margin-left:11.5pt;margin-top:-8.7pt;width:22.5pt;height:25pt;z-index:-251658212" coordsize="28575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">
                <v:shape id="Shape 3087"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" path="m15875,v2105,,4130,397,6075,1203c23895,1997,25612,3138,27100,4638v1489,1476,2636,3188,3442,5135c31347,11720,31750,13754,31750,15875v,2096,-403,4118,-1208,6065c29736,23887,28589,25598,27100,27099v-1488,1476,-3205,2617,-5150,3423c20005,31328,17980,31738,15875,31750v-2105,-12,-4130,-422,-6075,-1228c7855,29716,6138,28575,4650,27099,3161,25598,2014,23887,1208,21940,403,19993,,17971,,15875,,13754,403,11720,1208,9773,2014,7826,3161,6114,4650,4638,6138,3138,7855,1997,9800,1191,11745,397,13770,,15875,xe" fillcolor="black" stroked="f" strokeweight="0">
                  <v:stroke miterlimit="83231f" joinstyle="miter"/>
                  <v:path arrowok="t" textboxrect="0,0,31750,31750"/>
                </v:shape>
                <v:shape id="Shape 3089" o:spid="_x0000_s1028" style="position:absolute;top:1460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" path="m15875,v2105,,4130,397,6075,1178c23895,1984,25612,3138,27100,4638v1489,1476,2636,3188,3442,5135c31347,11720,31750,13754,31750,15875v,2096,-403,4105,-1208,6052c29736,23875,28589,25586,27100,27087v-1488,1488,-3205,2629,-5150,3435c20005,31328,17980,31738,15875,31750v-2105,-12,-4130,-422,-6075,-1228c7855,29716,6138,28575,4650,27087,3161,25586,2014,23875,1208,21927,403,19980,,17971,,15875,,13754,403,11720,1208,9773,2014,7826,3161,6114,4650,4638,6138,3138,7855,1984,9800,1178,11745,397,13770,,15875,xe" fillcolor="black" stroked="f" strokeweight="0">
                  <v:stroke miterlimit="83231f" joinstyle="miter"/>
                  <v:path arrowok="t" textboxrect="0,0,31750,31750"/>
                </v:shape>
                <v:shape id="Shape 3091" o:spid="_x0000_s1029" style="position:absolute;left:254000;top:2857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" path="m31750,15875v,2096,-403,4105,-1208,6052c29736,23875,28589,25598,27100,27099v-1488,1488,-3205,2629,-5150,3423c20005,31328,17980,31738,15875,31750v-2105,-12,-4130,-422,-6075,-1228c7855,29728,6138,28587,4650,27099,3161,25598,2014,23887,1208,21940,403,19993,,17971,,15875,,13754,403,11720,1208,9785,2014,7838,3161,6127,4650,4638,6138,3150,7855,1997,9800,1191,11745,397,13770,,15875,v2105,,4130,397,6075,1191c23895,1997,25612,3150,27100,4638v1489,1489,2636,3200,3442,5147c31347,11720,31750,13754,31750,15875xe" filled="f" strokeweight=".5pt">
                  <v:stroke miterlimit="1" joinstyle="miter"/>
                  <v:path arrowok="t" textboxrect="0,0,31750,31750"/>
                </v:shape>
              </v:group>
            </w:pict>
          </mc:Fallback>
        </mc:AlternateContent>
      </w:r>
      <w:r>
        <w:t>Disciplinary findings</w:t>
      </w:r>
    </w:p>
    <w:p w14:paraId="2E7C0570" w14:textId="77777777" w:rsidR="001352B5" w:rsidRDefault="007264FB">
      <w:pPr>
        <w:spacing w:after="6"/>
        <w:ind w:left="810" w:right="142"/>
      </w:pPr>
      <w:r>
        <w:t>That is, any upheld finding pursuant to any trust policies or procedures concerning employee behaviour, such as misconduct or mismanagement, this includes grievance (upheld) against the board member, whistleblowing claims against the board member (upheld) and employee behaviour upheld finding.</w:t>
      </w:r>
    </w:p>
    <w:p w14:paraId="66E961B1" w14:textId="77777777" w:rsidR="001352B5" w:rsidRDefault="007264FB">
      <w:pPr>
        <w:spacing w:after="23"/>
        <w:ind w:left="240" w:right="359"/>
      </w:pPr>
      <w:r>
        <w:rPr>
          <w:rFonts w:ascii="Calibri" w:eastAsia="Calibri" w:hAnsi="Calibri" w:cs="Calibri"/>
          <w:noProof/>
          <w:sz w:val="22"/>
        </w:rPr>
        <mc:AlternateContent>
          <mc:Choice Requires="wpg">
            <w:drawing>
              <wp:anchor distT="0" distB="0" distL="114300" distR="114300" simplePos="0" relativeHeight="251658269" behindDoc="0" locked="0" layoutInCell="1" allowOverlap="1" wp14:anchorId="0CD21922" wp14:editId="731AE65F">
                <wp:simplePos x="0" y="0"/>
                <wp:positionH relativeFrom="column">
                  <wp:posOffset>146050</wp:posOffset>
                </wp:positionH>
                <wp:positionV relativeFrom="paragraph">
                  <wp:posOffset>35669</wp:posOffset>
                </wp:positionV>
                <wp:extent cx="31750" cy="2076450"/>
                <wp:effectExtent l="0" t="0" r="0" b="0"/>
                <wp:wrapSquare wrapText="bothSides"/>
                <wp:docPr id="27503" name="Group 27503"/>
                <wp:cNvGraphicFramePr/>
                <a:graphic xmlns:a="http://schemas.openxmlformats.org/drawingml/2006/main">
                  <a:graphicData uri="http://schemas.microsoft.com/office/word/2010/wordprocessingGroup">
                    <wpg:wgp>
                      <wpg:cNvGrpSpPr/>
                      <wpg:grpSpPr>
                        <a:xfrm>
                          <a:off x="0" y="0"/>
                          <a:ext cx="31750" cy="2076450"/>
                          <a:chOff x="0" y="0"/>
                          <a:chExt cx="31750" cy="2076450"/>
                        </a:xfrm>
                      </wpg:grpSpPr>
                      <wps:wsp>
                        <wps:cNvPr id="3095" name="Shape 3095"/>
                        <wps:cNvSpPr/>
                        <wps:spPr>
                          <a:xfrm>
                            <a:off x="0" y="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67"/>
                                  <a:pt x="31750" y="15875"/>
                                </a:cubicBezTo>
                                <a:cubicBezTo>
                                  <a:pt x="31750" y="17959"/>
                                  <a:pt x="31347" y="19968"/>
                                  <a:pt x="30542" y="21915"/>
                                </a:cubicBezTo>
                                <a:cubicBezTo>
                                  <a:pt x="29736" y="23862"/>
                                  <a:pt x="28589" y="25574"/>
                                  <a:pt x="27100" y="27074"/>
                                </a:cubicBezTo>
                                <a:cubicBezTo>
                                  <a:pt x="25612" y="28550"/>
                                  <a:pt x="23895" y="29691"/>
                                  <a:pt x="21950" y="30510"/>
                                </a:cubicBezTo>
                                <a:cubicBezTo>
                                  <a:pt x="20005" y="31316"/>
                                  <a:pt x="17980" y="31738"/>
                                  <a:pt x="15875" y="31750"/>
                                </a:cubicBezTo>
                                <a:cubicBezTo>
                                  <a:pt x="13770" y="31738"/>
                                  <a:pt x="11745" y="31316"/>
                                  <a:pt x="9800" y="30510"/>
                                </a:cubicBezTo>
                                <a:cubicBezTo>
                                  <a:pt x="7855" y="29691"/>
                                  <a:pt x="6138" y="28550"/>
                                  <a:pt x="4650" y="27074"/>
                                </a:cubicBezTo>
                                <a:cubicBezTo>
                                  <a:pt x="3161" y="25574"/>
                                  <a:pt x="2014" y="23862"/>
                                  <a:pt x="1208" y="21915"/>
                                </a:cubicBezTo>
                                <a:cubicBezTo>
                                  <a:pt x="403" y="19968"/>
                                  <a:pt x="0" y="17959"/>
                                  <a:pt x="0" y="15875"/>
                                </a:cubicBezTo>
                                <a:cubicBezTo>
                                  <a:pt x="0" y="13767"/>
                                  <a:pt x="403" y="11745"/>
                                  <a:pt x="1208" y="9798"/>
                                </a:cubicBezTo>
                                <a:cubicBezTo>
                                  <a:pt x="2014" y="7838"/>
                                  <a:pt x="3161" y="6114"/>
                                  <a:pt x="4650" y="4638"/>
                                </a:cubicBezTo>
                                <a:cubicBezTo>
                                  <a:pt x="6138" y="3138"/>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098" name="Shape 3098"/>
                        <wps:cNvSpPr/>
                        <wps:spPr>
                          <a:xfrm>
                            <a:off x="0" y="304800"/>
                            <a:ext cx="31750" cy="31750"/>
                          </a:xfrm>
                          <a:custGeom>
                            <a:avLst/>
                            <a:gdLst/>
                            <a:ahLst/>
                            <a:cxnLst/>
                            <a:rect l="0" t="0" r="0" b="0"/>
                            <a:pathLst>
                              <a:path w="31750" h="31750">
                                <a:moveTo>
                                  <a:pt x="15875" y="0"/>
                                </a:moveTo>
                                <a:cubicBezTo>
                                  <a:pt x="17980" y="0"/>
                                  <a:pt x="20005" y="397"/>
                                  <a:pt x="21950" y="1191"/>
                                </a:cubicBezTo>
                                <a:cubicBezTo>
                                  <a:pt x="23895" y="1984"/>
                                  <a:pt x="25612" y="3125"/>
                                  <a:pt x="27100" y="4626"/>
                                </a:cubicBezTo>
                                <a:cubicBezTo>
                                  <a:pt x="28589" y="6102"/>
                                  <a:pt x="29736" y="7826"/>
                                  <a:pt x="30542" y="9773"/>
                                </a:cubicBezTo>
                                <a:cubicBezTo>
                                  <a:pt x="31347" y="11720"/>
                                  <a:pt x="31750" y="13754"/>
                                  <a:pt x="31750" y="15875"/>
                                </a:cubicBezTo>
                                <a:cubicBezTo>
                                  <a:pt x="31750" y="17971"/>
                                  <a:pt x="31347" y="19980"/>
                                  <a:pt x="30542" y="21927"/>
                                </a:cubicBezTo>
                                <a:cubicBezTo>
                                  <a:pt x="29736" y="23875"/>
                                  <a:pt x="28589" y="25598"/>
                                  <a:pt x="27100" y="27099"/>
                                </a:cubicBezTo>
                                <a:cubicBezTo>
                                  <a:pt x="25612" y="28575"/>
                                  <a:pt x="23895" y="29728"/>
                                  <a:pt x="21950" y="30535"/>
                                </a:cubicBezTo>
                                <a:cubicBezTo>
                                  <a:pt x="20005" y="31328"/>
                                  <a:pt x="17980" y="31738"/>
                                  <a:pt x="15875" y="31750"/>
                                </a:cubicBezTo>
                                <a:cubicBezTo>
                                  <a:pt x="13770" y="31738"/>
                                  <a:pt x="11745" y="31328"/>
                                  <a:pt x="9800" y="30522"/>
                                </a:cubicBezTo>
                                <a:cubicBezTo>
                                  <a:pt x="7855" y="29716"/>
                                  <a:pt x="6138" y="28575"/>
                                  <a:pt x="4650" y="27099"/>
                                </a:cubicBezTo>
                                <a:cubicBezTo>
                                  <a:pt x="3161" y="25598"/>
                                  <a:pt x="2014" y="23875"/>
                                  <a:pt x="1208" y="21927"/>
                                </a:cubicBezTo>
                                <a:cubicBezTo>
                                  <a:pt x="403" y="19980"/>
                                  <a:pt x="0" y="17971"/>
                                  <a:pt x="0" y="15875"/>
                                </a:cubicBezTo>
                                <a:cubicBezTo>
                                  <a:pt x="0" y="13754"/>
                                  <a:pt x="403" y="11720"/>
                                  <a:pt x="1208" y="9773"/>
                                </a:cubicBezTo>
                                <a:cubicBezTo>
                                  <a:pt x="2014" y="7826"/>
                                  <a:pt x="3161" y="6102"/>
                                  <a:pt x="4650" y="4626"/>
                                </a:cubicBezTo>
                                <a:cubicBezTo>
                                  <a:pt x="6138" y="3125"/>
                                  <a:pt x="7855" y="1984"/>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101" name="Shape 3101"/>
                        <wps:cNvSpPr/>
                        <wps:spPr>
                          <a:xfrm>
                            <a:off x="0" y="47625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14"/>
                                  <a:pt x="4650" y="4638"/>
                                </a:cubicBezTo>
                                <a:cubicBezTo>
                                  <a:pt x="6138" y="3138"/>
                                  <a:pt x="7855" y="1997"/>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104" name="Shape 3104"/>
                        <wps:cNvSpPr/>
                        <wps:spPr>
                          <a:xfrm>
                            <a:off x="0" y="615950"/>
                            <a:ext cx="31750" cy="31750"/>
                          </a:xfrm>
                          <a:custGeom>
                            <a:avLst/>
                            <a:gdLst/>
                            <a:ahLst/>
                            <a:cxnLst/>
                            <a:rect l="0" t="0" r="0" b="0"/>
                            <a:pathLst>
                              <a:path w="31750" h="31750">
                                <a:moveTo>
                                  <a:pt x="15875" y="0"/>
                                </a:moveTo>
                                <a:cubicBezTo>
                                  <a:pt x="17980" y="0"/>
                                  <a:pt x="20005" y="397"/>
                                  <a:pt x="21950" y="1178"/>
                                </a:cubicBezTo>
                                <a:cubicBezTo>
                                  <a:pt x="23895" y="1984"/>
                                  <a:pt x="25612" y="3138"/>
                                  <a:pt x="27100" y="4626"/>
                                </a:cubicBezTo>
                                <a:cubicBezTo>
                                  <a:pt x="28589" y="6102"/>
                                  <a:pt x="29736" y="7826"/>
                                  <a:pt x="30542" y="9773"/>
                                </a:cubicBezTo>
                                <a:cubicBezTo>
                                  <a:pt x="31347" y="11720"/>
                                  <a:pt x="31750" y="13754"/>
                                  <a:pt x="31750" y="15875"/>
                                </a:cubicBezTo>
                                <a:cubicBezTo>
                                  <a:pt x="31750" y="17971"/>
                                  <a:pt x="31347" y="19993"/>
                                  <a:pt x="30542" y="21940"/>
                                </a:cubicBezTo>
                                <a:cubicBezTo>
                                  <a:pt x="29736" y="23887"/>
                                  <a:pt x="28589" y="25598"/>
                                  <a:pt x="27100" y="27099"/>
                                </a:cubicBezTo>
                                <a:cubicBezTo>
                                  <a:pt x="25612" y="28575"/>
                                  <a:pt x="23895" y="29728"/>
                                  <a:pt x="21950" y="30535"/>
                                </a:cubicBezTo>
                                <a:cubicBezTo>
                                  <a:pt x="20005" y="31341"/>
                                  <a:pt x="17980" y="31738"/>
                                  <a:pt x="15875" y="31750"/>
                                </a:cubicBezTo>
                                <a:cubicBezTo>
                                  <a:pt x="13770" y="31738"/>
                                  <a:pt x="11745" y="31341"/>
                                  <a:pt x="9800" y="30535"/>
                                </a:cubicBezTo>
                                <a:cubicBezTo>
                                  <a:pt x="7855" y="29728"/>
                                  <a:pt x="6138" y="28575"/>
                                  <a:pt x="4650" y="27099"/>
                                </a:cubicBezTo>
                                <a:cubicBezTo>
                                  <a:pt x="3161" y="25598"/>
                                  <a:pt x="2014" y="23887"/>
                                  <a:pt x="1208" y="21940"/>
                                </a:cubicBezTo>
                                <a:cubicBezTo>
                                  <a:pt x="403" y="19993"/>
                                  <a:pt x="0" y="17971"/>
                                  <a:pt x="0" y="15875"/>
                                </a:cubicBezTo>
                                <a:cubicBezTo>
                                  <a:pt x="0" y="13754"/>
                                  <a:pt x="403" y="11708"/>
                                  <a:pt x="1208" y="9761"/>
                                </a:cubicBezTo>
                                <a:cubicBezTo>
                                  <a:pt x="2014" y="7813"/>
                                  <a:pt x="3161" y="6102"/>
                                  <a:pt x="4650" y="4626"/>
                                </a:cubicBezTo>
                                <a:cubicBezTo>
                                  <a:pt x="6138" y="3138"/>
                                  <a:pt x="7855" y="1984"/>
                                  <a:pt x="9800" y="1178"/>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106" name="Shape 3106"/>
                        <wps:cNvSpPr/>
                        <wps:spPr>
                          <a:xfrm>
                            <a:off x="0" y="762000"/>
                            <a:ext cx="31750" cy="31750"/>
                          </a:xfrm>
                          <a:custGeom>
                            <a:avLst/>
                            <a:gdLst/>
                            <a:ahLst/>
                            <a:cxnLst/>
                            <a:rect l="0" t="0" r="0" b="0"/>
                            <a:pathLst>
                              <a:path w="31750" h="31750">
                                <a:moveTo>
                                  <a:pt x="15875" y="0"/>
                                </a:moveTo>
                                <a:cubicBezTo>
                                  <a:pt x="17980" y="0"/>
                                  <a:pt x="20005" y="397"/>
                                  <a:pt x="21950" y="1191"/>
                                </a:cubicBezTo>
                                <a:cubicBezTo>
                                  <a:pt x="23895" y="1997"/>
                                  <a:pt x="25612" y="3138"/>
                                  <a:pt x="27100" y="4638"/>
                                </a:cubicBezTo>
                                <a:cubicBezTo>
                                  <a:pt x="28589" y="6114"/>
                                  <a:pt x="29736" y="7826"/>
                                  <a:pt x="30542" y="9773"/>
                                </a:cubicBezTo>
                                <a:cubicBezTo>
                                  <a:pt x="31347" y="11720"/>
                                  <a:pt x="31750" y="13754"/>
                                  <a:pt x="31750" y="15875"/>
                                </a:cubicBezTo>
                                <a:cubicBezTo>
                                  <a:pt x="31750" y="17959"/>
                                  <a:pt x="31347" y="19968"/>
                                  <a:pt x="30542" y="21915"/>
                                </a:cubicBezTo>
                                <a:cubicBezTo>
                                  <a:pt x="29736" y="23862"/>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62"/>
                                  <a:pt x="1208" y="21915"/>
                                </a:cubicBezTo>
                                <a:cubicBezTo>
                                  <a:pt x="403" y="19968"/>
                                  <a:pt x="0" y="17959"/>
                                  <a:pt x="0" y="15875"/>
                                </a:cubicBezTo>
                                <a:cubicBezTo>
                                  <a:pt x="0" y="13754"/>
                                  <a:pt x="403" y="11720"/>
                                  <a:pt x="1208" y="9773"/>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108" name="Shape 3108"/>
                        <wps:cNvSpPr/>
                        <wps:spPr>
                          <a:xfrm>
                            <a:off x="0" y="901700"/>
                            <a:ext cx="31750" cy="31750"/>
                          </a:xfrm>
                          <a:custGeom>
                            <a:avLst/>
                            <a:gdLst/>
                            <a:ahLst/>
                            <a:cxnLst/>
                            <a:rect l="0" t="0" r="0" b="0"/>
                            <a:pathLst>
                              <a:path w="31750" h="31750">
                                <a:moveTo>
                                  <a:pt x="15875" y="0"/>
                                </a:moveTo>
                                <a:cubicBezTo>
                                  <a:pt x="17980" y="0"/>
                                  <a:pt x="20005" y="397"/>
                                  <a:pt x="21950" y="1191"/>
                                </a:cubicBezTo>
                                <a:cubicBezTo>
                                  <a:pt x="23895" y="1997"/>
                                  <a:pt x="25612" y="3138"/>
                                  <a:pt x="27100" y="4638"/>
                                </a:cubicBezTo>
                                <a:cubicBezTo>
                                  <a:pt x="28589" y="6114"/>
                                  <a:pt x="29736" y="7838"/>
                                  <a:pt x="30542" y="9785"/>
                                </a:cubicBezTo>
                                <a:cubicBezTo>
                                  <a:pt x="31347" y="11733"/>
                                  <a:pt x="31750" y="13754"/>
                                  <a:pt x="31750" y="15875"/>
                                </a:cubicBezTo>
                                <a:cubicBezTo>
                                  <a:pt x="31750" y="17971"/>
                                  <a:pt x="31347" y="19980"/>
                                  <a:pt x="30542" y="21927"/>
                                </a:cubicBezTo>
                                <a:cubicBezTo>
                                  <a:pt x="29736" y="23875"/>
                                  <a:pt x="28589" y="25598"/>
                                  <a:pt x="27100" y="27099"/>
                                </a:cubicBezTo>
                                <a:cubicBezTo>
                                  <a:pt x="25612" y="28587"/>
                                  <a:pt x="23895" y="29728"/>
                                  <a:pt x="21950" y="30522"/>
                                </a:cubicBezTo>
                                <a:cubicBezTo>
                                  <a:pt x="20005" y="31328"/>
                                  <a:pt x="17980" y="31738"/>
                                  <a:pt x="15875" y="31750"/>
                                </a:cubicBezTo>
                                <a:cubicBezTo>
                                  <a:pt x="13770" y="31738"/>
                                  <a:pt x="11745" y="31328"/>
                                  <a:pt x="9800" y="30522"/>
                                </a:cubicBezTo>
                                <a:cubicBezTo>
                                  <a:pt x="7855" y="29728"/>
                                  <a:pt x="6138" y="28587"/>
                                  <a:pt x="4650" y="27099"/>
                                </a:cubicBezTo>
                                <a:cubicBezTo>
                                  <a:pt x="3161" y="25598"/>
                                  <a:pt x="2014" y="23887"/>
                                  <a:pt x="1208" y="21940"/>
                                </a:cubicBezTo>
                                <a:cubicBezTo>
                                  <a:pt x="403" y="19993"/>
                                  <a:pt x="0" y="17971"/>
                                  <a:pt x="0" y="15875"/>
                                </a:cubicBezTo>
                                <a:cubicBezTo>
                                  <a:pt x="0" y="13754"/>
                                  <a:pt x="403" y="11733"/>
                                  <a:pt x="1208" y="9785"/>
                                </a:cubicBezTo>
                                <a:cubicBezTo>
                                  <a:pt x="2014" y="7838"/>
                                  <a:pt x="3161" y="6114"/>
                                  <a:pt x="4650" y="4638"/>
                                </a:cubicBezTo>
                                <a:cubicBezTo>
                                  <a:pt x="6138" y="3138"/>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110" name="Shape 3110"/>
                        <wps:cNvSpPr/>
                        <wps:spPr>
                          <a:xfrm>
                            <a:off x="0" y="104775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14"/>
                                  <a:pt x="4650" y="4638"/>
                                </a:cubicBezTo>
                                <a:cubicBezTo>
                                  <a:pt x="6138" y="3138"/>
                                  <a:pt x="7855" y="1997"/>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112" name="Shape 3112"/>
                        <wps:cNvSpPr/>
                        <wps:spPr>
                          <a:xfrm>
                            <a:off x="0" y="118745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67"/>
                                  <a:pt x="31750" y="15875"/>
                                </a:cubicBezTo>
                                <a:cubicBezTo>
                                  <a:pt x="31750" y="17971"/>
                                  <a:pt x="31347" y="19980"/>
                                  <a:pt x="30542" y="21927"/>
                                </a:cubicBezTo>
                                <a:cubicBezTo>
                                  <a:pt x="29736" y="23875"/>
                                  <a:pt x="28589" y="25586"/>
                                  <a:pt x="27100" y="27087"/>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87"/>
                                </a:cubicBezTo>
                                <a:cubicBezTo>
                                  <a:pt x="3161" y="25586"/>
                                  <a:pt x="2014" y="23875"/>
                                  <a:pt x="1208" y="21927"/>
                                </a:cubicBezTo>
                                <a:cubicBezTo>
                                  <a:pt x="403" y="19980"/>
                                  <a:pt x="0" y="17971"/>
                                  <a:pt x="0" y="15875"/>
                                </a:cubicBezTo>
                                <a:cubicBezTo>
                                  <a:pt x="0" y="13767"/>
                                  <a:pt x="403" y="11745"/>
                                  <a:pt x="1208" y="9798"/>
                                </a:cubicBezTo>
                                <a:cubicBezTo>
                                  <a:pt x="2014" y="7838"/>
                                  <a:pt x="3161" y="6114"/>
                                  <a:pt x="4650" y="4638"/>
                                </a:cubicBezTo>
                                <a:cubicBezTo>
                                  <a:pt x="6138" y="3138"/>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114" name="Shape 3114"/>
                        <wps:cNvSpPr/>
                        <wps:spPr>
                          <a:xfrm>
                            <a:off x="0" y="1333500"/>
                            <a:ext cx="31750" cy="31750"/>
                          </a:xfrm>
                          <a:custGeom>
                            <a:avLst/>
                            <a:gdLst/>
                            <a:ahLst/>
                            <a:cxnLst/>
                            <a:rect l="0" t="0" r="0" b="0"/>
                            <a:pathLst>
                              <a:path w="31750" h="31750">
                                <a:moveTo>
                                  <a:pt x="15875" y="0"/>
                                </a:moveTo>
                                <a:cubicBezTo>
                                  <a:pt x="17980" y="0"/>
                                  <a:pt x="20005" y="397"/>
                                  <a:pt x="21950" y="1178"/>
                                </a:cubicBezTo>
                                <a:cubicBezTo>
                                  <a:pt x="23895" y="1984"/>
                                  <a:pt x="25612" y="3138"/>
                                  <a:pt x="27100" y="4638"/>
                                </a:cubicBezTo>
                                <a:cubicBezTo>
                                  <a:pt x="28589" y="6114"/>
                                  <a:pt x="29736" y="7826"/>
                                  <a:pt x="30542" y="9773"/>
                                </a:cubicBezTo>
                                <a:cubicBezTo>
                                  <a:pt x="31347" y="11720"/>
                                  <a:pt x="31750" y="13754"/>
                                  <a:pt x="31750" y="15875"/>
                                </a:cubicBezTo>
                                <a:cubicBezTo>
                                  <a:pt x="31750" y="17959"/>
                                  <a:pt x="31347" y="19968"/>
                                  <a:pt x="30542" y="21915"/>
                                </a:cubicBezTo>
                                <a:cubicBezTo>
                                  <a:pt x="29736" y="23862"/>
                                  <a:pt x="28589" y="25574"/>
                                  <a:pt x="27100" y="27074"/>
                                </a:cubicBezTo>
                                <a:cubicBezTo>
                                  <a:pt x="25612" y="28550"/>
                                  <a:pt x="23895" y="29704"/>
                                  <a:pt x="21950" y="30510"/>
                                </a:cubicBezTo>
                                <a:cubicBezTo>
                                  <a:pt x="20005" y="31316"/>
                                  <a:pt x="17980" y="31738"/>
                                  <a:pt x="15875" y="31750"/>
                                </a:cubicBezTo>
                                <a:cubicBezTo>
                                  <a:pt x="13770" y="31738"/>
                                  <a:pt x="11745" y="31316"/>
                                  <a:pt x="9800" y="30510"/>
                                </a:cubicBezTo>
                                <a:cubicBezTo>
                                  <a:pt x="7855" y="29704"/>
                                  <a:pt x="6138" y="28550"/>
                                  <a:pt x="4650" y="27074"/>
                                </a:cubicBezTo>
                                <a:cubicBezTo>
                                  <a:pt x="3161" y="25574"/>
                                  <a:pt x="2014" y="23862"/>
                                  <a:pt x="1208" y="21915"/>
                                </a:cubicBezTo>
                                <a:cubicBezTo>
                                  <a:pt x="403" y="19968"/>
                                  <a:pt x="0" y="17959"/>
                                  <a:pt x="0" y="15875"/>
                                </a:cubicBezTo>
                                <a:cubicBezTo>
                                  <a:pt x="0" y="13754"/>
                                  <a:pt x="403" y="11720"/>
                                  <a:pt x="1208" y="9773"/>
                                </a:cubicBezTo>
                                <a:cubicBezTo>
                                  <a:pt x="2014" y="7826"/>
                                  <a:pt x="3161" y="6114"/>
                                  <a:pt x="4650" y="4638"/>
                                </a:cubicBezTo>
                                <a:cubicBezTo>
                                  <a:pt x="6138" y="3138"/>
                                  <a:pt x="7855" y="1984"/>
                                  <a:pt x="9800" y="1178"/>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116" name="Shape 3116"/>
                        <wps:cNvSpPr/>
                        <wps:spPr>
                          <a:xfrm>
                            <a:off x="0" y="147320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27"/>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27"/>
                                  <a:pt x="4650" y="4638"/>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118" name="Shape 3118"/>
                        <wps:cNvSpPr/>
                        <wps:spPr>
                          <a:xfrm>
                            <a:off x="0" y="1619250"/>
                            <a:ext cx="31750" cy="31750"/>
                          </a:xfrm>
                          <a:custGeom>
                            <a:avLst/>
                            <a:gdLst/>
                            <a:ahLst/>
                            <a:cxnLst/>
                            <a:rect l="0" t="0" r="0" b="0"/>
                            <a:pathLst>
                              <a:path w="31750" h="31750">
                                <a:moveTo>
                                  <a:pt x="15875" y="0"/>
                                </a:moveTo>
                                <a:cubicBezTo>
                                  <a:pt x="17980" y="0"/>
                                  <a:pt x="20005" y="397"/>
                                  <a:pt x="21950" y="1191"/>
                                </a:cubicBezTo>
                                <a:cubicBezTo>
                                  <a:pt x="23895" y="1997"/>
                                  <a:pt x="25612" y="3150"/>
                                  <a:pt x="27100" y="4651"/>
                                </a:cubicBezTo>
                                <a:cubicBezTo>
                                  <a:pt x="28589" y="6127"/>
                                  <a:pt x="29736" y="7838"/>
                                  <a:pt x="30542" y="9785"/>
                                </a:cubicBezTo>
                                <a:cubicBezTo>
                                  <a:pt x="31347" y="11733"/>
                                  <a:pt x="31750" y="13754"/>
                                  <a:pt x="31750" y="15875"/>
                                </a:cubicBezTo>
                                <a:cubicBezTo>
                                  <a:pt x="31750" y="17971"/>
                                  <a:pt x="31347" y="19980"/>
                                  <a:pt x="30542" y="21927"/>
                                </a:cubicBezTo>
                                <a:cubicBezTo>
                                  <a:pt x="29736" y="23875"/>
                                  <a:pt x="28589" y="25586"/>
                                  <a:pt x="27100" y="27074"/>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74"/>
                                </a:cubicBezTo>
                                <a:cubicBezTo>
                                  <a:pt x="3161" y="25586"/>
                                  <a:pt x="2014" y="23875"/>
                                  <a:pt x="1208" y="21927"/>
                                </a:cubicBezTo>
                                <a:cubicBezTo>
                                  <a:pt x="403" y="19980"/>
                                  <a:pt x="0" y="17971"/>
                                  <a:pt x="0" y="15875"/>
                                </a:cubicBezTo>
                                <a:cubicBezTo>
                                  <a:pt x="0" y="13754"/>
                                  <a:pt x="403" y="11733"/>
                                  <a:pt x="1208" y="9785"/>
                                </a:cubicBezTo>
                                <a:cubicBezTo>
                                  <a:pt x="2014" y="7838"/>
                                  <a:pt x="3161" y="6127"/>
                                  <a:pt x="4650" y="4651"/>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120" name="Shape 3120"/>
                        <wps:cNvSpPr/>
                        <wps:spPr>
                          <a:xfrm>
                            <a:off x="0" y="175895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98"/>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122" name="Shape 3122"/>
                        <wps:cNvSpPr/>
                        <wps:spPr>
                          <a:xfrm>
                            <a:off x="0" y="1905000"/>
                            <a:ext cx="31750" cy="31750"/>
                          </a:xfrm>
                          <a:custGeom>
                            <a:avLst/>
                            <a:gdLst/>
                            <a:ahLst/>
                            <a:cxnLst/>
                            <a:rect l="0" t="0" r="0" b="0"/>
                            <a:pathLst>
                              <a:path w="31750" h="31750">
                                <a:moveTo>
                                  <a:pt x="15875" y="0"/>
                                </a:moveTo>
                                <a:cubicBezTo>
                                  <a:pt x="17980" y="0"/>
                                  <a:pt x="20005" y="397"/>
                                  <a:pt x="21950" y="1203"/>
                                </a:cubicBezTo>
                                <a:cubicBezTo>
                                  <a:pt x="23895" y="2009"/>
                                  <a:pt x="25612" y="3150"/>
                                  <a:pt x="27100" y="4651"/>
                                </a:cubicBezTo>
                                <a:cubicBezTo>
                                  <a:pt x="28589" y="6139"/>
                                  <a:pt x="29736" y="7851"/>
                                  <a:pt x="30542" y="9798"/>
                                </a:cubicBezTo>
                                <a:cubicBezTo>
                                  <a:pt x="31347" y="11745"/>
                                  <a:pt x="31750" y="13767"/>
                                  <a:pt x="31750" y="15875"/>
                                </a:cubicBez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67"/>
                                  <a:pt x="403" y="11745"/>
                                  <a:pt x="1208" y="9798"/>
                                </a:cubicBezTo>
                                <a:cubicBezTo>
                                  <a:pt x="2014" y="7851"/>
                                  <a:pt x="3161" y="6139"/>
                                  <a:pt x="4650" y="4651"/>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124" name="Shape 3124"/>
                        <wps:cNvSpPr/>
                        <wps:spPr>
                          <a:xfrm>
                            <a:off x="0" y="204470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54"/>
                                  <a:pt x="403" y="11720"/>
                                  <a:pt x="1208" y="9773"/>
                                </a:cubicBezTo>
                                <a:cubicBezTo>
                                  <a:pt x="2014" y="7826"/>
                                  <a:pt x="3161" y="6114"/>
                                  <a:pt x="4650" y="4638"/>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706693" id="Group 27503" o:spid="_x0000_s1026" style="position:absolute;margin-left:11.5pt;margin-top:2.8pt;width:2.5pt;height:163.5pt;z-index:251658269" coordsize="317,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">
                <v:shape id="Shape 3095"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" path="m15875,v2105,,4130,397,6075,1203c23895,1997,25612,3138,27100,4638v1489,1476,2636,3200,3442,5147c31347,11733,31750,13767,31750,15875v,2084,-403,4093,-1208,6040c29736,23862,28589,25574,27100,27074v-1488,1476,-3205,2617,-5150,3436c20005,31316,17980,31738,15875,31750v-2105,-12,-4130,-434,-6075,-1240c7855,29691,6138,28550,4650,27074,3161,25574,2014,23862,1208,21915,403,19968,,17959,,15875,,13767,403,11745,1208,9798,2014,7838,3161,6114,4650,4638,6138,3138,7855,1997,9800,1191,11745,397,13770,,15875,xe" fillcolor="black" stroked="f" strokeweight="0">
                  <v:stroke miterlimit="1" joinstyle="miter"/>
                  <v:path arrowok="t" textboxrect="0,0,31750,31750"/>
                </v:shape>
                <v:shape id="Shape 3098" o:spid="_x0000_s1028" style="position:absolute;top:3048;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" path="m15875,v2105,,4130,397,6075,1191c23895,1984,25612,3125,27100,4626v1489,1476,2636,3200,3442,5147c31347,11720,31750,13754,31750,15875v,2096,-403,4105,-1208,6052c29736,23875,28589,25598,27100,27099v-1488,1476,-3205,2629,-5150,3436c20005,31328,17980,31738,15875,31750v-2105,-12,-4130,-422,-6075,-1228c7855,29716,6138,28575,4650,27099,3161,25598,2014,23875,1208,21927,403,19980,,17971,,15875,,13754,403,11720,1208,9773,2014,7826,3161,6102,4650,4626,6138,3125,7855,1984,9800,1191,11745,397,13770,,15875,xe" fillcolor="black" stroked="f" strokeweight="0">
                  <v:stroke miterlimit="1" joinstyle="miter"/>
                  <v:path arrowok="t" textboxrect="0,0,31750,31750"/>
                </v:shape>
                <v:shape id="Shape 3101" o:spid="_x0000_s1029" style="position:absolute;top:4762;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" path="m15875,v2105,,4130,397,6075,1203c23895,1997,25612,3138,27100,4638v1489,1476,2636,3200,3442,5147c31347,11733,31750,13754,31750,15875v,2096,-403,4105,-1208,6052c29736,23875,28589,25586,27100,27087v-1488,1476,-3205,2629,-5150,3435c20005,31328,17980,31738,15875,31750v-2105,-12,-4130,-422,-6075,-1228c7855,29716,6138,28563,4650,27087,3161,25586,2014,23875,1208,21927,403,19980,,17971,,15875,,13754,403,11733,1208,9785,2014,7838,3161,6114,4650,4638,6138,3138,7855,1997,9800,1203,11745,397,13770,,15875,xe" fillcolor="black" stroked="f" strokeweight="0">
                  <v:stroke miterlimit="1" joinstyle="miter"/>
                  <v:path arrowok="t" textboxrect="0,0,31750,31750"/>
                </v:shape>
                <v:shape id="Shape 3104" o:spid="_x0000_s1030" style="position:absolute;top:6159;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" path="m15875,v2105,,4130,397,6075,1178c23895,1984,25612,3138,27100,4626v1489,1476,2636,3200,3442,5147c31347,11720,31750,13754,31750,15875v,2096,-403,4118,-1208,6065c29736,23887,28589,25598,27100,27099v-1488,1476,-3205,2629,-5150,3436c20005,31341,17980,31738,15875,31750v-2105,-12,-4130,-409,-6075,-1215c7855,29728,6138,28575,4650,27099,3161,25598,2014,23887,1208,21940,403,19993,,17971,,15875,,13754,403,11708,1208,9761,2014,7813,3161,6102,4650,4626,6138,3138,7855,1984,9800,1178,11745,397,13770,,15875,xe" fillcolor="black" stroked="f" strokeweight="0">
                  <v:stroke miterlimit="1" joinstyle="miter"/>
                  <v:path arrowok="t" textboxrect="0,0,31750,31750"/>
                </v:shape>
                <v:shape id="Shape 3106" o:spid="_x0000_s1031" style="position:absolute;top:7620;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" path="m15875,v2105,,4130,397,6075,1191c23895,1997,25612,3138,27100,4638v1489,1476,2636,3188,3442,5135c31347,11720,31750,13754,31750,15875v,2084,-403,4093,-1208,6040c29736,23862,28589,25586,27100,27087v-1488,1476,-3205,2629,-5150,3435c20005,31328,17980,31738,15875,31750v-2105,-12,-4130,-422,-6075,-1228c7855,29716,6138,28563,4650,27087,3161,25586,2014,23862,1208,21915,403,19968,,17959,,15875,,13754,403,11720,1208,9773,2014,7826,3161,6114,4650,4638,6138,3138,7855,1997,9800,1191,11745,397,13770,,15875,xe" fillcolor="black" stroked="f" strokeweight="0">
                  <v:stroke miterlimit="1" joinstyle="miter"/>
                  <v:path arrowok="t" textboxrect="0,0,31750,31750"/>
                </v:shape>
                <v:shape id="Shape 3108" o:spid="_x0000_s1032" style="position:absolute;top:9017;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" path="m15875,v2105,,4130,397,6075,1191c23895,1997,25612,3138,27100,4638v1489,1476,2636,3200,3442,5147c31347,11733,31750,13754,31750,15875v,2096,-403,4105,-1208,6052c29736,23875,28589,25598,27100,27099v-1488,1488,-3205,2629,-5150,3423c20005,31328,17980,31738,15875,31750v-2105,-12,-4130,-422,-6075,-1228c7855,29728,6138,28587,4650,27099,3161,25598,2014,23887,1208,21940,403,19993,,17971,,15875,,13754,403,11733,1208,9785,2014,7838,3161,6114,4650,4638,6138,3138,7855,1997,9800,1191,11745,397,13770,,15875,xe" fillcolor="black" stroked="f" strokeweight="0">
                  <v:stroke miterlimit="1" joinstyle="miter"/>
                  <v:path arrowok="t" textboxrect="0,0,31750,31750"/>
                </v:shape>
                <v:shape id="Shape 3110" o:spid="_x0000_s1033" style="position:absolute;top:1047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" path="m15875,v2105,,4130,397,6075,1203c23895,1997,25612,3138,27100,4638v1489,1476,2636,3200,3442,5147c31347,11733,31750,13754,31750,15875v,2096,-403,4105,-1208,6052c29736,23875,28589,25586,27100,27087v-1488,1476,-3205,2629,-5150,3435c20005,31328,17980,31738,15875,31750v-2105,-12,-4130,-422,-6075,-1228c7855,29716,6138,28563,4650,27087,3161,25586,2014,23875,1208,21927,403,19980,,17971,,15875,,13754,403,11733,1208,9785,2014,7838,3161,6114,4650,4638,6138,3138,7855,1997,9800,1203,11745,397,13770,,15875,xe" fillcolor="black" stroked="f" strokeweight="0">
                  <v:stroke miterlimit="1" joinstyle="miter"/>
                  <v:path arrowok="t" textboxrect="0,0,31750,31750"/>
                </v:shape>
                <v:shape id="Shape 3112" o:spid="_x0000_s1034" style="position:absolute;top:11874;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" path="m15875,v2105,,4130,397,6075,1203c23895,1997,25612,3138,27100,4638v1489,1476,2636,3200,3442,5147c31347,11733,31750,13767,31750,15875v,2096,-403,4105,-1208,6052c29736,23875,28589,25586,27100,27087v-1488,1488,-3205,2629,-5150,3435c20005,31328,17980,31738,15875,31750v-2105,-12,-4130,-422,-6075,-1228c7855,29716,6138,28575,4650,27087,3161,25586,2014,23875,1208,21927,403,19980,,17971,,15875,,13767,403,11745,1208,9798,2014,7838,3161,6114,4650,4638,6138,3138,7855,1997,9800,1191,11745,397,13770,,15875,xe" fillcolor="black" stroked="f" strokeweight="0">
                  <v:stroke miterlimit="1" joinstyle="miter"/>
                  <v:path arrowok="t" textboxrect="0,0,31750,31750"/>
                </v:shape>
                <v:shape id="Shape 3114" o:spid="_x0000_s1035" style="position:absolute;top:1333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" path="m15875,v2105,,4130,397,6075,1178c23895,1984,25612,3138,27100,4638v1489,1476,2636,3188,3442,5135c31347,11720,31750,13754,31750,15875v,2084,-403,4093,-1208,6040c29736,23862,28589,25574,27100,27074v-1488,1476,-3205,2630,-5150,3436c20005,31316,17980,31738,15875,31750v-2105,-12,-4130,-434,-6075,-1240c7855,29704,6138,28550,4650,27074,3161,25574,2014,23862,1208,21915,403,19968,,17959,,15875,,13754,403,11720,1208,9773,2014,7826,3161,6114,4650,4638,6138,3138,7855,1984,9800,1178,11745,397,13770,,15875,xe" fillcolor="black" stroked="f" strokeweight="0">
                  <v:stroke miterlimit="1" joinstyle="miter"/>
                  <v:path arrowok="t" textboxrect="0,0,31750,31750"/>
                </v:shape>
                <v:shape id="Shape 3116" o:spid="_x0000_s1036" style="position:absolute;top:14732;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" path="m15875,v2105,,4130,397,6075,1191c23895,1997,25612,3150,27100,4638v1489,1489,2636,3200,3442,5147c31347,11733,31750,13754,31750,15875v,2096,-403,4105,-1208,6052c29736,23875,28589,25586,27100,27087v-1488,1476,-3205,2617,-5150,3423c20005,31316,17980,31738,15875,31750v-2105,-12,-4130,-434,-6075,-1240c7855,29704,6138,28563,4650,27087,3161,25586,2014,23875,1208,21927,403,19980,,17971,,15875,,13754,403,11733,1208,9785,2014,7838,3161,6127,4650,4638,6138,3150,7855,1997,9800,1191,11745,397,13770,,15875,xe" fillcolor="black" stroked="f" strokeweight="0">
                  <v:stroke miterlimit="1" joinstyle="miter"/>
                  <v:path arrowok="t" textboxrect="0,0,31750,31750"/>
                </v:shape>
                <v:shape id="Shape 3118" o:spid="_x0000_s1037" style="position:absolute;top:16192;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" path="m15875,v2105,,4130,397,6075,1191c23895,1997,25612,3150,27100,4651v1489,1476,2636,3187,3442,5134c31347,11733,31750,13754,31750,15875v,2096,-403,4105,-1208,6052c29736,23875,28589,25586,27100,27074v-1488,1489,-3205,2630,-5150,3436c20005,31316,17980,31738,15875,31750v-2105,-12,-4130,-434,-6075,-1240c7855,29704,6138,28563,4650,27074,3161,25586,2014,23875,1208,21927,403,19980,,17971,,15875,,13754,403,11733,1208,9785,2014,7838,3161,6127,4650,4651,6138,3150,7855,1997,9800,1191,11745,397,13770,,15875,xe" fillcolor="black" stroked="f" strokeweight="0">
                  <v:stroke miterlimit="1" joinstyle="miter"/>
                  <v:path arrowok="t" textboxrect="0,0,31750,31750"/>
                </v:shape>
                <v:shape id="Shape 3120" o:spid="_x0000_s1038" style="position:absolute;top:17589;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" path="m15875,v2105,,4130,397,6075,1203c23895,1997,25612,3138,27100,4638v1489,1476,2636,3188,3442,5135c31347,11720,31750,13754,31750,15875v,2096,-403,4105,-1208,6052c29736,23875,28589,25586,27100,27087v-1488,1476,-3205,2629,-5150,3435c20005,31328,17980,31738,15875,31750v-2105,-12,-4130,-422,-6075,-1228c7855,29716,6138,28563,4650,27087,3161,25586,2014,23875,1208,21927,403,19980,,17971,,15875,,13754,403,11733,1208,9798,2014,7826,3161,6114,4650,4638,6138,3138,7855,1997,9800,1191,11745,397,13770,,15875,xe" fillcolor="black" stroked="f" strokeweight="0">
                  <v:stroke miterlimit="1" joinstyle="miter"/>
                  <v:path arrowok="t" textboxrect="0,0,31750,31750"/>
                </v:shape>
                <v:shape id="Shape 3122" o:spid="_x0000_s1039" style="position:absolute;top:19050;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" path="m15875,v2105,,4130,397,6075,1203c23895,2009,25612,3150,27100,4651v1489,1488,2636,3200,3442,5147c31347,11745,31750,13767,31750,15875v,2096,-403,4105,-1208,6052c29736,23875,28589,25586,27100,27087v-1488,1476,-3205,2617,-5150,3423c20005,31316,17980,31738,15875,31750v-2105,-12,-4130,-434,-6075,-1240c7855,29704,6138,28563,4650,27087,3161,25586,2014,23875,1208,21927,403,19980,,17971,,15875,,13767,403,11745,1208,9798,2014,7851,3161,6139,4650,4651,6138,3150,7855,1997,9800,1191,11745,397,13770,,15875,xe" fillcolor="black" stroked="f" strokeweight="0">
                  <v:stroke miterlimit="1" joinstyle="miter"/>
                  <v:path arrowok="t" textboxrect="0,0,31750,31750"/>
                </v:shape>
                <v:shape id="Shape 3124" o:spid="_x0000_s1040" style="position:absolute;top:20447;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" path="m15875,v2105,,4130,397,6075,1191c23895,1997,25612,3150,27100,4638v1489,1476,2636,3188,3442,5135c31347,11720,31750,13754,31750,15875v,2096,-403,4105,-1208,6052c29736,23875,28589,25586,27100,27087v-1488,1476,-3205,2617,-5150,3423c20005,31316,17980,31738,15875,31750v-2105,-12,-4130,-434,-6075,-1240c7855,29704,6138,28563,4650,27087,3161,25586,2014,23875,1208,21927,403,19980,,17971,,15875,,13754,403,11720,1208,9773,2014,7826,3161,6114,4650,4638,6138,3150,7855,1997,9800,1191,11745,397,13770,,15875,xe" fillcolor="black" stroked="f" strokeweight="0">
                  <v:stroke miterlimit="1" joinstyle="miter"/>
                  <v:path arrowok="t" textboxrect="0,0,31750,31750"/>
                </v:shape>
                <w10:wrap type="square"/>
              </v:group>
            </w:pict>
          </mc:Fallback>
        </mc:AlternateContent>
      </w:r>
      <w:r>
        <w:t xml:space="preserve">Any ongoing and discontinued investigations relating to Disciplinary/ Grievance/Whistleblowing/Employee behaviour should also be recorded. Type of DBS disclosed* </w:t>
      </w:r>
      <w:r>
        <w:rPr>
          <w:sz w:val="22"/>
          <w:vertAlign w:val="superscript"/>
        </w:rPr>
        <w:t>†</w:t>
      </w:r>
    </w:p>
    <w:p w14:paraId="2255B27F" w14:textId="77777777" w:rsidR="001352B5" w:rsidRDefault="007264FB">
      <w:pPr>
        <w:spacing w:after="0"/>
        <w:ind w:left="240" w:right="142"/>
      </w:pPr>
      <w:r>
        <w:t xml:space="preserve">Date DBS received* </w:t>
      </w:r>
      <w:r>
        <w:rPr>
          <w:sz w:val="22"/>
          <w:vertAlign w:val="superscript"/>
        </w:rPr>
        <w:t>†</w:t>
      </w:r>
    </w:p>
    <w:p w14:paraId="4CAD7AE4" w14:textId="77777777" w:rsidR="001352B5" w:rsidRDefault="007264FB">
      <w:pPr>
        <w:spacing w:after="7"/>
        <w:ind w:left="240" w:right="142"/>
      </w:pPr>
      <w:r>
        <w:t>Disqualified directors register check</w:t>
      </w:r>
    </w:p>
    <w:p w14:paraId="365064FB" w14:textId="77777777" w:rsidR="001352B5" w:rsidRDefault="007264FB">
      <w:pPr>
        <w:spacing w:after="0"/>
        <w:ind w:left="240" w:right="142"/>
      </w:pPr>
      <w:r>
        <w:t>Date of medical clearance* (including confirmation of OHA)</w:t>
      </w:r>
    </w:p>
    <w:p w14:paraId="453EB717" w14:textId="77777777" w:rsidR="001352B5" w:rsidRDefault="007264FB">
      <w:pPr>
        <w:spacing w:after="7"/>
        <w:ind w:left="240" w:right="142"/>
      </w:pPr>
      <w:r>
        <w:t>Date of professional register check (eg membership of professional bodies)</w:t>
      </w:r>
    </w:p>
    <w:p w14:paraId="1202D941" w14:textId="77777777" w:rsidR="001352B5" w:rsidRDefault="007264FB">
      <w:pPr>
        <w:spacing w:after="0"/>
        <w:ind w:left="240" w:right="142"/>
      </w:pPr>
      <w:r>
        <w:t>Insolvency check</w:t>
      </w:r>
    </w:p>
    <w:p w14:paraId="12555BAC" w14:textId="77777777" w:rsidR="001352B5" w:rsidRDefault="007264FB">
      <w:pPr>
        <w:spacing w:after="7"/>
        <w:ind w:left="240" w:right="142"/>
      </w:pPr>
      <w:r>
        <w:t>Settlement agreements</w:t>
      </w:r>
    </w:p>
    <w:p w14:paraId="6FAA8CC7" w14:textId="77777777" w:rsidR="001352B5" w:rsidRDefault="007264FB">
      <w:pPr>
        <w:spacing w:after="0"/>
        <w:ind w:left="240" w:right="142"/>
      </w:pPr>
      <w:r>
        <w:t>Self-attestation form signed</w:t>
      </w:r>
    </w:p>
    <w:p w14:paraId="7CE7B071" w14:textId="77777777" w:rsidR="001352B5" w:rsidRDefault="007264FB">
      <w:pPr>
        <w:spacing w:after="7"/>
        <w:ind w:left="240" w:right="142"/>
      </w:pPr>
      <w:r>
        <w:t>Social media check</w:t>
      </w:r>
    </w:p>
    <w:p w14:paraId="5F68CC85" w14:textId="77777777" w:rsidR="001352B5" w:rsidRDefault="007264FB">
      <w:pPr>
        <w:spacing w:after="0"/>
        <w:ind w:left="240" w:right="142"/>
      </w:pPr>
      <w:r>
        <w:t>Employment tribunal judgement check</w:t>
      </w:r>
    </w:p>
    <w:p w14:paraId="527AF2B1" w14:textId="77777777" w:rsidR="001352B5" w:rsidRDefault="007264FB">
      <w:pPr>
        <w:ind w:left="240" w:right="5426"/>
      </w:pPr>
      <w:r>
        <w:t>Disqualification from being a charity trustee check Board member reference* Sign-off by chair/CEO.</w:t>
      </w:r>
    </w:p>
    <w:p w14:paraId="51BD4B1D" w14:textId="77777777" w:rsidR="001352B5" w:rsidRDefault="007264FB">
      <w:pPr>
        <w:ind w:left="-5" w:right="142"/>
      </w:pPr>
      <w:r>
        <w:t>It should also be noted that the national insurance number is an additional check where there may have been a change of name highlighted in the initial or annual assessment.</w:t>
      </w:r>
    </w:p>
    <w:p w14:paraId="65F77711" w14:textId="77777777" w:rsidR="001352B5" w:rsidRDefault="007264FB">
      <w:pPr>
        <w:ind w:left="-5" w:right="142"/>
      </w:pPr>
      <w:r>
        <w:t>The annual FPPT requires an NHS organisation to validate all fields above – except for:</w:t>
      </w:r>
    </w:p>
    <w:p w14:paraId="619FB7B7" w14:textId="77777777" w:rsidR="001352B5" w:rsidRDefault="007264FB">
      <w:pPr>
        <w:ind w:left="-5" w:right="142"/>
      </w:pPr>
      <w:r>
        <w:t>Fields marked with an asterisk (*) – these do not require validation as part of the annual FPPT unless a specific reason arises. However, these fields should still be updated in the event of a change to the information held.</w:t>
      </w:r>
    </w:p>
    <w:p w14:paraId="4757E0F0" w14:textId="70BDF0A6" w:rsidR="001352B5" w:rsidRDefault="004A32AA">
      <w:pPr>
        <w:spacing w:after="257"/>
        <w:ind w:left="-5" w:right="142"/>
      </w:pPr>
      <w:r w:rsidRPr="000318AB">
        <w:t>DBS check requirements should align with the organisation’s local policy, as outlined in Section 3.7.1.</w:t>
      </w:r>
    </w:p>
    <w:p w14:paraId="115D41E3" w14:textId="77777777" w:rsidR="001352B5" w:rsidRDefault="007264FB">
      <w:pPr>
        <w:pStyle w:val="Heading2"/>
        <w:spacing w:after="187"/>
        <w:ind w:left="390" w:hanging="405"/>
      </w:pPr>
      <w:r>
        <w:t>Record retention</w:t>
      </w:r>
    </w:p>
    <w:p w14:paraId="41B56E1E" w14:textId="77777777" w:rsidR="001352B5" w:rsidRDefault="007264FB">
      <w:pPr>
        <w:ind w:left="-5" w:right="142"/>
      </w:pPr>
      <w:r>
        <w:t>The ESR FPPT data fields will retain records of completed tests to support the FPPT assessments. All supporting documents/records in relation to the FPPT will be held locally by each individual NHS organisation.</w:t>
      </w:r>
    </w:p>
    <w:p w14:paraId="684E47C4" w14:textId="77777777" w:rsidR="001352B5" w:rsidRDefault="007264FB">
      <w:pPr>
        <w:ind w:left="-5" w:right="142"/>
      </w:pPr>
      <w:r>
        <w:t xml:space="preserve">As such, an NHS organisation should establish, implement and maintain adequate policies and procedures to comply with GDPR and the </w:t>
      </w:r>
      <w:hyperlink r:id="rId317">
        <w:r>
          <w:rPr>
            <w:color w:val="444444"/>
            <w:u w:val="single" w:color="444444"/>
          </w:rPr>
          <w:t>NHS Records Mana</w:t>
        </w:r>
      </w:hyperlink>
      <w:hyperlink r:id="rId318">
        <w:r>
          <w:rPr>
            <w:color w:val="444444"/>
          </w:rPr>
          <w:t>g</w:t>
        </w:r>
      </w:hyperlink>
      <w:hyperlink r:id="rId319">
        <w:r>
          <w:rPr>
            <w:color w:val="444444"/>
            <w:u w:val="single" w:color="444444"/>
          </w:rPr>
          <w:t>ement Code of Practic</w:t>
        </w:r>
      </w:hyperlink>
      <w:hyperlink r:id="rId320">
        <w:r>
          <w:rPr>
            <w:color w:val="444444"/>
            <w:u w:val="single" w:color="444444"/>
          </w:rPr>
          <w:t xml:space="preserve">e </w:t>
        </w:r>
      </w:hyperlink>
      <w:hyperlink r:id="rId321">
        <w:r>
          <w:rPr>
            <w:color w:val="444444"/>
          </w:rPr>
          <w:t>(</w:t>
        </w:r>
      </w:hyperlink>
      <w:hyperlink r:id="rId322">
        <w:r>
          <w:rPr>
            <w:color w:val="444444"/>
            <w:u w:val="single" w:color="444444"/>
          </w:rPr>
          <w:t>https://transform.en</w:t>
        </w:r>
      </w:hyperlink>
      <w:hyperlink r:id="rId323">
        <w:r>
          <w:rPr>
            <w:color w:val="444444"/>
          </w:rPr>
          <w:t>g</w:t>
        </w:r>
      </w:hyperlink>
      <w:hyperlink r:id="rId324">
        <w:r>
          <w:rPr>
            <w:color w:val="444444"/>
            <w:u w:val="single" w:color="444444"/>
          </w:rPr>
          <w:t>land.nhs.uk/information</w:t>
        </w:r>
      </w:hyperlink>
      <w:hyperlink r:id="rId325">
        <w:r>
          <w:rPr>
            <w:color w:val="444444"/>
          </w:rPr>
          <w:t>g</w:t>
        </w:r>
      </w:hyperlink>
      <w:hyperlink r:id="rId326">
        <w:r>
          <w:rPr>
            <w:color w:val="444444"/>
            <w:u w:val="single" w:color="444444"/>
          </w:rPr>
          <w:t>overnance/</w:t>
        </w:r>
      </w:hyperlink>
      <w:hyperlink r:id="rId327">
        <w:r>
          <w:rPr>
            <w:color w:val="444444"/>
          </w:rPr>
          <w:t>g</w:t>
        </w:r>
      </w:hyperlink>
      <w:hyperlink r:id="rId328">
        <w:r>
          <w:rPr>
            <w:color w:val="444444"/>
            <w:u w:val="single" w:color="444444"/>
          </w:rPr>
          <w:t>uidance/records-mana</w:t>
        </w:r>
      </w:hyperlink>
      <w:hyperlink r:id="rId329">
        <w:r>
          <w:rPr>
            <w:color w:val="444444"/>
          </w:rPr>
          <w:t>g</w:t>
        </w:r>
      </w:hyperlink>
      <w:hyperlink r:id="rId330">
        <w:r>
          <w:rPr>
            <w:color w:val="444444"/>
            <w:u w:val="single" w:color="444444"/>
          </w:rPr>
          <w:t>ement-code/)</w:t>
        </w:r>
      </w:hyperlink>
      <w:r>
        <w:t>.</w:t>
      </w:r>
    </w:p>
    <w:p w14:paraId="1E24265D" w14:textId="77777777" w:rsidR="001352B5" w:rsidRDefault="007264FB">
      <w:pPr>
        <w:spacing w:after="177" w:line="268" w:lineRule="auto"/>
        <w:ind w:left="-5" w:right="167"/>
      </w:pPr>
      <w:r>
        <w:t xml:space="preserve">The </w:t>
      </w:r>
      <w:hyperlink r:id="rId331">
        <w:r>
          <w:rPr>
            <w:color w:val="444444"/>
            <w:u w:val="single" w:color="444444"/>
          </w:rPr>
          <w:t>NHS Records Mana</w:t>
        </w:r>
      </w:hyperlink>
      <w:hyperlink r:id="rId332">
        <w:r>
          <w:rPr>
            <w:color w:val="444444"/>
          </w:rPr>
          <w:t>g</w:t>
        </w:r>
      </w:hyperlink>
      <w:hyperlink r:id="rId333">
        <w:r>
          <w:rPr>
            <w:color w:val="444444"/>
            <w:u w:val="single" w:color="444444"/>
          </w:rPr>
          <w:t>ement Code of Practice</w:t>
        </w:r>
      </w:hyperlink>
      <w:hyperlink r:id="rId334">
        <w:r>
          <w:rPr>
            <w:color w:val="444444"/>
            <w:u w:val="single" w:color="444444"/>
          </w:rPr>
          <w:t xml:space="preserve"> </w:t>
        </w:r>
      </w:hyperlink>
      <w:hyperlink r:id="rId335">
        <w:r>
          <w:rPr>
            <w:color w:val="444444"/>
          </w:rPr>
          <w:t>(</w:t>
        </w:r>
      </w:hyperlink>
      <w:hyperlink r:id="rId336">
        <w:r>
          <w:rPr>
            <w:color w:val="444444"/>
            <w:u w:val="single" w:color="444444"/>
          </w:rPr>
          <w:t>https://transform.en</w:t>
        </w:r>
      </w:hyperlink>
      <w:hyperlink r:id="rId337">
        <w:r>
          <w:rPr>
            <w:color w:val="444444"/>
          </w:rPr>
          <w:t>g</w:t>
        </w:r>
      </w:hyperlink>
      <w:hyperlink r:id="rId338">
        <w:r>
          <w:rPr>
            <w:color w:val="444444"/>
            <w:u w:val="single" w:color="444444"/>
          </w:rPr>
          <w:t>land.nhs.uk/information</w:t>
        </w:r>
      </w:hyperlink>
      <w:hyperlink r:id="rId339">
        <w:r>
          <w:rPr>
            <w:color w:val="444444"/>
          </w:rPr>
          <w:t>g</w:t>
        </w:r>
      </w:hyperlink>
      <w:hyperlink r:id="rId340">
        <w:r>
          <w:rPr>
            <w:color w:val="444444"/>
            <w:u w:val="single" w:color="444444"/>
          </w:rPr>
          <w:t>overnance/</w:t>
        </w:r>
      </w:hyperlink>
      <w:hyperlink r:id="rId341">
        <w:r>
          <w:rPr>
            <w:color w:val="444444"/>
          </w:rPr>
          <w:t>g</w:t>
        </w:r>
      </w:hyperlink>
      <w:hyperlink r:id="rId342">
        <w:r>
          <w:rPr>
            <w:color w:val="444444"/>
            <w:u w:val="single" w:color="444444"/>
          </w:rPr>
          <w:t>uidance/records-mana</w:t>
        </w:r>
      </w:hyperlink>
      <w:hyperlink r:id="rId343">
        <w:r>
          <w:rPr>
            <w:color w:val="444444"/>
          </w:rPr>
          <w:t>g</w:t>
        </w:r>
      </w:hyperlink>
      <w:hyperlink r:id="rId344">
        <w:r>
          <w:rPr>
            <w:color w:val="444444"/>
            <w:u w:val="single" w:color="444444"/>
          </w:rPr>
          <w:t>ement-code/)</w:t>
        </w:r>
      </w:hyperlink>
      <w:r>
        <w:t xml:space="preserve"> sets out expectations in relation to retaining actual staff documents/records for a period of six years.</w:t>
      </w:r>
    </w:p>
    <w:p w14:paraId="6BE0706F" w14:textId="77777777" w:rsidR="001352B5" w:rsidRDefault="007264FB">
      <w:pPr>
        <w:ind w:left="-5" w:right="142"/>
      </w:pPr>
      <w:r>
        <w:t>However, NHS organisational case documents/records may be retained for longer than the standard six years, based on the facts of the case. This will be a local decision for each NHS organisation.</w:t>
      </w:r>
    </w:p>
    <w:p w14:paraId="1C464A70" w14:textId="77777777" w:rsidR="001352B5" w:rsidRDefault="007264FB">
      <w:pPr>
        <w:ind w:left="-5" w:right="142"/>
      </w:pPr>
      <w:r>
        <w:t>When determining how long to retain documents/records in relation to disciplinary and similar cases and where applicable, NHS organisations should make an assessment as to the severity of the misconduct and/or mismanagement and its impact to the FPPT. The more serious the issue the longer the retention period should be.</w:t>
      </w:r>
    </w:p>
    <w:p w14:paraId="4FA264C2" w14:textId="77777777" w:rsidR="001352B5" w:rsidRDefault="007264FB">
      <w:pPr>
        <w:spacing w:after="267"/>
        <w:ind w:left="-5" w:right="142"/>
      </w:pPr>
      <w:r>
        <w:t>In relation to ESR, the information and accompanying references should be kept career long, which at a minimum should be until the 75th birthday of the board member.</w:t>
      </w:r>
    </w:p>
    <w:p w14:paraId="2400378D" w14:textId="77777777" w:rsidR="001352B5" w:rsidRDefault="007264FB">
      <w:pPr>
        <w:pStyle w:val="Heading2"/>
        <w:spacing w:after="177"/>
        <w:ind w:left="400" w:hanging="415"/>
      </w:pPr>
      <w:r>
        <w:lastRenderedPageBreak/>
        <w:t>Dispute resolution</w:t>
      </w:r>
    </w:p>
    <w:p w14:paraId="375FE43B" w14:textId="77777777" w:rsidR="001352B5" w:rsidRDefault="007264FB">
      <w:pPr>
        <w:ind w:left="-5" w:right="142"/>
      </w:pPr>
      <w:r>
        <w:t>1. Data and information</w:t>
      </w:r>
    </w:p>
    <w:p w14:paraId="74C37443" w14:textId="77777777" w:rsidR="001352B5" w:rsidRDefault="007264FB">
      <w:pPr>
        <w:ind w:left="-5" w:right="142"/>
      </w:pPr>
      <w:r>
        <w:t>Where a board member identifies an issue with data held about them in relation to the FPPT, they should request a review which should be conducted in accordance with local policies in the first instance.</w:t>
      </w:r>
    </w:p>
    <w:p w14:paraId="09501D76" w14:textId="77777777" w:rsidR="001352B5" w:rsidRDefault="007264FB">
      <w:pPr>
        <w:ind w:left="-5" w:right="142"/>
      </w:pPr>
      <w:r>
        <w:t>Where this does not lead to a satisfactory resolution for the board member, the following options are available:</w:t>
      </w:r>
    </w:p>
    <w:p w14:paraId="6186F9BA" w14:textId="77777777" w:rsidR="001352B5" w:rsidRDefault="007264FB">
      <w:pPr>
        <w:spacing w:after="7"/>
        <w:ind w:left="240" w:right="142"/>
      </w:pPr>
      <w:r>
        <w:rPr>
          <w:rFonts w:ascii="Calibri" w:eastAsia="Calibri" w:hAnsi="Calibri" w:cs="Calibri"/>
          <w:noProof/>
          <w:sz w:val="22"/>
        </w:rPr>
        <mc:AlternateContent>
          <mc:Choice Requires="wpg">
            <w:drawing>
              <wp:anchor distT="0" distB="0" distL="114300" distR="114300" simplePos="0" relativeHeight="251658270" behindDoc="0" locked="0" layoutInCell="1" allowOverlap="1" wp14:anchorId="6A04AD1D" wp14:editId="5072333C">
                <wp:simplePos x="0" y="0"/>
                <wp:positionH relativeFrom="column">
                  <wp:posOffset>146050</wp:posOffset>
                </wp:positionH>
                <wp:positionV relativeFrom="paragraph">
                  <wp:posOffset>35669</wp:posOffset>
                </wp:positionV>
                <wp:extent cx="31750" cy="317500"/>
                <wp:effectExtent l="0" t="0" r="0" b="0"/>
                <wp:wrapSquare wrapText="bothSides"/>
                <wp:docPr id="27506" name="Group 27506"/>
                <wp:cNvGraphicFramePr/>
                <a:graphic xmlns:a="http://schemas.openxmlformats.org/drawingml/2006/main">
                  <a:graphicData uri="http://schemas.microsoft.com/office/word/2010/wordprocessingGroup">
                    <wpg:wgp>
                      <wpg:cNvGrpSpPr/>
                      <wpg:grpSpPr>
                        <a:xfrm>
                          <a:off x="0" y="0"/>
                          <a:ext cx="31750" cy="317500"/>
                          <a:chOff x="0" y="0"/>
                          <a:chExt cx="31750" cy="317500"/>
                        </a:xfrm>
                      </wpg:grpSpPr>
                      <wps:wsp>
                        <wps:cNvPr id="3229" name="Shape 3229"/>
                        <wps:cNvSpPr/>
                        <wps:spPr>
                          <a:xfrm>
                            <a:off x="0" y="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14"/>
                                  <a:pt x="4650" y="4638"/>
                                </a:cubicBezTo>
                                <a:cubicBezTo>
                                  <a:pt x="6138" y="3138"/>
                                  <a:pt x="7855" y="1997"/>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2" name="Shape 3232"/>
                        <wps:cNvSpPr/>
                        <wps:spPr>
                          <a:xfrm>
                            <a:off x="0" y="285750"/>
                            <a:ext cx="31750" cy="31750"/>
                          </a:xfrm>
                          <a:custGeom>
                            <a:avLst/>
                            <a:gdLst/>
                            <a:ahLst/>
                            <a:cxnLst/>
                            <a:rect l="0" t="0" r="0" b="0"/>
                            <a:pathLst>
                              <a:path w="31750" h="31750">
                                <a:moveTo>
                                  <a:pt x="15875" y="0"/>
                                </a:moveTo>
                                <a:cubicBezTo>
                                  <a:pt x="17980" y="0"/>
                                  <a:pt x="20005" y="397"/>
                                  <a:pt x="21950" y="1191"/>
                                </a:cubicBezTo>
                                <a:cubicBezTo>
                                  <a:pt x="23895" y="1997"/>
                                  <a:pt x="25612" y="3138"/>
                                  <a:pt x="27100" y="4638"/>
                                </a:cubicBezTo>
                                <a:cubicBezTo>
                                  <a:pt x="28589" y="6114"/>
                                  <a:pt x="29736" y="7826"/>
                                  <a:pt x="30542" y="9773"/>
                                </a:cubicBezTo>
                                <a:cubicBezTo>
                                  <a:pt x="31347" y="11720"/>
                                  <a:pt x="31750" y="13754"/>
                                  <a:pt x="31750" y="15875"/>
                                </a:cubicBezTo>
                                <a:cubicBezTo>
                                  <a:pt x="31750" y="17959"/>
                                  <a:pt x="31347" y="19968"/>
                                  <a:pt x="30542" y="21915"/>
                                </a:cubicBezTo>
                                <a:cubicBezTo>
                                  <a:pt x="29736" y="23862"/>
                                  <a:pt x="28589" y="25574"/>
                                  <a:pt x="27100" y="27074"/>
                                </a:cubicBezTo>
                                <a:cubicBezTo>
                                  <a:pt x="25612" y="28550"/>
                                  <a:pt x="23895" y="29704"/>
                                  <a:pt x="21950" y="30510"/>
                                </a:cubicBezTo>
                                <a:cubicBezTo>
                                  <a:pt x="20005" y="31316"/>
                                  <a:pt x="17980" y="31725"/>
                                  <a:pt x="15875" y="31750"/>
                                </a:cubicBezTo>
                                <a:cubicBezTo>
                                  <a:pt x="13770" y="31725"/>
                                  <a:pt x="11745" y="31316"/>
                                  <a:pt x="9800" y="30510"/>
                                </a:cubicBezTo>
                                <a:cubicBezTo>
                                  <a:pt x="7855" y="29704"/>
                                  <a:pt x="6138" y="28550"/>
                                  <a:pt x="4650" y="27074"/>
                                </a:cubicBezTo>
                                <a:cubicBezTo>
                                  <a:pt x="3161" y="25574"/>
                                  <a:pt x="2014" y="23862"/>
                                  <a:pt x="1208" y="21915"/>
                                </a:cubicBezTo>
                                <a:cubicBezTo>
                                  <a:pt x="403" y="19968"/>
                                  <a:pt x="0" y="17959"/>
                                  <a:pt x="0" y="15875"/>
                                </a:cubicBezTo>
                                <a:cubicBezTo>
                                  <a:pt x="0" y="13754"/>
                                  <a:pt x="403" y="11720"/>
                                  <a:pt x="1208" y="9773"/>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A6FDD6" id="Group 27506" o:spid="_x0000_s1026" style="position:absolute;margin-left:11.5pt;margin-top:2.8pt;width:2.5pt;height:25pt;z-index:251658270" coordsize="3175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">
                <v:shape id="Shape 3229"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" path="m15875,v2105,,4130,397,6075,1203c23895,1997,25612,3138,27100,4638v1489,1476,2636,3200,3442,5147c31347,11733,31750,13754,31750,15875v,2096,-403,4105,-1208,6052c29736,23875,28589,25586,27100,27087v-1488,1476,-3205,2629,-5150,3435c20005,31328,17980,31738,15875,31750v-2105,-12,-4130,-422,-6075,-1228c7855,29716,6138,28563,4650,27087,3161,25586,2014,23875,1208,21927,403,19980,,17971,,15875,,13754,403,11733,1208,9785,2014,7838,3161,6114,4650,4638,6138,3138,7855,1997,9800,1203,11745,397,13770,,15875,xe" fillcolor="black" stroked="f" strokeweight="0">
                  <v:stroke miterlimit="83231f" joinstyle="miter"/>
                  <v:path arrowok="t" textboxrect="0,0,31750,31750"/>
                </v:shape>
                <v:shape id="Shape 3232" o:spid="_x0000_s1028" style="position:absolute;top:2857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" path="m15875,v2105,,4130,397,6075,1191c23895,1997,25612,3138,27100,4638v1489,1476,2636,3188,3442,5135c31347,11720,31750,13754,31750,15875v,2084,-403,4093,-1208,6040c29736,23862,28589,25574,27100,27074v-1488,1476,-3205,2630,-5150,3436c20005,31316,17980,31725,15875,31750v-2105,-25,-4130,-434,-6075,-1240c7855,29704,6138,28550,4650,27074,3161,25574,2014,23862,1208,21915,403,19968,,17959,,15875,,13754,403,11720,1208,9773,2014,7826,3161,6114,4650,4638,6138,3138,7855,1997,9800,1191,11745,397,13770,,15875,xe" fillcolor="black" stroked="f" strokeweight="0">
                  <v:stroke miterlimit="83231f" joinstyle="miter"/>
                  <v:path arrowok="t" textboxrect="0,0,31750,31750"/>
                </v:shape>
                <w10:wrap type="square"/>
              </v:group>
            </w:pict>
          </mc:Fallback>
        </mc:AlternateContent>
      </w:r>
      <w:r>
        <w:t>For NHS England-appointed board members (NHS trust chairs and NEDs and ICB Chairs) – the matter should be escalated to the NHS England Appointments Team.</w:t>
      </w:r>
    </w:p>
    <w:p w14:paraId="122747D0" w14:textId="77777777" w:rsidR="001352B5" w:rsidRDefault="007264FB">
      <w:pPr>
        <w:spacing w:after="11"/>
        <w:ind w:left="240" w:right="142"/>
      </w:pPr>
      <w:r>
        <w:t>For chairs not appointed by NHS England – a further request for review can be made to the SID or deputy chair who would establish a process proportionate to the matter being considered; for example, establishing a panel with at least one independent member.</w:t>
      </w:r>
    </w:p>
    <w:p w14:paraId="07FAB7FB" w14:textId="77777777" w:rsidR="001352B5" w:rsidRDefault="007264FB">
      <w:pPr>
        <w:spacing w:after="7"/>
        <w:ind w:left="410" w:right="142"/>
      </w:pPr>
      <w:r>
        <w:rPr>
          <w:rFonts w:ascii="Calibri" w:eastAsia="Calibri" w:hAnsi="Calibri" w:cs="Calibri"/>
          <w:noProof/>
          <w:sz w:val="22"/>
        </w:rPr>
        <mc:AlternateContent>
          <mc:Choice Requires="wpg">
            <w:drawing>
              <wp:anchor distT="0" distB="0" distL="114300" distR="114300" simplePos="0" relativeHeight="251658271" behindDoc="1" locked="0" layoutInCell="1" allowOverlap="1" wp14:anchorId="48246EBF" wp14:editId="38B96915">
                <wp:simplePos x="0" y="0"/>
                <wp:positionH relativeFrom="column">
                  <wp:posOffset>146050</wp:posOffset>
                </wp:positionH>
                <wp:positionV relativeFrom="paragraph">
                  <wp:posOffset>35669</wp:posOffset>
                </wp:positionV>
                <wp:extent cx="285750" cy="603250"/>
                <wp:effectExtent l="0" t="0" r="0" b="0"/>
                <wp:wrapNone/>
                <wp:docPr id="27882" name="Group 27882"/>
                <wp:cNvGraphicFramePr/>
                <a:graphic xmlns:a="http://schemas.openxmlformats.org/drawingml/2006/main">
                  <a:graphicData uri="http://schemas.microsoft.com/office/word/2010/wordprocessingGroup">
                    <wpg:wgp>
                      <wpg:cNvGrpSpPr/>
                      <wpg:grpSpPr>
                        <a:xfrm>
                          <a:off x="0" y="0"/>
                          <a:ext cx="285750" cy="603250"/>
                          <a:chOff x="0" y="0"/>
                          <a:chExt cx="285750" cy="603250"/>
                        </a:xfrm>
                      </wpg:grpSpPr>
                      <wps:wsp>
                        <wps:cNvPr id="3266" name="Shape 3266"/>
                        <wps:cNvSpPr/>
                        <wps:spPr>
                          <a:xfrm>
                            <a:off x="0" y="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14"/>
                                  <a:pt x="4650" y="4638"/>
                                </a:cubicBezTo>
                                <a:cubicBezTo>
                                  <a:pt x="6138" y="3138"/>
                                  <a:pt x="7855" y="1997"/>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9" name="Shape 3269"/>
                        <wps:cNvSpPr/>
                        <wps:spPr>
                          <a:xfrm>
                            <a:off x="254000" y="285750"/>
                            <a:ext cx="31750" cy="31750"/>
                          </a:xfrm>
                          <a:custGeom>
                            <a:avLst/>
                            <a:gdLst/>
                            <a:ahLst/>
                            <a:cxnLst/>
                            <a:rect l="0" t="0" r="0" b="0"/>
                            <a:pathLst>
                              <a:path w="31750" h="31750">
                                <a:moveTo>
                                  <a:pt x="31750" y="15875"/>
                                </a:moveTo>
                                <a:cubicBezTo>
                                  <a:pt x="31750" y="17959"/>
                                  <a:pt x="31347" y="19968"/>
                                  <a:pt x="30542" y="21915"/>
                                </a:cubicBezTo>
                                <a:cubicBezTo>
                                  <a:pt x="29736" y="23862"/>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62"/>
                                  <a:pt x="1208" y="21915"/>
                                </a:cubicBezTo>
                                <a:cubicBezTo>
                                  <a:pt x="403" y="19968"/>
                                  <a:pt x="0" y="17959"/>
                                  <a:pt x="0" y="15875"/>
                                </a:cubicBezTo>
                                <a:cubicBezTo>
                                  <a:pt x="0" y="13754"/>
                                  <a:pt x="403" y="11720"/>
                                  <a:pt x="1208" y="9773"/>
                                </a:cubicBezTo>
                                <a:cubicBezTo>
                                  <a:pt x="2014" y="7826"/>
                                  <a:pt x="3161" y="6114"/>
                                  <a:pt x="4650" y="4638"/>
                                </a:cubicBezTo>
                                <a:cubicBezTo>
                                  <a:pt x="6138" y="3138"/>
                                  <a:pt x="7855" y="1997"/>
                                  <a:pt x="9800" y="1191"/>
                                </a:cubicBezTo>
                                <a:cubicBezTo>
                                  <a:pt x="11745" y="397"/>
                                  <a:pt x="13770" y="0"/>
                                  <a:pt x="15875" y="0"/>
                                </a:cubicBezTo>
                                <a:cubicBezTo>
                                  <a:pt x="17980" y="0"/>
                                  <a:pt x="20005" y="397"/>
                                  <a:pt x="21950" y="1191"/>
                                </a:cubicBezTo>
                                <a:cubicBezTo>
                                  <a:pt x="23895" y="1997"/>
                                  <a:pt x="25612" y="3138"/>
                                  <a:pt x="27100" y="4638"/>
                                </a:cubicBezTo>
                                <a:cubicBezTo>
                                  <a:pt x="28589" y="6114"/>
                                  <a:pt x="29736" y="7826"/>
                                  <a:pt x="30542" y="9773"/>
                                </a:cubicBezTo>
                                <a:cubicBezTo>
                                  <a:pt x="31347" y="11720"/>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271" name="Shape 3271"/>
                        <wps:cNvSpPr/>
                        <wps:spPr>
                          <a:xfrm>
                            <a:off x="254000" y="425450"/>
                            <a:ext cx="31750" cy="31750"/>
                          </a:xfrm>
                          <a:custGeom>
                            <a:avLst/>
                            <a:gdLst/>
                            <a:ahLst/>
                            <a:cxnLst/>
                            <a:rect l="0" t="0" r="0" b="0"/>
                            <a:pathLst>
                              <a:path w="31750" h="31750">
                                <a:moveTo>
                                  <a:pt x="31750" y="15875"/>
                                </a:move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27"/>
                                  <a:pt x="4650" y="4651"/>
                                </a:cubicBezTo>
                                <a:cubicBezTo>
                                  <a:pt x="6138" y="3150"/>
                                  <a:pt x="7855" y="1997"/>
                                  <a:pt x="9800" y="1191"/>
                                </a:cubicBezTo>
                                <a:cubicBezTo>
                                  <a:pt x="11745" y="397"/>
                                  <a:pt x="13770" y="0"/>
                                  <a:pt x="15875" y="0"/>
                                </a:cubicBezTo>
                                <a:cubicBezTo>
                                  <a:pt x="17980" y="0"/>
                                  <a:pt x="20005" y="397"/>
                                  <a:pt x="21950" y="1191"/>
                                </a:cubicBezTo>
                                <a:cubicBezTo>
                                  <a:pt x="23895" y="1997"/>
                                  <a:pt x="25612" y="3150"/>
                                  <a:pt x="27100" y="4651"/>
                                </a:cubicBezTo>
                                <a:cubicBezTo>
                                  <a:pt x="28589" y="6127"/>
                                  <a:pt x="29736" y="7838"/>
                                  <a:pt x="30542" y="9785"/>
                                </a:cubicBezTo>
                                <a:cubicBezTo>
                                  <a:pt x="31347" y="11733"/>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273" name="Shape 3273"/>
                        <wps:cNvSpPr/>
                        <wps:spPr>
                          <a:xfrm>
                            <a:off x="254000" y="571500"/>
                            <a:ext cx="31750" cy="31750"/>
                          </a:xfrm>
                          <a:custGeom>
                            <a:avLst/>
                            <a:gdLst/>
                            <a:ahLst/>
                            <a:cxnLst/>
                            <a:rect l="0" t="0" r="0" b="0"/>
                            <a:pathLst>
                              <a:path w="31750" h="31750">
                                <a:moveTo>
                                  <a:pt x="31750" y="15875"/>
                                </a:move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54"/>
                                  <a:pt x="403" y="11720"/>
                                  <a:pt x="1208" y="9773"/>
                                </a:cubicBezTo>
                                <a:cubicBezTo>
                                  <a:pt x="2014" y="7826"/>
                                  <a:pt x="3161" y="6102"/>
                                  <a:pt x="4650" y="4626"/>
                                </a:cubicBezTo>
                                <a:cubicBezTo>
                                  <a:pt x="6138" y="3125"/>
                                  <a:pt x="7855" y="1984"/>
                                  <a:pt x="9800" y="1178"/>
                                </a:cubicBezTo>
                                <a:cubicBezTo>
                                  <a:pt x="11745" y="397"/>
                                  <a:pt x="13770" y="0"/>
                                  <a:pt x="15875" y="0"/>
                                </a:cubicBezTo>
                                <a:cubicBezTo>
                                  <a:pt x="17980" y="0"/>
                                  <a:pt x="20005" y="397"/>
                                  <a:pt x="21950" y="1178"/>
                                </a:cubicBezTo>
                                <a:cubicBezTo>
                                  <a:pt x="23895" y="1984"/>
                                  <a:pt x="25612" y="3125"/>
                                  <a:pt x="27100" y="4626"/>
                                </a:cubicBezTo>
                                <a:cubicBezTo>
                                  <a:pt x="28589" y="6102"/>
                                  <a:pt x="29736" y="7826"/>
                                  <a:pt x="30542" y="9773"/>
                                </a:cubicBezTo>
                                <a:cubicBezTo>
                                  <a:pt x="31347" y="11720"/>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BA7E67" id="Group 27882" o:spid="_x0000_s1026" style="position:absolute;margin-left:11.5pt;margin-top:2.8pt;width:22.5pt;height:47.5pt;z-index:-251658209" coordsize="2857,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">
                <v:shape id="Shape 3266"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" path="m15875,v2105,,4130,397,6075,1203c23895,1997,25612,3138,27100,4638v1489,1476,2636,3200,3442,5147c31347,11733,31750,13754,31750,15875v,2096,-403,4105,-1208,6052c29736,23875,28589,25586,27100,27087v-1488,1476,-3205,2629,-5150,3435c20005,31328,17980,31738,15875,31750v-2105,-12,-4130,-422,-6075,-1228c7855,29716,6138,28563,4650,27087,3161,25586,2014,23875,1208,21927,403,19980,,17971,,15875,,13754,403,11733,1208,9785,2014,7838,3161,6114,4650,4638,6138,3138,7855,1997,9800,1203,11745,397,13770,,15875,xe" fillcolor="black" stroked="f" strokeweight="0">
                  <v:stroke miterlimit="83231f" joinstyle="miter"/>
                  <v:path arrowok="t" textboxrect="0,0,31750,31750"/>
                </v:shape>
                <v:shape id="Shape 3269" o:spid="_x0000_s1028" style="position:absolute;left:2540;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" path="m31750,15875v,2084,-403,4093,-1208,6040c29736,23862,28589,25586,27100,27087v-1488,1476,-3205,2629,-5150,3435c20005,31328,17980,31738,15875,31750v-2105,-12,-4130,-422,-6075,-1228c7855,29716,6138,28563,4650,27087,3161,25586,2014,23862,1208,21915,403,19968,,17959,,15875,,13754,403,11720,1208,9773,2014,7826,3161,6114,4650,4638,6138,3138,7855,1997,9800,1191,11745,397,13770,,15875,v2105,,4130,397,6075,1191c23895,1997,25612,3138,27100,4638v1489,1476,2636,3188,3442,5135c31347,11720,31750,13754,31750,15875xe" filled="f" strokeweight=".5pt">
                  <v:stroke miterlimit="1" joinstyle="miter"/>
                  <v:path arrowok="t" textboxrect="0,0,31750,31750"/>
                </v:shape>
                <v:shape id="Shape 3271" o:spid="_x0000_s1029" style="position:absolute;left:2540;top:4254;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" path="m31750,15875v,2096,-403,4105,-1208,6052c29736,23875,28589,25586,27100,27087v-1488,1476,-3205,2617,-5150,3423c20005,31316,17980,31738,15875,31750v-2105,-12,-4130,-434,-6075,-1240c7855,29704,6138,28563,4650,27087,3161,25586,2014,23875,1208,21927,403,19980,,17971,,15875,,13754,403,11733,1208,9785,2014,7838,3161,6127,4650,4651,6138,3150,7855,1997,9800,1191,11745,397,13770,,15875,v2105,,4130,397,6075,1191c23895,1997,25612,3150,27100,4651v1489,1476,2636,3187,3442,5134c31347,11733,31750,13754,31750,15875xe" filled="f" strokeweight=".5pt">
                  <v:stroke miterlimit="1" joinstyle="miter"/>
                  <v:path arrowok="t" textboxrect="0,0,31750,31750"/>
                </v:shape>
                <v:shape id="Shape 3273" o:spid="_x0000_s1030" style="position:absolute;left:2540;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" path="m31750,15875v,2096,-403,4105,-1208,6052c29736,23875,28589,25586,27100,27087v-1488,1476,-3205,2617,-5150,3423c20005,31316,17980,31738,15875,31750v-2105,-12,-4130,-434,-6075,-1240c7855,29704,6138,28563,4650,27087,3161,25586,2014,23875,1208,21927,403,19980,,17971,,15875,,13754,403,11720,1208,9773,2014,7826,3161,6102,4650,4626,6138,3125,7855,1984,9800,1178,11745,397,13770,,15875,v2105,,4130,397,6075,1178c23895,1984,25612,3125,27100,4626v1489,1476,2636,3200,3442,5147c31347,11720,31750,13754,31750,15875xe" filled="f" strokeweight=".5pt">
                  <v:stroke miterlimit="1" joinstyle="miter"/>
                  <v:path arrowok="t" textboxrect="0,0,31750,31750"/>
                </v:shape>
              </v:group>
            </w:pict>
          </mc:Fallback>
        </mc:AlternateContent>
      </w:r>
      <w:r>
        <w:t>For all other board members (including NHS England-appointed board members, and chairs not appointed by NHS England where the above processes have not led to a satisfactory conclusion), the options could include:</w:t>
      </w:r>
    </w:p>
    <w:p w14:paraId="3870BB40" w14:textId="77777777" w:rsidR="001352B5" w:rsidRDefault="007264FB">
      <w:pPr>
        <w:spacing w:after="0"/>
        <w:ind w:left="810" w:right="142"/>
      </w:pPr>
      <w:r>
        <w:t>referring the matter to the ICO</w:t>
      </w:r>
    </w:p>
    <w:p w14:paraId="57CC6063" w14:textId="77777777" w:rsidR="001352B5" w:rsidRDefault="007264FB">
      <w:pPr>
        <w:ind w:left="810" w:right="1655"/>
      </w:pPr>
      <w:r>
        <w:t>(For executive director roles only*) taking the matter to an employment tribunal (ET) instigating civil proceedings.</w:t>
      </w:r>
    </w:p>
    <w:p w14:paraId="569AA382" w14:textId="77777777" w:rsidR="001352B5" w:rsidRDefault="007264FB">
      <w:pPr>
        <w:ind w:left="-5" w:right="142"/>
      </w:pPr>
      <w:r>
        <w:t>2. Outcome of FPPT assessment</w:t>
      </w:r>
    </w:p>
    <w:p w14:paraId="057FA180" w14:textId="77777777" w:rsidR="001352B5" w:rsidRDefault="007264FB">
      <w:pPr>
        <w:ind w:left="-5" w:right="142"/>
      </w:pPr>
      <w:r>
        <w:t>Where a board member disagrees with the outcome of the FPPT assessment and they have been deemed ‘not fit and proper,’ the following options are available:</w:t>
      </w:r>
    </w:p>
    <w:p w14:paraId="0C6354DD" w14:textId="77777777" w:rsidR="001352B5" w:rsidRDefault="007264FB">
      <w:pPr>
        <w:spacing w:after="7"/>
        <w:ind w:left="410" w:right="142"/>
      </w:pPr>
      <w:r>
        <w:t>For NHS England-appointed board member roles – the matter should be escalated to the NHS England Appointments Team for investigation in accordance with extant policy and procedure.</w:t>
      </w:r>
    </w:p>
    <w:p w14:paraId="59BB5FF3" w14:textId="77777777" w:rsidR="001352B5" w:rsidRDefault="007264FB">
      <w:pPr>
        <w:spacing w:after="7"/>
        <w:ind w:left="810" w:right="142"/>
      </w:pPr>
      <w:r>
        <w:t>Where this results in a board member being terminated from their appointed role, a BMR** must be completed and retained by the local organisation in accordance with the Framework.</w:t>
      </w:r>
    </w:p>
    <w:p w14:paraId="045CD9ED" w14:textId="77777777" w:rsidR="001352B5" w:rsidRDefault="007264FB">
      <w:pPr>
        <w:spacing w:after="7"/>
        <w:ind w:left="410" w:right="142"/>
      </w:pPr>
      <w:r>
        <w:rPr>
          <w:rFonts w:ascii="Calibri" w:eastAsia="Calibri" w:hAnsi="Calibri" w:cs="Calibri"/>
          <w:noProof/>
          <w:sz w:val="22"/>
        </w:rPr>
        <mc:AlternateContent>
          <mc:Choice Requires="wpg">
            <w:drawing>
              <wp:anchor distT="0" distB="0" distL="114300" distR="114300" simplePos="0" relativeHeight="251658272" behindDoc="1" locked="0" layoutInCell="1" allowOverlap="1" wp14:anchorId="3C012059" wp14:editId="1242C862">
                <wp:simplePos x="0" y="0"/>
                <wp:positionH relativeFrom="column">
                  <wp:posOffset>146050</wp:posOffset>
                </wp:positionH>
                <wp:positionV relativeFrom="paragraph">
                  <wp:posOffset>-535830</wp:posOffset>
                </wp:positionV>
                <wp:extent cx="285750" cy="889000"/>
                <wp:effectExtent l="0" t="0" r="0" b="0"/>
                <wp:wrapNone/>
                <wp:docPr id="27883" name="Group 27883"/>
                <wp:cNvGraphicFramePr/>
                <a:graphic xmlns:a="http://schemas.openxmlformats.org/drawingml/2006/main">
                  <a:graphicData uri="http://schemas.microsoft.com/office/word/2010/wordprocessingGroup">
                    <wpg:wgp>
                      <wpg:cNvGrpSpPr/>
                      <wpg:grpSpPr>
                        <a:xfrm>
                          <a:off x="0" y="0"/>
                          <a:ext cx="285750" cy="889000"/>
                          <a:chOff x="0" y="0"/>
                          <a:chExt cx="285750" cy="889000"/>
                        </a:xfrm>
                      </wpg:grpSpPr>
                      <wps:wsp>
                        <wps:cNvPr id="3278" name="Shape 3278"/>
                        <wps:cNvSpPr/>
                        <wps:spPr>
                          <a:xfrm>
                            <a:off x="0" y="0"/>
                            <a:ext cx="31750" cy="31750"/>
                          </a:xfrm>
                          <a:custGeom>
                            <a:avLst/>
                            <a:gdLst/>
                            <a:ahLst/>
                            <a:cxnLst/>
                            <a:rect l="0" t="0" r="0" b="0"/>
                            <a:pathLst>
                              <a:path w="31750" h="31750">
                                <a:moveTo>
                                  <a:pt x="15875" y="0"/>
                                </a:moveTo>
                                <a:cubicBezTo>
                                  <a:pt x="17980" y="0"/>
                                  <a:pt x="20005" y="397"/>
                                  <a:pt x="21950" y="1191"/>
                                </a:cubicBezTo>
                                <a:cubicBezTo>
                                  <a:pt x="23895" y="1997"/>
                                  <a:pt x="25612" y="3138"/>
                                  <a:pt x="27100" y="4638"/>
                                </a:cubicBezTo>
                                <a:cubicBezTo>
                                  <a:pt x="28589" y="6114"/>
                                  <a:pt x="29736" y="7826"/>
                                  <a:pt x="30542" y="9773"/>
                                </a:cubicBezTo>
                                <a:cubicBezTo>
                                  <a:pt x="31347" y="11720"/>
                                  <a:pt x="31750" y="13754"/>
                                  <a:pt x="31750" y="15875"/>
                                </a:cubicBezTo>
                                <a:cubicBezTo>
                                  <a:pt x="31750" y="17959"/>
                                  <a:pt x="31347" y="19968"/>
                                  <a:pt x="30542" y="21915"/>
                                </a:cubicBezTo>
                                <a:cubicBezTo>
                                  <a:pt x="29736" y="23862"/>
                                  <a:pt x="28589" y="25574"/>
                                  <a:pt x="27100" y="27074"/>
                                </a:cubicBezTo>
                                <a:cubicBezTo>
                                  <a:pt x="25612" y="28550"/>
                                  <a:pt x="23895" y="29704"/>
                                  <a:pt x="21950" y="30510"/>
                                </a:cubicBezTo>
                                <a:cubicBezTo>
                                  <a:pt x="20005" y="31316"/>
                                  <a:pt x="17980" y="31725"/>
                                  <a:pt x="15875" y="31750"/>
                                </a:cubicBezTo>
                                <a:cubicBezTo>
                                  <a:pt x="13770" y="31725"/>
                                  <a:pt x="11745" y="31316"/>
                                  <a:pt x="9800" y="30510"/>
                                </a:cubicBezTo>
                                <a:cubicBezTo>
                                  <a:pt x="7855" y="29704"/>
                                  <a:pt x="6138" y="28550"/>
                                  <a:pt x="4650" y="27074"/>
                                </a:cubicBezTo>
                                <a:cubicBezTo>
                                  <a:pt x="3161" y="25574"/>
                                  <a:pt x="2014" y="23862"/>
                                  <a:pt x="1208" y="21915"/>
                                </a:cubicBezTo>
                                <a:cubicBezTo>
                                  <a:pt x="403" y="19968"/>
                                  <a:pt x="0" y="17959"/>
                                  <a:pt x="0" y="15875"/>
                                </a:cubicBezTo>
                                <a:cubicBezTo>
                                  <a:pt x="0" y="13754"/>
                                  <a:pt x="403" y="11720"/>
                                  <a:pt x="1208" y="9773"/>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281" name="Shape 3281"/>
                        <wps:cNvSpPr/>
                        <wps:spPr>
                          <a:xfrm>
                            <a:off x="254000" y="285750"/>
                            <a:ext cx="31750" cy="31750"/>
                          </a:xfrm>
                          <a:custGeom>
                            <a:avLst/>
                            <a:gdLst/>
                            <a:ahLst/>
                            <a:cxnLst/>
                            <a:rect l="0" t="0" r="0" b="0"/>
                            <a:pathLst>
                              <a:path w="31750" h="31750">
                                <a:moveTo>
                                  <a:pt x="31750" y="15875"/>
                                </a:move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27"/>
                                  <a:pt x="4650" y="4651"/>
                                </a:cubicBezTo>
                                <a:cubicBezTo>
                                  <a:pt x="6138" y="3150"/>
                                  <a:pt x="7855" y="2009"/>
                                  <a:pt x="9800" y="1203"/>
                                </a:cubicBezTo>
                                <a:cubicBezTo>
                                  <a:pt x="11745" y="397"/>
                                  <a:pt x="13770" y="0"/>
                                  <a:pt x="15875" y="0"/>
                                </a:cubicBezTo>
                                <a:cubicBezTo>
                                  <a:pt x="17980" y="0"/>
                                  <a:pt x="20005" y="397"/>
                                  <a:pt x="21950" y="1203"/>
                                </a:cubicBezTo>
                                <a:cubicBezTo>
                                  <a:pt x="23895" y="2009"/>
                                  <a:pt x="25612" y="3150"/>
                                  <a:pt x="27100" y="4651"/>
                                </a:cubicBezTo>
                                <a:cubicBezTo>
                                  <a:pt x="28589" y="6127"/>
                                  <a:pt x="29736" y="7838"/>
                                  <a:pt x="30542" y="9785"/>
                                </a:cubicBezTo>
                                <a:cubicBezTo>
                                  <a:pt x="31347" y="11733"/>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284" name="Shape 3284"/>
                        <wps:cNvSpPr/>
                        <wps:spPr>
                          <a:xfrm>
                            <a:off x="0" y="571500"/>
                            <a:ext cx="31750" cy="31750"/>
                          </a:xfrm>
                          <a:custGeom>
                            <a:avLst/>
                            <a:gdLst/>
                            <a:ahLst/>
                            <a:cxnLst/>
                            <a:rect l="0" t="0" r="0" b="0"/>
                            <a:pathLst>
                              <a:path w="31750" h="31750">
                                <a:moveTo>
                                  <a:pt x="15875" y="0"/>
                                </a:moveTo>
                                <a:cubicBezTo>
                                  <a:pt x="17980" y="0"/>
                                  <a:pt x="20005" y="397"/>
                                  <a:pt x="21950" y="1178"/>
                                </a:cubicBezTo>
                                <a:cubicBezTo>
                                  <a:pt x="23895" y="1984"/>
                                  <a:pt x="25612" y="3138"/>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54"/>
                                  <a:pt x="403" y="11720"/>
                                  <a:pt x="1208" y="9773"/>
                                </a:cubicBezTo>
                                <a:cubicBezTo>
                                  <a:pt x="2014" y="7826"/>
                                  <a:pt x="3161" y="6114"/>
                                  <a:pt x="4650" y="4638"/>
                                </a:cubicBezTo>
                                <a:cubicBezTo>
                                  <a:pt x="6138" y="3138"/>
                                  <a:pt x="7855" y="1984"/>
                                  <a:pt x="9800" y="1178"/>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287" name="Shape 3287"/>
                        <wps:cNvSpPr/>
                        <wps:spPr>
                          <a:xfrm>
                            <a:off x="254000" y="857250"/>
                            <a:ext cx="31750" cy="31750"/>
                          </a:xfrm>
                          <a:custGeom>
                            <a:avLst/>
                            <a:gdLst/>
                            <a:ahLst/>
                            <a:cxnLst/>
                            <a:rect l="0" t="0" r="0" b="0"/>
                            <a:pathLst>
                              <a:path w="31750" h="31750">
                                <a:moveTo>
                                  <a:pt x="31750" y="15875"/>
                                </a:move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14"/>
                                  <a:pt x="4650" y="4638"/>
                                </a:cubicBezTo>
                                <a:cubicBezTo>
                                  <a:pt x="6138" y="3138"/>
                                  <a:pt x="7855" y="1997"/>
                                  <a:pt x="9800" y="1191"/>
                                </a:cubicBezTo>
                                <a:cubicBezTo>
                                  <a:pt x="11745" y="397"/>
                                  <a:pt x="13770" y="0"/>
                                  <a:pt x="15875" y="0"/>
                                </a:cubicBezTo>
                                <a:cubicBezTo>
                                  <a:pt x="17980" y="0"/>
                                  <a:pt x="20005" y="397"/>
                                  <a:pt x="21950" y="1191"/>
                                </a:cubicBezTo>
                                <a:cubicBezTo>
                                  <a:pt x="23895" y="1997"/>
                                  <a:pt x="25612" y="3138"/>
                                  <a:pt x="27100" y="4638"/>
                                </a:cubicBezTo>
                                <a:cubicBezTo>
                                  <a:pt x="28589" y="6114"/>
                                  <a:pt x="29736" y="7838"/>
                                  <a:pt x="30542" y="9785"/>
                                </a:cubicBezTo>
                                <a:cubicBezTo>
                                  <a:pt x="31347" y="11733"/>
                                  <a:pt x="31750" y="13754"/>
                                  <a:pt x="31750" y="15875"/>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C5D999" id="Group 27883" o:spid="_x0000_s1026" style="position:absolute;margin-left:11.5pt;margin-top:-42.2pt;width:22.5pt;height:70pt;z-index:-251658208" coordsize="2857,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">
                <v:shape id="Shape 3278"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" path="m15875,v2105,,4130,397,6075,1191c23895,1997,25612,3138,27100,4638v1489,1476,2636,3188,3442,5135c31347,11720,31750,13754,31750,15875v,2084,-403,4093,-1208,6040c29736,23862,28589,25574,27100,27074v-1488,1476,-3205,2630,-5150,3436c20005,31316,17980,31725,15875,31750v-2105,-25,-4130,-434,-6075,-1240c7855,29704,6138,28550,4650,27074,3161,25574,2014,23862,1208,21915,403,19968,,17959,,15875,,13754,403,11720,1208,9773,2014,7826,3161,6114,4650,4638,6138,3138,7855,1997,9800,1191,11745,397,13770,,15875,xe" fillcolor="black" stroked="f" strokeweight="0">
                  <v:stroke miterlimit="1" joinstyle="miter"/>
                  <v:path arrowok="t" textboxrect="0,0,31750,31750"/>
                </v:shape>
                <v:shape id="Shape 3281" o:spid="_x0000_s1028" style="position:absolute;left:2540;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" path="m31750,15875v,2096,-403,4105,-1208,6052c29736,23875,28589,25586,27100,27087v-1488,1476,-3205,2629,-5150,3435c20005,31328,17980,31738,15875,31750v-2105,-12,-4130,-422,-6075,-1228c7855,29716,6138,28563,4650,27087,3161,25586,2014,23875,1208,21927,403,19980,,17971,,15875,,13754,403,11733,1208,9785,2014,7838,3161,6127,4650,4651,6138,3150,7855,2009,9800,1203,11745,397,13770,,15875,v2105,,4130,397,6075,1203c23895,2009,25612,3150,27100,4651v1489,1476,2636,3187,3442,5134c31347,11733,31750,13754,31750,15875xe" filled="f" strokeweight=".5pt">
                  <v:stroke miterlimit="1" joinstyle="miter"/>
                  <v:path arrowok="t" textboxrect="0,0,31750,31750"/>
                </v:shape>
                <v:shape id="Shape 3284" o:spid="_x0000_s1029" style="position:absolute;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" path="m15875,v2105,,4130,397,6075,1178c23895,1984,25612,3138,27100,4638v1489,1476,2636,3188,3442,5135c31347,11720,31750,13754,31750,15875v,2096,-403,4105,-1208,6052c29736,23875,28589,25586,27100,27087v-1488,1476,-3205,2617,-5150,3423c20005,31316,17980,31738,15875,31750v-2105,-12,-4130,-434,-6075,-1240c7855,29704,6138,28563,4650,27087,3161,25586,2014,23875,1208,21927,403,19980,,17971,,15875,,13754,403,11720,1208,9773,2014,7826,3161,6114,4650,4638,6138,3138,7855,1984,9800,1178,11745,397,13770,,15875,xe" fillcolor="black" stroked="f" strokeweight="0">
                  <v:stroke miterlimit="1" joinstyle="miter"/>
                  <v:path arrowok="t" textboxrect="0,0,31750,31750"/>
                </v:shape>
                <v:shape id="Shape 3287" o:spid="_x0000_s1030" style="position:absolute;left:2540;top:8572;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" path="m31750,15875v,2096,-403,4105,-1208,6052c29736,23875,28589,25586,27100,27087v-1488,1476,-3205,2617,-5150,3423c20005,31316,17980,31738,15875,31750v-2105,-12,-4130,-434,-6075,-1240c7855,29704,6138,28563,4650,27087,3161,25586,2014,23875,1208,21927,403,19980,,17971,,15875,,13754,403,11733,1208,9785,2014,7838,3161,6114,4650,4638,6138,3138,7855,1997,9800,1191,11745,397,13770,,15875,v2105,,4130,397,6075,1191c23895,1997,25612,3138,27100,4638v1489,1476,2636,3200,3442,5147c31347,11733,31750,13754,31750,15875xe" filled="f" strokeweight=".5pt">
                  <v:stroke miterlimit="1" joinstyle="miter"/>
                  <v:path arrowok="t" textboxrect="0,0,31750,31750"/>
                </v:shape>
              </v:group>
            </w:pict>
          </mc:Fallback>
        </mc:AlternateContent>
      </w:r>
      <w:r>
        <w:t>For non-NHS England-appointed roles (executive and non-executive) – local policy and constitution arrangements should be followed first.</w:t>
      </w:r>
    </w:p>
    <w:p w14:paraId="79211B1B" w14:textId="77777777" w:rsidR="001352B5" w:rsidRDefault="007264FB">
      <w:pPr>
        <w:ind w:left="810" w:right="142"/>
      </w:pPr>
      <w:r>
        <w:t>NHS organisations may wish to take their own legal advice or seek advice from NHS England.</w:t>
      </w:r>
    </w:p>
    <w:p w14:paraId="0619DBFD" w14:textId="77777777" w:rsidR="001352B5" w:rsidRDefault="007264FB">
      <w:pPr>
        <w:ind w:left="-5" w:right="142"/>
      </w:pPr>
      <w:r>
        <w:t>At any point, employees have the right to take the matter to an ET*.</w:t>
      </w:r>
    </w:p>
    <w:p w14:paraId="29193215" w14:textId="77777777" w:rsidR="001352B5" w:rsidRDefault="007264FB">
      <w:pPr>
        <w:ind w:left="-5" w:right="142"/>
      </w:pPr>
      <w:r>
        <w:t>* Chair and non-executive board members cannot take their organisation to ET unless in relation to discrimination, but they can instigate civil proceedings.</w:t>
      </w:r>
    </w:p>
    <w:p w14:paraId="46A319CF" w14:textId="77777777" w:rsidR="001352B5" w:rsidRDefault="007264FB">
      <w:pPr>
        <w:spacing w:after="267"/>
        <w:ind w:left="-5" w:right="142"/>
      </w:pPr>
      <w:r>
        <w:t>** Exit BMR to be drafted by local chair for non-executive directors [NEDs] (with support from the NHS England Appointments Team), and by the NHS England Appointments Team for chairs.</w:t>
      </w:r>
    </w:p>
    <w:p w14:paraId="7A21ED4B" w14:textId="77777777" w:rsidR="001352B5" w:rsidRDefault="007264FB">
      <w:pPr>
        <w:pStyle w:val="Heading1"/>
        <w:spacing w:after="167"/>
        <w:ind w:left="192" w:hanging="207"/>
      </w:pPr>
      <w:r>
        <w:t>Quality assurance and governance</w:t>
      </w:r>
    </w:p>
    <w:p w14:paraId="029940F3" w14:textId="77777777" w:rsidR="001352B5" w:rsidRDefault="007264FB">
      <w:pPr>
        <w:spacing w:after="266"/>
        <w:ind w:left="-5" w:right="142"/>
      </w:pPr>
      <w:r>
        <w:t>To ensure that the FPPT is being adequately embedded within NHS organisations there will need to be quality assurance checks conducted by the CQC, NHS England and an external/independent review. The quality assurance checks over the various parts of the FPPT Framework have been detailed below.</w:t>
      </w:r>
    </w:p>
    <w:p w14:paraId="4C5D5091" w14:textId="77777777" w:rsidR="001352B5" w:rsidRDefault="007264FB">
      <w:pPr>
        <w:pStyle w:val="Heading2"/>
        <w:spacing w:after="187"/>
        <w:ind w:left="296" w:hanging="311"/>
      </w:pPr>
      <w:r>
        <w:t>CQC quality assurance</w:t>
      </w:r>
    </w:p>
    <w:p w14:paraId="32E89D8D" w14:textId="77777777" w:rsidR="001352B5" w:rsidRDefault="007264FB">
      <w:pPr>
        <w:ind w:left="-5" w:right="142"/>
      </w:pPr>
      <w:r>
        <w:t>The CQC’s role is to ensure NHS organisations have robust processes in place to adequately perform the FPPT assessments, and to adhere to the requirements of Regulation 5 of the Regulations. As such, as part of the Well Led reviews, CQC will consider the:</w:t>
      </w:r>
    </w:p>
    <w:p w14:paraId="20F0F0A8" w14:textId="77777777" w:rsidR="001352B5" w:rsidRDefault="007264FB">
      <w:pPr>
        <w:ind w:left="240" w:right="571"/>
      </w:pPr>
      <w:r>
        <w:rPr>
          <w:rFonts w:ascii="Calibri" w:eastAsia="Calibri" w:hAnsi="Calibri" w:cs="Calibri"/>
          <w:noProof/>
          <w:sz w:val="22"/>
        </w:rPr>
        <mc:AlternateContent>
          <mc:Choice Requires="wpg">
            <w:drawing>
              <wp:anchor distT="0" distB="0" distL="114300" distR="114300" simplePos="0" relativeHeight="251658273" behindDoc="0" locked="0" layoutInCell="1" allowOverlap="1" wp14:anchorId="270E071C" wp14:editId="603376CA">
                <wp:simplePos x="0" y="0"/>
                <wp:positionH relativeFrom="column">
                  <wp:posOffset>146050</wp:posOffset>
                </wp:positionH>
                <wp:positionV relativeFrom="paragraph">
                  <wp:posOffset>35669</wp:posOffset>
                </wp:positionV>
                <wp:extent cx="31750" cy="603250"/>
                <wp:effectExtent l="0" t="0" r="0" b="0"/>
                <wp:wrapSquare wrapText="bothSides"/>
                <wp:docPr id="27884" name="Group 27884"/>
                <wp:cNvGraphicFramePr/>
                <a:graphic xmlns:a="http://schemas.openxmlformats.org/drawingml/2006/main">
                  <a:graphicData uri="http://schemas.microsoft.com/office/word/2010/wordprocessingGroup">
                    <wpg:wgp>
                      <wpg:cNvGrpSpPr/>
                      <wpg:grpSpPr>
                        <a:xfrm>
                          <a:off x="0" y="0"/>
                          <a:ext cx="31750" cy="603250"/>
                          <a:chOff x="0" y="0"/>
                          <a:chExt cx="31750" cy="603250"/>
                        </a:xfrm>
                      </wpg:grpSpPr>
                      <wps:wsp>
                        <wps:cNvPr id="3302" name="Shape 3302"/>
                        <wps:cNvSpPr/>
                        <wps:spPr>
                          <a:xfrm>
                            <a:off x="0" y="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13"/>
                                  <a:pt x="30542" y="9761"/>
                                </a:cubicBezTo>
                                <a:cubicBezTo>
                                  <a:pt x="31347" y="11708"/>
                                  <a:pt x="31750" y="13754"/>
                                  <a:pt x="31750" y="15875"/>
                                </a:cubicBezTo>
                                <a:cubicBezTo>
                                  <a:pt x="31750" y="17971"/>
                                  <a:pt x="31347" y="19993"/>
                                  <a:pt x="30542" y="21940"/>
                                </a:cubicBezTo>
                                <a:cubicBezTo>
                                  <a:pt x="29736" y="23887"/>
                                  <a:pt x="28589" y="25598"/>
                                  <a:pt x="27100" y="27099"/>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99"/>
                                </a:cubicBezTo>
                                <a:cubicBezTo>
                                  <a:pt x="3161" y="25598"/>
                                  <a:pt x="2014" y="23887"/>
                                  <a:pt x="1208" y="21940"/>
                                </a:cubicBezTo>
                                <a:cubicBezTo>
                                  <a:pt x="403" y="19993"/>
                                  <a:pt x="0" y="17971"/>
                                  <a:pt x="0" y="15875"/>
                                </a:cubicBezTo>
                                <a:cubicBezTo>
                                  <a:pt x="0" y="13754"/>
                                  <a:pt x="403" y="11708"/>
                                  <a:pt x="1208" y="9761"/>
                                </a:cubicBezTo>
                                <a:cubicBezTo>
                                  <a:pt x="2014" y="7813"/>
                                  <a:pt x="3161" y="6114"/>
                                  <a:pt x="4650" y="4638"/>
                                </a:cubicBezTo>
                                <a:cubicBezTo>
                                  <a:pt x="6138" y="3138"/>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304" name="Shape 3304"/>
                        <wps:cNvSpPr/>
                        <wps:spPr>
                          <a:xfrm>
                            <a:off x="0" y="139700"/>
                            <a:ext cx="31750" cy="31750"/>
                          </a:xfrm>
                          <a:custGeom>
                            <a:avLst/>
                            <a:gdLst/>
                            <a:ahLst/>
                            <a:cxnLst/>
                            <a:rect l="0" t="0" r="0" b="0"/>
                            <a:pathLst>
                              <a:path w="31750" h="31750">
                                <a:moveTo>
                                  <a:pt x="15875" y="0"/>
                                </a:moveTo>
                                <a:cubicBezTo>
                                  <a:pt x="17980" y="0"/>
                                  <a:pt x="20005" y="397"/>
                                  <a:pt x="21950" y="1191"/>
                                </a:cubicBezTo>
                                <a:cubicBezTo>
                                  <a:pt x="23895" y="1997"/>
                                  <a:pt x="25612" y="3150"/>
                                  <a:pt x="27100" y="4626"/>
                                </a:cubicBezTo>
                                <a:cubicBezTo>
                                  <a:pt x="28589" y="6102"/>
                                  <a:pt x="29736" y="7826"/>
                                  <a:pt x="30542" y="9773"/>
                                </a:cubicBezTo>
                                <a:cubicBezTo>
                                  <a:pt x="31347" y="11720"/>
                                  <a:pt x="31750" y="13754"/>
                                  <a:pt x="31750" y="15875"/>
                                </a:cubicBezTo>
                                <a:cubicBezTo>
                                  <a:pt x="31750" y="17959"/>
                                  <a:pt x="31347" y="19968"/>
                                  <a:pt x="30542" y="21915"/>
                                </a:cubicBezTo>
                                <a:cubicBezTo>
                                  <a:pt x="29736" y="23862"/>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62"/>
                                  <a:pt x="1208" y="21915"/>
                                </a:cubicBezTo>
                                <a:cubicBezTo>
                                  <a:pt x="403" y="19968"/>
                                  <a:pt x="0" y="17959"/>
                                  <a:pt x="0" y="15875"/>
                                </a:cubicBezTo>
                                <a:cubicBezTo>
                                  <a:pt x="0" y="13754"/>
                                  <a:pt x="403" y="11708"/>
                                  <a:pt x="1208" y="9761"/>
                                </a:cubicBezTo>
                                <a:cubicBezTo>
                                  <a:pt x="2014" y="7813"/>
                                  <a:pt x="3161" y="6102"/>
                                  <a:pt x="4650" y="4626"/>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306" name="Shape 3306"/>
                        <wps:cNvSpPr/>
                        <wps:spPr>
                          <a:xfrm>
                            <a:off x="0" y="28575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54"/>
                                  <a:pt x="403" y="11720"/>
                                  <a:pt x="1208" y="9773"/>
                                </a:cubicBezTo>
                                <a:cubicBezTo>
                                  <a:pt x="2014" y="7826"/>
                                  <a:pt x="3161" y="6114"/>
                                  <a:pt x="4650" y="4638"/>
                                </a:cubicBezTo>
                                <a:cubicBezTo>
                                  <a:pt x="6138" y="3150"/>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309" name="Shape 3309"/>
                        <wps:cNvSpPr/>
                        <wps:spPr>
                          <a:xfrm>
                            <a:off x="0" y="57150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26"/>
                                  <a:pt x="30542" y="9773"/>
                                </a:cubicBezTo>
                                <a:cubicBezTo>
                                  <a:pt x="31347" y="11720"/>
                                  <a:pt x="31750" y="13754"/>
                                  <a:pt x="31750" y="15875"/>
                                </a:cubicBezTo>
                                <a:cubicBezTo>
                                  <a:pt x="31750" y="17971"/>
                                  <a:pt x="31347" y="19993"/>
                                  <a:pt x="30542" y="21940"/>
                                </a:cubicBezTo>
                                <a:cubicBezTo>
                                  <a:pt x="29736" y="23887"/>
                                  <a:pt x="28589" y="25598"/>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98"/>
                                  <a:pt x="2014" y="23887"/>
                                  <a:pt x="1208" y="21940"/>
                                </a:cubicBezTo>
                                <a:cubicBezTo>
                                  <a:pt x="403" y="19993"/>
                                  <a:pt x="0" y="17971"/>
                                  <a:pt x="0" y="15875"/>
                                </a:cubicBezTo>
                                <a:cubicBezTo>
                                  <a:pt x="0" y="13754"/>
                                  <a:pt x="403" y="11733"/>
                                  <a:pt x="1208" y="9785"/>
                                </a:cubicBezTo>
                                <a:cubicBezTo>
                                  <a:pt x="2014" y="7826"/>
                                  <a:pt x="3161" y="6114"/>
                                  <a:pt x="4650" y="4638"/>
                                </a:cubicBezTo>
                                <a:cubicBezTo>
                                  <a:pt x="6138" y="3138"/>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46C3BA" id="Group 27884" o:spid="_x0000_s1026" style="position:absolute;margin-left:11.5pt;margin-top:2.8pt;width:2.5pt;height:47.5pt;z-index:251658273" coordsize="317,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">
                <v:shape id="Shape 3302"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" path="m15875,v2105,,4130,397,6075,1203c23895,1997,25612,3138,27100,4638v1489,1476,2636,3175,3442,5123c31347,11708,31750,13754,31750,15875v,2096,-403,4118,-1208,6065c29736,23887,28589,25598,27100,27099v-1488,1476,-3205,2617,-5150,3423c20005,31328,17980,31738,15875,31750v-2105,-12,-4130,-422,-6075,-1228c7855,29716,6138,28575,4650,27099,3161,25598,2014,23887,1208,21940,403,19993,,17971,,15875,,13754,403,11708,1208,9761,2014,7813,3161,6114,4650,4638,6138,3138,7855,1997,9800,1191,11745,397,13770,,15875,xe" fillcolor="black" stroked="f" strokeweight="0">
                  <v:stroke miterlimit="1" joinstyle="miter"/>
                  <v:path arrowok="t" textboxrect="0,0,31750,31750"/>
                </v:shape>
                <v:shape id="Shape 3304" o:spid="_x0000_s1028" style="position:absolute;top:1397;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" path="m15875,v2105,,4130,397,6075,1191c23895,1997,25612,3150,27100,4626v1489,1476,2636,3200,3442,5147c31347,11720,31750,13754,31750,15875v,2084,-403,4093,-1208,6040c29736,23862,28589,25586,27100,27087v-1488,1476,-3205,2629,-5150,3435c20005,31328,17980,31738,15875,31750v-2105,-12,-4130,-422,-6075,-1228c7855,29716,6138,28563,4650,27087,3161,25586,2014,23862,1208,21915,403,19968,,17959,,15875,,13754,403,11708,1208,9761,2014,7813,3161,6102,4650,4626,6138,3150,7855,1997,9800,1191,11745,397,13770,,15875,xe" fillcolor="black" stroked="f" strokeweight="0">
                  <v:stroke miterlimit="1" joinstyle="miter"/>
                  <v:path arrowok="t" textboxrect="0,0,31750,31750"/>
                </v:shape>
                <v:shape id="Shape 3306" o:spid="_x0000_s1029" style="position:absolute;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" path="m15875,v2105,,4130,397,6075,1191c23895,1997,25612,3150,27100,4638v1489,1476,2636,3188,3442,5135c31347,11720,31750,13754,31750,15875v,2096,-403,4105,-1208,6052c29736,23875,28589,25586,27100,27087v-1488,1476,-3205,2617,-5150,3423c20005,31316,17980,31738,15875,31750v-2105,-12,-4130,-434,-6075,-1240c7855,29704,6138,28563,4650,27087,3161,25586,2014,23875,1208,21927,403,19980,,17971,,15875,,13754,403,11720,1208,9773,2014,7826,3161,6114,4650,4638,6138,3150,7855,1997,9800,1191,11745,397,13770,,15875,xe" fillcolor="black" stroked="f" strokeweight="0">
                  <v:stroke miterlimit="1" joinstyle="miter"/>
                  <v:path arrowok="t" textboxrect="0,0,31750,31750"/>
                </v:shape>
                <v:shape id="Shape 3309" o:spid="_x0000_s1030" style="position:absolute;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" path="m15875,v2105,,4130,397,6075,1203c23895,1997,25612,3138,27100,4638v1489,1476,2636,3188,3442,5135c31347,11720,31750,13754,31750,15875v,2096,-403,4118,-1208,6065c29736,23887,28589,25598,27100,27087v-1488,1476,-3205,2629,-5150,3435c20005,31328,17980,31738,15875,31750v-2105,-12,-4130,-422,-6075,-1228c7855,29716,6138,28563,4650,27087,3161,25598,2014,23887,1208,21940,403,19993,,17971,,15875,,13754,403,11733,1208,9785,2014,7826,3161,6114,4650,4638,6138,3138,7855,1997,9800,1191,11745,397,13770,,15875,xe" fillcolor="black" stroked="f" strokeweight="0">
                  <v:stroke miterlimit="1" joinstyle="miter"/>
                  <v:path arrowok="t" textboxrect="0,0,31750,31750"/>
                </v:shape>
                <w10:wrap type="square"/>
              </v:group>
            </w:pict>
          </mc:Fallback>
        </mc:AlternateContent>
      </w:r>
      <w:r>
        <w:t>quality of processes and controls supporting the FPPT quality of individual FPPT assessments board member references, both in relation to the new employing NHS organisation but also in relation to the NHS organisation which wrote the reference collation and quality of data within the database and local FPPT records.</w:t>
      </w:r>
    </w:p>
    <w:p w14:paraId="564D2CFB" w14:textId="77777777" w:rsidR="001352B5" w:rsidRDefault="007264FB">
      <w:pPr>
        <w:ind w:left="-5" w:right="142"/>
      </w:pPr>
      <w:r>
        <w:t>In doing so the CQC will have regard to the evidence that exists as to whether the board members meet the FPPT. For example, this includes, but is not limited to, checking the following forms of evidence:</w:t>
      </w:r>
    </w:p>
    <w:p w14:paraId="69C36BC1" w14:textId="77777777" w:rsidR="001352B5" w:rsidRDefault="007264FB">
      <w:pPr>
        <w:spacing w:after="5"/>
        <w:ind w:left="240" w:right="142"/>
      </w:pPr>
      <w:r>
        <w:rPr>
          <w:rFonts w:ascii="Calibri" w:eastAsia="Calibri" w:hAnsi="Calibri" w:cs="Calibri"/>
          <w:noProof/>
          <w:sz w:val="22"/>
        </w:rPr>
        <mc:AlternateContent>
          <mc:Choice Requires="wpg">
            <w:drawing>
              <wp:anchor distT="0" distB="0" distL="114300" distR="114300" simplePos="0" relativeHeight="251658274" behindDoc="0" locked="0" layoutInCell="1" allowOverlap="1" wp14:anchorId="3161175F" wp14:editId="74CA783E">
                <wp:simplePos x="0" y="0"/>
                <wp:positionH relativeFrom="column">
                  <wp:posOffset>146050</wp:posOffset>
                </wp:positionH>
                <wp:positionV relativeFrom="paragraph">
                  <wp:posOffset>35669</wp:posOffset>
                </wp:positionV>
                <wp:extent cx="31750" cy="603250"/>
                <wp:effectExtent l="0" t="0" r="0" b="0"/>
                <wp:wrapSquare wrapText="bothSides"/>
                <wp:docPr id="27885" name="Group 27885"/>
                <wp:cNvGraphicFramePr/>
                <a:graphic xmlns:a="http://schemas.openxmlformats.org/drawingml/2006/main">
                  <a:graphicData uri="http://schemas.microsoft.com/office/word/2010/wordprocessingGroup">
                    <wpg:wgp>
                      <wpg:cNvGrpSpPr/>
                      <wpg:grpSpPr>
                        <a:xfrm>
                          <a:off x="0" y="0"/>
                          <a:ext cx="31750" cy="603250"/>
                          <a:chOff x="0" y="0"/>
                          <a:chExt cx="31750" cy="603250"/>
                        </a:xfrm>
                      </wpg:grpSpPr>
                      <wps:wsp>
                        <wps:cNvPr id="3313" name="Shape 3313"/>
                        <wps:cNvSpPr/>
                        <wps:spPr>
                          <a:xfrm>
                            <a:off x="0" y="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14"/>
                                  <a:pt x="4650" y="4638"/>
                                </a:cubicBezTo>
                                <a:cubicBezTo>
                                  <a:pt x="6138" y="3138"/>
                                  <a:pt x="7855" y="1997"/>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316" name="Shape 3316"/>
                        <wps:cNvSpPr/>
                        <wps:spPr>
                          <a:xfrm>
                            <a:off x="0" y="285750"/>
                            <a:ext cx="31750" cy="31750"/>
                          </a:xfrm>
                          <a:custGeom>
                            <a:avLst/>
                            <a:gdLst/>
                            <a:ahLst/>
                            <a:cxnLst/>
                            <a:rect l="0" t="0" r="0" b="0"/>
                            <a:pathLst>
                              <a:path w="31750" h="31750">
                                <a:moveTo>
                                  <a:pt x="15875" y="0"/>
                                </a:moveTo>
                                <a:cubicBezTo>
                                  <a:pt x="17980" y="0"/>
                                  <a:pt x="20005" y="397"/>
                                  <a:pt x="21950" y="1178"/>
                                </a:cubicBezTo>
                                <a:cubicBezTo>
                                  <a:pt x="23895" y="1984"/>
                                  <a:pt x="25612" y="3138"/>
                                  <a:pt x="27100" y="4638"/>
                                </a:cubicBezTo>
                                <a:cubicBezTo>
                                  <a:pt x="28589" y="6114"/>
                                  <a:pt x="29736" y="7826"/>
                                  <a:pt x="30542" y="9773"/>
                                </a:cubicBezTo>
                                <a:cubicBezTo>
                                  <a:pt x="31347" y="11720"/>
                                  <a:pt x="31750" y="13754"/>
                                  <a:pt x="31750" y="15875"/>
                                </a:cubicBezTo>
                                <a:cubicBezTo>
                                  <a:pt x="31750" y="17959"/>
                                  <a:pt x="31347" y="19968"/>
                                  <a:pt x="30542" y="21915"/>
                                </a:cubicBezTo>
                                <a:cubicBezTo>
                                  <a:pt x="29736" y="23862"/>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62"/>
                                  <a:pt x="1208" y="21915"/>
                                </a:cubicBezTo>
                                <a:cubicBezTo>
                                  <a:pt x="403" y="19968"/>
                                  <a:pt x="0" y="17959"/>
                                  <a:pt x="0" y="15875"/>
                                </a:cubicBezTo>
                                <a:cubicBezTo>
                                  <a:pt x="0" y="13754"/>
                                  <a:pt x="403" y="11720"/>
                                  <a:pt x="1208" y="9773"/>
                                </a:cubicBezTo>
                                <a:cubicBezTo>
                                  <a:pt x="2014" y="7826"/>
                                  <a:pt x="3161" y="6114"/>
                                  <a:pt x="4650" y="4638"/>
                                </a:cubicBezTo>
                                <a:cubicBezTo>
                                  <a:pt x="6138" y="3138"/>
                                  <a:pt x="7855" y="1984"/>
                                  <a:pt x="9800" y="1178"/>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318" name="Shape 3318"/>
                        <wps:cNvSpPr/>
                        <wps:spPr>
                          <a:xfrm>
                            <a:off x="0" y="431800"/>
                            <a:ext cx="31750" cy="31750"/>
                          </a:xfrm>
                          <a:custGeom>
                            <a:avLst/>
                            <a:gdLst/>
                            <a:ahLst/>
                            <a:cxnLst/>
                            <a:rect l="0" t="0" r="0" b="0"/>
                            <a:pathLst>
                              <a:path w="31750" h="31750">
                                <a:moveTo>
                                  <a:pt x="15875" y="0"/>
                                </a:moveTo>
                                <a:cubicBezTo>
                                  <a:pt x="17980" y="0"/>
                                  <a:pt x="20005" y="397"/>
                                  <a:pt x="21950" y="1203"/>
                                </a:cubicBezTo>
                                <a:cubicBezTo>
                                  <a:pt x="23895" y="1997"/>
                                  <a:pt x="25612" y="3150"/>
                                  <a:pt x="27100" y="4651"/>
                                </a:cubicBezTo>
                                <a:cubicBezTo>
                                  <a:pt x="28589" y="6127"/>
                                  <a:pt x="29736" y="7838"/>
                                  <a:pt x="30542" y="9785"/>
                                </a:cubicBezTo>
                                <a:cubicBezTo>
                                  <a:pt x="31347" y="11733"/>
                                  <a:pt x="31750" y="13767"/>
                                  <a:pt x="31750" y="15875"/>
                                </a:cubicBezTo>
                                <a:cubicBezTo>
                                  <a:pt x="31750" y="17959"/>
                                  <a:pt x="31347" y="19968"/>
                                  <a:pt x="30542" y="21915"/>
                                </a:cubicBezTo>
                                <a:cubicBezTo>
                                  <a:pt x="29736" y="23862"/>
                                  <a:pt x="28589" y="25586"/>
                                  <a:pt x="27100" y="27087"/>
                                </a:cubicBezTo>
                                <a:cubicBezTo>
                                  <a:pt x="25612" y="28563"/>
                                  <a:pt x="23895" y="29704"/>
                                  <a:pt x="21950" y="30510"/>
                                </a:cubicBezTo>
                                <a:cubicBezTo>
                                  <a:pt x="20005" y="31316"/>
                                  <a:pt x="17980" y="31725"/>
                                  <a:pt x="15875" y="31750"/>
                                </a:cubicBezTo>
                                <a:cubicBezTo>
                                  <a:pt x="13770" y="31725"/>
                                  <a:pt x="11745" y="31316"/>
                                  <a:pt x="9800" y="30510"/>
                                </a:cubicBezTo>
                                <a:cubicBezTo>
                                  <a:pt x="7855" y="29704"/>
                                  <a:pt x="6138" y="28563"/>
                                  <a:pt x="4650" y="27087"/>
                                </a:cubicBezTo>
                                <a:cubicBezTo>
                                  <a:pt x="3161" y="25586"/>
                                  <a:pt x="2014" y="23862"/>
                                  <a:pt x="1208" y="21915"/>
                                </a:cubicBezTo>
                                <a:cubicBezTo>
                                  <a:pt x="403" y="19968"/>
                                  <a:pt x="0" y="17959"/>
                                  <a:pt x="0" y="15875"/>
                                </a:cubicBezTo>
                                <a:cubicBezTo>
                                  <a:pt x="0" y="13767"/>
                                  <a:pt x="403" y="11745"/>
                                  <a:pt x="1208" y="9798"/>
                                </a:cubicBezTo>
                                <a:cubicBezTo>
                                  <a:pt x="2014" y="7851"/>
                                  <a:pt x="3161" y="6127"/>
                                  <a:pt x="4650" y="4651"/>
                                </a:cubicBezTo>
                                <a:cubicBezTo>
                                  <a:pt x="6138" y="3150"/>
                                  <a:pt x="7855" y="1997"/>
                                  <a:pt x="9800" y="1203"/>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320" name="Shape 3320"/>
                        <wps:cNvSpPr/>
                        <wps:spPr>
                          <a:xfrm>
                            <a:off x="0" y="571500"/>
                            <a:ext cx="31750" cy="31750"/>
                          </a:xfrm>
                          <a:custGeom>
                            <a:avLst/>
                            <a:gdLst/>
                            <a:ahLst/>
                            <a:cxnLst/>
                            <a:rect l="0" t="0" r="0" b="0"/>
                            <a:pathLst>
                              <a:path w="31750" h="31750">
                                <a:moveTo>
                                  <a:pt x="15875" y="0"/>
                                </a:moveTo>
                                <a:cubicBezTo>
                                  <a:pt x="17980" y="0"/>
                                  <a:pt x="20005" y="397"/>
                                  <a:pt x="21950" y="1191"/>
                                </a:cubicBezTo>
                                <a:cubicBezTo>
                                  <a:pt x="23895" y="1997"/>
                                  <a:pt x="25612" y="3138"/>
                                  <a:pt x="27100" y="4638"/>
                                </a:cubicBezTo>
                                <a:cubicBezTo>
                                  <a:pt x="28589" y="6114"/>
                                  <a:pt x="29736" y="7838"/>
                                  <a:pt x="30542" y="9785"/>
                                </a:cubicBezTo>
                                <a:cubicBezTo>
                                  <a:pt x="31347" y="11733"/>
                                  <a:pt x="31750" y="13754"/>
                                  <a:pt x="31750" y="15875"/>
                                </a:cubicBezTo>
                                <a:cubicBezTo>
                                  <a:pt x="31750" y="17971"/>
                                  <a:pt x="31347" y="19980"/>
                                  <a:pt x="30542" y="21927"/>
                                </a:cubicBezTo>
                                <a:cubicBezTo>
                                  <a:pt x="29736" y="23875"/>
                                  <a:pt x="28589" y="25586"/>
                                  <a:pt x="27100" y="27087"/>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87"/>
                                </a:cubicBezTo>
                                <a:cubicBezTo>
                                  <a:pt x="3161" y="25586"/>
                                  <a:pt x="2014" y="23875"/>
                                  <a:pt x="1208" y="21927"/>
                                </a:cubicBezTo>
                                <a:cubicBezTo>
                                  <a:pt x="403" y="19980"/>
                                  <a:pt x="0" y="17971"/>
                                  <a:pt x="0" y="15875"/>
                                </a:cubicBezTo>
                                <a:cubicBezTo>
                                  <a:pt x="0" y="13754"/>
                                  <a:pt x="403" y="11733"/>
                                  <a:pt x="1208" y="9785"/>
                                </a:cubicBezTo>
                                <a:cubicBezTo>
                                  <a:pt x="2014" y="7838"/>
                                  <a:pt x="3161" y="6114"/>
                                  <a:pt x="4650" y="4638"/>
                                </a:cubicBezTo>
                                <a:cubicBezTo>
                                  <a:pt x="6138" y="3138"/>
                                  <a:pt x="7855" y="1997"/>
                                  <a:pt x="9800" y="1191"/>
                                </a:cubicBezTo>
                                <a:cubicBezTo>
                                  <a:pt x="11745" y="397"/>
                                  <a:pt x="13770" y="0"/>
                                  <a:pt x="158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A03B95" id="Group 27885" o:spid="_x0000_s1026" style="position:absolute;margin-left:11.5pt;margin-top:2.8pt;width:2.5pt;height:47.5pt;z-index:251658274" coordsize="317,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">
                <v:shape id="Shape 3313"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" path="m15875,v2105,,4130,397,6075,1203c23895,1997,25612,3138,27100,4638v1489,1476,2636,3200,3442,5147c31347,11733,31750,13754,31750,15875v,2096,-403,4105,-1208,6052c29736,23875,28589,25586,27100,27087v-1488,1476,-3205,2629,-5150,3435c20005,31328,17980,31738,15875,31750v-2105,-12,-4130,-422,-6075,-1228c7855,29716,6138,28563,4650,27087,3161,25586,2014,23875,1208,21927,403,19980,,17971,,15875,,13754,403,11733,1208,9785,2014,7838,3161,6114,4650,4638,6138,3138,7855,1997,9800,1203,11745,397,13770,,15875,xe" fillcolor="black" stroked="f" strokeweight="0">
                  <v:stroke miterlimit="1" joinstyle="miter"/>
                  <v:path arrowok="t" textboxrect="0,0,31750,31750"/>
                </v:shape>
                <v:shape id="Shape 3316" o:spid="_x0000_s1028" style="position:absolute;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" path="m15875,v2105,,4130,397,6075,1178c23895,1984,25612,3138,27100,4638v1489,1476,2636,3188,3442,5135c31347,11720,31750,13754,31750,15875v,2084,-403,4093,-1208,6040c29736,23862,28589,25586,27100,27087v-1488,1476,-3205,2617,-5150,3423c20005,31316,17980,31738,15875,31750v-2105,-12,-4130,-434,-6075,-1240c7855,29704,6138,28563,4650,27087,3161,25586,2014,23862,1208,21915,403,19968,,17959,,15875,,13754,403,11720,1208,9773,2014,7826,3161,6114,4650,4638,6138,3138,7855,1984,9800,1178,11745,397,13770,,15875,xe" fillcolor="black" stroked="f" strokeweight="0">
                  <v:stroke miterlimit="1" joinstyle="miter"/>
                  <v:path arrowok="t" textboxrect="0,0,31750,31750"/>
                </v:shape>
                <v:shape id="Shape 3318" o:spid="_x0000_s1029" style="position:absolute;top:4318;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" path="m15875,v2105,,4130,397,6075,1203c23895,1997,25612,3150,27100,4651v1489,1476,2636,3187,3442,5134c31347,11733,31750,13767,31750,15875v,2084,-403,4093,-1208,6040c29736,23862,28589,25586,27100,27087v-1488,1476,-3205,2617,-5150,3423c20005,31316,17980,31725,15875,31750v-2105,-25,-4130,-434,-6075,-1240c7855,29704,6138,28563,4650,27087,3161,25586,2014,23862,1208,21915,403,19968,,17959,,15875,,13767,403,11745,1208,9798,2014,7851,3161,6127,4650,4651,6138,3150,7855,1997,9800,1203,11745,397,13770,,15875,xe" fillcolor="black" stroked="f" strokeweight="0">
                  <v:stroke miterlimit="1" joinstyle="miter"/>
                  <v:path arrowok="t" textboxrect="0,0,31750,31750"/>
                </v:shape>
                <v:shape id="Shape 3320" o:spid="_x0000_s1030" style="position:absolute;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" path="m15875,v2105,,4130,397,6075,1191c23895,1997,25612,3138,27100,4638v1489,1476,2636,3200,3442,5147c31347,11733,31750,13754,31750,15875v,2096,-403,4105,-1208,6052c29736,23875,28589,25586,27100,27087v-1488,1476,-3205,2617,-5150,3423c20005,31316,17980,31738,15875,31750v-2105,-12,-4130,-434,-6075,-1240c7855,29704,6138,28563,4650,27087,3161,25586,2014,23875,1208,21927,403,19980,,17971,,15875,,13754,403,11733,1208,9785,2014,7838,3161,6114,4650,4638,6138,3138,7855,1997,9800,1191,11745,397,13770,,15875,xe" fillcolor="black" stroked="f" strokeweight="0">
                  <v:stroke miterlimit="1" joinstyle="miter"/>
                  <v:path arrowok="t" textboxrect="0,0,31750,31750"/>
                </v:shape>
                <w10:wrap type="square"/>
              </v:group>
            </w:pict>
          </mc:Fallback>
        </mc:AlternateContent>
      </w:r>
      <w:r>
        <w:t>That the NHS organisation in question is aware of the various guidelines on recruiting board members and that they have implemented procedures in line with this best practice.</w:t>
      </w:r>
    </w:p>
    <w:p w14:paraId="0909AB66" w14:textId="77777777" w:rsidR="001352B5" w:rsidRDefault="007264FB">
      <w:pPr>
        <w:ind w:left="240" w:right="1383"/>
      </w:pPr>
      <w:r>
        <w:t>Personnel files of recently appointed board members (including internal appointments of existing staff). Information or records relating to appraisals for board members. References and personal development plans.</w:t>
      </w:r>
    </w:p>
    <w:p w14:paraId="53012B31" w14:textId="77777777" w:rsidR="001352B5" w:rsidRDefault="007264FB">
      <w:pPr>
        <w:ind w:left="-5" w:right="142"/>
      </w:pPr>
      <w:r>
        <w:lastRenderedPageBreak/>
        <w:t>The CQC may intervene where there is evidence that proper processes have not been followed or are not in place for FPPT. While the CQC does not investigate individual board members, it will pass on all information of concern that is received about the fitness of a board member to the relevant NHS organisation.</w:t>
      </w:r>
    </w:p>
    <w:p w14:paraId="6EE2C70C" w14:textId="77777777" w:rsidR="001352B5" w:rsidRDefault="007264FB">
      <w:pPr>
        <w:ind w:left="-5" w:right="142"/>
      </w:pPr>
      <w:r>
        <w:t>The CQC will notify NHS organisations of all concerns relating to their board member and ask them to assess the information received. The board member to whom the case refers will also be informed.</w:t>
      </w:r>
    </w:p>
    <w:p w14:paraId="0CFB05CF" w14:textId="77777777" w:rsidR="001352B5" w:rsidRDefault="007264FB">
      <w:pPr>
        <w:ind w:left="-5" w:right="142"/>
      </w:pPr>
      <w:r>
        <w:t>NHS organisations should then detail the steps they have taken to assure the fitness of the board member and provide the CQC with a full response within 10 days. The CQC will then carefully review and consider all information.</w:t>
      </w:r>
    </w:p>
    <w:p w14:paraId="151A7FCA" w14:textId="77777777" w:rsidR="001352B5" w:rsidRDefault="007264FB">
      <w:pPr>
        <w:ind w:left="-5" w:right="142"/>
      </w:pPr>
      <w:r>
        <w:t>Where the CQC finds that the NHS organisation’s processes are not robust, or an unreasonable decision has been made, they will either:</w:t>
      </w:r>
    </w:p>
    <w:p w14:paraId="34A51497" w14:textId="77777777" w:rsidR="001352B5" w:rsidRDefault="007264FB">
      <w:pPr>
        <w:spacing w:after="266"/>
        <w:ind w:left="240" w:right="224"/>
      </w:pPr>
      <w:r>
        <w:rPr>
          <w:rFonts w:ascii="Calibri" w:eastAsia="Calibri" w:hAnsi="Calibri" w:cs="Calibri"/>
          <w:noProof/>
          <w:sz w:val="22"/>
        </w:rPr>
        <mc:AlternateContent>
          <mc:Choice Requires="wpg">
            <w:drawing>
              <wp:anchor distT="0" distB="0" distL="114300" distR="114300" simplePos="0" relativeHeight="251658275" behindDoc="0" locked="0" layoutInCell="1" allowOverlap="1" wp14:anchorId="1673CF79" wp14:editId="73EB0CA0">
                <wp:simplePos x="0" y="0"/>
                <wp:positionH relativeFrom="column">
                  <wp:posOffset>146050</wp:posOffset>
                </wp:positionH>
                <wp:positionV relativeFrom="paragraph">
                  <wp:posOffset>35682</wp:posOffset>
                </wp:positionV>
                <wp:extent cx="31750" cy="317500"/>
                <wp:effectExtent l="0" t="0" r="0" b="0"/>
                <wp:wrapSquare wrapText="bothSides"/>
                <wp:docPr id="29682" name="Group 29682"/>
                <wp:cNvGraphicFramePr/>
                <a:graphic xmlns:a="http://schemas.openxmlformats.org/drawingml/2006/main">
                  <a:graphicData uri="http://schemas.microsoft.com/office/word/2010/wordprocessingGroup">
                    <wpg:wgp>
                      <wpg:cNvGrpSpPr/>
                      <wpg:grpSpPr>
                        <a:xfrm>
                          <a:off x="0" y="0"/>
                          <a:ext cx="31750" cy="317500"/>
                          <a:chOff x="0" y="0"/>
                          <a:chExt cx="31750" cy="317500"/>
                        </a:xfrm>
                      </wpg:grpSpPr>
                      <wps:wsp>
                        <wps:cNvPr id="3342" name="Shape 3342"/>
                        <wps:cNvSpPr/>
                        <wps:spPr>
                          <a:xfrm>
                            <a:off x="0" y="0"/>
                            <a:ext cx="31750" cy="31750"/>
                          </a:xfrm>
                          <a:custGeom>
                            <a:avLst/>
                            <a:gdLst/>
                            <a:ahLst/>
                            <a:cxnLst/>
                            <a:rect l="0" t="0" r="0" b="0"/>
                            <a:pathLst>
                              <a:path w="31750" h="31750">
                                <a:moveTo>
                                  <a:pt x="15875" y="0"/>
                                </a:moveTo>
                                <a:cubicBezTo>
                                  <a:pt x="17980" y="0"/>
                                  <a:pt x="20005" y="397"/>
                                  <a:pt x="21950" y="1191"/>
                                </a:cubicBezTo>
                                <a:cubicBezTo>
                                  <a:pt x="23895" y="1997"/>
                                  <a:pt x="25612" y="3138"/>
                                  <a:pt x="27100" y="4626"/>
                                </a:cubicBezTo>
                                <a:cubicBezTo>
                                  <a:pt x="28589" y="6102"/>
                                  <a:pt x="29736" y="7826"/>
                                  <a:pt x="30542" y="9773"/>
                                </a:cubicBezTo>
                                <a:cubicBezTo>
                                  <a:pt x="31347" y="11720"/>
                                  <a:pt x="31750" y="13754"/>
                                  <a:pt x="31750" y="15875"/>
                                </a:cubicBezTo>
                                <a:cubicBezTo>
                                  <a:pt x="31750" y="17959"/>
                                  <a:pt x="31347" y="19968"/>
                                  <a:pt x="30542" y="21915"/>
                                </a:cubicBezTo>
                                <a:cubicBezTo>
                                  <a:pt x="29736" y="23862"/>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62"/>
                                  <a:pt x="1208" y="21915"/>
                                </a:cubicBezTo>
                                <a:cubicBezTo>
                                  <a:pt x="403" y="19968"/>
                                  <a:pt x="0" y="17959"/>
                                  <a:pt x="0" y="15875"/>
                                </a:cubicBezTo>
                                <a:cubicBezTo>
                                  <a:pt x="0" y="13754"/>
                                  <a:pt x="403" y="11708"/>
                                  <a:pt x="1208" y="9761"/>
                                </a:cubicBezTo>
                                <a:cubicBezTo>
                                  <a:pt x="2014" y="7813"/>
                                  <a:pt x="3161" y="6102"/>
                                  <a:pt x="4650" y="4626"/>
                                </a:cubicBezTo>
                                <a:cubicBezTo>
                                  <a:pt x="6138" y="3138"/>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4" name="Shape 3344"/>
                        <wps:cNvSpPr/>
                        <wps:spPr>
                          <a:xfrm>
                            <a:off x="0" y="146050"/>
                            <a:ext cx="31750" cy="31750"/>
                          </a:xfrm>
                          <a:custGeom>
                            <a:avLst/>
                            <a:gdLst/>
                            <a:ahLst/>
                            <a:cxnLst/>
                            <a:rect l="0" t="0" r="0" b="0"/>
                            <a:pathLst>
                              <a:path w="31750" h="31750">
                                <a:moveTo>
                                  <a:pt x="15875" y="0"/>
                                </a:moveTo>
                                <a:cubicBezTo>
                                  <a:pt x="17980" y="0"/>
                                  <a:pt x="20005" y="397"/>
                                  <a:pt x="21950" y="1191"/>
                                </a:cubicBezTo>
                                <a:cubicBezTo>
                                  <a:pt x="23895" y="1997"/>
                                  <a:pt x="25612" y="3150"/>
                                  <a:pt x="27100" y="4638"/>
                                </a:cubicBezTo>
                                <a:cubicBezTo>
                                  <a:pt x="28589" y="6114"/>
                                  <a:pt x="29736" y="7826"/>
                                  <a:pt x="30542" y="9773"/>
                                </a:cubicBezTo>
                                <a:cubicBezTo>
                                  <a:pt x="31347" y="11720"/>
                                  <a:pt x="31750" y="13754"/>
                                  <a:pt x="31750" y="15875"/>
                                </a:cubicBezTo>
                                <a:cubicBezTo>
                                  <a:pt x="31750" y="17971"/>
                                  <a:pt x="31347" y="19980"/>
                                  <a:pt x="30542" y="21927"/>
                                </a:cubicBezTo>
                                <a:cubicBezTo>
                                  <a:pt x="29736" y="23875"/>
                                  <a:pt x="28589" y="25598"/>
                                  <a:pt x="27100" y="27099"/>
                                </a:cubicBezTo>
                                <a:cubicBezTo>
                                  <a:pt x="25612" y="28575"/>
                                  <a:pt x="23895" y="29716"/>
                                  <a:pt x="21950" y="30522"/>
                                </a:cubicBezTo>
                                <a:cubicBezTo>
                                  <a:pt x="20005" y="31328"/>
                                  <a:pt x="17980" y="31738"/>
                                  <a:pt x="15875" y="31750"/>
                                </a:cubicBezTo>
                                <a:cubicBezTo>
                                  <a:pt x="13770" y="31738"/>
                                  <a:pt x="11745" y="31328"/>
                                  <a:pt x="9800" y="30522"/>
                                </a:cubicBezTo>
                                <a:cubicBezTo>
                                  <a:pt x="7855" y="29716"/>
                                  <a:pt x="6138" y="28575"/>
                                  <a:pt x="4650" y="27099"/>
                                </a:cubicBezTo>
                                <a:cubicBezTo>
                                  <a:pt x="3161" y="25598"/>
                                  <a:pt x="2014" y="23887"/>
                                  <a:pt x="1208" y="21940"/>
                                </a:cubicBezTo>
                                <a:cubicBezTo>
                                  <a:pt x="403" y="19993"/>
                                  <a:pt x="0" y="17971"/>
                                  <a:pt x="0" y="15875"/>
                                </a:cubicBezTo>
                                <a:cubicBezTo>
                                  <a:pt x="0" y="13754"/>
                                  <a:pt x="403" y="11720"/>
                                  <a:pt x="1208" y="9773"/>
                                </a:cubicBezTo>
                                <a:cubicBezTo>
                                  <a:pt x="2014" y="7826"/>
                                  <a:pt x="3161" y="6114"/>
                                  <a:pt x="4650" y="4638"/>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6" name="Shape 3346"/>
                        <wps:cNvSpPr/>
                        <wps:spPr>
                          <a:xfrm>
                            <a:off x="0" y="285750"/>
                            <a:ext cx="31750" cy="31750"/>
                          </a:xfrm>
                          <a:custGeom>
                            <a:avLst/>
                            <a:gdLst/>
                            <a:ahLst/>
                            <a:cxnLst/>
                            <a:rect l="0" t="0" r="0" b="0"/>
                            <a:pathLst>
                              <a:path w="31750" h="31750">
                                <a:moveTo>
                                  <a:pt x="15875" y="0"/>
                                </a:moveTo>
                                <a:cubicBezTo>
                                  <a:pt x="17980" y="0"/>
                                  <a:pt x="20005" y="397"/>
                                  <a:pt x="21950" y="1191"/>
                                </a:cubicBezTo>
                                <a:cubicBezTo>
                                  <a:pt x="23895" y="1984"/>
                                  <a:pt x="25612" y="3125"/>
                                  <a:pt x="27100" y="4626"/>
                                </a:cubicBezTo>
                                <a:cubicBezTo>
                                  <a:pt x="28589" y="6102"/>
                                  <a:pt x="29736" y="7826"/>
                                  <a:pt x="30542" y="9773"/>
                                </a:cubicBezTo>
                                <a:cubicBezTo>
                                  <a:pt x="31347" y="11720"/>
                                  <a:pt x="31750" y="13754"/>
                                  <a:pt x="31750" y="15875"/>
                                </a:cubicBezTo>
                                <a:cubicBezTo>
                                  <a:pt x="31750" y="17971"/>
                                  <a:pt x="31347" y="19980"/>
                                  <a:pt x="30542" y="21927"/>
                                </a:cubicBezTo>
                                <a:cubicBezTo>
                                  <a:pt x="29736" y="23875"/>
                                  <a:pt x="28589" y="25586"/>
                                  <a:pt x="27100" y="27087"/>
                                </a:cubicBezTo>
                                <a:cubicBezTo>
                                  <a:pt x="25612" y="28563"/>
                                  <a:pt x="23895" y="29716"/>
                                  <a:pt x="21950" y="30522"/>
                                </a:cubicBezTo>
                                <a:cubicBezTo>
                                  <a:pt x="20005" y="31328"/>
                                  <a:pt x="17980" y="31738"/>
                                  <a:pt x="15875" y="31750"/>
                                </a:cubicBezTo>
                                <a:cubicBezTo>
                                  <a:pt x="13770" y="31738"/>
                                  <a:pt x="11745" y="31328"/>
                                  <a:pt x="9800" y="30522"/>
                                </a:cubicBezTo>
                                <a:cubicBezTo>
                                  <a:pt x="7855" y="29716"/>
                                  <a:pt x="6138" y="28563"/>
                                  <a:pt x="4650" y="27087"/>
                                </a:cubicBezTo>
                                <a:cubicBezTo>
                                  <a:pt x="3161" y="25586"/>
                                  <a:pt x="2014" y="23875"/>
                                  <a:pt x="1208" y="21927"/>
                                </a:cubicBezTo>
                                <a:cubicBezTo>
                                  <a:pt x="403" y="19980"/>
                                  <a:pt x="0" y="17971"/>
                                  <a:pt x="0" y="15875"/>
                                </a:cubicBezTo>
                                <a:cubicBezTo>
                                  <a:pt x="0" y="13754"/>
                                  <a:pt x="403" y="11720"/>
                                  <a:pt x="1208" y="9773"/>
                                </a:cubicBezTo>
                                <a:cubicBezTo>
                                  <a:pt x="2014" y="7826"/>
                                  <a:pt x="3161" y="6102"/>
                                  <a:pt x="4650" y="4626"/>
                                </a:cubicBezTo>
                                <a:cubicBezTo>
                                  <a:pt x="6138" y="3125"/>
                                  <a:pt x="7855" y="1984"/>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0E43FC" id="Group 29682" o:spid="_x0000_s1026" style="position:absolute;margin-left:11.5pt;margin-top:2.8pt;width:2.5pt;height:25pt;z-index:251658275" coordsize="3175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">
                <v:shape id="Shape 3342"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" path="m15875,v2105,,4130,397,6075,1191c23895,1997,25612,3138,27100,4626v1489,1476,2636,3200,3442,5147c31347,11720,31750,13754,31750,15875v,2084,-403,4093,-1208,6040c29736,23862,28589,25586,27100,27087v-1488,1476,-3205,2629,-5150,3435c20005,31328,17980,31738,15875,31750v-2105,-12,-4130,-422,-6075,-1228c7855,29716,6138,28563,4650,27087,3161,25586,2014,23862,1208,21915,403,19968,,17959,,15875,,13754,403,11708,1208,9761,2014,7813,3161,6102,4650,4626,6138,3138,7855,1997,9800,1191,11745,397,13770,,15875,xe" fillcolor="black" stroked="f" strokeweight="0">
                  <v:stroke miterlimit="83231f" joinstyle="miter"/>
                  <v:path arrowok="t" textboxrect="0,0,31750,31750"/>
                </v:shape>
                <v:shape id="Shape 3344" o:spid="_x0000_s1028" style="position:absolute;top:1460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" path="m15875,v2105,,4130,397,6075,1191c23895,1997,25612,3150,27100,4638v1489,1476,2636,3188,3442,5135c31347,11720,31750,13754,31750,15875v,2096,-403,4105,-1208,6052c29736,23875,28589,25598,27100,27099v-1488,1476,-3205,2617,-5150,3423c20005,31328,17980,31738,15875,31750v-2105,-12,-4130,-422,-6075,-1228c7855,29716,6138,28575,4650,27099,3161,25598,2014,23887,1208,21940,403,19993,,17971,,15875,,13754,403,11720,1208,9773,2014,7826,3161,6114,4650,4638,6138,3150,7855,1997,9800,1191,11745,397,13770,,15875,xe" fillcolor="black" stroked="f" strokeweight="0">
                  <v:stroke miterlimit="83231f" joinstyle="miter"/>
                  <v:path arrowok="t" textboxrect="0,0,31750,31750"/>
                </v:shape>
                <v:shape id="Shape 3346" o:spid="_x0000_s1029" style="position:absolute;top:285750;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" path="m15875,v2105,,4130,397,6075,1191c23895,1984,25612,3125,27100,4626v1489,1476,2636,3200,3442,5147c31347,11720,31750,13754,31750,15875v,2096,-403,4105,-1208,6052c29736,23875,28589,25586,27100,27087v-1488,1476,-3205,2629,-5150,3435c20005,31328,17980,31738,15875,31750v-2105,-12,-4130,-422,-6075,-1228c7855,29716,6138,28563,4650,27087,3161,25586,2014,23875,1208,21927,403,19980,,17971,,15875,,13754,403,11720,1208,9773,2014,7826,3161,6102,4650,4626,6138,3125,7855,1984,9800,1191,11745,397,13770,,15875,xe" fillcolor="black" stroked="f" strokeweight="0">
                  <v:stroke miterlimit="83231f" joinstyle="miter"/>
                  <v:path arrowok="t" textboxrect="0,0,31750,31750"/>
                </v:shape>
                <w10:wrap type="square"/>
              </v:group>
            </w:pict>
          </mc:Fallback>
        </mc:AlternateContent>
      </w:r>
      <w:r>
        <w:t>contact the NHS organisation for further discussion schedule a focused inspection take regulatory action in line with their enforcement policy and decision tree if a clear breach of regulation is identified.</w:t>
      </w:r>
    </w:p>
    <w:p w14:paraId="3C13C524" w14:textId="77777777" w:rsidR="001352B5" w:rsidRDefault="007264FB">
      <w:pPr>
        <w:pStyle w:val="Heading2"/>
        <w:spacing w:after="177"/>
        <w:ind w:left="296" w:hanging="311"/>
      </w:pPr>
      <w:r>
        <w:t>NHS England quality assurance</w:t>
      </w:r>
    </w:p>
    <w:p w14:paraId="5D7EB936" w14:textId="77777777" w:rsidR="001352B5" w:rsidRDefault="007264FB">
      <w:pPr>
        <w:spacing w:after="265"/>
        <w:ind w:left="-5" w:right="142"/>
      </w:pPr>
      <w:r>
        <w:t>NHS England will have oversight through receipt and review of the annual FPPT submissions to the relevant NHS England regional director from NHS organisations.</w:t>
      </w:r>
    </w:p>
    <w:p w14:paraId="6194433A" w14:textId="77777777" w:rsidR="001352B5" w:rsidRDefault="007264FB">
      <w:pPr>
        <w:pStyle w:val="Heading2"/>
        <w:spacing w:after="177"/>
        <w:ind w:left="296" w:hanging="311"/>
      </w:pPr>
      <w:r>
        <w:t>Internal audit/external review</w:t>
      </w:r>
    </w:p>
    <w:p w14:paraId="0FE3F685" w14:textId="77777777" w:rsidR="001352B5" w:rsidRDefault="007264FB">
      <w:pPr>
        <w:ind w:left="-5" w:right="142"/>
      </w:pPr>
      <w:r>
        <w:t>Every three years, NHS organisations should have an internal audit to assess the processes, controls and compliance supporting the FPPT assessments. The internal audit should include sample testing of FPPT assessment and associated documentation.</w:t>
      </w:r>
    </w:p>
    <w:p w14:paraId="3774F5C1" w14:textId="35C860FB" w:rsidR="001352B5" w:rsidRDefault="007264FB">
      <w:pPr>
        <w:spacing w:after="255"/>
        <w:ind w:left="-5" w:right="142"/>
      </w:pPr>
      <w:r>
        <w:t xml:space="preserve">NHS organisations should consider inclusion of FPPT process and testing in the specification for any commissioned </w:t>
      </w:r>
      <w:r w:rsidR="004301C8">
        <w:t>Well Led</w:t>
      </w:r>
      <w:r>
        <w:t>/board effectiveness reviews.</w:t>
      </w:r>
    </w:p>
    <w:p w14:paraId="1D04B1C0" w14:textId="77777777" w:rsidR="001352B5" w:rsidRDefault="007264FB">
      <w:pPr>
        <w:pStyle w:val="Heading2"/>
        <w:spacing w:after="187"/>
        <w:ind w:left="296" w:hanging="311"/>
      </w:pPr>
      <w:r>
        <w:t>Governance</w:t>
      </w:r>
    </w:p>
    <w:p w14:paraId="5823D4E9" w14:textId="77777777" w:rsidR="001352B5" w:rsidRDefault="007264FB">
      <w:pPr>
        <w:ind w:left="-5" w:right="142"/>
      </w:pPr>
      <w:r>
        <w:t>For good governance, organisations should be clear about the reporting arrangements across the FPPT cycle. This is likely to include:</w:t>
      </w:r>
    </w:p>
    <w:p w14:paraId="71ABD764" w14:textId="77777777" w:rsidR="001352B5" w:rsidRDefault="007264FB">
      <w:pPr>
        <w:spacing w:after="256"/>
        <w:ind w:left="240" w:right="142"/>
      </w:pPr>
      <w:r>
        <w:rPr>
          <w:rFonts w:ascii="Calibri" w:eastAsia="Calibri" w:hAnsi="Calibri" w:cs="Calibri"/>
          <w:noProof/>
          <w:sz w:val="22"/>
        </w:rPr>
        <mc:AlternateContent>
          <mc:Choice Requires="wpg">
            <w:drawing>
              <wp:anchor distT="0" distB="0" distL="114300" distR="114300" simplePos="0" relativeHeight="251658276" behindDoc="0" locked="0" layoutInCell="1" allowOverlap="1" wp14:anchorId="1B5054C2" wp14:editId="73D0490D">
                <wp:simplePos x="0" y="0"/>
                <wp:positionH relativeFrom="column">
                  <wp:posOffset>146050</wp:posOffset>
                </wp:positionH>
                <wp:positionV relativeFrom="paragraph">
                  <wp:posOffset>35682</wp:posOffset>
                </wp:positionV>
                <wp:extent cx="31750" cy="603250"/>
                <wp:effectExtent l="0" t="0" r="0" b="0"/>
                <wp:wrapSquare wrapText="bothSides"/>
                <wp:docPr id="29684" name="Group 29684"/>
                <wp:cNvGraphicFramePr/>
                <a:graphic xmlns:a="http://schemas.openxmlformats.org/drawingml/2006/main">
                  <a:graphicData uri="http://schemas.microsoft.com/office/word/2010/wordprocessingGroup">
                    <wpg:wgp>
                      <wpg:cNvGrpSpPr/>
                      <wpg:grpSpPr>
                        <a:xfrm>
                          <a:off x="0" y="0"/>
                          <a:ext cx="31750" cy="603250"/>
                          <a:chOff x="0" y="0"/>
                          <a:chExt cx="31750" cy="603250"/>
                        </a:xfrm>
                      </wpg:grpSpPr>
                      <wps:wsp>
                        <wps:cNvPr id="3360" name="Shape 3360"/>
                        <wps:cNvSpPr/>
                        <wps:spPr>
                          <a:xfrm>
                            <a:off x="0" y="0"/>
                            <a:ext cx="31750" cy="31750"/>
                          </a:xfrm>
                          <a:custGeom>
                            <a:avLst/>
                            <a:gdLst/>
                            <a:ahLst/>
                            <a:cxnLst/>
                            <a:rect l="0" t="0" r="0" b="0"/>
                            <a:pathLst>
                              <a:path w="31750" h="31750">
                                <a:moveTo>
                                  <a:pt x="15875" y="0"/>
                                </a:moveTo>
                                <a:cubicBezTo>
                                  <a:pt x="17980" y="0"/>
                                  <a:pt x="20005" y="397"/>
                                  <a:pt x="21950" y="1203"/>
                                </a:cubicBezTo>
                                <a:cubicBezTo>
                                  <a:pt x="23895" y="1997"/>
                                  <a:pt x="25612" y="3138"/>
                                  <a:pt x="27100" y="4638"/>
                                </a:cubicBezTo>
                                <a:cubicBezTo>
                                  <a:pt x="28589" y="6114"/>
                                  <a:pt x="29736" y="7838"/>
                                  <a:pt x="30542" y="9785"/>
                                </a:cubicBezTo>
                                <a:cubicBezTo>
                                  <a:pt x="31347" y="11733"/>
                                  <a:pt x="31750" y="13754"/>
                                  <a:pt x="31750" y="15875"/>
                                </a:cubicBezTo>
                                <a:cubicBezTo>
                                  <a:pt x="31750" y="17959"/>
                                  <a:pt x="31347" y="19968"/>
                                  <a:pt x="30542" y="21915"/>
                                </a:cubicBezTo>
                                <a:cubicBezTo>
                                  <a:pt x="29736" y="23850"/>
                                  <a:pt x="28589" y="25574"/>
                                  <a:pt x="27100" y="27074"/>
                                </a:cubicBezTo>
                                <a:cubicBezTo>
                                  <a:pt x="25612" y="28550"/>
                                  <a:pt x="23895" y="29691"/>
                                  <a:pt x="21950" y="30497"/>
                                </a:cubicBezTo>
                                <a:cubicBezTo>
                                  <a:pt x="20005" y="31316"/>
                                  <a:pt x="17980" y="31738"/>
                                  <a:pt x="15875" y="31750"/>
                                </a:cubicBezTo>
                                <a:cubicBezTo>
                                  <a:pt x="13770" y="31738"/>
                                  <a:pt x="11745" y="31328"/>
                                  <a:pt x="9800" y="30522"/>
                                </a:cubicBezTo>
                                <a:cubicBezTo>
                                  <a:pt x="7855" y="29704"/>
                                  <a:pt x="6138" y="28550"/>
                                  <a:pt x="4650" y="27074"/>
                                </a:cubicBezTo>
                                <a:cubicBezTo>
                                  <a:pt x="3161" y="25574"/>
                                  <a:pt x="2014" y="23850"/>
                                  <a:pt x="1208" y="21915"/>
                                </a:cubicBezTo>
                                <a:cubicBezTo>
                                  <a:pt x="403" y="19968"/>
                                  <a:pt x="0" y="17959"/>
                                  <a:pt x="0" y="15875"/>
                                </a:cubicBezTo>
                                <a:cubicBezTo>
                                  <a:pt x="0" y="13754"/>
                                  <a:pt x="403" y="11733"/>
                                  <a:pt x="1208" y="9785"/>
                                </a:cubicBezTo>
                                <a:cubicBezTo>
                                  <a:pt x="2014" y="7838"/>
                                  <a:pt x="3161" y="6114"/>
                                  <a:pt x="4650" y="4638"/>
                                </a:cubicBezTo>
                                <a:cubicBezTo>
                                  <a:pt x="6138" y="3138"/>
                                  <a:pt x="7855" y="1997"/>
                                  <a:pt x="9800" y="1203"/>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3" name="Shape 3363"/>
                        <wps:cNvSpPr/>
                        <wps:spPr>
                          <a:xfrm>
                            <a:off x="0" y="285750"/>
                            <a:ext cx="31750" cy="31750"/>
                          </a:xfrm>
                          <a:custGeom>
                            <a:avLst/>
                            <a:gdLst/>
                            <a:ahLst/>
                            <a:cxnLst/>
                            <a:rect l="0" t="0" r="0" b="0"/>
                            <a:pathLst>
                              <a:path w="31750" h="31750">
                                <a:moveTo>
                                  <a:pt x="15875" y="0"/>
                                </a:moveTo>
                                <a:cubicBezTo>
                                  <a:pt x="17980" y="0"/>
                                  <a:pt x="20005" y="397"/>
                                  <a:pt x="21950" y="1178"/>
                                </a:cubicBezTo>
                                <a:cubicBezTo>
                                  <a:pt x="23895" y="1984"/>
                                  <a:pt x="25612" y="3138"/>
                                  <a:pt x="27100" y="4638"/>
                                </a:cubicBezTo>
                                <a:cubicBezTo>
                                  <a:pt x="28589" y="6114"/>
                                  <a:pt x="29736" y="7826"/>
                                  <a:pt x="30542" y="9773"/>
                                </a:cubicBezTo>
                                <a:cubicBezTo>
                                  <a:pt x="31347" y="11720"/>
                                  <a:pt x="31750" y="13754"/>
                                  <a:pt x="31750" y="15875"/>
                                </a:cubicBezTo>
                                <a:cubicBezTo>
                                  <a:pt x="31750" y="17959"/>
                                  <a:pt x="31347" y="19968"/>
                                  <a:pt x="30542" y="21915"/>
                                </a:cubicBezTo>
                                <a:cubicBezTo>
                                  <a:pt x="29736" y="23862"/>
                                  <a:pt x="28589" y="25574"/>
                                  <a:pt x="27100" y="27074"/>
                                </a:cubicBezTo>
                                <a:cubicBezTo>
                                  <a:pt x="25612" y="28550"/>
                                  <a:pt x="23895" y="29691"/>
                                  <a:pt x="21950" y="30497"/>
                                </a:cubicBezTo>
                                <a:cubicBezTo>
                                  <a:pt x="20005" y="31304"/>
                                  <a:pt x="17980" y="31725"/>
                                  <a:pt x="15875" y="31750"/>
                                </a:cubicBezTo>
                                <a:cubicBezTo>
                                  <a:pt x="13770" y="31725"/>
                                  <a:pt x="11745" y="31304"/>
                                  <a:pt x="9800" y="30497"/>
                                </a:cubicBezTo>
                                <a:cubicBezTo>
                                  <a:pt x="7855" y="29691"/>
                                  <a:pt x="6138" y="28550"/>
                                  <a:pt x="4650" y="27074"/>
                                </a:cubicBezTo>
                                <a:cubicBezTo>
                                  <a:pt x="3161" y="25574"/>
                                  <a:pt x="2014" y="23862"/>
                                  <a:pt x="1208" y="21915"/>
                                </a:cubicBezTo>
                                <a:cubicBezTo>
                                  <a:pt x="403" y="19968"/>
                                  <a:pt x="0" y="17959"/>
                                  <a:pt x="0" y="15875"/>
                                </a:cubicBezTo>
                                <a:cubicBezTo>
                                  <a:pt x="0" y="13754"/>
                                  <a:pt x="403" y="11720"/>
                                  <a:pt x="1208" y="9773"/>
                                </a:cubicBezTo>
                                <a:cubicBezTo>
                                  <a:pt x="2014" y="7826"/>
                                  <a:pt x="3161" y="6114"/>
                                  <a:pt x="4650" y="4638"/>
                                </a:cubicBezTo>
                                <a:cubicBezTo>
                                  <a:pt x="6138" y="3138"/>
                                  <a:pt x="7855" y="1984"/>
                                  <a:pt x="9800" y="1178"/>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6" name="Shape 3366"/>
                        <wps:cNvSpPr/>
                        <wps:spPr>
                          <a:xfrm>
                            <a:off x="0" y="571500"/>
                            <a:ext cx="31750" cy="31750"/>
                          </a:xfrm>
                          <a:custGeom>
                            <a:avLst/>
                            <a:gdLst/>
                            <a:ahLst/>
                            <a:cxnLst/>
                            <a:rect l="0" t="0" r="0" b="0"/>
                            <a:pathLst>
                              <a:path w="31750" h="31750">
                                <a:moveTo>
                                  <a:pt x="15875" y="0"/>
                                </a:moveTo>
                                <a:cubicBezTo>
                                  <a:pt x="17980" y="0"/>
                                  <a:pt x="20005" y="397"/>
                                  <a:pt x="21950" y="1191"/>
                                </a:cubicBezTo>
                                <a:cubicBezTo>
                                  <a:pt x="23895" y="1997"/>
                                  <a:pt x="25612" y="3150"/>
                                  <a:pt x="27100" y="4651"/>
                                </a:cubicBezTo>
                                <a:cubicBezTo>
                                  <a:pt x="28589" y="6127"/>
                                  <a:pt x="29736" y="7838"/>
                                  <a:pt x="30542" y="9785"/>
                                </a:cubicBezTo>
                                <a:cubicBezTo>
                                  <a:pt x="31347" y="11733"/>
                                  <a:pt x="31750" y="13754"/>
                                  <a:pt x="31750" y="15875"/>
                                </a:cubicBezTo>
                                <a:cubicBezTo>
                                  <a:pt x="31750" y="17971"/>
                                  <a:pt x="31347" y="19980"/>
                                  <a:pt x="30542" y="21927"/>
                                </a:cubicBezTo>
                                <a:cubicBezTo>
                                  <a:pt x="29736" y="23875"/>
                                  <a:pt x="28589" y="25586"/>
                                  <a:pt x="27100" y="27074"/>
                                </a:cubicBezTo>
                                <a:cubicBezTo>
                                  <a:pt x="25612" y="28563"/>
                                  <a:pt x="23895" y="29704"/>
                                  <a:pt x="21950" y="30510"/>
                                </a:cubicBezTo>
                                <a:cubicBezTo>
                                  <a:pt x="20005" y="31316"/>
                                  <a:pt x="17980" y="31738"/>
                                  <a:pt x="15875" y="31750"/>
                                </a:cubicBezTo>
                                <a:cubicBezTo>
                                  <a:pt x="13770" y="31738"/>
                                  <a:pt x="11745" y="31316"/>
                                  <a:pt x="9800" y="30510"/>
                                </a:cubicBezTo>
                                <a:cubicBezTo>
                                  <a:pt x="7855" y="29704"/>
                                  <a:pt x="6138" y="28563"/>
                                  <a:pt x="4650" y="27074"/>
                                </a:cubicBezTo>
                                <a:cubicBezTo>
                                  <a:pt x="3161" y="25586"/>
                                  <a:pt x="2014" y="23875"/>
                                  <a:pt x="1208" y="21927"/>
                                </a:cubicBezTo>
                                <a:cubicBezTo>
                                  <a:pt x="403" y="19980"/>
                                  <a:pt x="0" y="17971"/>
                                  <a:pt x="0" y="15875"/>
                                </a:cubicBezTo>
                                <a:cubicBezTo>
                                  <a:pt x="0" y="13754"/>
                                  <a:pt x="403" y="11733"/>
                                  <a:pt x="1208" y="9785"/>
                                </a:cubicBezTo>
                                <a:cubicBezTo>
                                  <a:pt x="2014" y="7838"/>
                                  <a:pt x="3161" y="6127"/>
                                  <a:pt x="4650" y="4651"/>
                                </a:cubicBezTo>
                                <a:cubicBezTo>
                                  <a:pt x="6138" y="3150"/>
                                  <a:pt x="7855" y="1997"/>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723B50" id="Group 29684" o:spid="_x0000_s1026" style="position:absolute;margin-left:11.5pt;margin-top:2.8pt;width:2.5pt;height:47.5pt;z-index:251658276" coordsize="317,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">
                <v:shape id="Shape 3360" o:spid="_x0000_s1027" style="position:absolute;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" path="m15875,v2105,,4130,397,6075,1203c23895,1997,25612,3138,27100,4638v1489,1476,2636,3200,3442,5147c31347,11733,31750,13754,31750,15875v,2084,-403,4093,-1208,6040c29736,23850,28589,25574,27100,27074v-1488,1476,-3205,2617,-5150,3423c20005,31316,17980,31738,15875,31750v-2105,-12,-4130,-422,-6075,-1228c7855,29704,6138,28550,4650,27074,3161,25574,2014,23850,1208,21915,403,19968,,17959,,15875,,13754,403,11733,1208,9785,2014,7838,3161,6114,4650,4638,6138,3138,7855,1997,9800,1203,11745,397,13770,,15875,xe" fillcolor="black" stroked="f" strokeweight="0">
                  <v:stroke miterlimit="83231f" joinstyle="miter"/>
                  <v:path arrowok="t" textboxrect="0,0,31750,31750"/>
                </v:shape>
                <v:shape id="Shape 3363" o:spid="_x0000_s1028" style="position:absolute;top:2857;width:317;height:318;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" path="m15875,v2105,,4130,397,6075,1178c23895,1984,25612,3138,27100,4638v1489,1476,2636,3188,3442,5135c31347,11720,31750,13754,31750,15875v,2084,-403,4093,-1208,6040c29736,23862,28589,25574,27100,27074v-1488,1476,-3205,2617,-5150,3423c20005,31304,17980,31725,15875,31750v-2105,-25,-4130,-446,-6075,-1253c7855,29691,6138,28550,4650,27074,3161,25574,2014,23862,1208,21915,403,19968,,17959,,15875,,13754,403,11720,1208,9773,2014,7826,3161,6114,4650,4638,6138,3138,7855,1984,9800,1178,11745,397,13770,,15875,xe" fillcolor="black" stroked="f" strokeweight="0">
                  <v:stroke miterlimit="83231f" joinstyle="miter"/>
                  <v:path arrowok="t" textboxrect="0,0,31750,31750"/>
                </v:shape>
                <v:shape id="Shape 3366" o:spid="_x0000_s1029" style="position:absolute;top:5715;width:317;height:317;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" path="m15875,v2105,,4130,397,6075,1191c23895,1997,25612,3150,27100,4651v1489,1476,2636,3187,3442,5134c31347,11733,31750,13754,31750,15875v,2096,-403,4105,-1208,6052c29736,23875,28589,25586,27100,27074v-1488,1489,-3205,2630,-5150,3436c20005,31316,17980,31738,15875,31750v-2105,-12,-4130,-434,-6075,-1240c7855,29704,6138,28563,4650,27074,3161,25586,2014,23875,1208,21927,403,19980,,17971,,15875,,13754,403,11733,1208,9785,2014,7838,3161,6127,4650,4651,6138,3150,7855,1997,9800,1191,11745,397,13770,,15875,xe" fillcolor="black" stroked="f" strokeweight="0">
                  <v:stroke miterlimit="83231f" joinstyle="miter"/>
                  <v:path arrowok="t" textboxrect="0,0,31750,31750"/>
                </v:shape>
                <w10:wrap type="square"/>
              </v:group>
            </w:pict>
          </mc:Fallback>
        </mc:AlternateContent>
      </w:r>
      <w:r>
        <w:t>an update to a meeting of the board in public to confirm that the requirements for FPPT assessment have been satisfied at least annually consideration by the Audit Committee, for example where there is a related internal or external audit review included in the audit programme relevant information to the Council of Governors (CoG) in an NHS foundation trust as described in section 4.5 below.</w:t>
      </w:r>
    </w:p>
    <w:p w14:paraId="687314FB" w14:textId="77777777" w:rsidR="001352B5" w:rsidRDefault="007264FB">
      <w:pPr>
        <w:pStyle w:val="Heading2"/>
        <w:spacing w:after="187"/>
        <w:ind w:left="296" w:hanging="311"/>
      </w:pPr>
      <w:r>
        <w:t>NHS foundation trusts – appointment and removal of the chair and non-executive directors</w:t>
      </w:r>
    </w:p>
    <w:p w14:paraId="21F8D28D" w14:textId="77777777" w:rsidR="001352B5" w:rsidRDefault="007264FB">
      <w:pPr>
        <w:spacing w:after="4" w:line="268" w:lineRule="auto"/>
        <w:ind w:left="-5" w:right="167"/>
      </w:pPr>
      <w:r>
        <w:t>The document ‘</w:t>
      </w:r>
      <w:hyperlink r:id="rId345">
        <w:r>
          <w:rPr>
            <w:color w:val="444444"/>
            <w:u w:val="single" w:color="444444"/>
          </w:rPr>
          <w:t>Your statutor</w:t>
        </w:r>
      </w:hyperlink>
      <w:hyperlink r:id="rId346">
        <w:r>
          <w:rPr>
            <w:color w:val="444444"/>
          </w:rPr>
          <w:t>y</w:t>
        </w:r>
      </w:hyperlink>
      <w:hyperlink r:id="rId347">
        <w:r>
          <w:rPr>
            <w:color w:val="444444"/>
            <w:u w:val="single" w:color="444444"/>
          </w:rPr>
          <w:t xml:space="preserve"> duties- A reference </w:t>
        </w:r>
      </w:hyperlink>
      <w:hyperlink r:id="rId348">
        <w:r>
          <w:rPr>
            <w:color w:val="444444"/>
          </w:rPr>
          <w:t>g</w:t>
        </w:r>
      </w:hyperlink>
      <w:hyperlink r:id="rId349">
        <w:r>
          <w:rPr>
            <w:color w:val="444444"/>
            <w:u w:val="single" w:color="444444"/>
          </w:rPr>
          <w:t xml:space="preserve">uide for NHS foundation trust </w:t>
        </w:r>
      </w:hyperlink>
      <w:hyperlink r:id="rId350">
        <w:r>
          <w:rPr>
            <w:color w:val="444444"/>
          </w:rPr>
          <w:t>g</w:t>
        </w:r>
      </w:hyperlink>
      <w:hyperlink r:id="rId351">
        <w:r>
          <w:rPr>
            <w:color w:val="444444"/>
            <w:u w:val="single" w:color="444444"/>
          </w:rPr>
          <w:t>overnors’</w:t>
        </w:r>
      </w:hyperlink>
    </w:p>
    <w:p w14:paraId="61B23E3E" w14:textId="77777777" w:rsidR="001352B5" w:rsidRDefault="007264FB">
      <w:pPr>
        <w:ind w:left="-5"/>
      </w:pPr>
      <w:hyperlink r:id="rId352">
        <w:r>
          <w:rPr>
            <w:color w:val="444444"/>
            <w:u w:val="single" w:color="444444"/>
          </w:rPr>
          <w:t>(https://assets.publishin</w:t>
        </w:r>
      </w:hyperlink>
      <w:hyperlink r:id="rId353">
        <w:r>
          <w:rPr>
            <w:color w:val="444444"/>
          </w:rPr>
          <w:t>g</w:t>
        </w:r>
      </w:hyperlink>
      <w:hyperlink r:id="rId354">
        <w:r>
          <w:rPr>
            <w:color w:val="444444"/>
            <w:u w:val="single" w:color="444444"/>
          </w:rPr>
          <w:t>.service.</w:t>
        </w:r>
      </w:hyperlink>
      <w:hyperlink r:id="rId355">
        <w:r>
          <w:rPr>
            <w:color w:val="444444"/>
          </w:rPr>
          <w:t>g</w:t>
        </w:r>
      </w:hyperlink>
      <w:hyperlink r:id="rId356">
        <w:r>
          <w:rPr>
            <w:color w:val="444444"/>
            <w:u w:val="single" w:color="444444"/>
          </w:rPr>
          <w:t>ov.uk/</w:t>
        </w:r>
      </w:hyperlink>
      <w:hyperlink r:id="rId357">
        <w:r>
          <w:rPr>
            <w:color w:val="444444"/>
          </w:rPr>
          <w:t>g</w:t>
        </w:r>
      </w:hyperlink>
      <w:hyperlink r:id="rId358">
        <w:r>
          <w:rPr>
            <w:color w:val="444444"/>
            <w:u w:val="single" w:color="444444"/>
          </w:rPr>
          <w:t>overnment/uploads/s</w:t>
        </w:r>
      </w:hyperlink>
      <w:hyperlink r:id="rId359">
        <w:r>
          <w:rPr>
            <w:color w:val="444444"/>
          </w:rPr>
          <w:t>y</w:t>
        </w:r>
      </w:hyperlink>
      <w:hyperlink r:id="rId360">
        <w:r>
          <w:rPr>
            <w:color w:val="444444"/>
            <w:u w:val="single" w:color="444444"/>
          </w:rPr>
          <w:t>stem/uploads/attachment_data/file/284473/Governors_</w:t>
        </w:r>
      </w:hyperlink>
      <w:hyperlink r:id="rId361">
        <w:r>
          <w:rPr>
            <w:color w:val="444444"/>
          </w:rPr>
          <w:t>g</w:t>
        </w:r>
      </w:hyperlink>
      <w:hyperlink r:id="rId362">
        <w:r>
          <w:rPr>
            <w:color w:val="444444"/>
            <w:u w:val="single" w:color="444444"/>
          </w:rPr>
          <w:t>uide</w:t>
        </w:r>
      </w:hyperlink>
      <w:hyperlink r:id="rId363">
        <w:r>
          <w:rPr>
            <w:color w:val="444444"/>
          </w:rPr>
          <w:t xml:space="preserve">_ </w:t>
        </w:r>
      </w:hyperlink>
      <w:r>
        <w:t>refers to the role of the CoG in appointing and removing the chair and NEDs. The FPPT Framework should be considered alongside this document and the local trust constitution. The CoG in an NHS foundation trust:</w:t>
      </w:r>
    </w:p>
    <w:p w14:paraId="0E0AB442" w14:textId="77777777" w:rsidR="001352B5" w:rsidRDefault="007264FB">
      <w:pPr>
        <w:spacing w:after="7" w:line="274" w:lineRule="auto"/>
        <w:ind w:left="400" w:right="262" w:hanging="170"/>
        <w:jc w:val="both"/>
      </w:pPr>
      <w:r>
        <w:rPr>
          <w:rFonts w:ascii="Calibri" w:eastAsia="Calibri" w:hAnsi="Calibri" w:cs="Calibri"/>
          <w:noProof/>
          <w:sz w:val="22"/>
        </w:rPr>
        <mc:AlternateContent>
          <mc:Choice Requires="wpg">
            <w:drawing>
              <wp:inline distT="0" distB="0" distL="0" distR="0" wp14:anchorId="188F68DE" wp14:editId="50B6CAEA">
                <wp:extent cx="31750" cy="31750"/>
                <wp:effectExtent l="0" t="0" r="0" b="0"/>
                <wp:docPr id="29687" name="Group 29687"/>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3463" name="Shape 3463"/>
                        <wps:cNvSpPr/>
                        <wps:spPr>
                          <a:xfrm>
                            <a:off x="0" y="0"/>
                            <a:ext cx="31750" cy="31750"/>
                          </a:xfrm>
                          <a:custGeom>
                            <a:avLst/>
                            <a:gdLst/>
                            <a:ahLst/>
                            <a:cxnLst/>
                            <a:rect l="0" t="0" r="0" b="0"/>
                            <a:pathLst>
                              <a:path w="31750" h="31750">
                                <a:moveTo>
                                  <a:pt x="15875" y="0"/>
                                </a:moveTo>
                                <a:cubicBezTo>
                                  <a:pt x="17980" y="0"/>
                                  <a:pt x="20005" y="397"/>
                                  <a:pt x="21950" y="1191"/>
                                </a:cubicBezTo>
                                <a:cubicBezTo>
                                  <a:pt x="23895" y="2009"/>
                                  <a:pt x="25612" y="3150"/>
                                  <a:pt x="27100" y="4638"/>
                                </a:cubicBezTo>
                                <a:cubicBezTo>
                                  <a:pt x="28589" y="6102"/>
                                  <a:pt x="29736" y="7813"/>
                                  <a:pt x="30542" y="9773"/>
                                </a:cubicBezTo>
                                <a:cubicBezTo>
                                  <a:pt x="31347" y="11733"/>
                                  <a:pt x="31750" y="13767"/>
                                  <a:pt x="31750" y="15875"/>
                                </a:cubicBezTo>
                                <a:cubicBezTo>
                                  <a:pt x="31750" y="17959"/>
                                  <a:pt x="31347" y="19968"/>
                                  <a:pt x="30542" y="21927"/>
                                </a:cubicBezTo>
                                <a:cubicBezTo>
                                  <a:pt x="29736" y="23862"/>
                                  <a:pt x="28589" y="25574"/>
                                  <a:pt x="27100" y="27087"/>
                                </a:cubicBezTo>
                                <a:cubicBezTo>
                                  <a:pt x="25612" y="28550"/>
                                  <a:pt x="23895" y="29691"/>
                                  <a:pt x="21950" y="30510"/>
                                </a:cubicBezTo>
                                <a:cubicBezTo>
                                  <a:pt x="20005" y="31328"/>
                                  <a:pt x="17980" y="31725"/>
                                  <a:pt x="15875" y="31750"/>
                                </a:cubicBezTo>
                                <a:cubicBezTo>
                                  <a:pt x="13770" y="31725"/>
                                  <a:pt x="11745" y="31328"/>
                                  <a:pt x="9800" y="30510"/>
                                </a:cubicBezTo>
                                <a:cubicBezTo>
                                  <a:pt x="7855" y="29691"/>
                                  <a:pt x="6138" y="28550"/>
                                  <a:pt x="4650" y="27087"/>
                                </a:cubicBezTo>
                                <a:cubicBezTo>
                                  <a:pt x="3161" y="25574"/>
                                  <a:pt x="2014" y="23862"/>
                                  <a:pt x="1208" y="21927"/>
                                </a:cubicBezTo>
                                <a:cubicBezTo>
                                  <a:pt x="403" y="19968"/>
                                  <a:pt x="0" y="17959"/>
                                  <a:pt x="0" y="15875"/>
                                </a:cubicBezTo>
                                <a:cubicBezTo>
                                  <a:pt x="0" y="13767"/>
                                  <a:pt x="403" y="11733"/>
                                  <a:pt x="1208" y="9798"/>
                                </a:cubicBezTo>
                                <a:cubicBezTo>
                                  <a:pt x="2014" y="7838"/>
                                  <a:pt x="3161" y="6102"/>
                                  <a:pt x="4650" y="4638"/>
                                </a:cubicBezTo>
                                <a:cubicBezTo>
                                  <a:pt x="6138" y="3150"/>
                                  <a:pt x="7855" y="2009"/>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4DD2E7" id="Group 29687"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">
                <v:shape id="Shape 3463"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" path="m15875,v2105,,4130,397,6075,1191c23895,2009,25612,3150,27100,4638v1489,1464,2636,3175,3442,5135c31347,11733,31750,13767,31750,15875v,2084,-403,4093,-1208,6052c29736,23862,28589,25574,27100,27087v-1488,1463,-3205,2604,-5150,3423c20005,31328,17980,31725,15875,31750v-2105,-25,-4130,-422,-6075,-1240c7855,29691,6138,28550,4650,27087,3161,25574,2014,23862,1208,21927,403,19968,,17959,,15875,,13767,403,11733,1208,9798,2014,7838,3161,6102,4650,4638,6138,3150,7855,2009,9800,1191,11745,397,13770,,15875,xe" fillcolor="black" stroked="f" strokeweight="0">
                  <v:stroke miterlimit="83231f" joinstyle="miter"/>
                  <v:path arrowok="t" textboxrect="0,0,31750,31750"/>
                </v:shape>
                <w10:anchorlock/>
              </v:group>
            </w:pict>
          </mc:Fallback>
        </mc:AlternateContent>
      </w:r>
      <w:r>
        <w:t xml:space="preserve"> Should continue to make chair and NED appointments in accordance with their statutory duties and local constitution. These continue to be subject to satisfactory recruitment checks, and this will now include consideration of the initial FPPT assessment.</w:t>
      </w:r>
    </w:p>
    <w:p w14:paraId="4BB1F263" w14:textId="77777777" w:rsidR="001352B5" w:rsidRDefault="007264FB">
      <w:pPr>
        <w:spacing w:after="21"/>
        <w:ind w:left="400" w:right="142" w:hanging="170"/>
      </w:pPr>
      <w:r>
        <w:rPr>
          <w:rFonts w:ascii="Calibri" w:eastAsia="Calibri" w:hAnsi="Calibri" w:cs="Calibri"/>
          <w:noProof/>
          <w:sz w:val="22"/>
        </w:rPr>
        <mc:AlternateContent>
          <mc:Choice Requires="wpg">
            <w:drawing>
              <wp:inline distT="0" distB="0" distL="0" distR="0" wp14:anchorId="0F934AAD" wp14:editId="20A49642">
                <wp:extent cx="31750" cy="31750"/>
                <wp:effectExtent l="0" t="0" r="0" b="0"/>
                <wp:docPr id="29688" name="Group 29688"/>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3467" name="Shape 3467"/>
                        <wps:cNvSpPr/>
                        <wps:spPr>
                          <a:xfrm>
                            <a:off x="0" y="0"/>
                            <a:ext cx="31750" cy="31750"/>
                          </a:xfrm>
                          <a:custGeom>
                            <a:avLst/>
                            <a:gdLst/>
                            <a:ahLst/>
                            <a:cxnLst/>
                            <a:rect l="0" t="0" r="0" b="0"/>
                            <a:pathLst>
                              <a:path w="31750" h="31750">
                                <a:moveTo>
                                  <a:pt x="15875" y="0"/>
                                </a:moveTo>
                                <a:cubicBezTo>
                                  <a:pt x="17980" y="0"/>
                                  <a:pt x="20005" y="397"/>
                                  <a:pt x="21950" y="1191"/>
                                </a:cubicBezTo>
                                <a:cubicBezTo>
                                  <a:pt x="23895" y="2009"/>
                                  <a:pt x="25612" y="3150"/>
                                  <a:pt x="27100" y="4638"/>
                                </a:cubicBezTo>
                                <a:cubicBezTo>
                                  <a:pt x="28589" y="6127"/>
                                  <a:pt x="29736" y="7838"/>
                                  <a:pt x="30542" y="9773"/>
                                </a:cubicBezTo>
                                <a:cubicBezTo>
                                  <a:pt x="31347" y="11733"/>
                                  <a:pt x="31750" y="13767"/>
                                  <a:pt x="31750" y="15875"/>
                                </a:cubicBezTo>
                                <a:cubicBezTo>
                                  <a:pt x="31750" y="17983"/>
                                  <a:pt x="31347" y="19993"/>
                                  <a:pt x="30542" y="21927"/>
                                </a:cubicBezTo>
                                <a:cubicBezTo>
                                  <a:pt x="29736" y="23862"/>
                                  <a:pt x="28589" y="25574"/>
                                  <a:pt x="27100" y="27087"/>
                                </a:cubicBezTo>
                                <a:cubicBezTo>
                                  <a:pt x="25612" y="28550"/>
                                  <a:pt x="23895" y="29691"/>
                                  <a:pt x="21950" y="30510"/>
                                </a:cubicBezTo>
                                <a:cubicBezTo>
                                  <a:pt x="20005" y="31328"/>
                                  <a:pt x="17980" y="31725"/>
                                  <a:pt x="15875" y="31750"/>
                                </a:cubicBezTo>
                                <a:cubicBezTo>
                                  <a:pt x="13770" y="31725"/>
                                  <a:pt x="11745" y="31328"/>
                                  <a:pt x="9800" y="30510"/>
                                </a:cubicBezTo>
                                <a:cubicBezTo>
                                  <a:pt x="7855" y="29691"/>
                                  <a:pt x="6138" y="28550"/>
                                  <a:pt x="4650" y="27087"/>
                                </a:cubicBezTo>
                                <a:cubicBezTo>
                                  <a:pt x="3161" y="25574"/>
                                  <a:pt x="2014" y="23862"/>
                                  <a:pt x="1208" y="21927"/>
                                </a:cubicBezTo>
                                <a:cubicBezTo>
                                  <a:pt x="403" y="19993"/>
                                  <a:pt x="0" y="17983"/>
                                  <a:pt x="0" y="15875"/>
                                </a:cubicBezTo>
                                <a:cubicBezTo>
                                  <a:pt x="0" y="13767"/>
                                  <a:pt x="403" y="11733"/>
                                  <a:pt x="1208" y="9773"/>
                                </a:cubicBezTo>
                                <a:cubicBezTo>
                                  <a:pt x="2014" y="7838"/>
                                  <a:pt x="3161" y="6127"/>
                                  <a:pt x="4650" y="4638"/>
                                </a:cubicBezTo>
                                <a:cubicBezTo>
                                  <a:pt x="6138" y="3150"/>
                                  <a:pt x="7855" y="2009"/>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E50015" id="Group 29688"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">
                <v:shape id="Shape 3467"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" path="m15875,v2105,,4130,397,6075,1191c23895,2009,25612,3150,27100,4638v1489,1489,2636,3200,3442,5135c31347,11733,31750,13767,31750,15875v,2108,-403,4118,-1208,6052c29736,23862,28589,25574,27100,27087v-1488,1463,-3205,2604,-5150,3423c20005,31328,17980,31725,15875,31750v-2105,-25,-4130,-422,-6075,-1240c7855,29691,6138,28550,4650,27087,3161,25574,2014,23862,1208,21927,403,19993,,17983,,15875,,13767,403,11733,1208,9773,2014,7838,3161,6127,4650,4638,6138,3150,7855,2009,9800,1191,11745,397,13770,,15875,xe" fillcolor="black" stroked="f" strokeweight="0">
                  <v:stroke miterlimit="83231f" joinstyle="miter"/>
                  <v:path arrowok="t" textboxrect="0,0,31750,31750"/>
                </v:shape>
                <w10:anchorlock/>
              </v:group>
            </w:pict>
          </mc:Fallback>
        </mc:AlternateContent>
      </w:r>
      <w:r>
        <w:t xml:space="preserve"> Should continue to ‘…receive performance information for the chair and other non-executive directors as part of a rigorous performance appraisal process …’ in accordance with their local constitution. Performance appraisals will now include application of the LCF in accordance with the Framework.</w:t>
      </w:r>
    </w:p>
    <w:p w14:paraId="04AC9277" w14:textId="77777777" w:rsidR="001352B5" w:rsidRDefault="007264FB">
      <w:pPr>
        <w:ind w:left="400" w:right="142" w:hanging="170"/>
      </w:pPr>
      <w:r>
        <w:rPr>
          <w:rFonts w:ascii="Calibri" w:eastAsia="Calibri" w:hAnsi="Calibri" w:cs="Calibri"/>
          <w:noProof/>
          <w:sz w:val="22"/>
        </w:rPr>
        <mc:AlternateContent>
          <mc:Choice Requires="wpg">
            <w:drawing>
              <wp:inline distT="0" distB="0" distL="0" distR="0" wp14:anchorId="6525196C" wp14:editId="5B4D2DF5">
                <wp:extent cx="31750" cy="31750"/>
                <wp:effectExtent l="0" t="0" r="0" b="0"/>
                <wp:docPr id="29689" name="Group 29689"/>
                <wp:cNvGraphicFramePr/>
                <a:graphic xmlns:a="http://schemas.openxmlformats.org/drawingml/2006/main">
                  <a:graphicData uri="http://schemas.microsoft.com/office/word/2010/wordprocessingGroup">
                    <wpg:wgp>
                      <wpg:cNvGrpSpPr/>
                      <wpg:grpSpPr>
                        <a:xfrm>
                          <a:off x="0" y="0"/>
                          <a:ext cx="31750" cy="31750"/>
                          <a:chOff x="0" y="0"/>
                          <a:chExt cx="31750" cy="31750"/>
                        </a:xfrm>
                      </wpg:grpSpPr>
                      <wps:wsp>
                        <wps:cNvPr id="3471" name="Shape 3471"/>
                        <wps:cNvSpPr/>
                        <wps:spPr>
                          <a:xfrm>
                            <a:off x="0" y="0"/>
                            <a:ext cx="31750" cy="31750"/>
                          </a:xfrm>
                          <a:custGeom>
                            <a:avLst/>
                            <a:gdLst/>
                            <a:ahLst/>
                            <a:cxnLst/>
                            <a:rect l="0" t="0" r="0" b="0"/>
                            <a:pathLst>
                              <a:path w="31750" h="31750">
                                <a:moveTo>
                                  <a:pt x="15875" y="0"/>
                                </a:moveTo>
                                <a:cubicBezTo>
                                  <a:pt x="17980" y="0"/>
                                  <a:pt x="20005" y="397"/>
                                  <a:pt x="21950" y="1191"/>
                                </a:cubicBezTo>
                                <a:cubicBezTo>
                                  <a:pt x="23895" y="2009"/>
                                  <a:pt x="25612" y="3150"/>
                                  <a:pt x="27100" y="4638"/>
                                </a:cubicBezTo>
                                <a:cubicBezTo>
                                  <a:pt x="28589" y="6102"/>
                                  <a:pt x="29736" y="7813"/>
                                  <a:pt x="30542" y="9773"/>
                                </a:cubicBezTo>
                                <a:cubicBezTo>
                                  <a:pt x="31347" y="11708"/>
                                  <a:pt x="31750" y="13742"/>
                                  <a:pt x="31750" y="15875"/>
                                </a:cubicBezTo>
                                <a:cubicBezTo>
                                  <a:pt x="31750" y="17983"/>
                                  <a:pt x="31347" y="19993"/>
                                  <a:pt x="30542" y="21927"/>
                                </a:cubicBezTo>
                                <a:cubicBezTo>
                                  <a:pt x="29736" y="23887"/>
                                  <a:pt x="28589" y="25598"/>
                                  <a:pt x="27100" y="27087"/>
                                </a:cubicBezTo>
                                <a:cubicBezTo>
                                  <a:pt x="25612" y="28575"/>
                                  <a:pt x="23895" y="29716"/>
                                  <a:pt x="21950" y="30535"/>
                                </a:cubicBezTo>
                                <a:cubicBezTo>
                                  <a:pt x="20005" y="31353"/>
                                  <a:pt x="17980" y="31750"/>
                                  <a:pt x="15875" y="31750"/>
                                </a:cubicBezTo>
                                <a:cubicBezTo>
                                  <a:pt x="13770" y="31750"/>
                                  <a:pt x="11745" y="31353"/>
                                  <a:pt x="9800" y="30535"/>
                                </a:cubicBezTo>
                                <a:cubicBezTo>
                                  <a:pt x="7855" y="29716"/>
                                  <a:pt x="6138" y="28575"/>
                                  <a:pt x="4650" y="27087"/>
                                </a:cubicBezTo>
                                <a:cubicBezTo>
                                  <a:pt x="3161" y="25598"/>
                                  <a:pt x="2014" y="23887"/>
                                  <a:pt x="1208" y="21927"/>
                                </a:cubicBezTo>
                                <a:cubicBezTo>
                                  <a:pt x="403" y="19993"/>
                                  <a:pt x="0" y="17983"/>
                                  <a:pt x="0" y="15875"/>
                                </a:cubicBezTo>
                                <a:cubicBezTo>
                                  <a:pt x="0" y="13742"/>
                                  <a:pt x="403" y="11708"/>
                                  <a:pt x="1208" y="9773"/>
                                </a:cubicBezTo>
                                <a:cubicBezTo>
                                  <a:pt x="2014" y="7813"/>
                                  <a:pt x="3161" y="6102"/>
                                  <a:pt x="4650" y="4638"/>
                                </a:cubicBezTo>
                                <a:cubicBezTo>
                                  <a:pt x="6138" y="3150"/>
                                  <a:pt x="7855" y="2009"/>
                                  <a:pt x="9800" y="1191"/>
                                </a:cubicBezTo>
                                <a:cubicBezTo>
                                  <a:pt x="11745" y="397"/>
                                  <a:pt x="13770" y="0"/>
                                  <a:pt x="158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B2C13B" id="Group 29689" o:spid="_x0000_s1026" style="width:2.5pt;height:2.5pt;mso-position-horizontal-relative:char;mso-position-vertical-relative:line" coordsize="3175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">
                <v:shape id="Shape 3471" o:spid="_x0000_s1027" style="position:absolute;width:31750;height:31750;visibility:visible;mso-wrap-style:square;v-text-anchor:top" coordsize="317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" path="m15875,v2105,,4130,397,6075,1191c23895,2009,25612,3150,27100,4638v1489,1464,2636,3175,3442,5135c31347,11708,31750,13742,31750,15875v,2108,-403,4118,-1208,6052c29736,23887,28589,25598,27100,27087v-1488,1488,-3205,2629,-5150,3448c20005,31353,17980,31750,15875,31750v-2105,,-4130,-397,-6075,-1215c7855,29716,6138,28575,4650,27087,3161,25598,2014,23887,1208,21927,403,19993,,17983,,15875,,13742,403,11708,1208,9773,2014,7813,3161,6102,4650,4638,6138,3150,7855,2009,9800,1191,11745,397,13770,,15875,xe" fillcolor="black" stroked="f" strokeweight="0">
                  <v:stroke miterlimit="83231f" joinstyle="miter"/>
                  <v:path arrowok="t" textboxrect="0,0,31750,31750"/>
                </v:shape>
                <w10:anchorlock/>
              </v:group>
            </w:pict>
          </mc:Fallback>
        </mc:AlternateContent>
      </w:r>
      <w:r>
        <w:t xml:space="preserve"> Should be advised of any outcome from a non-executive board member (including the chair) FPPT assessment as ‘not fit and proper.’ Dependent on the circumstances and in accordance with the local constitution, the CoG would be involved as appropriate with any subsequent removal process, where applicable.</w:t>
      </w:r>
    </w:p>
    <w:p w14:paraId="6B7B922E" w14:textId="77777777" w:rsidR="001352B5" w:rsidRDefault="007264FB">
      <w:pPr>
        <w:spacing w:after="265"/>
        <w:ind w:left="-5" w:right="142"/>
      </w:pPr>
      <w:r>
        <w:t>The CoG should receive support from the SID and/or the company secretary and use the governance arrangements already in place in their trusts, such as the nomination committee.</w:t>
      </w:r>
    </w:p>
    <w:p w14:paraId="7EA3DC54" w14:textId="77777777" w:rsidR="001352B5" w:rsidRDefault="007264FB">
      <w:pPr>
        <w:pStyle w:val="Heading2"/>
        <w:spacing w:after="177"/>
        <w:ind w:left="296" w:hanging="311"/>
      </w:pPr>
      <w:r>
        <w:t>Integrated care boards</w:t>
      </w:r>
    </w:p>
    <w:p w14:paraId="6F4878D3" w14:textId="77777777" w:rsidR="001352B5" w:rsidRDefault="007264FB">
      <w:pPr>
        <w:ind w:left="-5" w:right="142"/>
      </w:pPr>
      <w:r>
        <w:t>ICBs should apply the Framework alongside relevant statutory requirements and the existing requirements of their organisation’s constitution.</w:t>
      </w:r>
    </w:p>
    <w:p w14:paraId="4A502FA9" w14:textId="4179DC6F" w:rsidR="001352B5" w:rsidRDefault="007264FB">
      <w:pPr>
        <w:spacing w:after="7"/>
        <w:ind w:left="-5" w:right="6461"/>
      </w:pPr>
      <w:r>
        <w:lastRenderedPageBreak/>
        <w:t>Date published: 27 September, 2023 Date last updated: 1</w:t>
      </w:r>
      <w:r w:rsidR="00002714">
        <w:t>1 June</w:t>
      </w:r>
      <w:r>
        <w:t>, 2024</w:t>
      </w:r>
    </w:p>
    <w:p w14:paraId="01414DBA" w14:textId="77777777" w:rsidR="001352B5" w:rsidRDefault="007264FB">
      <w:pPr>
        <w:spacing w:after="0" w:line="259" w:lineRule="auto"/>
        <w:ind w:left="80" w:firstLine="0"/>
      </w:pPr>
      <w:r>
        <w:rPr>
          <w:rFonts w:ascii="Calibri" w:eastAsia="Calibri" w:hAnsi="Calibri" w:cs="Calibri"/>
          <w:noProof/>
          <w:sz w:val="22"/>
        </w:rPr>
        <mc:AlternateContent>
          <mc:Choice Requires="wpg">
            <w:drawing>
              <wp:anchor distT="0" distB="0" distL="114300" distR="114300" simplePos="0" relativeHeight="251658277" behindDoc="1" locked="0" layoutInCell="1" allowOverlap="1" wp14:anchorId="3AE8F528" wp14:editId="1611E19E">
                <wp:simplePos x="0" y="0"/>
                <wp:positionH relativeFrom="column">
                  <wp:posOffset>0</wp:posOffset>
                </wp:positionH>
                <wp:positionV relativeFrom="paragraph">
                  <wp:posOffset>-33609</wp:posOffset>
                </wp:positionV>
                <wp:extent cx="609600" cy="133350"/>
                <wp:effectExtent l="0" t="0" r="0" b="0"/>
                <wp:wrapNone/>
                <wp:docPr id="29693" name="Group 29693"/>
                <wp:cNvGraphicFramePr/>
                <a:graphic xmlns:a="http://schemas.openxmlformats.org/drawingml/2006/main">
                  <a:graphicData uri="http://schemas.microsoft.com/office/word/2010/wordprocessingGroup">
                    <wpg:wgp>
                      <wpg:cNvGrpSpPr/>
                      <wpg:grpSpPr>
                        <a:xfrm>
                          <a:off x="0" y="0"/>
                          <a:ext cx="609600" cy="133350"/>
                          <a:chOff x="0" y="0"/>
                          <a:chExt cx="609600" cy="133350"/>
                        </a:xfrm>
                      </wpg:grpSpPr>
                      <wps:wsp>
                        <wps:cNvPr id="32014" name="Shape 32014"/>
                        <wps:cNvSpPr/>
                        <wps:spPr>
                          <a:xfrm>
                            <a:off x="0" y="0"/>
                            <a:ext cx="609600" cy="12700"/>
                          </a:xfrm>
                          <a:custGeom>
                            <a:avLst/>
                            <a:gdLst/>
                            <a:ahLst/>
                            <a:cxnLst/>
                            <a:rect l="0" t="0" r="0" b="0"/>
                            <a:pathLst>
                              <a:path w="609600" h="12700">
                                <a:moveTo>
                                  <a:pt x="0" y="0"/>
                                </a:moveTo>
                                <a:lnTo>
                                  <a:pt x="609600" y="0"/>
                                </a:lnTo>
                                <a:lnTo>
                                  <a:pt x="609600" y="12700"/>
                                </a:lnTo>
                                <a:lnTo>
                                  <a:pt x="0" y="12700"/>
                                </a:lnTo>
                                <a:lnTo>
                                  <a:pt x="0" y="0"/>
                                </a:lnTo>
                              </a:path>
                            </a:pathLst>
                          </a:custGeom>
                          <a:ln w="0" cap="flat">
                            <a:miter lim="127000"/>
                          </a:ln>
                        </wps:spPr>
                        <wps:style>
                          <a:lnRef idx="0">
                            <a:srgbClr val="000000">
                              <a:alpha val="0"/>
                            </a:srgbClr>
                          </a:lnRef>
                          <a:fillRef idx="1">
                            <a:srgbClr val="545454"/>
                          </a:fillRef>
                          <a:effectRef idx="0">
                            <a:scrgbClr r="0" g="0" b="0"/>
                          </a:effectRef>
                          <a:fontRef idx="none"/>
                        </wps:style>
                        <wps:bodyPr/>
                      </wps:wsp>
                      <wps:wsp>
                        <wps:cNvPr id="32015" name="Shape 32015"/>
                        <wps:cNvSpPr/>
                        <wps:spPr>
                          <a:xfrm>
                            <a:off x="0" y="120650"/>
                            <a:ext cx="609600" cy="12700"/>
                          </a:xfrm>
                          <a:custGeom>
                            <a:avLst/>
                            <a:gdLst/>
                            <a:ahLst/>
                            <a:cxnLst/>
                            <a:rect l="0" t="0" r="0" b="0"/>
                            <a:pathLst>
                              <a:path w="609600" h="12700">
                                <a:moveTo>
                                  <a:pt x="0" y="0"/>
                                </a:moveTo>
                                <a:lnTo>
                                  <a:pt x="609600" y="0"/>
                                </a:lnTo>
                                <a:lnTo>
                                  <a:pt x="6096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6" name="Shape 3486"/>
                        <wps:cNvSpPr/>
                        <wps:spPr>
                          <a:xfrm>
                            <a:off x="596900" y="0"/>
                            <a:ext cx="12700" cy="133350"/>
                          </a:xfrm>
                          <a:custGeom>
                            <a:avLst/>
                            <a:gdLst/>
                            <a:ahLst/>
                            <a:cxnLst/>
                            <a:rect l="0" t="0" r="0" b="0"/>
                            <a:pathLst>
                              <a:path w="12700" h="133350">
                                <a:moveTo>
                                  <a:pt x="12700" y="0"/>
                                </a:moveTo>
                                <a:lnTo>
                                  <a:pt x="12700" y="133350"/>
                                </a:lnTo>
                                <a:lnTo>
                                  <a:pt x="0" y="133350"/>
                                </a:lnTo>
                                <a:lnTo>
                                  <a:pt x="0" y="12700"/>
                                </a:lnTo>
                                <a:lnTo>
                                  <a:pt x="12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7" name="Shape 3487"/>
                        <wps:cNvSpPr/>
                        <wps:spPr>
                          <a:xfrm>
                            <a:off x="0" y="0"/>
                            <a:ext cx="12700" cy="133350"/>
                          </a:xfrm>
                          <a:custGeom>
                            <a:avLst/>
                            <a:gdLst/>
                            <a:ahLst/>
                            <a:cxnLst/>
                            <a:rect l="0" t="0" r="0" b="0"/>
                            <a:pathLst>
                              <a:path w="12700" h="133350">
                                <a:moveTo>
                                  <a:pt x="0" y="0"/>
                                </a:moveTo>
                                <a:lnTo>
                                  <a:pt x="12700" y="0"/>
                                </a:lnTo>
                                <a:lnTo>
                                  <a:pt x="12700" y="120650"/>
                                </a:lnTo>
                                <a:lnTo>
                                  <a:pt x="0" y="133350"/>
                                </a:lnTo>
                                <a:lnTo>
                                  <a:pt x="0" y="0"/>
                                </a:lnTo>
                                <a:close/>
                              </a:path>
                            </a:pathLst>
                          </a:custGeom>
                          <a:ln w="0" cap="flat">
                            <a:miter lim="127000"/>
                          </a:ln>
                        </wps:spPr>
                        <wps:style>
                          <a:lnRef idx="0">
                            <a:srgbClr val="000000">
                              <a:alpha val="0"/>
                            </a:srgbClr>
                          </a:lnRef>
                          <a:fillRef idx="1">
                            <a:srgbClr val="545454"/>
                          </a:fillRef>
                          <a:effectRef idx="0">
                            <a:scrgbClr r="0" g="0" b="0"/>
                          </a:effectRef>
                          <a:fontRef idx="none"/>
                        </wps:style>
                        <wps:bodyPr/>
                      </wps:wsp>
                    </wpg:wgp>
                  </a:graphicData>
                </a:graphic>
              </wp:anchor>
            </w:drawing>
          </mc:Choice>
          <mc:Fallback>
            <w:pict>
              <v:group w14:anchorId="2A733AEE" id="Group 29693" o:spid="_x0000_s1026" style="position:absolute;margin-left:0;margin-top:-2.65pt;width:48pt;height:10.5pt;z-index:-251658203" coordsize="6096,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">
                <v:shape id="Shape 32014" o:spid="_x0000_s1027" style="position:absolute;width:6096;height:127;visibility:visible;mso-wrap-style:square;v-text-anchor:top" coordsize="609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" path="m,l609600,r,12700l,12700,,e" fillcolor="#545454" stroked="f" strokeweight="0">
                  <v:stroke miterlimit="83231f" joinstyle="miter"/>
                  <v:path arrowok="t" textboxrect="0,0,609600,12700"/>
                </v:shape>
                <v:shape id="Shape 32015" o:spid="_x0000_s1028" style="position:absolute;top:1206;width:6096;height:127;visibility:visible;mso-wrap-style:square;v-text-anchor:top" coordsize="609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" path="m,l609600,r,12700l,12700,,e" fillcolor="black" stroked="f" strokeweight="0">
                  <v:stroke miterlimit="83231f" joinstyle="miter"/>
                  <v:path arrowok="t" textboxrect="0,0,609600,12700"/>
                </v:shape>
                <v:shape id="Shape 3486" o:spid="_x0000_s1029" style="position:absolute;left:5969;width:127;height:1333;visibility:visible;mso-wrap-style:square;v-text-anchor:top" coordsize="127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" path="m12700,r,133350l,133350,,12700,12700,xe" fillcolor="black" stroked="f" strokeweight="0">
                  <v:stroke miterlimit="83231f" joinstyle="miter"/>
                  <v:path arrowok="t" textboxrect="0,0,12700,133350"/>
                </v:shape>
                <v:shape id="Shape 3487" o:spid="_x0000_s1030" style="position:absolute;width:127;height:1333;visibility:visible;mso-wrap-style:square;v-text-anchor:top" coordsize="127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" path="m,l12700,r,120650l,133350,,xe" fillcolor="#545454" stroked="f" strokeweight="0">
                  <v:stroke miterlimit="83231f" joinstyle="miter"/>
                  <v:path arrowok="t" textboxrect="0,0,12700,133350"/>
                </v:shape>
              </v:group>
            </w:pict>
          </mc:Fallback>
        </mc:AlternateContent>
      </w:r>
      <w:r>
        <w:rPr>
          <w:sz w:val="13"/>
        </w:rPr>
        <w:t>▲Back to top</w:t>
      </w:r>
    </w:p>
    <w:sectPr w:rsidR="001352B5">
      <w:pgSz w:w="11899" w:h="16838"/>
      <w:pgMar w:top="1164" w:right="1059" w:bottom="1152"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7B2B1" w14:textId="77777777" w:rsidR="00D21510" w:rsidRDefault="00D21510" w:rsidP="00D21510">
      <w:pPr>
        <w:spacing w:after="0" w:line="240" w:lineRule="auto"/>
      </w:pPr>
      <w:r>
        <w:separator/>
      </w:r>
    </w:p>
  </w:endnote>
  <w:endnote w:type="continuationSeparator" w:id="0">
    <w:p w14:paraId="58080F2B" w14:textId="77777777" w:rsidR="00D21510" w:rsidRDefault="00D21510" w:rsidP="00D2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5FF7F" w14:textId="77777777" w:rsidR="00D21510" w:rsidRDefault="00D21510" w:rsidP="00D21510">
      <w:pPr>
        <w:spacing w:after="0" w:line="240" w:lineRule="auto"/>
      </w:pPr>
      <w:r>
        <w:separator/>
      </w:r>
    </w:p>
  </w:footnote>
  <w:footnote w:type="continuationSeparator" w:id="0">
    <w:p w14:paraId="215B442C" w14:textId="77777777" w:rsidR="00D21510" w:rsidRDefault="00D21510" w:rsidP="00D21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D9D"/>
    <w:multiLevelType w:val="hybridMultilevel"/>
    <w:tmpl w:val="E1586D28"/>
    <w:lvl w:ilvl="0" w:tplc="EF1241B0">
      <w:start w:val="1"/>
      <w:numFmt w:val="lowerLetter"/>
      <w:lvlText w:val="%1."/>
      <w:lvlJc w:val="left"/>
      <w:pPr>
        <w:ind w:left="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CEC7EBC">
      <w:start w:val="1"/>
      <w:numFmt w:val="lowerLetter"/>
      <w:lvlText w:val="%2"/>
      <w:lvlJc w:val="left"/>
      <w:pPr>
        <w:ind w:left="129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DF814DA">
      <w:start w:val="1"/>
      <w:numFmt w:val="lowerRoman"/>
      <w:lvlText w:val="%3"/>
      <w:lvlJc w:val="left"/>
      <w:pPr>
        <w:ind w:left="201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EF0CFDA">
      <w:start w:val="1"/>
      <w:numFmt w:val="decimal"/>
      <w:lvlText w:val="%4"/>
      <w:lvlJc w:val="left"/>
      <w:pPr>
        <w:ind w:left="273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47895CA">
      <w:start w:val="1"/>
      <w:numFmt w:val="lowerLetter"/>
      <w:lvlText w:val="%5"/>
      <w:lvlJc w:val="left"/>
      <w:pPr>
        <w:ind w:left="345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2F44750">
      <w:start w:val="1"/>
      <w:numFmt w:val="lowerRoman"/>
      <w:lvlText w:val="%6"/>
      <w:lvlJc w:val="left"/>
      <w:pPr>
        <w:ind w:left="417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74E6DF4">
      <w:start w:val="1"/>
      <w:numFmt w:val="decimal"/>
      <w:lvlText w:val="%7"/>
      <w:lvlJc w:val="left"/>
      <w:pPr>
        <w:ind w:left="489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7F46BAA">
      <w:start w:val="1"/>
      <w:numFmt w:val="lowerLetter"/>
      <w:lvlText w:val="%8"/>
      <w:lvlJc w:val="left"/>
      <w:pPr>
        <w:ind w:left="561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1B2E74E">
      <w:start w:val="1"/>
      <w:numFmt w:val="lowerRoman"/>
      <w:lvlText w:val="%9"/>
      <w:lvlJc w:val="left"/>
      <w:pPr>
        <w:ind w:left="633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2D85A06"/>
    <w:multiLevelType w:val="hybridMultilevel"/>
    <w:tmpl w:val="D5F47212"/>
    <w:lvl w:ilvl="0" w:tplc="9D8C94BC">
      <w:start w:val="1"/>
      <w:numFmt w:val="lowerLetter"/>
      <w:lvlText w:val="%1."/>
      <w:lvlJc w:val="left"/>
      <w:pPr>
        <w:ind w:left="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494BA08">
      <w:start w:val="1"/>
      <w:numFmt w:val="lowerLetter"/>
      <w:lvlText w:val="%2"/>
      <w:lvlJc w:val="left"/>
      <w:pPr>
        <w:ind w:left="129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6EC7F3A">
      <w:start w:val="1"/>
      <w:numFmt w:val="lowerRoman"/>
      <w:lvlText w:val="%3"/>
      <w:lvlJc w:val="left"/>
      <w:pPr>
        <w:ind w:left="20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74AD93C">
      <w:start w:val="1"/>
      <w:numFmt w:val="decimal"/>
      <w:lvlText w:val="%4"/>
      <w:lvlJc w:val="left"/>
      <w:pPr>
        <w:ind w:left="273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A2E9B1A">
      <w:start w:val="1"/>
      <w:numFmt w:val="lowerLetter"/>
      <w:lvlText w:val="%5"/>
      <w:lvlJc w:val="left"/>
      <w:pPr>
        <w:ind w:left="345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1FA2022">
      <w:start w:val="1"/>
      <w:numFmt w:val="lowerRoman"/>
      <w:lvlText w:val="%6"/>
      <w:lvlJc w:val="left"/>
      <w:pPr>
        <w:ind w:left="417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2FEDF7A">
      <w:start w:val="1"/>
      <w:numFmt w:val="decimal"/>
      <w:lvlText w:val="%7"/>
      <w:lvlJc w:val="left"/>
      <w:pPr>
        <w:ind w:left="489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14CAA78">
      <w:start w:val="1"/>
      <w:numFmt w:val="lowerLetter"/>
      <w:lvlText w:val="%8"/>
      <w:lvlJc w:val="left"/>
      <w:pPr>
        <w:ind w:left="56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2246D66">
      <w:start w:val="1"/>
      <w:numFmt w:val="lowerRoman"/>
      <w:lvlText w:val="%9"/>
      <w:lvlJc w:val="left"/>
      <w:pPr>
        <w:ind w:left="633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27F7731A"/>
    <w:multiLevelType w:val="hybridMultilevel"/>
    <w:tmpl w:val="F628DC8E"/>
    <w:lvl w:ilvl="0" w:tplc="BAC0FAEC">
      <w:start w:val="1"/>
      <w:numFmt w:val="decimal"/>
      <w:lvlText w:val="%1."/>
      <w:lvlJc w:val="left"/>
      <w:pPr>
        <w:ind w:left="823"/>
      </w:pPr>
      <w:rPr>
        <w:rFonts w:ascii="Arial" w:eastAsia="Arial" w:hAnsi="Arial" w:cs="Arial"/>
        <w:b w:val="0"/>
        <w:i w:val="0"/>
        <w:strike w:val="0"/>
        <w:dstrike w:val="0"/>
        <w:color w:val="444444"/>
        <w:sz w:val="17"/>
        <w:szCs w:val="17"/>
        <w:u w:val="single" w:color="444444"/>
        <w:bdr w:val="none" w:sz="0" w:space="0" w:color="auto"/>
        <w:shd w:val="clear" w:color="auto" w:fill="auto"/>
        <w:vertAlign w:val="baseline"/>
      </w:rPr>
    </w:lvl>
    <w:lvl w:ilvl="1" w:tplc="EAB6CB2A">
      <w:start w:val="1"/>
      <w:numFmt w:val="lowerLetter"/>
      <w:lvlText w:val="%2"/>
      <w:lvlJc w:val="left"/>
      <w:pPr>
        <w:ind w:left="1880"/>
      </w:pPr>
      <w:rPr>
        <w:rFonts w:ascii="Arial" w:eastAsia="Arial" w:hAnsi="Arial" w:cs="Arial"/>
        <w:b w:val="0"/>
        <w:i w:val="0"/>
        <w:strike w:val="0"/>
        <w:dstrike w:val="0"/>
        <w:color w:val="444444"/>
        <w:sz w:val="17"/>
        <w:szCs w:val="17"/>
        <w:u w:val="single" w:color="444444"/>
        <w:bdr w:val="none" w:sz="0" w:space="0" w:color="auto"/>
        <w:shd w:val="clear" w:color="auto" w:fill="auto"/>
        <w:vertAlign w:val="baseline"/>
      </w:rPr>
    </w:lvl>
    <w:lvl w:ilvl="2" w:tplc="C8D6736A">
      <w:start w:val="1"/>
      <w:numFmt w:val="lowerRoman"/>
      <w:lvlText w:val="%3"/>
      <w:lvlJc w:val="left"/>
      <w:pPr>
        <w:ind w:left="2600"/>
      </w:pPr>
      <w:rPr>
        <w:rFonts w:ascii="Arial" w:eastAsia="Arial" w:hAnsi="Arial" w:cs="Arial"/>
        <w:b w:val="0"/>
        <w:i w:val="0"/>
        <w:strike w:val="0"/>
        <w:dstrike w:val="0"/>
        <w:color w:val="444444"/>
        <w:sz w:val="17"/>
        <w:szCs w:val="17"/>
        <w:u w:val="single" w:color="444444"/>
        <w:bdr w:val="none" w:sz="0" w:space="0" w:color="auto"/>
        <w:shd w:val="clear" w:color="auto" w:fill="auto"/>
        <w:vertAlign w:val="baseline"/>
      </w:rPr>
    </w:lvl>
    <w:lvl w:ilvl="3" w:tplc="3ECEC9AC">
      <w:start w:val="1"/>
      <w:numFmt w:val="decimal"/>
      <w:lvlText w:val="%4"/>
      <w:lvlJc w:val="left"/>
      <w:pPr>
        <w:ind w:left="3320"/>
      </w:pPr>
      <w:rPr>
        <w:rFonts w:ascii="Arial" w:eastAsia="Arial" w:hAnsi="Arial" w:cs="Arial"/>
        <w:b w:val="0"/>
        <w:i w:val="0"/>
        <w:strike w:val="0"/>
        <w:dstrike w:val="0"/>
        <w:color w:val="444444"/>
        <w:sz w:val="17"/>
        <w:szCs w:val="17"/>
        <w:u w:val="single" w:color="444444"/>
        <w:bdr w:val="none" w:sz="0" w:space="0" w:color="auto"/>
        <w:shd w:val="clear" w:color="auto" w:fill="auto"/>
        <w:vertAlign w:val="baseline"/>
      </w:rPr>
    </w:lvl>
    <w:lvl w:ilvl="4" w:tplc="52CAA5EC">
      <w:start w:val="1"/>
      <w:numFmt w:val="lowerLetter"/>
      <w:lvlText w:val="%5"/>
      <w:lvlJc w:val="left"/>
      <w:pPr>
        <w:ind w:left="4040"/>
      </w:pPr>
      <w:rPr>
        <w:rFonts w:ascii="Arial" w:eastAsia="Arial" w:hAnsi="Arial" w:cs="Arial"/>
        <w:b w:val="0"/>
        <w:i w:val="0"/>
        <w:strike w:val="0"/>
        <w:dstrike w:val="0"/>
        <w:color w:val="444444"/>
        <w:sz w:val="17"/>
        <w:szCs w:val="17"/>
        <w:u w:val="single" w:color="444444"/>
        <w:bdr w:val="none" w:sz="0" w:space="0" w:color="auto"/>
        <w:shd w:val="clear" w:color="auto" w:fill="auto"/>
        <w:vertAlign w:val="baseline"/>
      </w:rPr>
    </w:lvl>
    <w:lvl w:ilvl="5" w:tplc="CD90B002">
      <w:start w:val="1"/>
      <w:numFmt w:val="lowerRoman"/>
      <w:lvlText w:val="%6"/>
      <w:lvlJc w:val="left"/>
      <w:pPr>
        <w:ind w:left="4760"/>
      </w:pPr>
      <w:rPr>
        <w:rFonts w:ascii="Arial" w:eastAsia="Arial" w:hAnsi="Arial" w:cs="Arial"/>
        <w:b w:val="0"/>
        <w:i w:val="0"/>
        <w:strike w:val="0"/>
        <w:dstrike w:val="0"/>
        <w:color w:val="444444"/>
        <w:sz w:val="17"/>
        <w:szCs w:val="17"/>
        <w:u w:val="single" w:color="444444"/>
        <w:bdr w:val="none" w:sz="0" w:space="0" w:color="auto"/>
        <w:shd w:val="clear" w:color="auto" w:fill="auto"/>
        <w:vertAlign w:val="baseline"/>
      </w:rPr>
    </w:lvl>
    <w:lvl w:ilvl="6" w:tplc="C97ADFC2">
      <w:start w:val="1"/>
      <w:numFmt w:val="decimal"/>
      <w:lvlText w:val="%7"/>
      <w:lvlJc w:val="left"/>
      <w:pPr>
        <w:ind w:left="5480"/>
      </w:pPr>
      <w:rPr>
        <w:rFonts w:ascii="Arial" w:eastAsia="Arial" w:hAnsi="Arial" w:cs="Arial"/>
        <w:b w:val="0"/>
        <w:i w:val="0"/>
        <w:strike w:val="0"/>
        <w:dstrike w:val="0"/>
        <w:color w:val="444444"/>
        <w:sz w:val="17"/>
        <w:szCs w:val="17"/>
        <w:u w:val="single" w:color="444444"/>
        <w:bdr w:val="none" w:sz="0" w:space="0" w:color="auto"/>
        <w:shd w:val="clear" w:color="auto" w:fill="auto"/>
        <w:vertAlign w:val="baseline"/>
      </w:rPr>
    </w:lvl>
    <w:lvl w:ilvl="7" w:tplc="C04EF8C6">
      <w:start w:val="1"/>
      <w:numFmt w:val="lowerLetter"/>
      <w:lvlText w:val="%8"/>
      <w:lvlJc w:val="left"/>
      <w:pPr>
        <w:ind w:left="6200"/>
      </w:pPr>
      <w:rPr>
        <w:rFonts w:ascii="Arial" w:eastAsia="Arial" w:hAnsi="Arial" w:cs="Arial"/>
        <w:b w:val="0"/>
        <w:i w:val="0"/>
        <w:strike w:val="0"/>
        <w:dstrike w:val="0"/>
        <w:color w:val="444444"/>
        <w:sz w:val="17"/>
        <w:szCs w:val="17"/>
        <w:u w:val="single" w:color="444444"/>
        <w:bdr w:val="none" w:sz="0" w:space="0" w:color="auto"/>
        <w:shd w:val="clear" w:color="auto" w:fill="auto"/>
        <w:vertAlign w:val="baseline"/>
      </w:rPr>
    </w:lvl>
    <w:lvl w:ilvl="8" w:tplc="66927DDC">
      <w:start w:val="1"/>
      <w:numFmt w:val="lowerRoman"/>
      <w:lvlText w:val="%9"/>
      <w:lvlJc w:val="left"/>
      <w:pPr>
        <w:ind w:left="6920"/>
      </w:pPr>
      <w:rPr>
        <w:rFonts w:ascii="Arial" w:eastAsia="Arial" w:hAnsi="Arial" w:cs="Arial"/>
        <w:b w:val="0"/>
        <w:i w:val="0"/>
        <w:strike w:val="0"/>
        <w:dstrike w:val="0"/>
        <w:color w:val="444444"/>
        <w:sz w:val="17"/>
        <w:szCs w:val="17"/>
        <w:u w:val="single" w:color="444444"/>
        <w:bdr w:val="none" w:sz="0" w:space="0" w:color="auto"/>
        <w:shd w:val="clear" w:color="auto" w:fill="auto"/>
        <w:vertAlign w:val="baseline"/>
      </w:rPr>
    </w:lvl>
  </w:abstractNum>
  <w:abstractNum w:abstractNumId="3" w15:restartNumberingAfterBreak="0">
    <w:nsid w:val="3A9E7EFB"/>
    <w:multiLevelType w:val="hybridMultilevel"/>
    <w:tmpl w:val="8940D0B0"/>
    <w:lvl w:ilvl="0" w:tplc="AE3836B0">
      <w:start w:val="1"/>
      <w:numFmt w:val="decimal"/>
      <w:lvlText w:val="%1."/>
      <w:lvlJc w:val="left"/>
      <w:pPr>
        <w:ind w:left="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31A4882">
      <w:start w:val="1"/>
      <w:numFmt w:val="lowerLetter"/>
      <w:lvlText w:val="%2"/>
      <w:lvlJc w:val="left"/>
      <w:pPr>
        <w:ind w:left="12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CB24074">
      <w:start w:val="1"/>
      <w:numFmt w:val="lowerRoman"/>
      <w:lvlText w:val="%3"/>
      <w:lvlJc w:val="left"/>
      <w:pPr>
        <w:ind w:left="20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A6867A2">
      <w:start w:val="1"/>
      <w:numFmt w:val="decimal"/>
      <w:lvlText w:val="%4"/>
      <w:lvlJc w:val="left"/>
      <w:pPr>
        <w:ind w:left="27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58CEE34">
      <w:start w:val="1"/>
      <w:numFmt w:val="lowerLetter"/>
      <w:lvlText w:val="%5"/>
      <w:lvlJc w:val="left"/>
      <w:pPr>
        <w:ind w:left="34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292C724">
      <w:start w:val="1"/>
      <w:numFmt w:val="lowerRoman"/>
      <w:lvlText w:val="%6"/>
      <w:lvlJc w:val="left"/>
      <w:pPr>
        <w:ind w:left="41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8BC1374">
      <w:start w:val="1"/>
      <w:numFmt w:val="decimal"/>
      <w:lvlText w:val="%7"/>
      <w:lvlJc w:val="left"/>
      <w:pPr>
        <w:ind w:left="48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07C3888">
      <w:start w:val="1"/>
      <w:numFmt w:val="lowerLetter"/>
      <w:lvlText w:val="%8"/>
      <w:lvlJc w:val="left"/>
      <w:pPr>
        <w:ind w:left="56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D02A300">
      <w:start w:val="1"/>
      <w:numFmt w:val="lowerRoman"/>
      <w:lvlText w:val="%9"/>
      <w:lvlJc w:val="left"/>
      <w:pPr>
        <w:ind w:left="63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3CB7730F"/>
    <w:multiLevelType w:val="hybridMultilevel"/>
    <w:tmpl w:val="08B45734"/>
    <w:lvl w:ilvl="0" w:tplc="470AD7A2">
      <w:numFmt w:val="bullet"/>
      <w:lvlText w:val="-"/>
      <w:lvlJc w:val="left"/>
      <w:pPr>
        <w:ind w:left="1160" w:hanging="360"/>
      </w:pPr>
      <w:rPr>
        <w:rFonts w:ascii="Arial" w:eastAsia="Arial" w:hAnsi="Arial" w:cs="Aria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5" w15:restartNumberingAfterBreak="0">
    <w:nsid w:val="3EBD2A16"/>
    <w:multiLevelType w:val="hybridMultilevel"/>
    <w:tmpl w:val="AE98A0CA"/>
    <w:lvl w:ilvl="0" w:tplc="E952A87E">
      <w:start w:val="1"/>
      <w:numFmt w:val="decimal"/>
      <w:lvlText w:val="%1."/>
      <w:lvlJc w:val="left"/>
      <w:pPr>
        <w:ind w:left="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4804B6C">
      <w:start w:val="1"/>
      <w:numFmt w:val="lowerLetter"/>
      <w:lvlText w:val="%2"/>
      <w:lvlJc w:val="left"/>
      <w:pPr>
        <w:ind w:left="12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46A5A6E">
      <w:start w:val="1"/>
      <w:numFmt w:val="lowerRoman"/>
      <w:lvlText w:val="%3"/>
      <w:lvlJc w:val="left"/>
      <w:pPr>
        <w:ind w:left="20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2FAD544">
      <w:start w:val="1"/>
      <w:numFmt w:val="decimal"/>
      <w:lvlText w:val="%4"/>
      <w:lvlJc w:val="left"/>
      <w:pPr>
        <w:ind w:left="27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A426E94">
      <w:start w:val="1"/>
      <w:numFmt w:val="lowerLetter"/>
      <w:lvlText w:val="%5"/>
      <w:lvlJc w:val="left"/>
      <w:pPr>
        <w:ind w:left="34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94C73FE">
      <w:start w:val="1"/>
      <w:numFmt w:val="lowerRoman"/>
      <w:lvlText w:val="%6"/>
      <w:lvlJc w:val="left"/>
      <w:pPr>
        <w:ind w:left="41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F94FAE8">
      <w:start w:val="1"/>
      <w:numFmt w:val="decimal"/>
      <w:lvlText w:val="%7"/>
      <w:lvlJc w:val="left"/>
      <w:pPr>
        <w:ind w:left="48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4E8017E">
      <w:start w:val="1"/>
      <w:numFmt w:val="lowerLetter"/>
      <w:lvlText w:val="%8"/>
      <w:lvlJc w:val="left"/>
      <w:pPr>
        <w:ind w:left="56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34C1930">
      <w:start w:val="1"/>
      <w:numFmt w:val="lowerRoman"/>
      <w:lvlText w:val="%9"/>
      <w:lvlJc w:val="left"/>
      <w:pPr>
        <w:ind w:left="63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45353665"/>
    <w:multiLevelType w:val="multilevel"/>
    <w:tmpl w:val="F3F6E546"/>
    <w:lvl w:ilvl="0">
      <w:start w:val="1"/>
      <w:numFmt w:val="decimal"/>
      <w:pStyle w:val="Heading1"/>
      <w:lvlText w:val="%1."/>
      <w:lvlJc w:val="left"/>
      <w:pPr>
        <w:ind w:left="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decimal"/>
      <w:pStyle w:val="Heading3"/>
      <w:lvlText w:val="%1.%2.%3"/>
      <w:lvlJc w:val="left"/>
      <w:pPr>
        <w:ind w:left="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pStyle w:val="Heading4"/>
      <w:lvlText w:val="%1.%2.%3.%4"/>
      <w:lvlJc w:val="left"/>
      <w:pPr>
        <w:ind w:left="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4B106329"/>
    <w:multiLevelType w:val="hybridMultilevel"/>
    <w:tmpl w:val="DD162C5A"/>
    <w:lvl w:ilvl="0" w:tplc="BECC34D0">
      <w:start w:val="1"/>
      <w:numFmt w:val="lowerLetter"/>
      <w:lvlText w:val="%1."/>
      <w:lvlJc w:val="left"/>
      <w:pPr>
        <w:ind w:left="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FCCE738">
      <w:start w:val="1"/>
      <w:numFmt w:val="lowerLetter"/>
      <w:lvlText w:val="%2"/>
      <w:lvlJc w:val="left"/>
      <w:pPr>
        <w:ind w:left="12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ABC2F9C">
      <w:start w:val="1"/>
      <w:numFmt w:val="lowerRoman"/>
      <w:lvlText w:val="%3"/>
      <w:lvlJc w:val="left"/>
      <w:pPr>
        <w:ind w:left="20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C4884C2C">
      <w:start w:val="1"/>
      <w:numFmt w:val="decimal"/>
      <w:lvlText w:val="%4"/>
      <w:lvlJc w:val="left"/>
      <w:pPr>
        <w:ind w:left="27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1D41E12">
      <w:start w:val="1"/>
      <w:numFmt w:val="lowerLetter"/>
      <w:lvlText w:val="%5"/>
      <w:lvlJc w:val="left"/>
      <w:pPr>
        <w:ind w:left="34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DC41704">
      <w:start w:val="1"/>
      <w:numFmt w:val="lowerRoman"/>
      <w:lvlText w:val="%6"/>
      <w:lvlJc w:val="left"/>
      <w:pPr>
        <w:ind w:left="41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87C26D6">
      <w:start w:val="1"/>
      <w:numFmt w:val="decimal"/>
      <w:lvlText w:val="%7"/>
      <w:lvlJc w:val="left"/>
      <w:pPr>
        <w:ind w:left="48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BBACC6C">
      <w:start w:val="1"/>
      <w:numFmt w:val="lowerLetter"/>
      <w:lvlText w:val="%8"/>
      <w:lvlJc w:val="left"/>
      <w:pPr>
        <w:ind w:left="56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FB6AD70">
      <w:start w:val="1"/>
      <w:numFmt w:val="lowerRoman"/>
      <w:lvlText w:val="%9"/>
      <w:lvlJc w:val="left"/>
      <w:pPr>
        <w:ind w:left="63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5A2920A5"/>
    <w:multiLevelType w:val="hybridMultilevel"/>
    <w:tmpl w:val="178E171C"/>
    <w:lvl w:ilvl="0" w:tplc="F1862DB0">
      <w:start w:val="1"/>
      <w:numFmt w:val="decimal"/>
      <w:lvlText w:val="%1."/>
      <w:lvlJc w:val="left"/>
      <w:pPr>
        <w:ind w:left="1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1E817F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8E4A4E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2D6D62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B16698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B2E208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F5810A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604387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FC2D99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701E7B35"/>
    <w:multiLevelType w:val="hybridMultilevel"/>
    <w:tmpl w:val="C9123712"/>
    <w:lvl w:ilvl="0" w:tplc="103082C6">
      <w:start w:val="1"/>
      <w:numFmt w:val="decimal"/>
      <w:lvlText w:val="%1."/>
      <w:lvlJc w:val="left"/>
      <w:pPr>
        <w:ind w:left="19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29E9F4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F1CD96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418B2E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554E32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5803E0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F90287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198DF6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4B4AD1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71122231"/>
    <w:multiLevelType w:val="hybridMultilevel"/>
    <w:tmpl w:val="F79EEBB2"/>
    <w:lvl w:ilvl="0" w:tplc="9CCA7E40">
      <w:start w:val="1"/>
      <w:numFmt w:val="decimal"/>
      <w:lvlText w:val="%1."/>
      <w:lvlJc w:val="left"/>
      <w:pPr>
        <w:ind w:left="19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6F4BAA0">
      <w:start w:val="1"/>
      <w:numFmt w:val="lowerLetter"/>
      <w:lvlText w:val="%2."/>
      <w:lvlJc w:val="left"/>
      <w:pPr>
        <w:ind w:left="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AAC3102">
      <w:start w:val="1"/>
      <w:numFmt w:val="lowerRoman"/>
      <w:lvlText w:val="%3"/>
      <w:lvlJc w:val="left"/>
      <w:pPr>
        <w:ind w:left="129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64E979C">
      <w:start w:val="1"/>
      <w:numFmt w:val="decimal"/>
      <w:lvlText w:val="%4"/>
      <w:lvlJc w:val="left"/>
      <w:pPr>
        <w:ind w:left="20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BEABF24">
      <w:start w:val="1"/>
      <w:numFmt w:val="lowerLetter"/>
      <w:lvlText w:val="%5"/>
      <w:lvlJc w:val="left"/>
      <w:pPr>
        <w:ind w:left="273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B1E0C20">
      <w:start w:val="1"/>
      <w:numFmt w:val="lowerRoman"/>
      <w:lvlText w:val="%6"/>
      <w:lvlJc w:val="left"/>
      <w:pPr>
        <w:ind w:left="345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1A61E14">
      <w:start w:val="1"/>
      <w:numFmt w:val="decimal"/>
      <w:lvlText w:val="%7"/>
      <w:lvlJc w:val="left"/>
      <w:pPr>
        <w:ind w:left="417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092DD64">
      <w:start w:val="1"/>
      <w:numFmt w:val="lowerLetter"/>
      <w:lvlText w:val="%8"/>
      <w:lvlJc w:val="left"/>
      <w:pPr>
        <w:ind w:left="489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726A16E">
      <w:start w:val="1"/>
      <w:numFmt w:val="lowerRoman"/>
      <w:lvlText w:val="%9"/>
      <w:lvlJc w:val="left"/>
      <w:pPr>
        <w:ind w:left="56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789712BA"/>
    <w:multiLevelType w:val="hybridMultilevel"/>
    <w:tmpl w:val="3D1CCA02"/>
    <w:lvl w:ilvl="0" w:tplc="6784D224">
      <w:start w:val="1"/>
      <w:numFmt w:val="lowerLetter"/>
      <w:lvlText w:val="%1."/>
      <w:lvlJc w:val="left"/>
      <w:pPr>
        <w:ind w:left="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F348F0E">
      <w:start w:val="1"/>
      <w:numFmt w:val="lowerLetter"/>
      <w:lvlText w:val="%2"/>
      <w:lvlJc w:val="left"/>
      <w:pPr>
        <w:ind w:left="128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54E8092">
      <w:start w:val="1"/>
      <w:numFmt w:val="lowerRoman"/>
      <w:lvlText w:val="%3"/>
      <w:lvlJc w:val="left"/>
      <w:pPr>
        <w:ind w:left="200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5C2297A">
      <w:start w:val="1"/>
      <w:numFmt w:val="decimal"/>
      <w:lvlText w:val="%4"/>
      <w:lvlJc w:val="left"/>
      <w:pPr>
        <w:ind w:left="272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AAE3192">
      <w:start w:val="1"/>
      <w:numFmt w:val="lowerLetter"/>
      <w:lvlText w:val="%5"/>
      <w:lvlJc w:val="left"/>
      <w:pPr>
        <w:ind w:left="344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A1A8ABC">
      <w:start w:val="1"/>
      <w:numFmt w:val="lowerRoman"/>
      <w:lvlText w:val="%6"/>
      <w:lvlJc w:val="left"/>
      <w:pPr>
        <w:ind w:left="416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570B6A0">
      <w:start w:val="1"/>
      <w:numFmt w:val="decimal"/>
      <w:lvlText w:val="%7"/>
      <w:lvlJc w:val="left"/>
      <w:pPr>
        <w:ind w:left="488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A40ABA0">
      <w:start w:val="1"/>
      <w:numFmt w:val="lowerLetter"/>
      <w:lvlText w:val="%8"/>
      <w:lvlJc w:val="left"/>
      <w:pPr>
        <w:ind w:left="560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39EC0C6">
      <w:start w:val="1"/>
      <w:numFmt w:val="lowerRoman"/>
      <w:lvlText w:val="%9"/>
      <w:lvlJc w:val="left"/>
      <w:pPr>
        <w:ind w:left="632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7969085C"/>
    <w:multiLevelType w:val="hybridMultilevel"/>
    <w:tmpl w:val="E4FAEA3C"/>
    <w:lvl w:ilvl="0" w:tplc="B1348B24">
      <w:start w:val="1"/>
      <w:numFmt w:val="lowerLetter"/>
      <w:lvlText w:val="%1."/>
      <w:lvlJc w:val="left"/>
      <w:pPr>
        <w:ind w:left="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20202C8">
      <w:start w:val="1"/>
      <w:numFmt w:val="lowerLetter"/>
      <w:lvlText w:val="%2"/>
      <w:lvlJc w:val="left"/>
      <w:pPr>
        <w:ind w:left="13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F70E7BA8">
      <w:start w:val="1"/>
      <w:numFmt w:val="lowerRoman"/>
      <w:lvlText w:val="%3"/>
      <w:lvlJc w:val="left"/>
      <w:pPr>
        <w:ind w:left="20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46667C4">
      <w:start w:val="1"/>
      <w:numFmt w:val="decimal"/>
      <w:lvlText w:val="%4"/>
      <w:lvlJc w:val="left"/>
      <w:pPr>
        <w:ind w:left="27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CEC2902">
      <w:start w:val="1"/>
      <w:numFmt w:val="lowerLetter"/>
      <w:lvlText w:val="%5"/>
      <w:lvlJc w:val="left"/>
      <w:pPr>
        <w:ind w:left="34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F1EE9DE">
      <w:start w:val="1"/>
      <w:numFmt w:val="lowerRoman"/>
      <w:lvlText w:val="%6"/>
      <w:lvlJc w:val="left"/>
      <w:pPr>
        <w:ind w:left="41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75C6D86">
      <w:start w:val="1"/>
      <w:numFmt w:val="decimal"/>
      <w:lvlText w:val="%7"/>
      <w:lvlJc w:val="left"/>
      <w:pPr>
        <w:ind w:left="49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29CEA4A">
      <w:start w:val="1"/>
      <w:numFmt w:val="lowerLetter"/>
      <w:lvlText w:val="%8"/>
      <w:lvlJc w:val="left"/>
      <w:pPr>
        <w:ind w:left="56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92E9F20">
      <w:start w:val="1"/>
      <w:numFmt w:val="lowerRoman"/>
      <w:lvlText w:val="%9"/>
      <w:lvlJc w:val="left"/>
      <w:pPr>
        <w:ind w:left="63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16cid:durableId="1166750615">
    <w:abstractNumId w:val="2"/>
  </w:num>
  <w:num w:numId="2" w16cid:durableId="376857285">
    <w:abstractNumId w:val="11"/>
  </w:num>
  <w:num w:numId="3" w16cid:durableId="569996987">
    <w:abstractNumId w:val="0"/>
  </w:num>
  <w:num w:numId="4" w16cid:durableId="1996689073">
    <w:abstractNumId w:val="7"/>
  </w:num>
  <w:num w:numId="5" w16cid:durableId="536742645">
    <w:abstractNumId w:val="3"/>
  </w:num>
  <w:num w:numId="6" w16cid:durableId="320549614">
    <w:abstractNumId w:val="5"/>
  </w:num>
  <w:num w:numId="7" w16cid:durableId="866020031">
    <w:abstractNumId w:val="9"/>
  </w:num>
  <w:num w:numId="8" w16cid:durableId="1198470139">
    <w:abstractNumId w:val="10"/>
  </w:num>
  <w:num w:numId="9" w16cid:durableId="1684278237">
    <w:abstractNumId w:val="12"/>
  </w:num>
  <w:num w:numId="10" w16cid:durableId="1732000346">
    <w:abstractNumId w:val="8"/>
  </w:num>
  <w:num w:numId="11" w16cid:durableId="2096778934">
    <w:abstractNumId w:val="1"/>
  </w:num>
  <w:num w:numId="12" w16cid:durableId="1761559963">
    <w:abstractNumId w:val="6"/>
  </w:num>
  <w:num w:numId="13" w16cid:durableId="707726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2B5"/>
    <w:rsid w:val="00002714"/>
    <w:rsid w:val="000318AB"/>
    <w:rsid w:val="00042C25"/>
    <w:rsid w:val="000457EA"/>
    <w:rsid w:val="00053B7F"/>
    <w:rsid w:val="000B61F9"/>
    <w:rsid w:val="000E1CC9"/>
    <w:rsid w:val="00127A6D"/>
    <w:rsid w:val="00131323"/>
    <w:rsid w:val="001352B5"/>
    <w:rsid w:val="001D2ED4"/>
    <w:rsid w:val="00293A64"/>
    <w:rsid w:val="002C43E4"/>
    <w:rsid w:val="00320916"/>
    <w:rsid w:val="003B5413"/>
    <w:rsid w:val="003D6774"/>
    <w:rsid w:val="004301C8"/>
    <w:rsid w:val="00442947"/>
    <w:rsid w:val="004A32AA"/>
    <w:rsid w:val="00703978"/>
    <w:rsid w:val="007264FB"/>
    <w:rsid w:val="00776059"/>
    <w:rsid w:val="00886807"/>
    <w:rsid w:val="00887793"/>
    <w:rsid w:val="008B2ECB"/>
    <w:rsid w:val="008D50EC"/>
    <w:rsid w:val="008F7370"/>
    <w:rsid w:val="00931DF1"/>
    <w:rsid w:val="009C4CD8"/>
    <w:rsid w:val="00A55C55"/>
    <w:rsid w:val="00AD4118"/>
    <w:rsid w:val="00AE1C93"/>
    <w:rsid w:val="00B618D2"/>
    <w:rsid w:val="00C5007D"/>
    <w:rsid w:val="00D078E2"/>
    <w:rsid w:val="00D21510"/>
    <w:rsid w:val="00D50667"/>
    <w:rsid w:val="00D61E8C"/>
    <w:rsid w:val="00E324D5"/>
    <w:rsid w:val="00E7719C"/>
    <w:rsid w:val="00F47F73"/>
    <w:rsid w:val="00FF0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28C3"/>
  <w15:docId w15:val="{DD8F15C7-0DB3-40F8-94C8-EC6DE289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2" w:line="270" w:lineRule="auto"/>
      <w:ind w:left="10" w:hanging="10"/>
    </w:pPr>
    <w:rPr>
      <w:rFonts w:ascii="Arial" w:eastAsia="Arial" w:hAnsi="Arial" w:cs="Arial"/>
      <w:color w:val="000000"/>
      <w:sz w:val="17"/>
    </w:rPr>
  </w:style>
  <w:style w:type="paragraph" w:styleId="Heading1">
    <w:name w:val="heading 1"/>
    <w:next w:val="Normal"/>
    <w:link w:val="Heading1Char"/>
    <w:uiPriority w:val="9"/>
    <w:qFormat/>
    <w:pPr>
      <w:keepNext/>
      <w:keepLines/>
      <w:numPr>
        <w:numId w:val="12"/>
      </w:numPr>
      <w:spacing w:after="252" w:line="261" w:lineRule="auto"/>
      <w:ind w:left="10" w:hanging="10"/>
      <w:outlineLvl w:val="0"/>
    </w:pPr>
    <w:rPr>
      <w:rFonts w:ascii="Arial" w:eastAsia="Arial" w:hAnsi="Arial" w:cs="Arial"/>
      <w:b/>
      <w:color w:val="000000"/>
      <w:sz w:val="19"/>
    </w:rPr>
  </w:style>
  <w:style w:type="paragraph" w:styleId="Heading2">
    <w:name w:val="heading 2"/>
    <w:next w:val="Normal"/>
    <w:link w:val="Heading2Char"/>
    <w:uiPriority w:val="9"/>
    <w:unhideWhenUsed/>
    <w:qFormat/>
    <w:pPr>
      <w:keepNext/>
      <w:keepLines/>
      <w:numPr>
        <w:ilvl w:val="1"/>
        <w:numId w:val="12"/>
      </w:numPr>
      <w:spacing w:after="252" w:line="261" w:lineRule="auto"/>
      <w:ind w:left="10" w:hanging="10"/>
      <w:outlineLvl w:val="1"/>
    </w:pPr>
    <w:rPr>
      <w:rFonts w:ascii="Arial" w:eastAsia="Arial" w:hAnsi="Arial" w:cs="Arial"/>
      <w:b/>
      <w:color w:val="000000"/>
      <w:sz w:val="19"/>
    </w:rPr>
  </w:style>
  <w:style w:type="paragraph" w:styleId="Heading3">
    <w:name w:val="heading 3"/>
    <w:next w:val="Normal"/>
    <w:link w:val="Heading3Char"/>
    <w:uiPriority w:val="9"/>
    <w:unhideWhenUsed/>
    <w:qFormat/>
    <w:pPr>
      <w:keepNext/>
      <w:keepLines/>
      <w:numPr>
        <w:ilvl w:val="2"/>
        <w:numId w:val="12"/>
      </w:numPr>
      <w:spacing w:after="252" w:line="261" w:lineRule="auto"/>
      <w:ind w:left="10" w:hanging="10"/>
      <w:outlineLvl w:val="2"/>
    </w:pPr>
    <w:rPr>
      <w:rFonts w:ascii="Arial" w:eastAsia="Arial" w:hAnsi="Arial" w:cs="Arial"/>
      <w:b/>
      <w:color w:val="000000"/>
      <w:sz w:val="19"/>
    </w:rPr>
  </w:style>
  <w:style w:type="paragraph" w:styleId="Heading4">
    <w:name w:val="heading 4"/>
    <w:next w:val="Normal"/>
    <w:link w:val="Heading4Char"/>
    <w:uiPriority w:val="9"/>
    <w:unhideWhenUsed/>
    <w:qFormat/>
    <w:pPr>
      <w:keepNext/>
      <w:keepLines/>
      <w:numPr>
        <w:ilvl w:val="3"/>
        <w:numId w:val="12"/>
      </w:numPr>
      <w:spacing w:after="252" w:line="261" w:lineRule="auto"/>
      <w:ind w:left="10" w:hanging="10"/>
      <w:outlineLvl w:val="3"/>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customStyle="1" w:styleId="Heading2Char">
    <w:name w:val="Heading 2 Char"/>
    <w:link w:val="Heading2"/>
    <w:rPr>
      <w:rFonts w:ascii="Arial" w:eastAsia="Arial" w:hAnsi="Arial" w:cs="Arial"/>
      <w:b/>
      <w:color w:val="000000"/>
      <w:sz w:val="19"/>
    </w:rPr>
  </w:style>
  <w:style w:type="character" w:customStyle="1" w:styleId="Heading3Char">
    <w:name w:val="Heading 3 Char"/>
    <w:link w:val="Heading3"/>
    <w:rPr>
      <w:rFonts w:ascii="Arial" w:eastAsia="Arial" w:hAnsi="Arial" w:cs="Arial"/>
      <w:b/>
      <w:color w:val="000000"/>
      <w:sz w:val="19"/>
    </w:rPr>
  </w:style>
  <w:style w:type="character" w:customStyle="1" w:styleId="Heading4Char">
    <w:name w:val="Heading 4 Char"/>
    <w:link w:val="Heading4"/>
    <w:rPr>
      <w:rFonts w:ascii="Arial" w:eastAsia="Arial" w:hAnsi="Arial" w:cs="Arial"/>
      <w:b/>
      <w:color w:val="000000"/>
      <w:sz w:val="19"/>
    </w:rPr>
  </w:style>
  <w:style w:type="character" w:styleId="Hyperlink">
    <w:name w:val="Hyperlink"/>
    <w:basedOn w:val="DefaultParagraphFont"/>
    <w:uiPriority w:val="99"/>
    <w:unhideWhenUsed/>
    <w:rsid w:val="001D2ED4"/>
    <w:rPr>
      <w:color w:val="0563C1"/>
      <w:u w:val="single"/>
    </w:rPr>
  </w:style>
  <w:style w:type="paragraph" w:customStyle="1" w:styleId="pf0">
    <w:name w:val="pf0"/>
    <w:basedOn w:val="Normal"/>
    <w:rsid w:val="001D2ED4"/>
    <w:pPr>
      <w:spacing w:before="100" w:beforeAutospacing="1" w:after="100" w:afterAutospacing="1" w:line="240" w:lineRule="auto"/>
      <w:ind w:left="4" w:right="126" w:firstLine="0"/>
    </w:pPr>
    <w:rPr>
      <w:rFonts w:ascii="Times New Roman" w:eastAsia="Times New Roman" w:hAnsi="Times New Roman" w:cs="Times New Roman"/>
      <w:color w:val="auto"/>
      <w:kern w:val="0"/>
      <w:sz w:val="24"/>
      <w:szCs w:val="24"/>
      <w14:ligatures w14:val="none"/>
    </w:rPr>
  </w:style>
  <w:style w:type="character" w:customStyle="1" w:styleId="cf01">
    <w:name w:val="cf01"/>
    <w:basedOn w:val="DefaultParagraphFont"/>
    <w:rsid w:val="001D2ED4"/>
    <w:rPr>
      <w:rFonts w:ascii="Segoe UI" w:hAnsi="Segoe UI" w:cs="Segoe UI" w:hint="default"/>
      <w:sz w:val="18"/>
      <w:szCs w:val="18"/>
      <w:shd w:val="clear" w:color="auto" w:fill="008400"/>
    </w:rPr>
  </w:style>
  <w:style w:type="character" w:customStyle="1" w:styleId="cf11">
    <w:name w:val="cf11"/>
    <w:basedOn w:val="DefaultParagraphFont"/>
    <w:rsid w:val="001D2ED4"/>
    <w:rPr>
      <w:rFonts w:ascii="Segoe UI" w:hAnsi="Segoe UI" w:cs="Segoe UI" w:hint="default"/>
      <w:sz w:val="18"/>
      <w:szCs w:val="18"/>
      <w:shd w:val="clear" w:color="auto" w:fill="008400"/>
    </w:rPr>
  </w:style>
  <w:style w:type="character" w:customStyle="1" w:styleId="cf21">
    <w:name w:val="cf21"/>
    <w:basedOn w:val="DefaultParagraphFont"/>
    <w:rsid w:val="001D2ED4"/>
    <w:rPr>
      <w:rFonts w:ascii="Segoe UI" w:hAnsi="Segoe UI" w:cs="Segoe UI" w:hint="default"/>
      <w:color w:val="0000FF"/>
      <w:sz w:val="18"/>
      <w:szCs w:val="18"/>
      <w:u w:val="single"/>
      <w:shd w:val="clear" w:color="auto" w:fill="008400"/>
    </w:rPr>
  </w:style>
  <w:style w:type="paragraph" w:styleId="ListParagraph">
    <w:name w:val="List Paragraph"/>
    <w:basedOn w:val="Normal"/>
    <w:uiPriority w:val="34"/>
    <w:qFormat/>
    <w:rsid w:val="00D21510"/>
    <w:pPr>
      <w:ind w:left="720"/>
      <w:contextualSpacing/>
    </w:pPr>
  </w:style>
  <w:style w:type="paragraph" w:styleId="Header">
    <w:name w:val="header"/>
    <w:basedOn w:val="Normal"/>
    <w:link w:val="HeaderChar"/>
    <w:uiPriority w:val="99"/>
    <w:unhideWhenUsed/>
    <w:rsid w:val="00D21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510"/>
    <w:rPr>
      <w:rFonts w:ascii="Arial" w:eastAsia="Arial" w:hAnsi="Arial" w:cs="Arial"/>
      <w:color w:val="000000"/>
      <w:sz w:val="17"/>
    </w:rPr>
  </w:style>
  <w:style w:type="paragraph" w:styleId="Footer">
    <w:name w:val="footer"/>
    <w:basedOn w:val="Normal"/>
    <w:link w:val="FooterChar"/>
    <w:uiPriority w:val="99"/>
    <w:unhideWhenUsed/>
    <w:rsid w:val="00D21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510"/>
    <w:rPr>
      <w:rFonts w:ascii="Arial" w:eastAsia="Arial" w:hAnsi="Arial" w:cs="Arial"/>
      <w:color w:val="00000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legislation.gov.uk/ukpga/2018/12/section/7/enacted" TargetMode="External"/><Relationship Id="rId299" Type="http://schemas.openxmlformats.org/officeDocument/2006/relationships/hyperlink" Target="https://www.gov.uk/government/organisations/disclosure-and-barring-service/about" TargetMode="External"/><Relationship Id="rId21" Type="http://schemas.openxmlformats.org/officeDocument/2006/relationships/hyperlink" Target="https://www.gov.uk/government/publications/the-nhs-constitution-for-england/the-nhs-constitution-for-england" TargetMode="External"/><Relationship Id="rId63" Type="http://schemas.openxmlformats.org/officeDocument/2006/relationships/hyperlink" Target="https://www.legislation.gov.uk/eur/2016/679/article/6" TargetMode="External"/><Relationship Id="rId159" Type="http://schemas.openxmlformats.org/officeDocument/2006/relationships/hyperlink" Target="https://www.legislation.gov.uk/ukdsi/2014/9780111117613/schedule/4" TargetMode="External"/><Relationship Id="rId324" Type="http://schemas.openxmlformats.org/officeDocument/2006/relationships/hyperlink" Target="https://transform.england.nhs.uk/information-governance/guidance/records-management-code/" TargetMode="External"/><Relationship Id="rId170" Type="http://schemas.openxmlformats.org/officeDocument/2006/relationships/hyperlink" Target="https://www.legislation.gov.uk/ukdsi/2014/9780111117613/schedule/4" TargetMode="External"/><Relationship Id="rId226" Type="http://schemas.openxmlformats.org/officeDocument/2006/relationships/hyperlink" Target="https://www.nhsbsa.nhs.uk/sites/default/files/2021-07/How%20to%20complete%20an%20Inter%20Authority%20Transfer%20%28IAT%29%20check%20in%20NHS%20Jobs%20user%20guide.pdf" TargetMode="External"/><Relationship Id="rId268" Type="http://schemas.openxmlformats.org/officeDocument/2006/relationships/hyperlink" Target="https://www.legislation.gov.uk/ukdsi/2014/9780111117613/regulation/5" TargetMode="External"/><Relationship Id="rId32" Type="http://schemas.openxmlformats.org/officeDocument/2006/relationships/hyperlink" Target="https://www.gov.uk/government/publications/the-nhs-constitution-for-england/the-nhs-constitution-for-england" TargetMode="External"/><Relationship Id="rId74" Type="http://schemas.openxmlformats.org/officeDocument/2006/relationships/hyperlink" Target="https://www.legislation.gov.uk/ukpga/2018/12/schedule/1/enacted" TargetMode="External"/><Relationship Id="rId128" Type="http://schemas.openxmlformats.org/officeDocument/2006/relationships/hyperlink" Target="https://www.legislation.gov.uk/uksi/2004/3391/regulation/5/made" TargetMode="External"/><Relationship Id="rId335" Type="http://schemas.openxmlformats.org/officeDocument/2006/relationships/hyperlink" Target="https://transform.england.nhs.uk/information-governance/guidance/records-management-code/" TargetMode="External"/><Relationship Id="rId5" Type="http://schemas.openxmlformats.org/officeDocument/2006/relationships/styles" Target="styles.xml"/><Relationship Id="rId181" Type="http://schemas.openxmlformats.org/officeDocument/2006/relationships/hyperlink" Target="https://www.legislation.gov.uk/ukdsi/2014/9780111117613/regulation/5" TargetMode="External"/><Relationship Id="rId237" Type="http://schemas.openxmlformats.org/officeDocument/2006/relationships/hyperlink" Target="https://www.nhsbsa.nhs.uk/sites/default/files/2021-07/How%20to%20complete%20an%20Inter%20Authority%20Transfer%20%28IAT%29%20check%20in%20NHS%20Jobs%20user%20guide.pdf" TargetMode="External"/><Relationship Id="rId279" Type="http://schemas.openxmlformats.org/officeDocument/2006/relationships/hyperlink" Target="https://www.legislation.gov.uk/ukdsi/2014/9780111117613/regulation/5" TargetMode="External"/><Relationship Id="rId43" Type="http://schemas.openxmlformats.org/officeDocument/2006/relationships/hyperlink" Target="https://www.england.nhs.uk/ournhspeople/online-version/lfaop/our-nhs-people-promise/" TargetMode="External"/><Relationship Id="rId139" Type="http://schemas.openxmlformats.org/officeDocument/2006/relationships/hyperlink" Target="https://www.legislation.gov.uk/uksi/2014/2936/regulation/5" TargetMode="External"/><Relationship Id="rId290" Type="http://schemas.openxmlformats.org/officeDocument/2006/relationships/hyperlink" Target="https://www.gov.uk/government/organisations/disclosure-and-barring-service/about" TargetMode="External"/><Relationship Id="rId304" Type="http://schemas.openxmlformats.org/officeDocument/2006/relationships/hyperlink" Target="https://www.gov.uk/government/organisations/disclosure-and-barring-service/about" TargetMode="External"/><Relationship Id="rId346" Type="http://schemas.openxmlformats.org/officeDocument/2006/relationships/hyperlink" Target="https://assets.publishing.service.gov.uk/government/uploads/system/uploads/attachment_data/file/284473/Governors_guide_August_2013_UPDATED_NOV_13.pdf" TargetMode="External"/><Relationship Id="rId85" Type="http://schemas.openxmlformats.org/officeDocument/2006/relationships/hyperlink" Target="https://www.legislation.gov.uk/eur/2016/679/article/5" TargetMode="External"/><Relationship Id="rId150" Type="http://schemas.openxmlformats.org/officeDocument/2006/relationships/hyperlink" Target="https://www.legislation.gov.uk/uksi/2014/2936/regulation/5" TargetMode="External"/><Relationship Id="rId192" Type="http://schemas.openxmlformats.org/officeDocument/2006/relationships/hyperlink" Target="https://www.legislation.gov.uk/ukdsi/2014/9780111117613/regulation/5" TargetMode="External"/><Relationship Id="rId206" Type="http://schemas.openxmlformats.org/officeDocument/2006/relationships/hyperlink" Target="https://www.legislation.gov.uk/ukdsi/2014/9780111117613/schedule/4" TargetMode="External"/><Relationship Id="rId248" Type="http://schemas.openxmlformats.org/officeDocument/2006/relationships/hyperlink" Target="https://www.legislation.gov.uk/ukdsi/2014/9780111117613/regulation/5" TargetMode="External"/><Relationship Id="rId12" Type="http://schemas.openxmlformats.org/officeDocument/2006/relationships/hyperlink" Target="https://www.england.nhs.uk/publication/nhs-england-fit-and-proper-person-test-framework-for-board-members/" TargetMode="External"/><Relationship Id="rId108" Type="http://schemas.openxmlformats.org/officeDocument/2006/relationships/hyperlink" Target="https://www.legislation.gov.uk/ukpga/2000/36/section/40" TargetMode="External"/><Relationship Id="rId315" Type="http://schemas.openxmlformats.org/officeDocument/2006/relationships/hyperlink" Target="http://www.esrsupport.co.uk/ESRBI/guide/v2/HR%20Forms%20Dashboard/" TargetMode="External"/><Relationship Id="rId357" Type="http://schemas.openxmlformats.org/officeDocument/2006/relationships/hyperlink" Target="https://assets.publishing.service.gov.uk/government/uploads/system/uploads/attachment_data/file/284473/Governors_guide_August_2013_UPDATED_NOV_13.pdf" TargetMode="External"/><Relationship Id="rId54" Type="http://schemas.openxmlformats.org/officeDocument/2006/relationships/hyperlink" Target="https://www.legislation.gov.uk/eur/2016/679/article/26" TargetMode="External"/><Relationship Id="rId96" Type="http://schemas.openxmlformats.org/officeDocument/2006/relationships/hyperlink" Target="https://my.esr.nhs.uk/dashboard/web/esrweb/privacy" TargetMode="External"/><Relationship Id="rId161" Type="http://schemas.openxmlformats.org/officeDocument/2006/relationships/hyperlink" Target="https://www.legislation.gov.uk/ukdsi/2014/9780111117613/schedule/4" TargetMode="External"/><Relationship Id="rId217" Type="http://schemas.openxmlformats.org/officeDocument/2006/relationships/hyperlink" Target="https://www.england.nhs.uk/wp-content/uploads/2023/08/Picture5.png" TargetMode="External"/><Relationship Id="rId259" Type="http://schemas.openxmlformats.org/officeDocument/2006/relationships/hyperlink" Target="https://www.legislation.gov.uk/ukdsi/2014/9780111117613/regulation/5" TargetMode="External"/><Relationship Id="rId23" Type="http://schemas.openxmlformats.org/officeDocument/2006/relationships/hyperlink" Target="https://www.gov.uk/government/publications/the-nhs-constitution-for-england/the-nhs-constitution-for-england" TargetMode="External"/><Relationship Id="rId119" Type="http://schemas.openxmlformats.org/officeDocument/2006/relationships/hyperlink" Target="https://www.legislation.gov.uk/ukpga/2018/12/section/7/enacted" TargetMode="External"/><Relationship Id="rId270" Type="http://schemas.openxmlformats.org/officeDocument/2006/relationships/hyperlink" Target="https://www.legislation.gov.uk/ukdsi/2014/9780111117613/schedule/4" TargetMode="External"/><Relationship Id="rId326" Type="http://schemas.openxmlformats.org/officeDocument/2006/relationships/hyperlink" Target="https://transform.england.nhs.uk/information-governance/guidance/records-management-code/" TargetMode="External"/><Relationship Id="rId65" Type="http://schemas.openxmlformats.org/officeDocument/2006/relationships/hyperlink" Target="https://www.legislation.gov.uk/eur/2016/679/article/6" TargetMode="External"/><Relationship Id="rId130" Type="http://schemas.openxmlformats.org/officeDocument/2006/relationships/hyperlink" Target="https://www.legislation.gov.uk/uksi/2004/3391/regulation/5/made" TargetMode="External"/><Relationship Id="rId172" Type="http://schemas.openxmlformats.org/officeDocument/2006/relationships/hyperlink" Target="https://www.legislation.gov.uk/ukdsi/2014/9780111117613/schedule/4" TargetMode="External"/><Relationship Id="rId228" Type="http://schemas.openxmlformats.org/officeDocument/2006/relationships/hyperlink" Target="https://www.nhsbsa.nhs.uk/sites/default/files/2021-07/How%20to%20complete%20an%20Inter%20Authority%20Transfer%20%28IAT%29%20check%20in%20NHS%20Jobs%20user%20guide.pdf" TargetMode="External"/><Relationship Id="rId281" Type="http://schemas.openxmlformats.org/officeDocument/2006/relationships/hyperlink" Target="https://www.legislation.gov.uk/ukdsi/2014/9780111117613/regulation/5" TargetMode="External"/><Relationship Id="rId337" Type="http://schemas.openxmlformats.org/officeDocument/2006/relationships/hyperlink" Target="https://transform.england.nhs.uk/information-governance/guidance/records-management-code/" TargetMode="External"/><Relationship Id="rId34" Type="http://schemas.openxmlformats.org/officeDocument/2006/relationships/hyperlink" Target="https://www.england.nhs.uk/ournhspeople/" TargetMode="External"/><Relationship Id="rId76" Type="http://schemas.openxmlformats.org/officeDocument/2006/relationships/hyperlink" Target="https://www.legislation.gov.uk/ukpga/2018/12/schedule/1/enacted" TargetMode="External"/><Relationship Id="rId141" Type="http://schemas.openxmlformats.org/officeDocument/2006/relationships/hyperlink" Target="https://www.legislation.gov.uk/uksi/2014/2936/regulation/5" TargetMode="External"/><Relationship Id="rId7" Type="http://schemas.openxmlformats.org/officeDocument/2006/relationships/webSettings" Target="webSettings.xml"/><Relationship Id="rId183" Type="http://schemas.openxmlformats.org/officeDocument/2006/relationships/hyperlink" Target="https://www.legislation.gov.uk/ukdsi/2014/9780111117613/regulation/5" TargetMode="External"/><Relationship Id="rId239" Type="http://schemas.openxmlformats.org/officeDocument/2006/relationships/hyperlink" Target="https://www.nhsbsa.nhs.uk/sites/default/files/2021-07/How%20to%20complete%20an%20Inter%20Authority%20Transfer%20%28IAT%29%20check%20in%20NHS%20Jobs%20user%20guide.pdf" TargetMode="External"/><Relationship Id="rId250" Type="http://schemas.openxmlformats.org/officeDocument/2006/relationships/hyperlink" Target="https://www.legislation.gov.uk/ukdsi/2014/9780111117613/regulation/5" TargetMode="External"/><Relationship Id="rId292" Type="http://schemas.openxmlformats.org/officeDocument/2006/relationships/hyperlink" Target="https://www.gov.uk/government/organisations/disclosure-and-barring-service/about" TargetMode="External"/><Relationship Id="rId306" Type="http://schemas.openxmlformats.org/officeDocument/2006/relationships/hyperlink" Target="https://www.gov.uk/government/organisations/disclosure-and-barring-service/about" TargetMode="External"/><Relationship Id="rId45" Type="http://schemas.openxmlformats.org/officeDocument/2006/relationships/hyperlink" Target="https://www.england.nhs.uk/long-read/nhs-leadership-competency-framework-for-board-members/" TargetMode="External"/><Relationship Id="rId87" Type="http://schemas.openxmlformats.org/officeDocument/2006/relationships/hyperlink" Target="https://www.legislation.gov.uk/eur/2016/679/article/5" TargetMode="External"/><Relationship Id="rId110" Type="http://schemas.openxmlformats.org/officeDocument/2006/relationships/hyperlink" Target="https://www.legislation.gov.uk/ukpga/2000/36/section/40" TargetMode="External"/><Relationship Id="rId348" Type="http://schemas.openxmlformats.org/officeDocument/2006/relationships/hyperlink" Target="https://assets.publishing.service.gov.uk/government/uploads/system/uploads/attachment_data/file/284473/Governors_guide_August_2013_UPDATED_NOV_13.pdf" TargetMode="External"/><Relationship Id="rId152" Type="http://schemas.openxmlformats.org/officeDocument/2006/relationships/hyperlink" Target="https://www.legislation.gov.uk/uksi/2014/2936/regulation/5" TargetMode="External"/><Relationship Id="rId194" Type="http://schemas.openxmlformats.org/officeDocument/2006/relationships/hyperlink" Target="https://www.legislation.gov.uk/ukdsi/2014/9780111117613/regulation/5" TargetMode="External"/><Relationship Id="rId208" Type="http://schemas.openxmlformats.org/officeDocument/2006/relationships/hyperlink" Target="https://www.legislation.gov.uk/ukdsi/2014/9780111117613/schedule/4" TargetMode="External"/><Relationship Id="rId261" Type="http://schemas.openxmlformats.org/officeDocument/2006/relationships/hyperlink" Target="https://www.legislation.gov.uk/ukdsi/2014/9780111117613/regulation/5" TargetMode="External"/><Relationship Id="rId14" Type="http://schemas.openxmlformats.org/officeDocument/2006/relationships/hyperlink" Target="https://www.england.nhs.uk/publication/nhs-england-fit-and-proper-person-test-framework-for-board-members/" TargetMode="External"/><Relationship Id="rId56" Type="http://schemas.openxmlformats.org/officeDocument/2006/relationships/hyperlink" Target="https://www.legislation.gov.uk/eur/2016/679/article/6" TargetMode="External"/><Relationship Id="rId317" Type="http://schemas.openxmlformats.org/officeDocument/2006/relationships/hyperlink" Target="https://transform.england.nhs.uk/information-governance/guidance/records-management-code/" TargetMode="External"/><Relationship Id="rId359" Type="http://schemas.openxmlformats.org/officeDocument/2006/relationships/hyperlink" Target="https://assets.publishing.service.gov.uk/government/uploads/system/uploads/attachment_data/file/284473/Governors_guide_August_2013_UPDATED_NOV_13.pdf" TargetMode="External"/><Relationship Id="rId98" Type="http://schemas.openxmlformats.org/officeDocument/2006/relationships/hyperlink" Target="https://my.esr.nhs.uk/dashboard/web/esrweb/privacy" TargetMode="External"/><Relationship Id="rId121" Type="http://schemas.openxmlformats.org/officeDocument/2006/relationships/hyperlink" Target="https://www.legislation.gov.uk/uksi/2004/3391/regulation/5/made" TargetMode="External"/><Relationship Id="rId163" Type="http://schemas.openxmlformats.org/officeDocument/2006/relationships/hyperlink" Target="https://www.legislation.gov.uk/ukdsi/2014/9780111117613/schedule/4" TargetMode="External"/><Relationship Id="rId219" Type="http://schemas.openxmlformats.org/officeDocument/2006/relationships/hyperlink" Target="https://www.england.nhs.uk/wp-content/uploads/2023/08/Picture5.png" TargetMode="External"/><Relationship Id="rId230" Type="http://schemas.openxmlformats.org/officeDocument/2006/relationships/hyperlink" Target="https://www.nhsbsa.nhs.uk/sites/default/files/2021-07/How%20to%20complete%20an%20Inter%20Authority%20Transfer%20%28IAT%29%20check%20in%20NHS%20Jobs%20user%20guide.pdf" TargetMode="External"/><Relationship Id="rId25" Type="http://schemas.openxmlformats.org/officeDocument/2006/relationships/hyperlink" Target="https://www.gov.uk/government/publications/the-nhs-constitution-for-england/the-nhs-constitution-for-england" TargetMode="External"/><Relationship Id="rId67" Type="http://schemas.openxmlformats.org/officeDocument/2006/relationships/hyperlink" Target="https://www.legislation.gov.uk/eur/2016/679/article/9" TargetMode="External"/><Relationship Id="rId272" Type="http://schemas.openxmlformats.org/officeDocument/2006/relationships/hyperlink" Target="https://www.legislation.gov.uk/ukdsi/2014/9780111117613/schedule/4" TargetMode="External"/><Relationship Id="rId328" Type="http://schemas.openxmlformats.org/officeDocument/2006/relationships/hyperlink" Target="https://transform.england.nhs.uk/information-governance/guidance/records-management-code/" TargetMode="External"/><Relationship Id="rId132" Type="http://schemas.openxmlformats.org/officeDocument/2006/relationships/hyperlink" Target="https://www.legislation.gov.uk/uksi/2004/3391/regulation/5/made" TargetMode="External"/><Relationship Id="rId174" Type="http://schemas.openxmlformats.org/officeDocument/2006/relationships/hyperlink" Target="https://www.legislation.gov.uk/ukdsi/2014/9780111117613/schedule/4" TargetMode="External"/><Relationship Id="rId220" Type="http://schemas.openxmlformats.org/officeDocument/2006/relationships/image" Target="media/image3.jpg"/><Relationship Id="rId241" Type="http://schemas.openxmlformats.org/officeDocument/2006/relationships/hyperlink" Target="https://www.legislation.gov.uk/ukdsi/2014/9780111117613/regulation/5" TargetMode="External"/><Relationship Id="rId15" Type="http://schemas.openxmlformats.org/officeDocument/2006/relationships/hyperlink" Target="https://www.england.nhs.uk/publication/nhs-england-fit-and-proper-person-test-framework-for-board-members/" TargetMode="External"/><Relationship Id="rId36" Type="http://schemas.openxmlformats.org/officeDocument/2006/relationships/hyperlink" Target="https://www.england.nhs.uk/ournhspeople/" TargetMode="External"/><Relationship Id="rId57" Type="http://schemas.openxmlformats.org/officeDocument/2006/relationships/hyperlink" Target="https://www.legislation.gov.uk/eur/2016/679/article/6" TargetMode="External"/><Relationship Id="rId262" Type="http://schemas.openxmlformats.org/officeDocument/2006/relationships/hyperlink" Target="https://www.legislation.gov.uk/ukdsi/2014/9780111117613/regulation/5" TargetMode="External"/><Relationship Id="rId283" Type="http://schemas.openxmlformats.org/officeDocument/2006/relationships/hyperlink" Target="https://www.legislation.gov.uk/ukdsi/2014/9780111117613/regulation/5" TargetMode="External"/><Relationship Id="rId318" Type="http://schemas.openxmlformats.org/officeDocument/2006/relationships/hyperlink" Target="https://transform.england.nhs.uk/information-governance/guidance/records-management-code/" TargetMode="External"/><Relationship Id="rId339" Type="http://schemas.openxmlformats.org/officeDocument/2006/relationships/hyperlink" Target="https://transform.england.nhs.uk/information-governance/guidance/records-management-code/" TargetMode="External"/><Relationship Id="rId78" Type="http://schemas.openxmlformats.org/officeDocument/2006/relationships/hyperlink" Target="https://www.legislation.gov.uk/ukpga/2018/12/schedule/1/enacted" TargetMode="External"/><Relationship Id="rId99" Type="http://schemas.openxmlformats.org/officeDocument/2006/relationships/hyperlink" Target="https://my.esr.nhs.uk/dashboard/web/esrweb/privacy" TargetMode="External"/><Relationship Id="rId101" Type="http://schemas.openxmlformats.org/officeDocument/2006/relationships/hyperlink" Target="https://my.esr.nhs.uk/dashboard/web/esrweb/privacy" TargetMode="External"/><Relationship Id="rId122" Type="http://schemas.openxmlformats.org/officeDocument/2006/relationships/hyperlink" Target="https://www.legislation.gov.uk/uksi/2004/3391/regulation/5/made" TargetMode="External"/><Relationship Id="rId143" Type="http://schemas.openxmlformats.org/officeDocument/2006/relationships/hyperlink" Target="https://www.legislation.gov.uk/uksi/2014/2936/regulation/5" TargetMode="External"/><Relationship Id="rId164" Type="http://schemas.openxmlformats.org/officeDocument/2006/relationships/hyperlink" Target="https://www.legislation.gov.uk/ukdsi/2014/9780111117613/schedule/4" TargetMode="External"/><Relationship Id="rId185" Type="http://schemas.openxmlformats.org/officeDocument/2006/relationships/hyperlink" Target="https://www.legislation.gov.uk/ukdsi/2014/9780111117613/regulation/5" TargetMode="External"/><Relationship Id="rId350" Type="http://schemas.openxmlformats.org/officeDocument/2006/relationships/hyperlink" Target="https://assets.publishing.service.gov.uk/government/uploads/system/uploads/attachment_data/file/284473/Governors_guide_August_2013_UPDATED_NOV_13.pdf" TargetMode="External"/><Relationship Id="rId9" Type="http://schemas.openxmlformats.org/officeDocument/2006/relationships/endnotes" Target="endnotes.xml"/><Relationship Id="rId210" Type="http://schemas.openxmlformats.org/officeDocument/2006/relationships/image" Target="media/image1.jpg"/><Relationship Id="rId26" Type="http://schemas.openxmlformats.org/officeDocument/2006/relationships/hyperlink" Target="https://www.gov.uk/government/publications/the-nhs-constitution-for-england/the-nhs-constitution-for-england" TargetMode="External"/><Relationship Id="rId231" Type="http://schemas.openxmlformats.org/officeDocument/2006/relationships/hyperlink" Target="https://www.nhsbsa.nhs.uk/sites/default/files/2021-07/How%20to%20complete%20an%20Inter%20Authority%20Transfer%20%28IAT%29%20check%20in%20NHS%20Jobs%20user%20guide.pdf" TargetMode="External"/><Relationship Id="rId252" Type="http://schemas.openxmlformats.org/officeDocument/2006/relationships/hyperlink" Target="https://www.legislation.gov.uk/ukdsi/2014/9780111117613/schedule/4" TargetMode="External"/><Relationship Id="rId273" Type="http://schemas.openxmlformats.org/officeDocument/2006/relationships/hyperlink" Target="https://www.legislation.gov.uk/ukdsi/2014/9780111117613/schedule/4" TargetMode="External"/><Relationship Id="rId294" Type="http://schemas.openxmlformats.org/officeDocument/2006/relationships/hyperlink" Target="https://www.gov.uk/government/organisations/disclosure-and-barring-service/about" TargetMode="External"/><Relationship Id="rId308" Type="http://schemas.openxmlformats.org/officeDocument/2006/relationships/hyperlink" Target="https://www.legislation.gov.uk/ukdsi/2014/9780111117613/schedule/4" TargetMode="External"/><Relationship Id="rId329" Type="http://schemas.openxmlformats.org/officeDocument/2006/relationships/hyperlink" Target="https://transform.england.nhs.uk/information-governance/guidance/records-management-code/" TargetMode="External"/><Relationship Id="rId47" Type="http://schemas.openxmlformats.org/officeDocument/2006/relationships/hyperlink" Target="https://www.legislation.gov.uk/eur/2016/679/article/26" TargetMode="External"/><Relationship Id="rId68" Type="http://schemas.openxmlformats.org/officeDocument/2006/relationships/hyperlink" Target="https://www.legislation.gov.uk/eur/2016/679/article/9" TargetMode="External"/><Relationship Id="rId89" Type="http://schemas.openxmlformats.org/officeDocument/2006/relationships/hyperlink" Target="https://www.legislation.gov.uk/eur/2016/679/article/5" TargetMode="External"/><Relationship Id="rId112" Type="http://schemas.openxmlformats.org/officeDocument/2006/relationships/hyperlink" Target="https://www.legislation.gov.uk/ukpga/2018/12/section/7/enacted" TargetMode="External"/><Relationship Id="rId133" Type="http://schemas.openxmlformats.org/officeDocument/2006/relationships/hyperlink" Target="https://www.legislation.gov.uk/uksi/2004/3391/regulation/5/made" TargetMode="External"/><Relationship Id="rId154" Type="http://schemas.openxmlformats.org/officeDocument/2006/relationships/hyperlink" Target="https://www.legislation.gov.uk/uksi/2014/2936/regulation/5" TargetMode="External"/><Relationship Id="rId175" Type="http://schemas.openxmlformats.org/officeDocument/2006/relationships/hyperlink" Target="https://www.legislation.gov.uk/ukdsi/2014/9780111117613/schedule/4" TargetMode="External"/><Relationship Id="rId340" Type="http://schemas.openxmlformats.org/officeDocument/2006/relationships/hyperlink" Target="https://transform.england.nhs.uk/information-governance/guidance/records-management-code/" TargetMode="External"/><Relationship Id="rId361" Type="http://schemas.openxmlformats.org/officeDocument/2006/relationships/hyperlink" Target="https://assets.publishing.service.gov.uk/government/uploads/system/uploads/attachment_data/file/284473/Governors_guide_August_2013_UPDATED_NOV_13.pdf" TargetMode="External"/><Relationship Id="rId196" Type="http://schemas.openxmlformats.org/officeDocument/2006/relationships/hyperlink" Target="https://www.legislation.gov.uk/ukdsi/2014/9780111117613/regulation/5" TargetMode="External"/><Relationship Id="rId200" Type="http://schemas.openxmlformats.org/officeDocument/2006/relationships/hyperlink" Target="https://www.legislation.gov.uk/ukdsi/2014/9780111117613/regulation/5" TargetMode="External"/><Relationship Id="rId16" Type="http://schemas.openxmlformats.org/officeDocument/2006/relationships/hyperlink" Target="https://www.england.nhs.uk/publication/nhs-england-fit-and-proper-person-test-framework-for-board-members/" TargetMode="External"/><Relationship Id="rId221" Type="http://schemas.openxmlformats.org/officeDocument/2006/relationships/hyperlink" Target="https://www.england.nhs.uk/wp-content/uploads/2023/08/Picture6.png" TargetMode="External"/><Relationship Id="rId242" Type="http://schemas.openxmlformats.org/officeDocument/2006/relationships/hyperlink" Target="https://www.legislation.gov.uk/ukdsi/2014/9780111117613/regulation/5" TargetMode="External"/><Relationship Id="rId263" Type="http://schemas.openxmlformats.org/officeDocument/2006/relationships/hyperlink" Target="https://www.legislation.gov.uk/ukdsi/2014/9780111117613/regulation/5" TargetMode="External"/><Relationship Id="rId284" Type="http://schemas.openxmlformats.org/officeDocument/2006/relationships/hyperlink" Target="https://www.legislation.gov.uk/ukdsi/2014/9780111117613/regulation/5" TargetMode="External"/><Relationship Id="rId319" Type="http://schemas.openxmlformats.org/officeDocument/2006/relationships/hyperlink" Target="https://transform.england.nhs.uk/information-governance/guidance/records-management-code/" TargetMode="External"/><Relationship Id="rId37" Type="http://schemas.openxmlformats.org/officeDocument/2006/relationships/hyperlink" Target="https://www.england.nhs.uk/ournhspeople/online-version/lfaop/our-nhs-people-promise/" TargetMode="External"/><Relationship Id="rId58" Type="http://schemas.openxmlformats.org/officeDocument/2006/relationships/hyperlink" Target="https://www.legislation.gov.uk/eur/2016/679/article/6" TargetMode="External"/><Relationship Id="rId79" Type="http://schemas.openxmlformats.org/officeDocument/2006/relationships/hyperlink" Target="https://www.legislation.gov.uk/ukpga/2018/12/schedule/1/enacted" TargetMode="External"/><Relationship Id="rId102" Type="http://schemas.openxmlformats.org/officeDocument/2006/relationships/hyperlink" Target="https://www.legislation.gov.uk/ukpga/2000/36/section/40" TargetMode="External"/><Relationship Id="rId123" Type="http://schemas.openxmlformats.org/officeDocument/2006/relationships/hyperlink" Target="https://www.legislation.gov.uk/uksi/2004/3391/regulation/5/made" TargetMode="External"/><Relationship Id="rId144" Type="http://schemas.openxmlformats.org/officeDocument/2006/relationships/hyperlink" Target="https://www.legislation.gov.uk/uksi/2014/2936/regulation/5" TargetMode="External"/><Relationship Id="rId330" Type="http://schemas.openxmlformats.org/officeDocument/2006/relationships/hyperlink" Target="https://transform.england.nhs.uk/information-governance/guidance/records-management-code/" TargetMode="External"/><Relationship Id="rId90" Type="http://schemas.openxmlformats.org/officeDocument/2006/relationships/hyperlink" Target="https://www.legislation.gov.uk/eur/2016/679/article/5" TargetMode="External"/><Relationship Id="rId165" Type="http://schemas.openxmlformats.org/officeDocument/2006/relationships/hyperlink" Target="https://www.legislation.gov.uk/ukdsi/2014/9780111117613/schedule/4" TargetMode="External"/><Relationship Id="rId186" Type="http://schemas.openxmlformats.org/officeDocument/2006/relationships/hyperlink" Target="https://www.legislation.gov.uk/ukdsi/2014/9780111117613/regulation/5" TargetMode="External"/><Relationship Id="rId351" Type="http://schemas.openxmlformats.org/officeDocument/2006/relationships/hyperlink" Target="https://assets.publishing.service.gov.uk/government/uploads/system/uploads/attachment_data/file/284473/Governors_guide_August_2013_UPDATED_NOV_13.pdf" TargetMode="External"/><Relationship Id="rId211" Type="http://schemas.openxmlformats.org/officeDocument/2006/relationships/hyperlink" Target="https://www.england.nhs.uk/wp-content/uploads/2023/09/Board-member-reference-process.png" TargetMode="External"/><Relationship Id="rId232" Type="http://schemas.openxmlformats.org/officeDocument/2006/relationships/hyperlink" Target="https://www.nhsbsa.nhs.uk/sites/default/files/2021-07/How%20to%20complete%20an%20Inter%20Authority%20Transfer%20%28IAT%29%20check%20in%20NHS%20Jobs%20user%20guide.pdf" TargetMode="External"/><Relationship Id="rId253" Type="http://schemas.openxmlformats.org/officeDocument/2006/relationships/hyperlink" Target="https://www.legislation.gov.uk/ukdsi/2014/9780111117613/schedule/4" TargetMode="External"/><Relationship Id="rId274" Type="http://schemas.openxmlformats.org/officeDocument/2006/relationships/hyperlink" Target="https://www.legislation.gov.uk/ukdsi/2014/9780111117613/schedule/4" TargetMode="External"/><Relationship Id="rId295" Type="http://schemas.openxmlformats.org/officeDocument/2006/relationships/hyperlink" Target="https://www.gov.uk/government/organisations/disclosure-and-barring-service/about" TargetMode="External"/><Relationship Id="rId309" Type="http://schemas.openxmlformats.org/officeDocument/2006/relationships/hyperlink" Target="https://www.legislation.gov.uk/ukdsi/2014/9780111117613/schedule/4" TargetMode="External"/><Relationship Id="rId27" Type="http://schemas.openxmlformats.org/officeDocument/2006/relationships/hyperlink" Target="https://www.gov.uk/government/publications/the-nhs-constitution-for-england/the-nhs-constitution-for-england" TargetMode="External"/><Relationship Id="rId48" Type="http://schemas.openxmlformats.org/officeDocument/2006/relationships/hyperlink" Target="https://www.legislation.gov.uk/eur/2016/679/article/26" TargetMode="External"/><Relationship Id="rId69" Type="http://schemas.openxmlformats.org/officeDocument/2006/relationships/hyperlink" Target="https://www.legislation.gov.uk/eur/2016/679/article/9" TargetMode="External"/><Relationship Id="rId113" Type="http://schemas.openxmlformats.org/officeDocument/2006/relationships/hyperlink" Target="https://www.legislation.gov.uk/ukpga/2018/12/section/7/enacted" TargetMode="External"/><Relationship Id="rId134" Type="http://schemas.openxmlformats.org/officeDocument/2006/relationships/hyperlink" Target="https://www.legislation.gov.uk/uksi/2014/2936/regulation/5" TargetMode="External"/><Relationship Id="rId320" Type="http://schemas.openxmlformats.org/officeDocument/2006/relationships/hyperlink" Target="https://transform.england.nhs.uk/information-governance/guidance/records-management-code/" TargetMode="External"/><Relationship Id="rId80" Type="http://schemas.openxmlformats.org/officeDocument/2006/relationships/hyperlink" Target="https://www.legislation.gov.uk/ukpga/2018/12/schedule/1/enacted" TargetMode="External"/><Relationship Id="rId155" Type="http://schemas.openxmlformats.org/officeDocument/2006/relationships/hyperlink" Target="https://www.legislation.gov.uk/uksi/2014/2936/regulation/5" TargetMode="External"/><Relationship Id="rId176" Type="http://schemas.openxmlformats.org/officeDocument/2006/relationships/hyperlink" Target="https://www.legislation.gov.uk/ukdsi/2014/9780111117613/schedule/4" TargetMode="External"/><Relationship Id="rId197" Type="http://schemas.openxmlformats.org/officeDocument/2006/relationships/hyperlink" Target="https://www.legislation.gov.uk/ukdsi/2014/9780111117613/regulation/5" TargetMode="External"/><Relationship Id="rId341" Type="http://schemas.openxmlformats.org/officeDocument/2006/relationships/hyperlink" Target="https://transform.england.nhs.uk/information-governance/guidance/records-management-code/" TargetMode="External"/><Relationship Id="rId362" Type="http://schemas.openxmlformats.org/officeDocument/2006/relationships/hyperlink" Target="https://assets.publishing.service.gov.uk/government/uploads/system/uploads/attachment_data/file/284473/Governors_guide_August_2013_UPDATED_NOV_13.pdf" TargetMode="External"/><Relationship Id="rId201" Type="http://schemas.openxmlformats.org/officeDocument/2006/relationships/hyperlink" Target="https://www.legislation.gov.uk/ukdsi/2014/9780111117613/regulation/5" TargetMode="External"/><Relationship Id="rId222" Type="http://schemas.openxmlformats.org/officeDocument/2006/relationships/hyperlink" Target="https://www.england.nhs.uk/wp-content/uploads/2023/08/Picture6.png" TargetMode="External"/><Relationship Id="rId243" Type="http://schemas.openxmlformats.org/officeDocument/2006/relationships/hyperlink" Target="https://www.legislation.gov.uk/ukdsi/2014/9780111117613/regulation/5" TargetMode="External"/><Relationship Id="rId264" Type="http://schemas.openxmlformats.org/officeDocument/2006/relationships/hyperlink" Target="https://www.legislation.gov.uk/ukdsi/2014/9780111117613/regulation/5" TargetMode="External"/><Relationship Id="rId285" Type="http://schemas.openxmlformats.org/officeDocument/2006/relationships/hyperlink" Target="https://www.legislation.gov.uk/ukdsi/2014/9780111117613/regulation/5" TargetMode="External"/><Relationship Id="rId17" Type="http://schemas.openxmlformats.org/officeDocument/2006/relationships/hyperlink" Target="https://www.england.nhs.uk/publication/nhs-england-fit-and-proper-person-test-framework-for-board-members/" TargetMode="External"/><Relationship Id="rId38" Type="http://schemas.openxmlformats.org/officeDocument/2006/relationships/hyperlink" Target="https://www.england.nhs.uk/ournhspeople/online-version/lfaop/our-nhs-people-promise/" TargetMode="External"/><Relationship Id="rId59" Type="http://schemas.openxmlformats.org/officeDocument/2006/relationships/hyperlink" Target="https://www.legislation.gov.uk/eur/2016/679/article/6" TargetMode="External"/><Relationship Id="rId103" Type="http://schemas.openxmlformats.org/officeDocument/2006/relationships/hyperlink" Target="https://www.legislation.gov.uk/ukpga/2000/36/section/40" TargetMode="External"/><Relationship Id="rId124" Type="http://schemas.openxmlformats.org/officeDocument/2006/relationships/hyperlink" Target="https://www.legislation.gov.uk/uksi/2004/3391/regulation/5/made" TargetMode="External"/><Relationship Id="rId310" Type="http://schemas.openxmlformats.org/officeDocument/2006/relationships/hyperlink" Target="https://www.legislation.gov.uk/ukdsi/2014/9780111117613/schedule/4" TargetMode="External"/><Relationship Id="rId70" Type="http://schemas.openxmlformats.org/officeDocument/2006/relationships/hyperlink" Target="https://www.legislation.gov.uk/eur/2016/679/article/9" TargetMode="External"/><Relationship Id="rId91" Type="http://schemas.openxmlformats.org/officeDocument/2006/relationships/hyperlink" Target="https://www.legislation.gov.uk/eur/2016/679/article/5" TargetMode="External"/><Relationship Id="rId145" Type="http://schemas.openxmlformats.org/officeDocument/2006/relationships/hyperlink" Target="https://www.legislation.gov.uk/uksi/2014/2936/regulation/5" TargetMode="External"/><Relationship Id="rId166" Type="http://schemas.openxmlformats.org/officeDocument/2006/relationships/hyperlink" Target="https://www.legislation.gov.uk/ukdsi/2014/9780111117613/schedule/4" TargetMode="External"/><Relationship Id="rId187" Type="http://schemas.openxmlformats.org/officeDocument/2006/relationships/hyperlink" Target="https://www.legislation.gov.uk/ukdsi/2014/9780111117613/regulation/5" TargetMode="External"/><Relationship Id="rId331" Type="http://schemas.openxmlformats.org/officeDocument/2006/relationships/hyperlink" Target="https://transform.england.nhs.uk/information-governance/guidance/records-management-code/" TargetMode="External"/><Relationship Id="rId352" Type="http://schemas.openxmlformats.org/officeDocument/2006/relationships/hyperlink" Target="https://assets.publishing.service.gov.uk/government/uploads/system/uploads/attachment_data/file/284473/Governors_guide_August_2013_UPDATED_NOV_13.pdf" TargetMode="External"/><Relationship Id="rId1" Type="http://schemas.openxmlformats.org/officeDocument/2006/relationships/customXml" Target="../customXml/item1.xml"/><Relationship Id="rId212" Type="http://schemas.openxmlformats.org/officeDocument/2006/relationships/hyperlink" Target="https://www.england.nhs.uk/wp-content/uploads/2023/09/Board-member-reference-process.png" TargetMode="External"/><Relationship Id="rId233" Type="http://schemas.openxmlformats.org/officeDocument/2006/relationships/hyperlink" Target="https://www.nhsbsa.nhs.uk/sites/default/files/2021-07/How%20to%20complete%20an%20Inter%20Authority%20Transfer%20%28IAT%29%20check%20in%20NHS%20Jobs%20user%20guide.pdf" TargetMode="External"/><Relationship Id="rId254" Type="http://schemas.openxmlformats.org/officeDocument/2006/relationships/hyperlink" Target="https://www.legislation.gov.uk/ukdsi/2014/9780111117613/schedule/4" TargetMode="External"/><Relationship Id="rId28" Type="http://schemas.openxmlformats.org/officeDocument/2006/relationships/hyperlink" Target="https://www.gov.uk/government/publications/the-nhs-constitution-for-england/the-nhs-constitution-for-england" TargetMode="External"/><Relationship Id="rId49" Type="http://schemas.openxmlformats.org/officeDocument/2006/relationships/hyperlink" Target="https://www.legislation.gov.uk/eur/2016/679/article/26" TargetMode="External"/><Relationship Id="rId114" Type="http://schemas.openxmlformats.org/officeDocument/2006/relationships/hyperlink" Target="https://www.legislation.gov.uk/ukpga/2018/12/section/7/enacted" TargetMode="External"/><Relationship Id="rId275" Type="http://schemas.openxmlformats.org/officeDocument/2006/relationships/hyperlink" Target="https://www.legislation.gov.uk/ukdsi/2014/9780111117613/schedule/4" TargetMode="External"/><Relationship Id="rId296" Type="http://schemas.openxmlformats.org/officeDocument/2006/relationships/hyperlink" Target="https://www.gov.uk/government/organisations/disclosure-and-barring-service/about" TargetMode="External"/><Relationship Id="rId300" Type="http://schemas.openxmlformats.org/officeDocument/2006/relationships/hyperlink" Target="https://www.gov.uk/government/organisations/disclosure-and-barring-service/about" TargetMode="External"/><Relationship Id="rId60" Type="http://schemas.openxmlformats.org/officeDocument/2006/relationships/hyperlink" Target="https://www.legislation.gov.uk/eur/2016/679/article/6" TargetMode="External"/><Relationship Id="rId81" Type="http://schemas.openxmlformats.org/officeDocument/2006/relationships/hyperlink" Target="https://www.legislation.gov.uk/ukpga/2018/12/schedule/1/enacted" TargetMode="External"/><Relationship Id="rId135" Type="http://schemas.openxmlformats.org/officeDocument/2006/relationships/hyperlink" Target="https://www.legislation.gov.uk/uksi/2014/2936/regulation/5" TargetMode="External"/><Relationship Id="rId156" Type="http://schemas.openxmlformats.org/officeDocument/2006/relationships/hyperlink" Target="https://www.legislation.gov.uk/uksi/2014/2936/regulation/5" TargetMode="External"/><Relationship Id="rId177" Type="http://schemas.openxmlformats.org/officeDocument/2006/relationships/hyperlink" Target="https://www.legislation.gov.uk/ukdsi/2014/9780111117613/schedule/4" TargetMode="External"/><Relationship Id="rId198" Type="http://schemas.openxmlformats.org/officeDocument/2006/relationships/hyperlink" Target="https://www.legislation.gov.uk/ukdsi/2014/9780111117613/regulation/5" TargetMode="External"/><Relationship Id="rId321" Type="http://schemas.openxmlformats.org/officeDocument/2006/relationships/hyperlink" Target="https://transform.england.nhs.uk/information-governance/guidance/records-management-code/" TargetMode="External"/><Relationship Id="rId342" Type="http://schemas.openxmlformats.org/officeDocument/2006/relationships/hyperlink" Target="https://transform.england.nhs.uk/information-governance/guidance/records-management-code/" TargetMode="External"/><Relationship Id="rId363" Type="http://schemas.openxmlformats.org/officeDocument/2006/relationships/hyperlink" Target="https://assets.publishing.service.gov.uk/government/uploads/system/uploads/attachment_data/file/284473/Governors_guide_August_2013_UPDATED_NOV_13.pdf" TargetMode="External"/><Relationship Id="rId202" Type="http://schemas.openxmlformats.org/officeDocument/2006/relationships/hyperlink" Target="https://www.legislation.gov.uk/ukdsi/2014/9780111117613/schedule/4" TargetMode="External"/><Relationship Id="rId223" Type="http://schemas.openxmlformats.org/officeDocument/2006/relationships/hyperlink" Target="https://www.england.nhs.uk/wp-content/uploads/2023/08/Picture6.png" TargetMode="External"/><Relationship Id="rId244" Type="http://schemas.openxmlformats.org/officeDocument/2006/relationships/hyperlink" Target="https://www.legislation.gov.uk/ukdsi/2014/9780111117613/regulation/5" TargetMode="External"/><Relationship Id="rId18" Type="http://schemas.openxmlformats.org/officeDocument/2006/relationships/hyperlink" Target="https://www.england.nhs.uk/publication/nhs-england-fit-and-proper-person-test-framework-for-board-members/" TargetMode="External"/><Relationship Id="rId39" Type="http://schemas.openxmlformats.org/officeDocument/2006/relationships/hyperlink" Target="https://www.england.nhs.uk/ournhspeople/online-version/lfaop/our-nhs-people-promise/" TargetMode="External"/><Relationship Id="rId265" Type="http://schemas.openxmlformats.org/officeDocument/2006/relationships/hyperlink" Target="https://www.legislation.gov.uk/ukdsi/2014/9780111117613/regulation/5" TargetMode="External"/><Relationship Id="rId286" Type="http://schemas.openxmlformats.org/officeDocument/2006/relationships/hyperlink" Target="https://www.legislation.gov.uk/ukdsi/2014/9780111117613/regulation/5" TargetMode="External"/><Relationship Id="rId50" Type="http://schemas.openxmlformats.org/officeDocument/2006/relationships/hyperlink" Target="https://www.legislation.gov.uk/eur/2016/679/article/26" TargetMode="External"/><Relationship Id="rId104" Type="http://schemas.openxmlformats.org/officeDocument/2006/relationships/hyperlink" Target="https://www.legislation.gov.uk/ukpga/2000/36/section/40" TargetMode="External"/><Relationship Id="rId125" Type="http://schemas.openxmlformats.org/officeDocument/2006/relationships/hyperlink" Target="https://www.legislation.gov.uk/uksi/2004/3391/regulation/5/made" TargetMode="External"/><Relationship Id="rId146" Type="http://schemas.openxmlformats.org/officeDocument/2006/relationships/hyperlink" Target="https://www.legislation.gov.uk/uksi/2014/2936/regulation/5" TargetMode="External"/><Relationship Id="rId167" Type="http://schemas.openxmlformats.org/officeDocument/2006/relationships/hyperlink" Target="https://www.legislation.gov.uk/ukdsi/2014/9780111117613/schedule/4" TargetMode="External"/><Relationship Id="rId188" Type="http://schemas.openxmlformats.org/officeDocument/2006/relationships/hyperlink" Target="https://www.legislation.gov.uk/ukdsi/2014/9780111117613/regulation/5" TargetMode="External"/><Relationship Id="rId311" Type="http://schemas.openxmlformats.org/officeDocument/2006/relationships/hyperlink" Target="https://www.legislation.gov.uk/ukdsi/2014/9780111117613/schedule/4" TargetMode="External"/><Relationship Id="rId332" Type="http://schemas.openxmlformats.org/officeDocument/2006/relationships/hyperlink" Target="https://transform.england.nhs.uk/information-governance/guidance/records-management-code/" TargetMode="External"/><Relationship Id="rId353" Type="http://schemas.openxmlformats.org/officeDocument/2006/relationships/hyperlink" Target="https://assets.publishing.service.gov.uk/government/uploads/system/uploads/attachment_data/file/284473/Governors_guide_August_2013_UPDATED_NOV_13.pdf" TargetMode="External"/><Relationship Id="rId71" Type="http://schemas.openxmlformats.org/officeDocument/2006/relationships/hyperlink" Target="https://www.legislation.gov.uk/eur/2016/679/article/9" TargetMode="External"/><Relationship Id="rId92" Type="http://schemas.openxmlformats.org/officeDocument/2006/relationships/hyperlink" Target="https://my.esr.nhs.uk/dashboard/web/esrweb/privacy" TargetMode="External"/><Relationship Id="rId213" Type="http://schemas.openxmlformats.org/officeDocument/2006/relationships/hyperlink" Target="https://www.england.nhs.uk/wp-content/uploads/2023/09/Board-member-reference-process.png" TargetMode="External"/><Relationship Id="rId234" Type="http://schemas.openxmlformats.org/officeDocument/2006/relationships/hyperlink" Target="https://www.nhsbsa.nhs.uk/sites/default/files/2021-07/How%20to%20complete%20an%20Inter%20Authority%20Transfer%20%28IAT%29%20check%20in%20NHS%20Jobs%20user%20guide.pdf" TargetMode="External"/><Relationship Id="rId2" Type="http://schemas.openxmlformats.org/officeDocument/2006/relationships/customXml" Target="../customXml/item2.xml"/><Relationship Id="rId29" Type="http://schemas.openxmlformats.org/officeDocument/2006/relationships/hyperlink" Target="https://www.gov.uk/government/publications/the-nhs-constitution-for-england/the-nhs-constitution-for-england" TargetMode="External"/><Relationship Id="rId255" Type="http://schemas.openxmlformats.org/officeDocument/2006/relationships/hyperlink" Target="https://www.legislation.gov.uk/ukdsi/2014/9780111117613/schedule/4" TargetMode="External"/><Relationship Id="rId276" Type="http://schemas.openxmlformats.org/officeDocument/2006/relationships/hyperlink" Target="https://www.legislation.gov.uk/ukdsi/2014/9780111117613/schedule/4" TargetMode="External"/><Relationship Id="rId297" Type="http://schemas.openxmlformats.org/officeDocument/2006/relationships/hyperlink" Target="https://www.gov.uk/government/organisations/disclosure-and-barring-service/about" TargetMode="External"/><Relationship Id="rId40" Type="http://schemas.openxmlformats.org/officeDocument/2006/relationships/hyperlink" Target="https://www.england.nhs.uk/ournhspeople/online-version/lfaop/our-nhs-people-promise/" TargetMode="External"/><Relationship Id="rId115" Type="http://schemas.openxmlformats.org/officeDocument/2006/relationships/hyperlink" Target="https://www.legislation.gov.uk/ukpga/2018/12/section/7/enacted" TargetMode="External"/><Relationship Id="rId136" Type="http://schemas.openxmlformats.org/officeDocument/2006/relationships/hyperlink" Target="https://www.legislation.gov.uk/uksi/2014/2936/regulation/5" TargetMode="External"/><Relationship Id="rId157" Type="http://schemas.openxmlformats.org/officeDocument/2006/relationships/hyperlink" Target="https://www.legislation.gov.uk/ukdsi/2014/9780111117613/schedule/4" TargetMode="External"/><Relationship Id="rId178" Type="http://schemas.openxmlformats.org/officeDocument/2006/relationships/hyperlink" Target="https://www.legislation.gov.uk/ukdsi/2014/9780111117613/schedule/4" TargetMode="External"/><Relationship Id="rId301" Type="http://schemas.openxmlformats.org/officeDocument/2006/relationships/hyperlink" Target="https://www.gov.uk/government/organisations/disclosure-and-barring-service/about" TargetMode="External"/><Relationship Id="rId322" Type="http://schemas.openxmlformats.org/officeDocument/2006/relationships/hyperlink" Target="https://transform.england.nhs.uk/information-governance/guidance/records-management-code/" TargetMode="External"/><Relationship Id="rId343" Type="http://schemas.openxmlformats.org/officeDocument/2006/relationships/hyperlink" Target="https://transform.england.nhs.uk/information-governance/guidance/records-management-code/" TargetMode="External"/><Relationship Id="rId364" Type="http://schemas.openxmlformats.org/officeDocument/2006/relationships/fontTable" Target="fontTable.xml"/><Relationship Id="rId61" Type="http://schemas.openxmlformats.org/officeDocument/2006/relationships/hyperlink" Target="https://www.legislation.gov.uk/eur/2016/679/article/6" TargetMode="External"/><Relationship Id="rId82" Type="http://schemas.openxmlformats.org/officeDocument/2006/relationships/hyperlink" Target="https://www.legislation.gov.uk/eur/2016/679/article/5" TargetMode="External"/><Relationship Id="rId199" Type="http://schemas.openxmlformats.org/officeDocument/2006/relationships/hyperlink" Target="https://www.legislation.gov.uk/ukdsi/2014/9780111117613/regulation/5" TargetMode="External"/><Relationship Id="rId203" Type="http://schemas.openxmlformats.org/officeDocument/2006/relationships/hyperlink" Target="https://www.legislation.gov.uk/ukdsi/2014/9780111117613/schedule/4" TargetMode="External"/><Relationship Id="rId19" Type="http://schemas.openxmlformats.org/officeDocument/2006/relationships/hyperlink" Target="https://www.england.nhs.uk/publication/nhs-england-fit-and-proper-person-test-framework-for-board-members/" TargetMode="External"/><Relationship Id="rId224" Type="http://schemas.openxmlformats.org/officeDocument/2006/relationships/hyperlink" Target="https://www.england.nhs.uk/wp-content/uploads/2023/08/Picture6.png" TargetMode="External"/><Relationship Id="rId245" Type="http://schemas.openxmlformats.org/officeDocument/2006/relationships/hyperlink" Target="https://www.legislation.gov.uk/ukdsi/2014/9780111117613/regulation/5" TargetMode="External"/><Relationship Id="rId266" Type="http://schemas.openxmlformats.org/officeDocument/2006/relationships/hyperlink" Target="https://www.legislation.gov.uk/ukdsi/2014/9780111117613/regulation/5" TargetMode="External"/><Relationship Id="rId287" Type="http://schemas.openxmlformats.org/officeDocument/2006/relationships/hyperlink" Target="https://www.legislation.gov.uk/ukdsi/2014/9780111117613/regulation/5" TargetMode="External"/><Relationship Id="rId30" Type="http://schemas.openxmlformats.org/officeDocument/2006/relationships/hyperlink" Target="https://www.gov.uk/government/publications/the-nhs-constitution-for-england/the-nhs-constitution-for-england" TargetMode="External"/><Relationship Id="rId105" Type="http://schemas.openxmlformats.org/officeDocument/2006/relationships/hyperlink" Target="https://www.legislation.gov.uk/ukpga/2000/36/section/40" TargetMode="External"/><Relationship Id="rId126" Type="http://schemas.openxmlformats.org/officeDocument/2006/relationships/hyperlink" Target="https://www.legislation.gov.uk/uksi/2004/3391/regulation/5/made" TargetMode="External"/><Relationship Id="rId147" Type="http://schemas.openxmlformats.org/officeDocument/2006/relationships/hyperlink" Target="https://www.legislation.gov.uk/uksi/2014/2936/regulation/5" TargetMode="External"/><Relationship Id="rId168" Type="http://schemas.openxmlformats.org/officeDocument/2006/relationships/hyperlink" Target="https://www.legislation.gov.uk/ukdsi/2014/9780111117613/schedule/4" TargetMode="External"/><Relationship Id="rId312" Type="http://schemas.openxmlformats.org/officeDocument/2006/relationships/hyperlink" Target="https://www.legislation.gov.uk/ukdsi/2014/9780111117613/schedule/4" TargetMode="External"/><Relationship Id="rId333" Type="http://schemas.openxmlformats.org/officeDocument/2006/relationships/hyperlink" Target="https://transform.england.nhs.uk/information-governance/guidance/records-management-code/" TargetMode="External"/><Relationship Id="rId354" Type="http://schemas.openxmlformats.org/officeDocument/2006/relationships/hyperlink" Target="https://assets.publishing.service.gov.uk/government/uploads/system/uploads/attachment_data/file/284473/Governors_guide_August_2013_UPDATED_NOV_13.pdf" TargetMode="External"/><Relationship Id="rId51" Type="http://schemas.openxmlformats.org/officeDocument/2006/relationships/hyperlink" Target="https://www.legislation.gov.uk/eur/2016/679/article/26" TargetMode="External"/><Relationship Id="rId72" Type="http://schemas.openxmlformats.org/officeDocument/2006/relationships/hyperlink" Target="https://www.legislation.gov.uk/ukpga/2018/12/schedule/1/enacted" TargetMode="External"/><Relationship Id="rId93" Type="http://schemas.openxmlformats.org/officeDocument/2006/relationships/hyperlink" Target="https://my.esr.nhs.uk/dashboard/web/esrweb/privacy" TargetMode="External"/><Relationship Id="rId189" Type="http://schemas.openxmlformats.org/officeDocument/2006/relationships/hyperlink" Target="https://www.legislation.gov.uk/ukdsi/2014/9780111117613/regulation/5" TargetMode="External"/><Relationship Id="rId3" Type="http://schemas.openxmlformats.org/officeDocument/2006/relationships/customXml" Target="../customXml/item3.xml"/><Relationship Id="rId214" Type="http://schemas.openxmlformats.org/officeDocument/2006/relationships/hyperlink" Target="https://www.england.nhs.uk/wp-content/uploads/2023/09/Board-member-reference-process.png" TargetMode="External"/><Relationship Id="rId235" Type="http://schemas.openxmlformats.org/officeDocument/2006/relationships/hyperlink" Target="https://www.nhsbsa.nhs.uk/sites/default/files/2021-07/How%20to%20complete%20an%20Inter%20Authority%20Transfer%20%28IAT%29%20check%20in%20NHS%20Jobs%20user%20guide.pdf" TargetMode="External"/><Relationship Id="rId256" Type="http://schemas.openxmlformats.org/officeDocument/2006/relationships/hyperlink" Target="https://www.legislation.gov.uk/ukdsi/2014/9780111117613/schedule/4" TargetMode="External"/><Relationship Id="rId277" Type="http://schemas.openxmlformats.org/officeDocument/2006/relationships/hyperlink" Target="https://www.legislation.gov.uk/ukdsi/2014/9780111117613/regulation/5" TargetMode="External"/><Relationship Id="rId298" Type="http://schemas.openxmlformats.org/officeDocument/2006/relationships/hyperlink" Target="https://www.gov.uk/government/organisations/disclosure-and-barring-service/about" TargetMode="External"/><Relationship Id="rId116" Type="http://schemas.openxmlformats.org/officeDocument/2006/relationships/hyperlink" Target="https://www.legislation.gov.uk/ukpga/2018/12/section/7/enacted" TargetMode="External"/><Relationship Id="rId137" Type="http://schemas.openxmlformats.org/officeDocument/2006/relationships/hyperlink" Target="https://www.legislation.gov.uk/uksi/2014/2936/regulation/5" TargetMode="External"/><Relationship Id="rId158" Type="http://schemas.openxmlformats.org/officeDocument/2006/relationships/hyperlink" Target="https://www.legislation.gov.uk/ukdsi/2014/9780111117613/schedule/4" TargetMode="External"/><Relationship Id="rId302" Type="http://schemas.openxmlformats.org/officeDocument/2006/relationships/hyperlink" Target="https://www.gov.uk/government/organisations/disclosure-and-barring-service/about" TargetMode="External"/><Relationship Id="rId323" Type="http://schemas.openxmlformats.org/officeDocument/2006/relationships/hyperlink" Target="https://transform.england.nhs.uk/information-governance/guidance/records-management-code/" TargetMode="External"/><Relationship Id="rId344" Type="http://schemas.openxmlformats.org/officeDocument/2006/relationships/hyperlink" Target="https://transform.england.nhs.uk/information-governance/guidance/records-management-code/" TargetMode="External"/><Relationship Id="rId20" Type="http://schemas.openxmlformats.org/officeDocument/2006/relationships/hyperlink" Target="https://www.gov.uk/government/publications/the-nhs-constitution-for-england/the-nhs-constitution-for-england" TargetMode="External"/><Relationship Id="rId41" Type="http://schemas.openxmlformats.org/officeDocument/2006/relationships/hyperlink" Target="https://www.england.nhs.uk/ournhspeople/online-version/lfaop/our-nhs-people-promise/" TargetMode="External"/><Relationship Id="rId62" Type="http://schemas.openxmlformats.org/officeDocument/2006/relationships/hyperlink" Target="https://www.legislation.gov.uk/eur/2016/679/article/6" TargetMode="External"/><Relationship Id="rId83" Type="http://schemas.openxmlformats.org/officeDocument/2006/relationships/hyperlink" Target="https://www.legislation.gov.uk/eur/2016/679/article/5" TargetMode="External"/><Relationship Id="rId179" Type="http://schemas.openxmlformats.org/officeDocument/2006/relationships/hyperlink" Target="https://www.legislation.gov.uk/ukdsi/2014/9780111117613/schedule/4" TargetMode="External"/><Relationship Id="rId365" Type="http://schemas.openxmlformats.org/officeDocument/2006/relationships/theme" Target="theme/theme1.xml"/><Relationship Id="rId190" Type="http://schemas.openxmlformats.org/officeDocument/2006/relationships/hyperlink" Target="https://www.legislation.gov.uk/ukdsi/2014/9780111117613/regulation/5" TargetMode="External"/><Relationship Id="rId204" Type="http://schemas.openxmlformats.org/officeDocument/2006/relationships/hyperlink" Target="https://www.legislation.gov.uk/ukdsi/2014/9780111117613/schedule/4" TargetMode="External"/><Relationship Id="rId225" Type="http://schemas.openxmlformats.org/officeDocument/2006/relationships/hyperlink" Target="https://www.nhsbsa.nhs.uk/sites/default/files/2021-07/How%20to%20complete%20an%20Inter%20Authority%20Transfer%20%28IAT%29%20check%20in%20NHS%20Jobs%20user%20guide.pdf" TargetMode="External"/><Relationship Id="rId246" Type="http://schemas.openxmlformats.org/officeDocument/2006/relationships/hyperlink" Target="https://www.legislation.gov.uk/ukdsi/2014/9780111117613/regulation/5" TargetMode="External"/><Relationship Id="rId267" Type="http://schemas.openxmlformats.org/officeDocument/2006/relationships/hyperlink" Target="https://www.legislation.gov.uk/ukdsi/2014/9780111117613/regulation/5" TargetMode="External"/><Relationship Id="rId288" Type="http://schemas.openxmlformats.org/officeDocument/2006/relationships/hyperlink" Target="https://www.legislation.gov.uk/ukdsi/2014/9780111117613/regulation/5" TargetMode="External"/><Relationship Id="rId106" Type="http://schemas.openxmlformats.org/officeDocument/2006/relationships/hyperlink" Target="https://www.legislation.gov.uk/ukpga/2000/36/section/40" TargetMode="External"/><Relationship Id="rId127" Type="http://schemas.openxmlformats.org/officeDocument/2006/relationships/hyperlink" Target="https://www.legislation.gov.uk/uksi/2004/3391/regulation/5/made" TargetMode="External"/><Relationship Id="rId313" Type="http://schemas.openxmlformats.org/officeDocument/2006/relationships/hyperlink" Target="https://www.legislation.gov.uk/ukdsi/2014/9780111117613/schedule/4" TargetMode="External"/><Relationship Id="rId10" Type="http://schemas.openxmlformats.org/officeDocument/2006/relationships/hyperlink" Target="https://www.england.nhs.uk/publication" TargetMode="External"/><Relationship Id="rId31" Type="http://schemas.openxmlformats.org/officeDocument/2006/relationships/hyperlink" Target="https://www.gov.uk/government/publications/the-nhs-constitution-for-england/the-nhs-constitution-for-england" TargetMode="External"/><Relationship Id="rId52" Type="http://schemas.openxmlformats.org/officeDocument/2006/relationships/hyperlink" Target="https://www.legislation.gov.uk/eur/2016/679/article/26" TargetMode="External"/><Relationship Id="rId73" Type="http://schemas.openxmlformats.org/officeDocument/2006/relationships/hyperlink" Target="https://www.legislation.gov.uk/ukpga/2018/12/schedule/1/enacted" TargetMode="External"/><Relationship Id="rId94" Type="http://schemas.openxmlformats.org/officeDocument/2006/relationships/hyperlink" Target="https://my.esr.nhs.uk/dashboard/web/esrweb/privacy" TargetMode="External"/><Relationship Id="rId148" Type="http://schemas.openxmlformats.org/officeDocument/2006/relationships/hyperlink" Target="https://www.legislation.gov.uk/uksi/2014/2936/regulation/5" TargetMode="External"/><Relationship Id="rId169" Type="http://schemas.openxmlformats.org/officeDocument/2006/relationships/hyperlink" Target="https://www.legislation.gov.uk/ukdsi/2014/9780111117613/schedule/4" TargetMode="External"/><Relationship Id="rId334" Type="http://schemas.openxmlformats.org/officeDocument/2006/relationships/hyperlink" Target="https://transform.england.nhs.uk/information-governance/guidance/records-management-code/" TargetMode="External"/><Relationship Id="rId355" Type="http://schemas.openxmlformats.org/officeDocument/2006/relationships/hyperlink" Target="https://assets.publishing.service.gov.uk/government/uploads/system/uploads/attachment_data/file/284473/Governors_guide_August_2013_UPDATED_NOV_13.pdf" TargetMode="External"/><Relationship Id="rId4" Type="http://schemas.openxmlformats.org/officeDocument/2006/relationships/numbering" Target="numbering.xml"/><Relationship Id="rId180" Type="http://schemas.openxmlformats.org/officeDocument/2006/relationships/hyperlink" Target="https://www.legislation.gov.uk/ukdsi/2014/9780111117613/schedule/4" TargetMode="External"/><Relationship Id="rId215" Type="http://schemas.openxmlformats.org/officeDocument/2006/relationships/image" Target="media/image2.jpg"/><Relationship Id="rId236" Type="http://schemas.openxmlformats.org/officeDocument/2006/relationships/hyperlink" Target="https://www.nhsbsa.nhs.uk/sites/default/files/2021-07/How%20to%20complete%20an%20Inter%20Authority%20Transfer%20%28IAT%29%20check%20in%20NHS%20Jobs%20user%20guide.pdf" TargetMode="External"/><Relationship Id="rId257" Type="http://schemas.openxmlformats.org/officeDocument/2006/relationships/hyperlink" Target="https://www.legislation.gov.uk/ukdsi/2014/9780111117613/schedule/4" TargetMode="External"/><Relationship Id="rId278" Type="http://schemas.openxmlformats.org/officeDocument/2006/relationships/hyperlink" Target="https://www.legislation.gov.uk/ukdsi/2014/9780111117613/regulation/5" TargetMode="External"/><Relationship Id="rId303" Type="http://schemas.openxmlformats.org/officeDocument/2006/relationships/hyperlink" Target="https://www.gov.uk/government/organisations/disclosure-and-barring-service/about" TargetMode="External"/><Relationship Id="rId42" Type="http://schemas.openxmlformats.org/officeDocument/2006/relationships/hyperlink" Target="https://www.england.nhs.uk/ournhspeople/online-version/lfaop/our-nhs-people-promise/" TargetMode="External"/><Relationship Id="rId84" Type="http://schemas.openxmlformats.org/officeDocument/2006/relationships/hyperlink" Target="https://www.legislation.gov.uk/eur/2016/679/article/5" TargetMode="External"/><Relationship Id="rId138" Type="http://schemas.openxmlformats.org/officeDocument/2006/relationships/hyperlink" Target="https://www.legislation.gov.uk/uksi/2014/2936/regulation/5" TargetMode="External"/><Relationship Id="rId345" Type="http://schemas.openxmlformats.org/officeDocument/2006/relationships/hyperlink" Target="https://assets.publishing.service.gov.uk/government/uploads/system/uploads/attachment_data/file/284473/Governors_guide_August_2013_UPDATED_NOV_13.pdf" TargetMode="External"/><Relationship Id="rId191" Type="http://schemas.openxmlformats.org/officeDocument/2006/relationships/hyperlink" Target="https://www.legislation.gov.uk/ukdsi/2014/9780111117613/regulation/5" TargetMode="External"/><Relationship Id="rId205" Type="http://schemas.openxmlformats.org/officeDocument/2006/relationships/hyperlink" Target="https://www.legislation.gov.uk/ukdsi/2014/9780111117613/schedule/4" TargetMode="External"/><Relationship Id="rId247" Type="http://schemas.openxmlformats.org/officeDocument/2006/relationships/hyperlink" Target="https://www.legislation.gov.uk/ukdsi/2014/9780111117613/regulation/5" TargetMode="External"/><Relationship Id="rId107" Type="http://schemas.openxmlformats.org/officeDocument/2006/relationships/hyperlink" Target="https://www.legislation.gov.uk/ukpga/2000/36/section/40" TargetMode="External"/><Relationship Id="rId289" Type="http://schemas.openxmlformats.org/officeDocument/2006/relationships/hyperlink" Target="https://www.legislation.gov.uk/ukdsi/2014/9780111117613/regulation/5" TargetMode="External"/><Relationship Id="rId11" Type="http://schemas.openxmlformats.org/officeDocument/2006/relationships/hyperlink" Target="https://www.england.nhs.uk/publication" TargetMode="External"/><Relationship Id="rId53" Type="http://schemas.openxmlformats.org/officeDocument/2006/relationships/hyperlink" Target="https://www.legislation.gov.uk/eur/2016/679/article/26" TargetMode="External"/><Relationship Id="rId149" Type="http://schemas.openxmlformats.org/officeDocument/2006/relationships/hyperlink" Target="https://www.legislation.gov.uk/uksi/2014/2936/regulation/5" TargetMode="External"/><Relationship Id="rId314" Type="http://schemas.openxmlformats.org/officeDocument/2006/relationships/hyperlink" Target="https://www.legislation.gov.uk/ukdsi/2014/9780111117613/schedule/4" TargetMode="External"/><Relationship Id="rId356" Type="http://schemas.openxmlformats.org/officeDocument/2006/relationships/hyperlink" Target="https://assets.publishing.service.gov.uk/government/uploads/system/uploads/attachment_data/file/284473/Governors_guide_August_2013_UPDATED_NOV_13.pdf" TargetMode="External"/><Relationship Id="rId95" Type="http://schemas.openxmlformats.org/officeDocument/2006/relationships/hyperlink" Target="https://my.esr.nhs.uk/dashboard/web/esrweb/privacy" TargetMode="External"/><Relationship Id="rId160" Type="http://schemas.openxmlformats.org/officeDocument/2006/relationships/hyperlink" Target="https://www.legislation.gov.uk/ukdsi/2014/9780111117613/schedule/4" TargetMode="External"/><Relationship Id="rId216" Type="http://schemas.openxmlformats.org/officeDocument/2006/relationships/hyperlink" Target="https://www.england.nhs.uk/wp-content/uploads/2023/08/Picture5.png" TargetMode="External"/><Relationship Id="rId258" Type="http://schemas.openxmlformats.org/officeDocument/2006/relationships/hyperlink" Target="https://www.legislation.gov.uk/ukdsi/2014/9780111117613/schedule/4" TargetMode="External"/><Relationship Id="rId22" Type="http://schemas.openxmlformats.org/officeDocument/2006/relationships/hyperlink" Target="https://www.gov.uk/government/publications/the-nhs-constitution-for-england/the-nhs-constitution-for-england" TargetMode="External"/><Relationship Id="rId64" Type="http://schemas.openxmlformats.org/officeDocument/2006/relationships/hyperlink" Target="https://www.legislation.gov.uk/eur/2016/679/article/6" TargetMode="External"/><Relationship Id="rId118" Type="http://schemas.openxmlformats.org/officeDocument/2006/relationships/hyperlink" Target="https://www.legislation.gov.uk/ukpga/2018/12/section/7/enacted" TargetMode="External"/><Relationship Id="rId325" Type="http://schemas.openxmlformats.org/officeDocument/2006/relationships/hyperlink" Target="https://transform.england.nhs.uk/information-governance/guidance/records-management-code/" TargetMode="External"/><Relationship Id="rId171" Type="http://schemas.openxmlformats.org/officeDocument/2006/relationships/hyperlink" Target="https://www.legislation.gov.uk/ukdsi/2014/9780111117613/schedule/4" TargetMode="External"/><Relationship Id="rId227" Type="http://schemas.openxmlformats.org/officeDocument/2006/relationships/hyperlink" Target="https://www.nhsbsa.nhs.uk/sites/default/files/2021-07/How%20to%20complete%20an%20Inter%20Authority%20Transfer%20%28IAT%29%20check%20in%20NHS%20Jobs%20user%20guide.pdf" TargetMode="External"/><Relationship Id="rId269" Type="http://schemas.openxmlformats.org/officeDocument/2006/relationships/hyperlink" Target="https://www.legislation.gov.uk/ukdsi/2014/9780111117613/regulation/5" TargetMode="External"/><Relationship Id="rId33" Type="http://schemas.openxmlformats.org/officeDocument/2006/relationships/hyperlink" Target="https://www.england.nhs.uk/ournhspeople/" TargetMode="External"/><Relationship Id="rId129" Type="http://schemas.openxmlformats.org/officeDocument/2006/relationships/hyperlink" Target="https://www.legislation.gov.uk/uksi/2004/3391/regulation/5/made" TargetMode="External"/><Relationship Id="rId280" Type="http://schemas.openxmlformats.org/officeDocument/2006/relationships/hyperlink" Target="https://www.legislation.gov.uk/ukdsi/2014/9780111117613/regulation/5" TargetMode="External"/><Relationship Id="rId336" Type="http://schemas.openxmlformats.org/officeDocument/2006/relationships/hyperlink" Target="https://transform.england.nhs.uk/information-governance/guidance/records-management-code/" TargetMode="External"/><Relationship Id="rId75" Type="http://schemas.openxmlformats.org/officeDocument/2006/relationships/hyperlink" Target="https://www.legislation.gov.uk/ukpga/2018/12/schedule/1/enacted" TargetMode="External"/><Relationship Id="rId140" Type="http://schemas.openxmlformats.org/officeDocument/2006/relationships/hyperlink" Target="https://www.legislation.gov.uk/uksi/2014/2936/regulation/5" TargetMode="External"/><Relationship Id="rId182" Type="http://schemas.openxmlformats.org/officeDocument/2006/relationships/hyperlink" Target="https://www.legislation.gov.uk/ukdsi/2014/9780111117613/regulation/5" TargetMode="External"/><Relationship Id="rId6" Type="http://schemas.openxmlformats.org/officeDocument/2006/relationships/settings" Target="settings.xml"/><Relationship Id="rId238" Type="http://schemas.openxmlformats.org/officeDocument/2006/relationships/hyperlink" Target="https://www.nhsbsa.nhs.uk/sites/default/files/2021-07/How%20to%20complete%20an%20Inter%20Authority%20Transfer%20%28IAT%29%20check%20in%20NHS%20Jobs%20user%20guide.pdf" TargetMode="External"/><Relationship Id="rId291" Type="http://schemas.openxmlformats.org/officeDocument/2006/relationships/hyperlink" Target="https://www.gov.uk/government/organisations/disclosure-and-barring-service/about" TargetMode="External"/><Relationship Id="rId305" Type="http://schemas.openxmlformats.org/officeDocument/2006/relationships/hyperlink" Target="https://www.gov.uk/government/organisations/disclosure-and-barring-service/about" TargetMode="External"/><Relationship Id="rId347" Type="http://schemas.openxmlformats.org/officeDocument/2006/relationships/hyperlink" Target="https://assets.publishing.service.gov.uk/government/uploads/system/uploads/attachment_data/file/284473/Governors_guide_August_2013_UPDATED_NOV_13.pdf" TargetMode="External"/><Relationship Id="rId44" Type="http://schemas.openxmlformats.org/officeDocument/2006/relationships/hyperlink" Target="https://www.england.nhs.uk/ournhspeople/online-version/lfaop/our-nhs-people-promise/" TargetMode="External"/><Relationship Id="rId86" Type="http://schemas.openxmlformats.org/officeDocument/2006/relationships/hyperlink" Target="https://www.legislation.gov.uk/eur/2016/679/article/5" TargetMode="External"/><Relationship Id="rId151" Type="http://schemas.openxmlformats.org/officeDocument/2006/relationships/hyperlink" Target="https://www.legislation.gov.uk/uksi/2014/2936/regulation/5" TargetMode="External"/><Relationship Id="rId193" Type="http://schemas.openxmlformats.org/officeDocument/2006/relationships/hyperlink" Target="https://www.legislation.gov.uk/ukdsi/2014/9780111117613/regulation/5" TargetMode="External"/><Relationship Id="rId207" Type="http://schemas.openxmlformats.org/officeDocument/2006/relationships/hyperlink" Target="https://www.legislation.gov.uk/ukdsi/2014/9780111117613/schedule/4" TargetMode="External"/><Relationship Id="rId249" Type="http://schemas.openxmlformats.org/officeDocument/2006/relationships/hyperlink" Target="https://www.legislation.gov.uk/ukdsi/2014/9780111117613/regulation/5" TargetMode="External"/><Relationship Id="rId13" Type="http://schemas.openxmlformats.org/officeDocument/2006/relationships/hyperlink" Target="https://www.england.nhs.uk/publication/nhs-england-fit-and-proper-person-test-framework-for-board-members/" TargetMode="External"/><Relationship Id="rId109" Type="http://schemas.openxmlformats.org/officeDocument/2006/relationships/hyperlink" Target="https://www.legislation.gov.uk/ukpga/2000/36/section/40" TargetMode="External"/><Relationship Id="rId260" Type="http://schemas.openxmlformats.org/officeDocument/2006/relationships/hyperlink" Target="https://www.legislation.gov.uk/ukdsi/2014/9780111117613/regulation/5" TargetMode="External"/><Relationship Id="rId316" Type="http://schemas.openxmlformats.org/officeDocument/2006/relationships/hyperlink" Target="https://view.officeapps.live.com/op/view.aspx?src=https%3A%2F%2Fwww.england.nhs.uk%2Fwp-content%2Fuploads%2F2023%2F08%2FPRN00238-ii-appendix-2-the-board-member-reference-template.docx&amp;wdOrigin=BROWSELINK" TargetMode="External"/><Relationship Id="rId55" Type="http://schemas.openxmlformats.org/officeDocument/2006/relationships/hyperlink" Target="https://www.legislation.gov.uk/eur/2016/679/article/6" TargetMode="External"/><Relationship Id="rId97" Type="http://schemas.openxmlformats.org/officeDocument/2006/relationships/hyperlink" Target="https://my.esr.nhs.uk/dashboard/web/esrweb/privacy" TargetMode="External"/><Relationship Id="rId120" Type="http://schemas.openxmlformats.org/officeDocument/2006/relationships/hyperlink" Target="https://www.legislation.gov.uk/uksi/2004/3391/regulation/5/made" TargetMode="External"/><Relationship Id="rId358" Type="http://schemas.openxmlformats.org/officeDocument/2006/relationships/hyperlink" Target="https://assets.publishing.service.gov.uk/government/uploads/system/uploads/attachment_data/file/284473/Governors_guide_August_2013_UPDATED_NOV_13.pdf" TargetMode="External"/><Relationship Id="rId162" Type="http://schemas.openxmlformats.org/officeDocument/2006/relationships/hyperlink" Target="https://www.legislation.gov.uk/ukdsi/2014/9780111117613/schedule/4" TargetMode="External"/><Relationship Id="rId218" Type="http://schemas.openxmlformats.org/officeDocument/2006/relationships/hyperlink" Target="https://www.england.nhs.uk/wp-content/uploads/2023/08/Picture5.png" TargetMode="External"/><Relationship Id="rId271" Type="http://schemas.openxmlformats.org/officeDocument/2006/relationships/hyperlink" Target="https://www.legislation.gov.uk/ukdsi/2014/9780111117613/schedule/4" TargetMode="External"/><Relationship Id="rId24" Type="http://schemas.openxmlformats.org/officeDocument/2006/relationships/hyperlink" Target="https://www.gov.uk/government/publications/the-nhs-constitution-for-england/the-nhs-constitution-for-england" TargetMode="External"/><Relationship Id="rId66" Type="http://schemas.openxmlformats.org/officeDocument/2006/relationships/hyperlink" Target="https://www.legislation.gov.uk/eur/2016/679/article/9" TargetMode="External"/><Relationship Id="rId131" Type="http://schemas.openxmlformats.org/officeDocument/2006/relationships/hyperlink" Target="https://www.legislation.gov.uk/uksi/2004/3391/regulation/5/made" TargetMode="External"/><Relationship Id="rId327" Type="http://schemas.openxmlformats.org/officeDocument/2006/relationships/hyperlink" Target="https://transform.england.nhs.uk/information-governance/guidance/records-management-code/" TargetMode="External"/><Relationship Id="rId173" Type="http://schemas.openxmlformats.org/officeDocument/2006/relationships/hyperlink" Target="https://www.legislation.gov.uk/ukdsi/2014/9780111117613/schedule/4" TargetMode="External"/><Relationship Id="rId229" Type="http://schemas.openxmlformats.org/officeDocument/2006/relationships/hyperlink" Target="https://www.nhsbsa.nhs.uk/sites/default/files/2021-07/How%20to%20complete%20an%20Inter%20Authority%20Transfer%20%28IAT%29%20check%20in%20NHS%20Jobs%20user%20guide.pdf" TargetMode="External"/><Relationship Id="rId240" Type="http://schemas.openxmlformats.org/officeDocument/2006/relationships/hyperlink" Target="https://www.nhsbsa.nhs.uk/sites/default/files/2021-07/How%20to%20complete%20an%20Inter%20Authority%20Transfer%20%28IAT%29%20check%20in%20NHS%20Jobs%20user%20guide.pdf" TargetMode="External"/><Relationship Id="rId35" Type="http://schemas.openxmlformats.org/officeDocument/2006/relationships/hyperlink" Target="https://www.england.nhs.uk/ournhspeople/" TargetMode="External"/><Relationship Id="rId77" Type="http://schemas.openxmlformats.org/officeDocument/2006/relationships/hyperlink" Target="https://www.legislation.gov.uk/ukpga/2018/12/schedule/1/enacted" TargetMode="External"/><Relationship Id="rId100" Type="http://schemas.openxmlformats.org/officeDocument/2006/relationships/hyperlink" Target="https://my.esr.nhs.uk/dashboard/web/esrweb/privacy" TargetMode="External"/><Relationship Id="rId282" Type="http://schemas.openxmlformats.org/officeDocument/2006/relationships/hyperlink" Target="https://www.legislation.gov.uk/ukdsi/2014/9780111117613/regulation/5" TargetMode="External"/><Relationship Id="rId338" Type="http://schemas.openxmlformats.org/officeDocument/2006/relationships/hyperlink" Target="https://transform.england.nhs.uk/information-governance/guidance/records-management-code/" TargetMode="External"/><Relationship Id="rId8" Type="http://schemas.openxmlformats.org/officeDocument/2006/relationships/footnotes" Target="footnotes.xml"/><Relationship Id="rId142" Type="http://schemas.openxmlformats.org/officeDocument/2006/relationships/hyperlink" Target="https://www.legislation.gov.uk/uksi/2014/2936/regulation/5" TargetMode="External"/><Relationship Id="rId184" Type="http://schemas.openxmlformats.org/officeDocument/2006/relationships/hyperlink" Target="https://www.legislation.gov.uk/ukdsi/2014/9780111117613/regulation/5" TargetMode="External"/><Relationship Id="rId251" Type="http://schemas.openxmlformats.org/officeDocument/2006/relationships/hyperlink" Target="https://www.legislation.gov.uk/ukdsi/2014/9780111117613/regulation/5" TargetMode="External"/><Relationship Id="rId46" Type="http://schemas.openxmlformats.org/officeDocument/2006/relationships/hyperlink" Target="https://www.legislation.gov.uk/eur/2016/679/article/26" TargetMode="External"/><Relationship Id="rId293" Type="http://schemas.openxmlformats.org/officeDocument/2006/relationships/hyperlink" Target="https://www.gov.uk/government/organisations/disclosure-and-barring-service/about" TargetMode="External"/><Relationship Id="rId307" Type="http://schemas.openxmlformats.org/officeDocument/2006/relationships/hyperlink" Target="https://www.gov.uk/government/organisations/disclosure-and-barring-service/about" TargetMode="External"/><Relationship Id="rId349" Type="http://schemas.openxmlformats.org/officeDocument/2006/relationships/hyperlink" Target="https://assets.publishing.service.gov.uk/government/uploads/system/uploads/attachment_data/file/284473/Governors_guide_August_2013_UPDATED_NOV_13.pdf" TargetMode="External"/><Relationship Id="rId88" Type="http://schemas.openxmlformats.org/officeDocument/2006/relationships/hyperlink" Target="https://www.legislation.gov.uk/eur/2016/679/article/5" TargetMode="External"/><Relationship Id="rId111" Type="http://schemas.openxmlformats.org/officeDocument/2006/relationships/hyperlink" Target="https://www.legislation.gov.uk/ukpga/2018/12/section/7/enacted" TargetMode="External"/><Relationship Id="rId153" Type="http://schemas.openxmlformats.org/officeDocument/2006/relationships/hyperlink" Target="https://www.legislation.gov.uk/uksi/2014/2936/regulation/5" TargetMode="External"/><Relationship Id="rId195" Type="http://schemas.openxmlformats.org/officeDocument/2006/relationships/hyperlink" Target="https://www.legislation.gov.uk/ukdsi/2014/9780111117613/regulation/5" TargetMode="External"/><Relationship Id="rId209" Type="http://schemas.openxmlformats.org/officeDocument/2006/relationships/hyperlink" Target="https://www.legislation.gov.uk/ukdsi/2014/9780111117613/schedule/4" TargetMode="External"/><Relationship Id="rId360" Type="http://schemas.openxmlformats.org/officeDocument/2006/relationships/hyperlink" Target="https://assets.publishing.service.gov.uk/government/uploads/system/uploads/attachment_data/file/284473/Governors_guide_August_2013_UPDATED_NOV_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0A86D725AAD4C8B4F939E936B8F62" ma:contentTypeVersion="24" ma:contentTypeDescription="Create a new document." ma:contentTypeScope="" ma:versionID="fa3ea9aa2b68b33ded37dede6cacc4c0">
  <xsd:schema xmlns:xsd="http://www.w3.org/2001/XMLSchema" xmlns:xs="http://www.w3.org/2001/XMLSchema" xmlns:p="http://schemas.microsoft.com/office/2006/metadata/properties" xmlns:ns2="d755008b-e960-4beb-8417-cc51105db640" xmlns:ns3="f3d8b0be-a0c4-4f93-bc5e-a746197e0be3" targetNamespace="http://schemas.microsoft.com/office/2006/metadata/properties" ma:root="true" ma:fieldsID="6d6981e16f09e72a917a653010defb64" ns2:_="" ns3:_="">
    <xsd:import namespace="d755008b-e960-4beb-8417-cc51105db640"/>
    <xsd:import namespace="f3d8b0be-a0c4-4f93-bc5e-a746197e0b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2:_ip_UnifiedCompliancePolicyProperties" minOccurs="0"/>
                <xsd:element ref="ns2: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5008b-e960-4beb-8417-cc51105db640"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15" nillable="true" ma:displayName="Unified Compliance Policy Properties" ma:internalName="_ip_UnifiedCompliancePolicyProperties" ma:readOnly="false">
      <xsd:simpleType>
        <xsd:restriction base="dms:Note"/>
      </xsd:simpleType>
    </xsd:element>
    <xsd:element name="_ip_UnifiedCompliancePolicyUIAction" ma:index="16" nillable="true" ma:displayName="Unified Compliance Policy UI Action" ma:hidden="true" ma:internalName="_ip_UnifiedCompliancePolicyUIAction" ma:readOnly="false">
      <xsd:simpleType>
        <xsd:restriction base="dms:Text"/>
      </xsd:simpleType>
    </xsd:element>
    <xsd:element name="TaxCatchAll" ma:index="19" nillable="true" ma:displayName="Taxonomy Catch All Column" ma:hidden="true" ma:list="{d191b704-8fa5-49a0-90a4-6c3c00aab3a1}" ma:internalName="TaxCatchAll" ma:showField="CatchAllData" ma:web="d755008b-e960-4beb-8417-cc51105db6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d8b0be-a0c4-4f93-bc5e-a746197e0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d755008b-e960-4beb-8417-cc51105db640" xsi:nil="true"/>
    <_ip_UnifiedCompliancePolicyUIAction xmlns="d755008b-e960-4beb-8417-cc51105db640" xsi:nil="true"/>
    <TaxCatchAll xmlns="d755008b-e960-4beb-8417-cc51105db640" xsi:nil="true"/>
    <lcf76f155ced4ddcb4097134ff3c332f xmlns="f3d8b0be-a0c4-4f93-bc5e-a746197e0b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11E84D-C7C0-4F0C-92F6-C1F0F4E25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5008b-e960-4beb-8417-cc51105db640"/>
    <ds:schemaRef ds:uri="f3d8b0be-a0c4-4f93-bc5e-a746197e0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2ECBA-598D-445F-BBA2-1ECC1F72EA93}">
  <ds:schemaRefs>
    <ds:schemaRef ds:uri="http://schemas.microsoft.com/sharepoint/v3/contenttype/forms"/>
  </ds:schemaRefs>
</ds:datastoreItem>
</file>

<file path=customXml/itemProps3.xml><?xml version="1.0" encoding="utf-8"?>
<ds:datastoreItem xmlns:ds="http://schemas.openxmlformats.org/officeDocument/2006/customXml" ds:itemID="{F541B9BE-A157-418E-8FA4-5AF80FF20B8F}">
  <ds:schemaRefs>
    <ds:schemaRef ds:uri="http://purl.org/dc/elements/1.1/"/>
    <ds:schemaRef ds:uri="http://schemas.microsoft.com/office/2006/metadata/properties"/>
    <ds:schemaRef ds:uri="http://schemas.microsoft.com/office/2006/documentManagement/types"/>
    <ds:schemaRef ds:uri="f3d8b0be-a0c4-4f93-bc5e-a746197e0be3"/>
    <ds:schemaRef ds:uri="http://purl.org/dc/dcmitype/"/>
    <ds:schemaRef ds:uri="http://schemas.openxmlformats.org/package/2006/metadata/core-properties"/>
    <ds:schemaRef ds:uri="http://schemas.microsoft.com/office/infopath/2007/PartnerControls"/>
    <ds:schemaRef ds:uri="d755008b-e960-4beb-8417-cc51105db640"/>
    <ds:schemaRef ds:uri="http://www.w3.org/XML/1998/namespace"/>
    <ds:schemaRef ds:uri="http://purl.org/dc/te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24</Pages>
  <Words>18975</Words>
  <Characters>108164</Characters>
  <Application>Microsoft Office Word</Application>
  <DocSecurity>0</DocSecurity>
  <Lines>901</Lines>
  <Paragraphs>253</Paragraphs>
  <ScaleCrop>false</ScaleCrop>
  <Company>NHS</Company>
  <LinksUpToDate>false</LinksUpToDate>
  <CharactersWithSpaces>126886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 Van Aarde</dc:creator>
  <cp:keywords/>
  <cp:lastModifiedBy>WATERMAN, Thomas (NHS ENGLAND)</cp:lastModifiedBy>
  <cp:revision>4</cp:revision>
  <dcterms:created xsi:type="dcterms:W3CDTF">2025-04-16T13:22:00Z</dcterms:created>
  <dcterms:modified xsi:type="dcterms:W3CDTF">2025-04-16T13:23:00Z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0x0101000900A86D725AAD4C8B4F939E936B8F62</vt:lpwstr>
  </property>
  <property fmtid="{D5CDD505-2E9C-101B-9397-08002B2CF9AE}" pid="3" name="MediaServiceImageTags">
    <vt:lpwstr/>
  </property>
</Properties>
</file>